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F73" w:rsidRPr="00642DB7" w:rsidRDefault="000F5F73" w:rsidP="000F5F7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bookmarkStart w:id="0" w:name="_Hlk75184646"/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0F5F73" w:rsidRPr="004F33B3" w:rsidRDefault="000F5F73" w:rsidP="000F5F7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0F5F73" w:rsidRPr="00595416" w:rsidRDefault="000F5F73" w:rsidP="000F5F7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F5F73" w:rsidRPr="007A5E03" w:rsidRDefault="000F5F73" w:rsidP="000F5F73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5F73" w:rsidRPr="007A5E03" w:rsidRDefault="000F5F73" w:rsidP="000F5F7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0F5F73" w:rsidRPr="008A18D9" w:rsidRDefault="000F5F73" w:rsidP="000F5F73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730C96" w:rsidRPr="00F5305B" w:rsidRDefault="00730C96" w:rsidP="00730C96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305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5305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Балахтинская СОШ № 1 имени Героя Советского Союза Ф. Л. Каткова  </w:t>
      </w:r>
    </w:p>
    <w:p w:rsidR="00730C96" w:rsidRPr="00F11365" w:rsidRDefault="00730C96" w:rsidP="00E74092">
      <w:pPr>
        <w:autoSpaceDE w:val="0"/>
        <w:autoSpaceDN w:val="0"/>
        <w:adjustRightInd w:val="0"/>
        <w:spacing w:after="70"/>
        <w:ind w:left="284" w:firstLine="42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13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</w:t>
      </w:r>
      <w:r w:rsidR="00E74092" w:rsidRPr="00F113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</w:t>
      </w:r>
      <w:r w:rsidRPr="00F113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 14.</w:t>
      </w:r>
    </w:p>
    <w:p w:rsidR="00730C96" w:rsidRPr="00F11365" w:rsidRDefault="00730C96" w:rsidP="00730C96">
      <w:pPr>
        <w:autoSpaceDE w:val="0"/>
        <w:autoSpaceDN w:val="0"/>
        <w:adjustRightInd w:val="0"/>
        <w:spacing w:before="12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13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2403005414, КПП 240301001</w:t>
      </w:r>
    </w:p>
    <w:p w:rsidR="00730C96" w:rsidRPr="00F11365" w:rsidRDefault="00730C96" w:rsidP="005A7403">
      <w:pPr>
        <w:autoSpaceDE w:val="0"/>
        <w:autoSpaceDN w:val="0"/>
        <w:adjustRightInd w:val="0"/>
        <w:spacing w:before="12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13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Горобец Н. А.  </w:t>
      </w:r>
    </w:p>
    <w:p w:rsidR="00F11365" w:rsidRPr="009333B2" w:rsidRDefault="00F11365" w:rsidP="00F11365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F11365" w:rsidRPr="00E17918" w:rsidRDefault="00F11365" w:rsidP="00F11365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F11365" w:rsidRPr="00E17918" w:rsidRDefault="00F11365" w:rsidP="00F11365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11365" w:rsidRPr="004C7D13" w:rsidRDefault="00F11365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0D4C82">
        <w:rPr>
          <w:rFonts w:ascii="Times New Roman" w:hAnsi="Times New Roman"/>
          <w:noProof/>
          <w:sz w:val="26"/>
          <w:szCs w:val="26"/>
        </w:rPr>
        <w:t>Балахтинской СОШ № 1 имени Героя Советского                     Союза Ф. Л. Каткова о</w:t>
      </w:r>
      <w:r w:rsidRPr="004C7D13">
        <w:rPr>
          <w:rFonts w:ascii="Times New Roman" w:hAnsi="Times New Roman"/>
          <w:noProof/>
          <w:sz w:val="26"/>
          <w:szCs w:val="26"/>
        </w:rPr>
        <w:t>сновывается на нормативных и методических документах по питанию.</w:t>
      </w:r>
    </w:p>
    <w:p w:rsidR="00F11365" w:rsidRPr="004C7D13" w:rsidRDefault="00F11365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F11365" w:rsidRPr="00637172" w:rsidRDefault="00F11365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F11365" w:rsidRPr="003C3816" w:rsidRDefault="00F11365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F11365" w:rsidRPr="003C3816" w:rsidRDefault="00F11365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D05E3F" w:rsidRPr="00D05E3F" w:rsidRDefault="00F11365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05E3F">
        <w:rPr>
          <w:rFonts w:ascii="Times New Roman" w:hAnsi="Times New Roman"/>
          <w:noProof/>
          <w:sz w:val="26"/>
          <w:szCs w:val="26"/>
        </w:rPr>
        <w:t>Продолжительность смены составляет 21 рабочих дней (с 01.06.2021г. по 2</w:t>
      </w:r>
      <w:r w:rsidR="00A76785" w:rsidRPr="00D05E3F">
        <w:rPr>
          <w:rFonts w:ascii="Times New Roman" w:hAnsi="Times New Roman"/>
          <w:noProof/>
          <w:sz w:val="26"/>
          <w:szCs w:val="26"/>
        </w:rPr>
        <w:t>6</w:t>
      </w:r>
      <w:r w:rsidRPr="00D05E3F">
        <w:rPr>
          <w:rFonts w:ascii="Times New Roman" w:hAnsi="Times New Roman"/>
          <w:noProof/>
          <w:sz w:val="26"/>
          <w:szCs w:val="26"/>
        </w:rPr>
        <w:t xml:space="preserve">.06.2021г.), с продолжительностью режима дня с </w:t>
      </w:r>
      <w:r w:rsidR="00D05E3F" w:rsidRPr="00D05E3F">
        <w:rPr>
          <w:rFonts w:ascii="Times New Roman" w:hAnsi="Times New Roman"/>
          <w:noProof/>
          <w:sz w:val="26"/>
          <w:szCs w:val="26"/>
        </w:rPr>
        <w:t>8.30</w:t>
      </w:r>
      <w:r w:rsidRPr="00D05E3F">
        <w:rPr>
          <w:rFonts w:ascii="Times New Roman" w:hAnsi="Times New Roman"/>
          <w:noProof/>
          <w:sz w:val="26"/>
          <w:szCs w:val="26"/>
        </w:rPr>
        <w:t xml:space="preserve"> до </w:t>
      </w:r>
      <w:r w:rsidR="00D05E3F" w:rsidRPr="00D05E3F">
        <w:rPr>
          <w:rFonts w:ascii="Times New Roman" w:hAnsi="Times New Roman"/>
          <w:noProof/>
          <w:sz w:val="26"/>
          <w:szCs w:val="26"/>
        </w:rPr>
        <w:t>14.30</w:t>
      </w:r>
      <w:r w:rsidRPr="00D05E3F">
        <w:rPr>
          <w:rFonts w:ascii="Times New Roman" w:hAnsi="Times New Roman"/>
          <w:noProof/>
          <w:sz w:val="26"/>
          <w:szCs w:val="26"/>
        </w:rPr>
        <w:t xml:space="preserve"> в одну смену, с организацией 2 – разового питания (завтрак и обед) на основании приказа № </w:t>
      </w:r>
      <w:r w:rsidR="00D05E3F" w:rsidRPr="00D05E3F">
        <w:rPr>
          <w:rFonts w:ascii="Times New Roman" w:hAnsi="Times New Roman"/>
          <w:noProof/>
          <w:sz w:val="26"/>
          <w:szCs w:val="26"/>
        </w:rPr>
        <w:t>01-10-26 от 09.02.2021г.</w:t>
      </w:r>
    </w:p>
    <w:p w:rsidR="00D05E3F" w:rsidRPr="00D05E3F" w:rsidRDefault="00F11365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05E3F">
        <w:rPr>
          <w:rFonts w:ascii="Times New Roman" w:hAnsi="Times New Roman"/>
          <w:noProof/>
          <w:sz w:val="26"/>
          <w:szCs w:val="26"/>
        </w:rPr>
        <w:lastRenderedPageBreak/>
        <w:t xml:space="preserve">На основании приказа № </w:t>
      </w:r>
      <w:r w:rsidR="00D05E3F" w:rsidRPr="00D05E3F">
        <w:rPr>
          <w:rFonts w:ascii="Times New Roman" w:hAnsi="Times New Roman"/>
          <w:noProof/>
          <w:sz w:val="26"/>
          <w:szCs w:val="26"/>
        </w:rPr>
        <w:t xml:space="preserve">01-10-26 от 09.02.2021г. </w:t>
      </w:r>
      <w:r w:rsidRPr="00D05E3F">
        <w:rPr>
          <w:rFonts w:ascii="Times New Roman" w:hAnsi="Times New Roman"/>
          <w:noProof/>
          <w:sz w:val="26"/>
          <w:szCs w:val="26"/>
        </w:rPr>
        <w:t xml:space="preserve">назначена начальником летнего оздоровительного лагеря </w:t>
      </w:r>
      <w:r w:rsidR="00D05E3F" w:rsidRPr="00D05E3F">
        <w:rPr>
          <w:rFonts w:ascii="Times New Roman" w:hAnsi="Times New Roman"/>
          <w:noProof/>
          <w:sz w:val="26"/>
          <w:szCs w:val="26"/>
        </w:rPr>
        <w:t>Мороз Е. В.</w:t>
      </w:r>
    </w:p>
    <w:p w:rsidR="00D05E3F" w:rsidRPr="00D05E3F" w:rsidRDefault="00D05E3F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05E3F">
        <w:rPr>
          <w:rFonts w:ascii="Times New Roman" w:hAnsi="Times New Roman"/>
          <w:noProof/>
          <w:sz w:val="26"/>
          <w:szCs w:val="26"/>
        </w:rPr>
        <w:t>На основании приказа № 01-10-26 от 09.02.2021г. ответственность за организацию питания в детском оздоровительном лагере с дневным пребыванием детей возложить на и. о. шеф – повара Лагуто О. Е.</w:t>
      </w:r>
    </w:p>
    <w:p w:rsidR="00F11365" w:rsidRDefault="00F11365" w:rsidP="00F1136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5626D">
        <w:rPr>
          <w:rFonts w:ascii="Times New Roman" w:hAnsi="Times New Roman"/>
          <w:noProof/>
          <w:sz w:val="26"/>
          <w:szCs w:val="26"/>
        </w:rPr>
        <w:t xml:space="preserve">Количество детей, посещающих лагерь с дневным пребыванием составляет                           </w:t>
      </w:r>
      <w:r w:rsidR="0045626D" w:rsidRPr="0045626D">
        <w:rPr>
          <w:rFonts w:ascii="Times New Roman" w:hAnsi="Times New Roman"/>
          <w:noProof/>
          <w:sz w:val="26"/>
          <w:szCs w:val="26"/>
        </w:rPr>
        <w:t>175</w:t>
      </w:r>
      <w:r w:rsidRPr="0045626D">
        <w:rPr>
          <w:rFonts w:ascii="Times New Roman" w:hAnsi="Times New Roman"/>
          <w:noProof/>
          <w:sz w:val="26"/>
          <w:szCs w:val="26"/>
        </w:rPr>
        <w:t xml:space="preserve">  человек.</w:t>
      </w:r>
    </w:p>
    <w:p w:rsidR="00F11365" w:rsidRPr="00EE1B3C" w:rsidRDefault="00F11365" w:rsidP="00F1136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F11365" w:rsidRDefault="00F11365" w:rsidP="00F1136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7E284A">
        <w:rPr>
          <w:rFonts w:ascii="Times New Roman" w:hAnsi="Times New Roman"/>
          <w:noProof/>
          <w:color w:val="000000"/>
          <w:sz w:val="26"/>
          <w:szCs w:val="26"/>
        </w:rPr>
        <w:t>472 977,00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7E284A">
        <w:rPr>
          <w:rFonts w:ascii="Times New Roman" w:hAnsi="Times New Roman"/>
          <w:noProof/>
          <w:color w:val="000000"/>
          <w:sz w:val="26"/>
          <w:szCs w:val="26"/>
        </w:rPr>
        <w:t>122 520,00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11365" w:rsidRDefault="00F11365" w:rsidP="00F1136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поставщики –                                      И. П. Передельский В. З., И. П. Шахура А. Н., </w:t>
      </w:r>
      <w:r w:rsidR="007E284A">
        <w:rPr>
          <w:rFonts w:ascii="Times New Roman" w:hAnsi="Times New Roman"/>
          <w:noProof/>
          <w:color w:val="000000"/>
          <w:sz w:val="26"/>
          <w:szCs w:val="26"/>
        </w:rPr>
        <w:t xml:space="preserve">И. П. Бобоев М. К., ЗАО «Сибирь»,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ООО СХП «Балахтинский торговый дом».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</w:t>
      </w:r>
      <w:r w:rsidR="007E284A">
        <w:rPr>
          <w:rFonts w:ascii="Times New Roman" w:hAnsi="Times New Roman"/>
          <w:sz w:val="26"/>
          <w:szCs w:val="26"/>
          <w:lang w:eastAsia="ru-RU"/>
        </w:rPr>
        <w:t>1 от 18.01</w:t>
      </w:r>
      <w:r>
        <w:rPr>
          <w:rFonts w:ascii="Times New Roman" w:hAnsi="Times New Roman"/>
          <w:sz w:val="26"/>
          <w:szCs w:val="26"/>
          <w:lang w:eastAsia="ru-RU"/>
        </w:rPr>
        <w:t xml:space="preserve">.2021г. платежным поручением № </w:t>
      </w:r>
      <w:r w:rsidR="007E284A">
        <w:rPr>
          <w:rFonts w:ascii="Times New Roman" w:hAnsi="Times New Roman"/>
          <w:sz w:val="26"/>
          <w:szCs w:val="26"/>
          <w:lang w:eastAsia="ru-RU"/>
        </w:rPr>
        <w:t>429547</w:t>
      </w:r>
      <w:r>
        <w:rPr>
          <w:rFonts w:ascii="Times New Roman" w:hAnsi="Times New Roman"/>
          <w:sz w:val="26"/>
          <w:szCs w:val="26"/>
          <w:lang w:eastAsia="ru-RU"/>
        </w:rPr>
        <w:t xml:space="preserve"> от 07.06.2021г. в размере </w:t>
      </w:r>
      <w:r w:rsidR="007E284A">
        <w:rPr>
          <w:rFonts w:ascii="Times New Roman" w:hAnsi="Times New Roman"/>
          <w:sz w:val="26"/>
          <w:szCs w:val="26"/>
          <w:lang w:eastAsia="ru-RU"/>
        </w:rPr>
        <w:t>472 977,00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E284A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Родительские деньги поступили на лицевой счет на основании справки 0504833                 № </w:t>
      </w:r>
      <w:r w:rsidR="007E284A">
        <w:rPr>
          <w:rFonts w:ascii="Times New Roman" w:hAnsi="Times New Roman"/>
          <w:sz w:val="26"/>
          <w:szCs w:val="26"/>
          <w:lang w:eastAsia="ru-RU"/>
        </w:rPr>
        <w:t>17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7E284A">
        <w:rPr>
          <w:rFonts w:ascii="Times New Roman" w:hAnsi="Times New Roman"/>
          <w:sz w:val="26"/>
          <w:szCs w:val="26"/>
          <w:lang w:eastAsia="ru-RU"/>
        </w:rPr>
        <w:t>09.06</w:t>
      </w:r>
      <w:r>
        <w:rPr>
          <w:rFonts w:ascii="Times New Roman" w:hAnsi="Times New Roman"/>
          <w:sz w:val="26"/>
          <w:szCs w:val="26"/>
          <w:lang w:eastAsia="ru-RU"/>
        </w:rPr>
        <w:t xml:space="preserve">.2021г. в размере </w:t>
      </w:r>
      <w:r w:rsidR="007E284A">
        <w:rPr>
          <w:rFonts w:ascii="Times New Roman" w:hAnsi="Times New Roman"/>
          <w:sz w:val="26"/>
          <w:szCs w:val="26"/>
          <w:lang w:eastAsia="ru-RU"/>
        </w:rPr>
        <w:t>122 520,00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3F8E">
        <w:rPr>
          <w:rFonts w:ascii="Times New Roman" w:hAnsi="Times New Roman"/>
          <w:sz w:val="26"/>
          <w:szCs w:val="26"/>
          <w:lang w:eastAsia="ru-RU"/>
        </w:rPr>
        <w:t>К проверки предоставлено меню за период с 01.06.2021г. по 2</w:t>
      </w:r>
      <w:r w:rsidR="00A1232B">
        <w:rPr>
          <w:rFonts w:ascii="Times New Roman" w:hAnsi="Times New Roman"/>
          <w:sz w:val="26"/>
          <w:szCs w:val="26"/>
          <w:lang w:eastAsia="ru-RU"/>
        </w:rPr>
        <w:t>6</w:t>
      </w:r>
      <w:r w:rsidRPr="00953F8E">
        <w:rPr>
          <w:rFonts w:ascii="Times New Roman" w:hAnsi="Times New Roman"/>
          <w:sz w:val="26"/>
          <w:szCs w:val="26"/>
          <w:lang w:eastAsia="ru-RU"/>
        </w:rPr>
        <w:t>.06.2021г.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85E08" w:rsidRPr="00385E08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85E08">
        <w:rPr>
          <w:rFonts w:ascii="Times New Roman" w:hAnsi="Times New Roman"/>
          <w:sz w:val="26"/>
          <w:szCs w:val="26"/>
          <w:lang w:eastAsia="ru-RU"/>
        </w:rPr>
        <w:t xml:space="preserve">Меню подписаны: шеф – поваром </w:t>
      </w:r>
      <w:proofErr w:type="spellStart"/>
      <w:r w:rsidR="00385E08" w:rsidRPr="00385E08">
        <w:rPr>
          <w:rFonts w:ascii="Times New Roman" w:hAnsi="Times New Roman"/>
          <w:sz w:val="26"/>
          <w:szCs w:val="26"/>
          <w:lang w:eastAsia="ru-RU"/>
        </w:rPr>
        <w:t>Милейкиной</w:t>
      </w:r>
      <w:proofErr w:type="spellEnd"/>
      <w:r w:rsidR="00385E08" w:rsidRPr="00385E08">
        <w:rPr>
          <w:rFonts w:ascii="Times New Roman" w:hAnsi="Times New Roman"/>
          <w:sz w:val="26"/>
          <w:szCs w:val="26"/>
          <w:lang w:eastAsia="ru-RU"/>
        </w:rPr>
        <w:t xml:space="preserve"> А. А., поваром </w:t>
      </w:r>
      <w:proofErr w:type="spellStart"/>
      <w:r w:rsidR="00385E08" w:rsidRPr="00385E08">
        <w:rPr>
          <w:rFonts w:ascii="Times New Roman" w:hAnsi="Times New Roman"/>
          <w:sz w:val="26"/>
          <w:szCs w:val="26"/>
          <w:lang w:eastAsia="ru-RU"/>
        </w:rPr>
        <w:t>Бискуновой</w:t>
      </w:r>
      <w:proofErr w:type="spellEnd"/>
      <w:r w:rsidR="00385E08" w:rsidRPr="00385E08">
        <w:rPr>
          <w:rFonts w:ascii="Times New Roman" w:hAnsi="Times New Roman"/>
          <w:sz w:val="26"/>
          <w:szCs w:val="26"/>
          <w:lang w:eastAsia="ru-RU"/>
        </w:rPr>
        <w:t xml:space="preserve"> Т. Н.                    и </w:t>
      </w:r>
      <w:r w:rsidRPr="00385E08">
        <w:rPr>
          <w:rFonts w:ascii="Times New Roman" w:hAnsi="Times New Roman"/>
          <w:sz w:val="26"/>
          <w:szCs w:val="26"/>
          <w:lang w:eastAsia="ru-RU"/>
        </w:rPr>
        <w:t>утверждены директором</w:t>
      </w:r>
      <w:r w:rsidR="00385E08" w:rsidRPr="00385E08">
        <w:rPr>
          <w:rFonts w:ascii="Times New Roman" w:hAnsi="Times New Roman"/>
          <w:sz w:val="26"/>
          <w:szCs w:val="26"/>
          <w:lang w:eastAsia="ru-RU"/>
        </w:rPr>
        <w:t xml:space="preserve"> МБОУ </w:t>
      </w:r>
      <w:proofErr w:type="spellStart"/>
      <w:r w:rsidR="00385E08" w:rsidRPr="00385E08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385E08" w:rsidRPr="00385E08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Горобец Н. А.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F11365" w:rsidRPr="00A1232B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32B"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A1232B" w:rsidRPr="00A1232B">
        <w:rPr>
          <w:rFonts w:ascii="Times New Roman" w:hAnsi="Times New Roman"/>
          <w:sz w:val="26"/>
          <w:szCs w:val="26"/>
          <w:lang w:eastAsia="ru-RU"/>
        </w:rPr>
        <w:t>175</w:t>
      </w:r>
      <w:r w:rsidRPr="00A1232B">
        <w:rPr>
          <w:rFonts w:ascii="Times New Roman" w:hAnsi="Times New Roman"/>
          <w:sz w:val="26"/>
          <w:szCs w:val="26"/>
          <w:lang w:eastAsia="ru-RU"/>
        </w:rPr>
        <w:t xml:space="preserve"> человек.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626D">
        <w:rPr>
          <w:rFonts w:ascii="Times New Roman" w:hAnsi="Times New Roman"/>
          <w:sz w:val="26"/>
          <w:szCs w:val="26"/>
          <w:lang w:eastAsia="ru-RU"/>
        </w:rPr>
        <w:t xml:space="preserve">За период с 01.06.2021г. по 25.06.2021г. фактическая посещаемость детей составила 100 % (план </w:t>
      </w:r>
      <w:r w:rsidR="0045626D" w:rsidRPr="0045626D">
        <w:rPr>
          <w:rFonts w:ascii="Times New Roman" w:hAnsi="Times New Roman"/>
          <w:sz w:val="26"/>
          <w:szCs w:val="26"/>
          <w:lang w:eastAsia="ru-RU"/>
        </w:rPr>
        <w:t>3 675</w:t>
      </w:r>
      <w:r w:rsidRPr="0045626D">
        <w:rPr>
          <w:rFonts w:ascii="Times New Roman" w:hAnsi="Times New Roman"/>
          <w:sz w:val="26"/>
          <w:szCs w:val="26"/>
          <w:lang w:eastAsia="ru-RU"/>
        </w:rPr>
        <w:t xml:space="preserve"> дето/дней, факт </w:t>
      </w:r>
      <w:r w:rsidR="0045626D" w:rsidRPr="0045626D">
        <w:rPr>
          <w:rFonts w:ascii="Times New Roman" w:hAnsi="Times New Roman"/>
          <w:sz w:val="26"/>
          <w:szCs w:val="26"/>
          <w:lang w:eastAsia="ru-RU"/>
        </w:rPr>
        <w:t xml:space="preserve">3 675 </w:t>
      </w:r>
      <w:r w:rsidRPr="0045626D">
        <w:rPr>
          <w:rFonts w:ascii="Times New Roman" w:hAnsi="Times New Roman"/>
          <w:sz w:val="26"/>
          <w:szCs w:val="26"/>
          <w:lang w:eastAsia="ru-RU"/>
        </w:rPr>
        <w:t>дето/</w:t>
      </w:r>
      <w:proofErr w:type="spellStart"/>
      <w:r w:rsidRPr="0045626D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45626D">
        <w:rPr>
          <w:rFonts w:ascii="Times New Roman" w:hAnsi="Times New Roman"/>
          <w:sz w:val="26"/>
          <w:szCs w:val="26"/>
          <w:lang w:eastAsia="ru-RU"/>
        </w:rPr>
        <w:t>).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  МБОУ </w:t>
      </w:r>
      <w:proofErr w:type="spellStart"/>
      <w:r w:rsidR="007E284A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7E284A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</w:t>
      </w:r>
      <w:r>
        <w:rPr>
          <w:rFonts w:ascii="Times New Roman" w:hAnsi="Times New Roman"/>
          <w:sz w:val="26"/>
          <w:szCs w:val="26"/>
          <w:lang w:eastAsia="ru-RU"/>
        </w:rPr>
        <w:t>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F11365" w:rsidRPr="003E5BD0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11365" w:rsidRPr="003E5BD0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F11365" w:rsidRPr="003E5BD0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11365" w:rsidRDefault="00F11365" w:rsidP="00F1136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bookmarkEnd w:id="0"/>
    <w:p w:rsidR="007E284A" w:rsidRPr="00595416" w:rsidRDefault="007E284A" w:rsidP="006A655A">
      <w:pPr>
        <w:spacing w:before="3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9329AE" w:rsidRPr="007E284A" w:rsidRDefault="00254C0C" w:rsidP="006A655A">
      <w:pPr>
        <w:spacing w:before="3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9329AE" w:rsidRPr="007E284A" w:rsidSect="0043127D">
          <w:headerReference w:type="default" r:id="rId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7E28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7E28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B56FF" w:rsidRPr="00642DB7" w:rsidRDefault="006B56FF" w:rsidP="006B56F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6B56FF" w:rsidRPr="004F33B3" w:rsidRDefault="006B56FF" w:rsidP="006B56F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6B56FF" w:rsidRPr="00595416" w:rsidRDefault="006B56FF" w:rsidP="006B56F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B56FF" w:rsidRPr="007A5E03" w:rsidRDefault="006B56FF" w:rsidP="006B56FF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B56FF" w:rsidRPr="007A5E03" w:rsidRDefault="006B56FF" w:rsidP="006B56F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B56FF" w:rsidRPr="008A18D9" w:rsidRDefault="006B56FF" w:rsidP="006B56FF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B2246D" w:rsidRDefault="00773DAC" w:rsidP="00B2246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B2246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6E761F" w:rsidRPr="00B2246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="006E761F" w:rsidRPr="00B224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Балахтинская СОШ № 2 </w:t>
      </w:r>
    </w:p>
    <w:p w:rsidR="006E761F" w:rsidRPr="00B2246D" w:rsidRDefault="006E761F" w:rsidP="006E761F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B224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Чайковского, 40.</w:t>
      </w:r>
    </w:p>
    <w:p w:rsidR="006E761F" w:rsidRPr="00B2246D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B224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2403005365, КПП 240301001</w:t>
      </w:r>
    </w:p>
    <w:p w:rsidR="004F64F7" w:rsidRPr="00B2246D" w:rsidRDefault="006E761F" w:rsidP="00B2246D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24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– Шестиренникова С. Н.</w:t>
      </w:r>
    </w:p>
    <w:p w:rsidR="00761147" w:rsidRPr="009333B2" w:rsidRDefault="00761147" w:rsidP="00761147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761147" w:rsidRPr="00E17918" w:rsidRDefault="00761147" w:rsidP="00761147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761147" w:rsidRPr="00E17918" w:rsidRDefault="00761147" w:rsidP="00761147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61147" w:rsidRPr="004C7D13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>Балахтинской СОШ № 2 о</w:t>
      </w:r>
      <w:r w:rsidRPr="004C7D13">
        <w:rPr>
          <w:rFonts w:ascii="Times New Roman" w:hAnsi="Times New Roman"/>
          <w:noProof/>
          <w:sz w:val="26"/>
          <w:szCs w:val="26"/>
        </w:rPr>
        <w:t>сновывается на нормативных и методических документах по питанию.</w:t>
      </w:r>
    </w:p>
    <w:p w:rsidR="00761147" w:rsidRPr="004C7D13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761147" w:rsidRPr="00637172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761147" w:rsidRPr="003C3816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761147" w:rsidRPr="003C3816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191FDA" w:rsidRPr="00191FDA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91FDA">
        <w:rPr>
          <w:rFonts w:ascii="Times New Roman" w:hAnsi="Times New Roman"/>
          <w:noProof/>
          <w:sz w:val="26"/>
          <w:szCs w:val="26"/>
        </w:rPr>
        <w:t>Продолжительность смены составляет 21 рабочих дней (с 01.06.2021г. по 2</w:t>
      </w:r>
      <w:r w:rsidR="003D01E2" w:rsidRPr="00191FDA">
        <w:rPr>
          <w:rFonts w:ascii="Times New Roman" w:hAnsi="Times New Roman"/>
          <w:noProof/>
          <w:sz w:val="26"/>
          <w:szCs w:val="26"/>
        </w:rPr>
        <w:t>4</w:t>
      </w:r>
      <w:r w:rsidRPr="00191FDA">
        <w:rPr>
          <w:rFonts w:ascii="Times New Roman" w:hAnsi="Times New Roman"/>
          <w:noProof/>
          <w:sz w:val="26"/>
          <w:szCs w:val="26"/>
        </w:rPr>
        <w:t xml:space="preserve">.06.2021г.), с продолжительностью режима дня с </w:t>
      </w:r>
      <w:r w:rsidR="00191FDA" w:rsidRPr="00191FDA">
        <w:rPr>
          <w:rFonts w:ascii="Times New Roman" w:hAnsi="Times New Roman"/>
          <w:noProof/>
          <w:sz w:val="26"/>
          <w:szCs w:val="26"/>
        </w:rPr>
        <w:t>9.00</w:t>
      </w:r>
      <w:r w:rsidRPr="00191FDA">
        <w:rPr>
          <w:rFonts w:ascii="Times New Roman" w:hAnsi="Times New Roman"/>
          <w:noProof/>
          <w:sz w:val="26"/>
          <w:szCs w:val="26"/>
        </w:rPr>
        <w:t xml:space="preserve"> до </w:t>
      </w:r>
      <w:r w:rsidR="00191FDA" w:rsidRPr="00191FDA">
        <w:rPr>
          <w:rFonts w:ascii="Times New Roman" w:hAnsi="Times New Roman"/>
          <w:noProof/>
          <w:sz w:val="26"/>
          <w:szCs w:val="26"/>
        </w:rPr>
        <w:t>15.00</w:t>
      </w:r>
      <w:r w:rsidRPr="00191FDA">
        <w:rPr>
          <w:rFonts w:ascii="Times New Roman" w:hAnsi="Times New Roman"/>
          <w:noProof/>
          <w:sz w:val="26"/>
          <w:szCs w:val="26"/>
        </w:rPr>
        <w:t xml:space="preserve"> в одну смену, с организацией 2 – разового питания (завтрак и обед) на основании приказа № </w:t>
      </w:r>
      <w:r w:rsidR="00191FDA" w:rsidRPr="00191FDA">
        <w:rPr>
          <w:rFonts w:ascii="Times New Roman" w:hAnsi="Times New Roman"/>
          <w:noProof/>
          <w:sz w:val="26"/>
          <w:szCs w:val="26"/>
        </w:rPr>
        <w:t>19 от 29.03.2021г.</w:t>
      </w:r>
    </w:p>
    <w:p w:rsidR="00191FDA" w:rsidRPr="00191FDA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91FDA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191FDA" w:rsidRPr="00191FDA">
        <w:rPr>
          <w:rFonts w:ascii="Times New Roman" w:hAnsi="Times New Roman"/>
          <w:noProof/>
          <w:sz w:val="26"/>
          <w:szCs w:val="26"/>
        </w:rPr>
        <w:t xml:space="preserve">19 от 29.03.2021г. </w:t>
      </w:r>
      <w:r w:rsidRPr="00191FDA">
        <w:rPr>
          <w:rFonts w:ascii="Times New Roman" w:hAnsi="Times New Roman"/>
          <w:noProof/>
          <w:sz w:val="26"/>
          <w:szCs w:val="26"/>
        </w:rPr>
        <w:t xml:space="preserve">назначена начальником летнего оздоровительного лагеря </w:t>
      </w:r>
      <w:r w:rsidR="00191FDA" w:rsidRPr="00191FDA">
        <w:rPr>
          <w:rFonts w:ascii="Times New Roman" w:hAnsi="Times New Roman"/>
          <w:noProof/>
          <w:sz w:val="26"/>
          <w:szCs w:val="26"/>
        </w:rPr>
        <w:t>заместитель директора по ВР Куликова Т. С.</w:t>
      </w:r>
    </w:p>
    <w:p w:rsidR="00191FDA" w:rsidRPr="00191FDA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91FDA">
        <w:rPr>
          <w:rFonts w:ascii="Times New Roman" w:hAnsi="Times New Roman"/>
          <w:noProof/>
          <w:sz w:val="26"/>
          <w:szCs w:val="26"/>
        </w:rPr>
        <w:lastRenderedPageBreak/>
        <w:t xml:space="preserve">На основании приказа № </w:t>
      </w:r>
      <w:r w:rsidR="00191FDA" w:rsidRPr="00191FDA">
        <w:rPr>
          <w:rFonts w:ascii="Times New Roman" w:hAnsi="Times New Roman"/>
          <w:noProof/>
          <w:sz w:val="26"/>
          <w:szCs w:val="26"/>
        </w:rPr>
        <w:t>19 от 29.03.2021</w:t>
      </w:r>
      <w:r w:rsidRPr="00191FDA">
        <w:rPr>
          <w:rFonts w:ascii="Times New Roman" w:hAnsi="Times New Roman"/>
          <w:noProof/>
          <w:sz w:val="26"/>
          <w:szCs w:val="26"/>
        </w:rPr>
        <w:t xml:space="preserve"> ответственность за организацию питания в детском оздоровительном лагере с дневным пребыванием детей возложить на шеф – повара </w:t>
      </w:r>
      <w:r w:rsidR="00191FDA" w:rsidRPr="00191FDA">
        <w:rPr>
          <w:rFonts w:ascii="Times New Roman" w:hAnsi="Times New Roman"/>
          <w:noProof/>
          <w:sz w:val="26"/>
          <w:szCs w:val="26"/>
        </w:rPr>
        <w:t>Русак Т. А.</w:t>
      </w:r>
    </w:p>
    <w:p w:rsidR="00761147" w:rsidRDefault="00761147" w:rsidP="007611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5626D">
        <w:rPr>
          <w:rFonts w:ascii="Times New Roman" w:hAnsi="Times New Roman"/>
          <w:noProof/>
          <w:sz w:val="26"/>
          <w:szCs w:val="26"/>
        </w:rPr>
        <w:t xml:space="preserve">Количество детей, посещающих лагерь с дневным пребыванием составляет                           </w:t>
      </w:r>
      <w:r>
        <w:rPr>
          <w:rFonts w:ascii="Times New Roman" w:hAnsi="Times New Roman"/>
          <w:noProof/>
          <w:sz w:val="26"/>
          <w:szCs w:val="26"/>
        </w:rPr>
        <w:t>40</w:t>
      </w:r>
      <w:r w:rsidRPr="0045626D">
        <w:rPr>
          <w:rFonts w:ascii="Times New Roman" w:hAnsi="Times New Roman"/>
          <w:noProof/>
          <w:sz w:val="26"/>
          <w:szCs w:val="26"/>
        </w:rPr>
        <w:t xml:space="preserve">  человек.</w:t>
      </w:r>
    </w:p>
    <w:p w:rsidR="00761147" w:rsidRPr="00EE1B3C" w:rsidRDefault="00761147" w:rsidP="0076114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761147" w:rsidRDefault="00761147" w:rsidP="0076114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136 113,60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61147" w:rsidRDefault="00761147" w:rsidP="0076114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поставщики –                                      И. П. </w:t>
      </w:r>
      <w:r w:rsidR="0093259F">
        <w:rPr>
          <w:rFonts w:ascii="Times New Roman" w:hAnsi="Times New Roman"/>
          <w:noProof/>
          <w:color w:val="000000"/>
          <w:sz w:val="26"/>
          <w:szCs w:val="26"/>
        </w:rPr>
        <w:t>Максимова А. А.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="0093259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ООО СХП «Балахтинский торговый дом».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</w:t>
      </w:r>
      <w:r w:rsidR="0093259F">
        <w:rPr>
          <w:rFonts w:ascii="Times New Roman" w:hAnsi="Times New Roman"/>
          <w:sz w:val="26"/>
          <w:szCs w:val="26"/>
          <w:lang w:eastAsia="ru-RU"/>
        </w:rPr>
        <w:t>2 от 20.01</w:t>
      </w:r>
      <w:r>
        <w:rPr>
          <w:rFonts w:ascii="Times New Roman" w:hAnsi="Times New Roman"/>
          <w:sz w:val="26"/>
          <w:szCs w:val="26"/>
          <w:lang w:eastAsia="ru-RU"/>
        </w:rPr>
        <w:t xml:space="preserve">.2021г. платежным поручением № </w:t>
      </w:r>
      <w:r w:rsidR="0093259F">
        <w:rPr>
          <w:rFonts w:ascii="Times New Roman" w:hAnsi="Times New Roman"/>
          <w:sz w:val="26"/>
          <w:szCs w:val="26"/>
          <w:lang w:eastAsia="ru-RU"/>
        </w:rPr>
        <w:t>429569 от 07.06.</w:t>
      </w:r>
      <w:r>
        <w:rPr>
          <w:rFonts w:ascii="Times New Roman" w:hAnsi="Times New Roman"/>
          <w:sz w:val="26"/>
          <w:szCs w:val="26"/>
          <w:lang w:eastAsia="ru-RU"/>
        </w:rPr>
        <w:t xml:space="preserve">2021г. в размере </w:t>
      </w:r>
      <w:r w:rsidR="0093259F">
        <w:rPr>
          <w:rFonts w:ascii="Times New Roman" w:hAnsi="Times New Roman"/>
          <w:sz w:val="26"/>
          <w:szCs w:val="26"/>
          <w:lang w:eastAsia="ru-RU"/>
        </w:rPr>
        <w:t>136 113,60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3F8E">
        <w:rPr>
          <w:rFonts w:ascii="Times New Roman" w:hAnsi="Times New Roman"/>
          <w:sz w:val="26"/>
          <w:szCs w:val="26"/>
          <w:lang w:eastAsia="ru-RU"/>
        </w:rPr>
        <w:t>К проверки предоставлено меню за период с 01.06.2021г. по 2</w:t>
      </w:r>
      <w:r w:rsidR="0093259F">
        <w:rPr>
          <w:rFonts w:ascii="Times New Roman" w:hAnsi="Times New Roman"/>
          <w:sz w:val="26"/>
          <w:szCs w:val="26"/>
          <w:lang w:eastAsia="ru-RU"/>
        </w:rPr>
        <w:t>4</w:t>
      </w:r>
      <w:r w:rsidRPr="00953F8E">
        <w:rPr>
          <w:rFonts w:ascii="Times New Roman" w:hAnsi="Times New Roman"/>
          <w:sz w:val="26"/>
          <w:szCs w:val="26"/>
          <w:lang w:eastAsia="ru-RU"/>
        </w:rPr>
        <w:t>.06.2021г.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61147" w:rsidRPr="00385E08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85E08"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</w:t>
      </w:r>
      <w:r w:rsidR="0093259F">
        <w:rPr>
          <w:rFonts w:ascii="Times New Roman" w:hAnsi="Times New Roman"/>
          <w:sz w:val="26"/>
          <w:szCs w:val="26"/>
          <w:lang w:eastAsia="ru-RU"/>
        </w:rPr>
        <w:t xml:space="preserve">Русак Т. А. </w:t>
      </w:r>
      <w:r w:rsidRPr="00385E08">
        <w:rPr>
          <w:rFonts w:ascii="Times New Roman" w:hAnsi="Times New Roman"/>
          <w:sz w:val="26"/>
          <w:szCs w:val="26"/>
          <w:lang w:eastAsia="ru-RU"/>
        </w:rPr>
        <w:t xml:space="preserve">и утверждены директором </w:t>
      </w:r>
      <w:r w:rsidR="0093259F">
        <w:rPr>
          <w:rFonts w:ascii="Times New Roman" w:hAnsi="Times New Roman"/>
          <w:sz w:val="26"/>
          <w:szCs w:val="26"/>
          <w:lang w:eastAsia="ru-RU"/>
        </w:rPr>
        <w:t xml:space="preserve">                                  </w:t>
      </w:r>
      <w:r w:rsidRPr="00385E08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385E08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385E08">
        <w:rPr>
          <w:rFonts w:ascii="Times New Roman" w:hAnsi="Times New Roman"/>
          <w:sz w:val="26"/>
          <w:szCs w:val="26"/>
          <w:lang w:eastAsia="ru-RU"/>
        </w:rPr>
        <w:t xml:space="preserve"> СОШ № </w:t>
      </w:r>
      <w:r w:rsidR="0093259F">
        <w:rPr>
          <w:rFonts w:ascii="Times New Roman" w:hAnsi="Times New Roman"/>
          <w:sz w:val="26"/>
          <w:szCs w:val="26"/>
          <w:lang w:eastAsia="ru-RU"/>
        </w:rPr>
        <w:t>2.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761147" w:rsidRPr="00A1232B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32B"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7446FB">
        <w:rPr>
          <w:rFonts w:ascii="Times New Roman" w:hAnsi="Times New Roman"/>
          <w:sz w:val="26"/>
          <w:szCs w:val="26"/>
          <w:lang w:eastAsia="ru-RU"/>
        </w:rPr>
        <w:t>40</w:t>
      </w:r>
      <w:r w:rsidRPr="00A1232B">
        <w:rPr>
          <w:rFonts w:ascii="Times New Roman" w:hAnsi="Times New Roman"/>
          <w:sz w:val="26"/>
          <w:szCs w:val="26"/>
          <w:lang w:eastAsia="ru-RU"/>
        </w:rPr>
        <w:t xml:space="preserve"> человек.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626D">
        <w:rPr>
          <w:rFonts w:ascii="Times New Roman" w:hAnsi="Times New Roman"/>
          <w:sz w:val="26"/>
          <w:szCs w:val="26"/>
          <w:lang w:eastAsia="ru-RU"/>
        </w:rPr>
        <w:t>За период с 01.06.2021г. по 2</w:t>
      </w:r>
      <w:r w:rsidR="007446FB">
        <w:rPr>
          <w:rFonts w:ascii="Times New Roman" w:hAnsi="Times New Roman"/>
          <w:sz w:val="26"/>
          <w:szCs w:val="26"/>
          <w:lang w:eastAsia="ru-RU"/>
        </w:rPr>
        <w:t>4</w:t>
      </w:r>
      <w:r w:rsidRPr="0045626D">
        <w:rPr>
          <w:rFonts w:ascii="Times New Roman" w:hAnsi="Times New Roman"/>
          <w:sz w:val="26"/>
          <w:szCs w:val="26"/>
          <w:lang w:eastAsia="ru-RU"/>
        </w:rPr>
        <w:t xml:space="preserve">.06.2021г. фактическая посещаемость детей составила 100 % (план </w:t>
      </w:r>
      <w:r w:rsidR="007446FB">
        <w:rPr>
          <w:rFonts w:ascii="Times New Roman" w:hAnsi="Times New Roman"/>
          <w:sz w:val="26"/>
          <w:szCs w:val="26"/>
          <w:lang w:eastAsia="ru-RU"/>
        </w:rPr>
        <w:t>840</w:t>
      </w:r>
      <w:r w:rsidRPr="0045626D">
        <w:rPr>
          <w:rFonts w:ascii="Times New Roman" w:hAnsi="Times New Roman"/>
          <w:sz w:val="26"/>
          <w:szCs w:val="26"/>
          <w:lang w:eastAsia="ru-RU"/>
        </w:rPr>
        <w:t xml:space="preserve"> дето/дней, факт </w:t>
      </w:r>
      <w:r w:rsidR="007446FB">
        <w:rPr>
          <w:rFonts w:ascii="Times New Roman" w:hAnsi="Times New Roman"/>
          <w:sz w:val="26"/>
          <w:szCs w:val="26"/>
          <w:lang w:eastAsia="ru-RU"/>
        </w:rPr>
        <w:t>840</w:t>
      </w:r>
      <w:r w:rsidRPr="0045626D"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 w:rsidRPr="0045626D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45626D">
        <w:rPr>
          <w:rFonts w:ascii="Times New Roman" w:hAnsi="Times New Roman"/>
          <w:sz w:val="26"/>
          <w:szCs w:val="26"/>
          <w:lang w:eastAsia="ru-RU"/>
        </w:rPr>
        <w:t>).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 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</w:t>
      </w:r>
      <w:r w:rsidR="007446FB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 xml:space="preserve">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требования, табеля посещаемости, списки детей посещающих летний пришкольный лагерь с дневным пребыванием).</w:t>
      </w:r>
    </w:p>
    <w:p w:rsidR="00761147" w:rsidRPr="003E5BD0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61147" w:rsidRPr="003E5BD0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61147" w:rsidRPr="003E5BD0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761147" w:rsidRDefault="00761147" w:rsidP="007611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32008B" w:rsidRPr="00595416" w:rsidRDefault="0032008B" w:rsidP="0076114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</w:p>
    <w:p w:rsidR="00744BF6" w:rsidRPr="00595416" w:rsidRDefault="00744BF6" w:rsidP="00DD44E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D44EF" w:rsidRPr="007446FB" w:rsidRDefault="0032008B" w:rsidP="00DD44EF">
      <w:pPr>
        <w:spacing w:before="2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D44EF" w:rsidRPr="007446FB" w:rsidSect="00D5391F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7446F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7446F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C2AC9" w:rsidRPr="007446FB" w:rsidRDefault="00DC2AC9" w:rsidP="00DC2AC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DC2AC9" w:rsidRPr="004F33B3" w:rsidRDefault="00DC2AC9" w:rsidP="00DC2AC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DC2AC9" w:rsidRPr="00595416" w:rsidRDefault="00DC2AC9" w:rsidP="00DC2AC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C2AC9" w:rsidRPr="007A5E03" w:rsidRDefault="00DC2AC9" w:rsidP="0016445E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C2AC9" w:rsidRPr="007A5E03" w:rsidRDefault="00DC2AC9" w:rsidP="00DC2AC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DC2AC9" w:rsidRPr="008A18D9" w:rsidRDefault="00DC2AC9" w:rsidP="0016445E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64054F" w:rsidRDefault="006E761F" w:rsidP="0016445E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054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6405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Большесырская СОШ </w:t>
      </w:r>
    </w:p>
    <w:p w:rsidR="006E761F" w:rsidRPr="0064054F" w:rsidRDefault="006E761F" w:rsidP="0064054F">
      <w:pPr>
        <w:autoSpaceDE w:val="0"/>
        <w:autoSpaceDN w:val="0"/>
        <w:adjustRightInd w:val="0"/>
        <w:spacing w:before="70" w:after="70"/>
        <w:ind w:firstLine="709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05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662354,  Красноярский край,  Балахтинский район,   </w:t>
      </w:r>
      <w:r w:rsidRPr="006405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</w:r>
      <w:r w:rsidRPr="006405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  <w:t xml:space="preserve">                         с. Большие Сыры, ул. Космонавтов, 8.</w:t>
      </w:r>
    </w:p>
    <w:p w:rsidR="006E761F" w:rsidRPr="0064054F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05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2403005534, КПП 240301001</w:t>
      </w:r>
    </w:p>
    <w:p w:rsidR="006E761F" w:rsidRPr="0064054F" w:rsidRDefault="006E761F" w:rsidP="0064054F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05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Васильева И. А. </w:t>
      </w:r>
    </w:p>
    <w:p w:rsidR="0064054F" w:rsidRPr="009333B2" w:rsidRDefault="0064054F" w:rsidP="0016445E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64054F" w:rsidRPr="00E17918" w:rsidRDefault="0064054F" w:rsidP="0016445E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64054F" w:rsidRPr="00E17918" w:rsidRDefault="0064054F" w:rsidP="0016445E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4054F" w:rsidRPr="004C7D13" w:rsidRDefault="0064054F" w:rsidP="0064054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 xml:space="preserve">Большесырской СОШ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64054F" w:rsidRPr="004C7D13" w:rsidRDefault="0064054F" w:rsidP="0064054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64054F" w:rsidRPr="00637172" w:rsidRDefault="0064054F" w:rsidP="0064054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64054F" w:rsidRPr="003C3816" w:rsidRDefault="0064054F" w:rsidP="0064054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64054F" w:rsidRPr="003C3816" w:rsidRDefault="0064054F" w:rsidP="0064054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64054F" w:rsidRDefault="0064054F" w:rsidP="0064054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7495A">
        <w:rPr>
          <w:rFonts w:ascii="Times New Roman" w:hAnsi="Times New Roman"/>
          <w:noProof/>
          <w:sz w:val="26"/>
          <w:szCs w:val="26"/>
        </w:rPr>
        <w:t>Продолжительность смены составляет 21 рабочих дней (с 01.06.2021г. по 25.06.2021г.)</w:t>
      </w:r>
      <w:r>
        <w:rPr>
          <w:rFonts w:ascii="Times New Roman" w:hAnsi="Times New Roman"/>
          <w:noProof/>
          <w:sz w:val="26"/>
          <w:szCs w:val="26"/>
        </w:rPr>
        <w:t xml:space="preserve">, с продолжительностью режима дня с </w:t>
      </w:r>
      <w:r w:rsidR="00504139">
        <w:rPr>
          <w:rFonts w:ascii="Times New Roman" w:hAnsi="Times New Roman"/>
          <w:noProof/>
          <w:sz w:val="26"/>
          <w:szCs w:val="26"/>
        </w:rPr>
        <w:t>9.00</w:t>
      </w:r>
      <w:r>
        <w:rPr>
          <w:rFonts w:ascii="Times New Roman" w:hAnsi="Times New Roman"/>
          <w:noProof/>
          <w:sz w:val="26"/>
          <w:szCs w:val="26"/>
        </w:rPr>
        <w:t xml:space="preserve"> до </w:t>
      </w:r>
      <w:r w:rsidR="00504139">
        <w:rPr>
          <w:rFonts w:ascii="Times New Roman" w:hAnsi="Times New Roman"/>
          <w:noProof/>
          <w:sz w:val="26"/>
          <w:szCs w:val="26"/>
        </w:rPr>
        <w:t>15.00</w:t>
      </w:r>
      <w:r>
        <w:rPr>
          <w:rFonts w:ascii="Times New Roman" w:hAnsi="Times New Roman"/>
          <w:noProof/>
          <w:sz w:val="26"/>
          <w:szCs w:val="26"/>
        </w:rPr>
        <w:t xml:space="preserve"> в одну смену, с организацией 2 – разового питания (завтрак и обед) на основании приказа № 01-16-09 от 08.02.2021г.</w:t>
      </w:r>
    </w:p>
    <w:p w:rsidR="0064054F" w:rsidRDefault="0064054F" w:rsidP="0064054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основании приказа № 01-16-09 от 08.02.2021г. назначена начальником летнего оздоровительного лагеря Чаусова С. Г.</w:t>
      </w:r>
    </w:p>
    <w:p w:rsidR="0064054F" w:rsidRDefault="0064054F" w:rsidP="0064054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D7831">
        <w:rPr>
          <w:rFonts w:ascii="Times New Roman" w:hAnsi="Times New Roman"/>
          <w:noProof/>
          <w:sz w:val="26"/>
          <w:szCs w:val="26"/>
        </w:rPr>
        <w:lastRenderedPageBreak/>
        <w:t xml:space="preserve">Количество детей, посещающих лагерь с дневным пребыванием составляет                           </w:t>
      </w:r>
      <w:r>
        <w:rPr>
          <w:rFonts w:ascii="Times New Roman" w:hAnsi="Times New Roman"/>
          <w:noProof/>
          <w:sz w:val="26"/>
          <w:szCs w:val="26"/>
        </w:rPr>
        <w:t>30</w:t>
      </w:r>
      <w:r w:rsidRPr="003D7831">
        <w:rPr>
          <w:rFonts w:ascii="Times New Roman" w:hAnsi="Times New Roman"/>
          <w:noProof/>
          <w:sz w:val="26"/>
          <w:szCs w:val="26"/>
        </w:rPr>
        <w:t xml:space="preserve">  человек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64054F" w:rsidRPr="00EE1B3C" w:rsidRDefault="0064054F" w:rsidP="0064054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64054F" w:rsidRDefault="0064054F" w:rsidP="0064054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75 539,20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26 546,00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4054F" w:rsidRDefault="0064054F" w:rsidP="0064054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В целях реализиции поступления продуктов питания в летний оздоровительный лагерь с дневным пребыванием детей были выбраны поставщики –                                      И. П. Передельский В. З., И. П. Шахура А. Н., ООО СХП «Балахтинский торговый дом».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3 от 20.01.2021г. платежным поручением № 429557 от 07.06.2021г. в размере </w:t>
      </w:r>
      <w:r w:rsidR="00D21720">
        <w:rPr>
          <w:rFonts w:ascii="Times New Roman" w:hAnsi="Times New Roman"/>
          <w:sz w:val="26"/>
          <w:szCs w:val="26"/>
          <w:lang w:eastAsia="ru-RU"/>
        </w:rPr>
        <w:t xml:space="preserve">75 539,20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Родительские деньги поступили на лицевой счет на основании справки 0504833                 № </w:t>
      </w:r>
      <w:r w:rsidR="00D21720">
        <w:rPr>
          <w:rFonts w:ascii="Times New Roman" w:hAnsi="Times New Roman"/>
          <w:sz w:val="26"/>
          <w:szCs w:val="26"/>
          <w:lang w:eastAsia="ru-RU"/>
        </w:rPr>
        <w:t>13</w:t>
      </w:r>
      <w:r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D21720">
        <w:rPr>
          <w:rFonts w:ascii="Times New Roman" w:hAnsi="Times New Roman"/>
          <w:sz w:val="26"/>
          <w:szCs w:val="26"/>
          <w:lang w:eastAsia="ru-RU"/>
        </w:rPr>
        <w:t>8</w:t>
      </w:r>
      <w:r>
        <w:rPr>
          <w:rFonts w:ascii="Times New Roman" w:hAnsi="Times New Roman"/>
          <w:sz w:val="26"/>
          <w:szCs w:val="26"/>
          <w:lang w:eastAsia="ru-RU"/>
        </w:rPr>
        <w:t xml:space="preserve">.05.2021г. в размере </w:t>
      </w:r>
      <w:r w:rsidR="00D21720">
        <w:rPr>
          <w:rFonts w:ascii="Times New Roman" w:hAnsi="Times New Roman"/>
          <w:sz w:val="26"/>
          <w:szCs w:val="26"/>
          <w:lang w:eastAsia="ru-RU"/>
        </w:rPr>
        <w:t>12 000,00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D21720">
        <w:rPr>
          <w:rFonts w:ascii="Times New Roman" w:hAnsi="Times New Roman"/>
          <w:sz w:val="26"/>
          <w:szCs w:val="26"/>
          <w:lang w:eastAsia="ru-RU"/>
        </w:rPr>
        <w:t>, № 14 от 08.06.2021г. в размере                         8 000,00 руб. и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21720">
        <w:rPr>
          <w:rFonts w:ascii="Times New Roman" w:hAnsi="Times New Roman"/>
          <w:sz w:val="26"/>
          <w:szCs w:val="26"/>
          <w:lang w:eastAsia="ru-RU"/>
        </w:rPr>
        <w:t xml:space="preserve">16 </w:t>
      </w: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D21720">
        <w:rPr>
          <w:rFonts w:ascii="Times New Roman" w:hAnsi="Times New Roman"/>
          <w:sz w:val="26"/>
          <w:szCs w:val="26"/>
          <w:lang w:eastAsia="ru-RU"/>
        </w:rPr>
        <w:t>16.06</w:t>
      </w:r>
      <w:r>
        <w:rPr>
          <w:rFonts w:ascii="Times New Roman" w:hAnsi="Times New Roman"/>
          <w:sz w:val="26"/>
          <w:szCs w:val="26"/>
          <w:lang w:eastAsia="ru-RU"/>
        </w:rPr>
        <w:t xml:space="preserve">.2021г. в </w:t>
      </w:r>
      <w:r w:rsidR="00D21720">
        <w:rPr>
          <w:rFonts w:ascii="Times New Roman" w:hAnsi="Times New Roman"/>
          <w:sz w:val="26"/>
          <w:szCs w:val="26"/>
          <w:lang w:eastAsia="ru-RU"/>
        </w:rPr>
        <w:t>размере 7 000,00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проверки предоставлено меню за период с 01.06.2021г. по 25.06.2021г. </w:t>
      </w:r>
    </w:p>
    <w:p w:rsidR="00D21720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Меню подписаны: шеф – поваром </w:t>
      </w:r>
      <w:r w:rsidR="00D21720">
        <w:rPr>
          <w:rFonts w:ascii="Times New Roman" w:hAnsi="Times New Roman"/>
          <w:sz w:val="26"/>
          <w:szCs w:val="26"/>
          <w:lang w:eastAsia="ru-RU"/>
        </w:rPr>
        <w:t xml:space="preserve">Зайцевой Г. И. </w:t>
      </w:r>
      <w:r>
        <w:rPr>
          <w:rFonts w:ascii="Times New Roman" w:hAnsi="Times New Roman"/>
          <w:sz w:val="26"/>
          <w:szCs w:val="26"/>
          <w:lang w:eastAsia="ru-RU"/>
        </w:rPr>
        <w:t xml:space="preserve">и утверждены </w:t>
      </w:r>
      <w:r w:rsidR="00D21720">
        <w:rPr>
          <w:rFonts w:ascii="Times New Roman" w:hAnsi="Times New Roman"/>
          <w:sz w:val="26"/>
          <w:szCs w:val="26"/>
          <w:lang w:eastAsia="ru-RU"/>
        </w:rPr>
        <w:t xml:space="preserve">директором                    МБОУ </w:t>
      </w:r>
      <w:proofErr w:type="spellStart"/>
      <w:r w:rsidR="00D21720">
        <w:rPr>
          <w:rFonts w:ascii="Times New Roman" w:hAnsi="Times New Roman"/>
          <w:sz w:val="26"/>
          <w:szCs w:val="26"/>
          <w:lang w:eastAsia="ru-RU"/>
        </w:rPr>
        <w:t>Большесырской</w:t>
      </w:r>
      <w:proofErr w:type="spellEnd"/>
      <w:r w:rsidR="00D21720">
        <w:rPr>
          <w:rFonts w:ascii="Times New Roman" w:hAnsi="Times New Roman"/>
          <w:sz w:val="26"/>
          <w:szCs w:val="26"/>
          <w:lang w:eastAsia="ru-RU"/>
        </w:rPr>
        <w:t xml:space="preserve"> СОШ Васильевой И. А.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D21720">
        <w:rPr>
          <w:rFonts w:ascii="Times New Roman" w:hAnsi="Times New Roman"/>
          <w:sz w:val="26"/>
          <w:szCs w:val="26"/>
          <w:lang w:eastAsia="ru-RU"/>
        </w:rPr>
        <w:t>30 человек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01.06.2021г. по 25.06.2021г. фактическая посещаемость детей составила 100 % (план </w:t>
      </w:r>
      <w:r w:rsidR="00D21720">
        <w:rPr>
          <w:rFonts w:ascii="Times New Roman" w:hAnsi="Times New Roman"/>
          <w:sz w:val="26"/>
          <w:szCs w:val="26"/>
          <w:lang w:eastAsia="ru-RU"/>
        </w:rPr>
        <w:t>360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дето/дней, факт </w:t>
      </w:r>
      <w:r w:rsidR="00D21720">
        <w:rPr>
          <w:rFonts w:ascii="Times New Roman" w:hAnsi="Times New Roman"/>
          <w:sz w:val="26"/>
          <w:szCs w:val="26"/>
          <w:lang w:eastAsia="ru-RU"/>
        </w:rPr>
        <w:t>630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).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64054F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</w:t>
      </w:r>
      <w:r w:rsidR="00D21720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21720">
        <w:rPr>
          <w:rFonts w:ascii="Times New Roman" w:hAnsi="Times New Roman"/>
          <w:sz w:val="26"/>
          <w:szCs w:val="26"/>
          <w:lang w:eastAsia="ru-RU"/>
        </w:rPr>
        <w:t>Большесырской</w:t>
      </w:r>
      <w:proofErr w:type="spellEnd"/>
      <w:r w:rsidR="00D21720">
        <w:rPr>
          <w:rFonts w:ascii="Times New Roman" w:hAnsi="Times New Roman"/>
          <w:sz w:val="26"/>
          <w:szCs w:val="26"/>
          <w:lang w:eastAsia="ru-RU"/>
        </w:rPr>
        <w:t xml:space="preserve"> СОШ,</w:t>
      </w:r>
      <w:r>
        <w:rPr>
          <w:rFonts w:ascii="Times New Roman" w:hAnsi="Times New Roman"/>
          <w:sz w:val="26"/>
          <w:szCs w:val="26"/>
          <w:lang w:eastAsia="ru-RU"/>
        </w:rPr>
        <w:t xml:space="preserve"> что подтверждают предоставленные в бухгалтерию МКСУ «Межведомственная бухгалтерия» документы (акты по расходу списания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64054F" w:rsidRPr="003E5BD0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4054F" w:rsidRPr="003E5BD0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4054F" w:rsidRPr="003E5BD0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64054F" w:rsidRPr="008E4F44" w:rsidRDefault="0064054F" w:rsidP="0064054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E93BF9" w:rsidRPr="00595416" w:rsidRDefault="00E93BF9" w:rsidP="00E93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</w:p>
    <w:p w:rsidR="00E93BF9" w:rsidRPr="00642984" w:rsidRDefault="00E93BF9" w:rsidP="00415F64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E93BF9" w:rsidRPr="00642984" w:rsidSect="00D5391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4298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4298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B6384" w:rsidRPr="00FD719F" w:rsidRDefault="00FB6384" w:rsidP="00FB638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  <w:lang w:val="en-US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FB6384" w:rsidRPr="004F33B3" w:rsidRDefault="00FB6384" w:rsidP="00FB638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FB6384" w:rsidRPr="00595416" w:rsidRDefault="00FB6384" w:rsidP="00FB638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FB6384" w:rsidRPr="007A5E03" w:rsidRDefault="00FB6384" w:rsidP="00FB6384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B6384" w:rsidRPr="007A5E03" w:rsidRDefault="00FB6384" w:rsidP="00FB6384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FB6384" w:rsidRPr="008A18D9" w:rsidRDefault="00FB6384" w:rsidP="00FB6384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AE1D8D" w:rsidRDefault="006E761F" w:rsidP="00AE1D8D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D8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E1D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Грузенская СОШ </w:t>
      </w:r>
    </w:p>
    <w:p w:rsidR="006E761F" w:rsidRPr="00AE1D8D" w:rsidRDefault="006E761F" w:rsidP="006E76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D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662351,  Красноярский край,  Балахтинский район,                            с. Грузенка, ул. Советская, 4.</w:t>
      </w:r>
    </w:p>
    <w:p w:rsidR="006E761F" w:rsidRPr="00AE1D8D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D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2403005446, КПП 240301001</w:t>
      </w:r>
    </w:p>
    <w:p w:rsidR="00AE1D8D" w:rsidRPr="00841969" w:rsidRDefault="006E761F" w:rsidP="00AE1D8D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196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AE1D8D" w:rsidRPr="0084196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Ляхова М. В.</w:t>
      </w:r>
    </w:p>
    <w:p w:rsidR="002571D3" w:rsidRPr="009333B2" w:rsidRDefault="002571D3" w:rsidP="002571D3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2571D3" w:rsidRPr="00E17918" w:rsidRDefault="002571D3" w:rsidP="002571D3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2571D3" w:rsidRPr="00E17918" w:rsidRDefault="002571D3" w:rsidP="002571D3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571D3" w:rsidRPr="004C7D13" w:rsidRDefault="002571D3" w:rsidP="002571D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 xml:space="preserve">Грузенской СОШ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2571D3" w:rsidRPr="004C7D13" w:rsidRDefault="002571D3" w:rsidP="002571D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2571D3" w:rsidRPr="00637172" w:rsidRDefault="002571D3" w:rsidP="002571D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2571D3" w:rsidRPr="003C3816" w:rsidRDefault="002571D3" w:rsidP="002571D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2571D3" w:rsidRPr="003C3816" w:rsidRDefault="002571D3" w:rsidP="002571D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2571D3" w:rsidRPr="005348B1" w:rsidRDefault="002571D3" w:rsidP="005348B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348B1">
        <w:rPr>
          <w:rFonts w:ascii="Times New Roman" w:hAnsi="Times New Roman"/>
          <w:noProof/>
          <w:sz w:val="26"/>
          <w:szCs w:val="26"/>
        </w:rPr>
        <w:t>Продолжительность смены составляет 21 рабочих дней (с 0</w:t>
      </w:r>
      <w:r w:rsidR="005348B1" w:rsidRPr="005348B1">
        <w:rPr>
          <w:rFonts w:ascii="Times New Roman" w:hAnsi="Times New Roman"/>
          <w:noProof/>
          <w:sz w:val="26"/>
          <w:szCs w:val="26"/>
        </w:rPr>
        <w:t>2</w:t>
      </w:r>
      <w:r w:rsidRPr="005348B1">
        <w:rPr>
          <w:rFonts w:ascii="Times New Roman" w:hAnsi="Times New Roman"/>
          <w:noProof/>
          <w:sz w:val="26"/>
          <w:szCs w:val="26"/>
        </w:rPr>
        <w:t>.06.2021г. по 2</w:t>
      </w:r>
      <w:r w:rsidR="005348B1" w:rsidRPr="005348B1">
        <w:rPr>
          <w:rFonts w:ascii="Times New Roman" w:hAnsi="Times New Roman"/>
          <w:noProof/>
          <w:sz w:val="26"/>
          <w:szCs w:val="26"/>
        </w:rPr>
        <w:t>6</w:t>
      </w:r>
      <w:r w:rsidRPr="005348B1">
        <w:rPr>
          <w:rFonts w:ascii="Times New Roman" w:hAnsi="Times New Roman"/>
          <w:noProof/>
          <w:sz w:val="26"/>
          <w:szCs w:val="26"/>
        </w:rPr>
        <w:t xml:space="preserve">.06.2021г.), </w:t>
      </w:r>
      <w:r w:rsidR="005348B1" w:rsidRPr="005348B1">
        <w:rPr>
          <w:rFonts w:ascii="Times New Roman" w:hAnsi="Times New Roman"/>
          <w:noProof/>
          <w:sz w:val="26"/>
          <w:szCs w:val="26"/>
          <w:lang w:val="en-US"/>
        </w:rPr>
        <w:t>c</w:t>
      </w:r>
      <w:r w:rsidRPr="005348B1">
        <w:rPr>
          <w:rFonts w:ascii="Times New Roman" w:hAnsi="Times New Roman"/>
          <w:noProof/>
          <w:sz w:val="26"/>
          <w:szCs w:val="26"/>
        </w:rPr>
        <w:t xml:space="preserve"> организацией 2 – разового питания (завтрак и обед)</w:t>
      </w:r>
      <w:r w:rsidR="005348B1" w:rsidRPr="005348B1">
        <w:rPr>
          <w:rFonts w:ascii="Times New Roman" w:hAnsi="Times New Roman"/>
          <w:noProof/>
          <w:sz w:val="26"/>
          <w:szCs w:val="26"/>
        </w:rPr>
        <w:t>.</w:t>
      </w:r>
    </w:p>
    <w:p w:rsidR="002571D3" w:rsidRDefault="002571D3" w:rsidP="002571D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F2C56">
        <w:rPr>
          <w:rFonts w:ascii="Times New Roman" w:hAnsi="Times New Roman"/>
          <w:noProof/>
          <w:sz w:val="26"/>
          <w:szCs w:val="26"/>
        </w:rPr>
        <w:t>Количество детей, посещающих лагерь с дневным пребыванием составляет                           3</w:t>
      </w:r>
      <w:r w:rsidR="007F2C56" w:rsidRPr="007F2C56">
        <w:rPr>
          <w:rFonts w:ascii="Times New Roman" w:hAnsi="Times New Roman"/>
          <w:noProof/>
          <w:sz w:val="26"/>
          <w:szCs w:val="26"/>
        </w:rPr>
        <w:t>5</w:t>
      </w:r>
      <w:r w:rsidRPr="007F2C56">
        <w:rPr>
          <w:rFonts w:ascii="Times New Roman" w:hAnsi="Times New Roman"/>
          <w:noProof/>
          <w:sz w:val="26"/>
          <w:szCs w:val="26"/>
        </w:rPr>
        <w:t xml:space="preserve"> человек.</w:t>
      </w:r>
      <w:bookmarkStart w:id="1" w:name="_GoBack"/>
      <w:bookmarkEnd w:id="1"/>
    </w:p>
    <w:p w:rsidR="002571D3" w:rsidRPr="00EE1B3C" w:rsidRDefault="002571D3" w:rsidP="002571D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2571D3" w:rsidRDefault="002571D3" w:rsidP="002571D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90 511,40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28 588,00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571D3" w:rsidRDefault="002571D3" w:rsidP="002571D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В целях реализиции поступления продуктов питания в летний оздоровительный лагерь с дневным пребыванием детей были выбраны поставщики –                                      И. П. Максимова А. А., ООО СХП «Балахтинский торговый дом».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5 от 22.01.2021г. платежным поручением № 429567 от 07.06.2021г. в размере 90 511,40 руб.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Родительские деньги поступили на лицевой счет на основании справки 0504833                 № 3 от 11.06.2021г. в размере 28 500,00 руб., № 4 от 22.06.2021г. в размере                         88,00 руб.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 проверки предоставлено меню за период с 0</w:t>
      </w:r>
      <w:r w:rsidR="00485D0C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>.06.2021г. по 2</w:t>
      </w:r>
      <w:r w:rsidR="00485D0C"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 xml:space="preserve">.06.2021г. 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Лободиной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М. А., шеф – поваром Ковалевой Е. В.                       и утверждены директором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Полежаевой Т. И. 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68C1">
        <w:rPr>
          <w:rFonts w:ascii="Times New Roman" w:hAnsi="Times New Roman"/>
          <w:sz w:val="26"/>
          <w:szCs w:val="26"/>
          <w:lang w:eastAsia="ru-RU"/>
        </w:rPr>
        <w:t>Согласно табелям посещаемости детей, в лагере с дневным пребыванием в 1 смену числиться 3</w:t>
      </w:r>
      <w:r w:rsidR="000A68C1" w:rsidRPr="000A68C1">
        <w:rPr>
          <w:rFonts w:ascii="Times New Roman" w:hAnsi="Times New Roman"/>
          <w:sz w:val="26"/>
          <w:szCs w:val="26"/>
          <w:lang w:eastAsia="ru-RU"/>
        </w:rPr>
        <w:t>5</w:t>
      </w:r>
      <w:r w:rsidRPr="000A68C1">
        <w:rPr>
          <w:rFonts w:ascii="Times New Roman" w:hAnsi="Times New Roman"/>
          <w:sz w:val="26"/>
          <w:szCs w:val="26"/>
          <w:lang w:eastAsia="ru-RU"/>
        </w:rPr>
        <w:t xml:space="preserve"> человек.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D3228">
        <w:rPr>
          <w:rFonts w:ascii="Times New Roman" w:hAnsi="Times New Roman"/>
          <w:sz w:val="26"/>
          <w:szCs w:val="26"/>
          <w:lang w:eastAsia="ru-RU"/>
        </w:rPr>
        <w:t>За период с 0</w:t>
      </w:r>
      <w:r w:rsidR="008D3228" w:rsidRPr="008D3228">
        <w:rPr>
          <w:rFonts w:ascii="Times New Roman" w:hAnsi="Times New Roman"/>
          <w:sz w:val="26"/>
          <w:szCs w:val="26"/>
          <w:lang w:eastAsia="ru-RU"/>
        </w:rPr>
        <w:t>2</w:t>
      </w:r>
      <w:r w:rsidRPr="008D3228">
        <w:rPr>
          <w:rFonts w:ascii="Times New Roman" w:hAnsi="Times New Roman"/>
          <w:sz w:val="26"/>
          <w:szCs w:val="26"/>
          <w:lang w:eastAsia="ru-RU"/>
        </w:rPr>
        <w:t>.06.2021г. по 2</w:t>
      </w:r>
      <w:r w:rsidR="008D3228" w:rsidRPr="008D3228">
        <w:rPr>
          <w:rFonts w:ascii="Times New Roman" w:hAnsi="Times New Roman"/>
          <w:sz w:val="26"/>
          <w:szCs w:val="26"/>
          <w:lang w:eastAsia="ru-RU"/>
        </w:rPr>
        <w:t>6</w:t>
      </w:r>
      <w:r w:rsidRPr="008D3228">
        <w:rPr>
          <w:rFonts w:ascii="Times New Roman" w:hAnsi="Times New Roman"/>
          <w:sz w:val="26"/>
          <w:szCs w:val="26"/>
          <w:lang w:eastAsia="ru-RU"/>
        </w:rPr>
        <w:t>.06.2021г. фактическая посещаемость детей составила</w:t>
      </w:r>
      <w:r w:rsidR="008D3228" w:rsidRPr="008D322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D3228">
        <w:rPr>
          <w:rFonts w:ascii="Times New Roman" w:hAnsi="Times New Roman"/>
          <w:sz w:val="26"/>
          <w:szCs w:val="26"/>
          <w:lang w:eastAsia="ru-RU"/>
        </w:rPr>
        <w:t xml:space="preserve">100 % (план </w:t>
      </w:r>
      <w:r w:rsidR="008D3228" w:rsidRPr="008D3228">
        <w:rPr>
          <w:rFonts w:ascii="Times New Roman" w:hAnsi="Times New Roman"/>
          <w:sz w:val="26"/>
          <w:szCs w:val="26"/>
          <w:lang w:eastAsia="ru-RU"/>
        </w:rPr>
        <w:t>735</w:t>
      </w:r>
      <w:r w:rsidRPr="008D3228">
        <w:rPr>
          <w:rFonts w:ascii="Times New Roman" w:hAnsi="Times New Roman"/>
          <w:sz w:val="26"/>
          <w:szCs w:val="26"/>
          <w:lang w:eastAsia="ru-RU"/>
        </w:rPr>
        <w:t xml:space="preserve"> дето/дней, факт </w:t>
      </w:r>
      <w:r w:rsidR="008D3228" w:rsidRPr="008D3228">
        <w:rPr>
          <w:rFonts w:ascii="Times New Roman" w:hAnsi="Times New Roman"/>
          <w:sz w:val="26"/>
          <w:szCs w:val="26"/>
          <w:lang w:eastAsia="ru-RU"/>
        </w:rPr>
        <w:t>735</w:t>
      </w:r>
      <w:r w:rsidRPr="008D3228"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 w:rsidRPr="008D3228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8D3228">
        <w:rPr>
          <w:rFonts w:ascii="Times New Roman" w:hAnsi="Times New Roman"/>
          <w:sz w:val="26"/>
          <w:szCs w:val="26"/>
          <w:lang w:eastAsia="ru-RU"/>
        </w:rPr>
        <w:t>).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2571D3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 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СОШ, что подтверждают предоставленные в бухгалтерию                   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2571D3" w:rsidRPr="003E5BD0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571D3" w:rsidRPr="003E5BD0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571D3" w:rsidRPr="003E5BD0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571D3" w:rsidRPr="008E4F44" w:rsidRDefault="002571D3" w:rsidP="002571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A612B0" w:rsidRPr="00AC3D97" w:rsidRDefault="00A612B0" w:rsidP="00384362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612B0" w:rsidRPr="00AC3D97" w:rsidSect="00D5391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C3D9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C3D9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D56F5" w:rsidRPr="005348B1" w:rsidRDefault="00ED56F5" w:rsidP="00ED56F5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0A0476"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ED56F5" w:rsidRPr="004F33B3" w:rsidRDefault="00ED56F5" w:rsidP="00ED56F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ED56F5" w:rsidRPr="00595416" w:rsidRDefault="00ED56F5" w:rsidP="00ED56F5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ED56F5" w:rsidRPr="007A5E03" w:rsidRDefault="00ED56F5" w:rsidP="00ED56F5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D56F5" w:rsidRPr="007A5E03" w:rsidRDefault="00ED56F5" w:rsidP="00ED56F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D56F5" w:rsidRPr="008A18D9" w:rsidRDefault="00ED56F5" w:rsidP="00ED56F5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0A0476" w:rsidRDefault="006E761F" w:rsidP="000A0476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A047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0A04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Еловская СОШ имени В. И. Хватова</w:t>
      </w:r>
    </w:p>
    <w:p w:rsidR="006E761F" w:rsidRPr="000A0476" w:rsidRDefault="006E761F" w:rsidP="006E76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A04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662353,  Красноярский край,  Балахтинский район,                            с. Еловка, ул. Школьная, 1.</w:t>
      </w:r>
    </w:p>
    <w:p w:rsidR="006E761F" w:rsidRPr="000A0476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A04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2403005421, КПП 240301001</w:t>
      </w:r>
    </w:p>
    <w:p w:rsidR="006E761F" w:rsidRDefault="006E761F" w:rsidP="000A0476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A04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Егоров А. В.  </w:t>
      </w:r>
    </w:p>
    <w:p w:rsidR="000A0476" w:rsidRPr="009333B2" w:rsidRDefault="000A0476" w:rsidP="000A0476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0A0476" w:rsidRPr="00E17918" w:rsidRDefault="000A0476" w:rsidP="000A0476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0A0476" w:rsidRPr="00E17918" w:rsidRDefault="000A0476" w:rsidP="000A0476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A0476" w:rsidRPr="004C7D13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 xml:space="preserve">Еловской СОШ имени В. И. Хватова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0A0476" w:rsidRPr="004C7D13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0A0476" w:rsidRPr="00637172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0A0476" w:rsidRPr="003C3816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0A0476" w:rsidRPr="003C3816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0A0476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67906">
        <w:rPr>
          <w:rFonts w:ascii="Times New Roman" w:hAnsi="Times New Roman"/>
          <w:noProof/>
          <w:sz w:val="26"/>
          <w:szCs w:val="26"/>
        </w:rPr>
        <w:t>Продолжительность смены составляет 21 рабочих дней (с 0</w:t>
      </w:r>
      <w:r w:rsidR="00D67906" w:rsidRPr="00D67906">
        <w:rPr>
          <w:rFonts w:ascii="Times New Roman" w:hAnsi="Times New Roman"/>
          <w:noProof/>
          <w:sz w:val="26"/>
          <w:szCs w:val="26"/>
        </w:rPr>
        <w:t>5</w:t>
      </w:r>
      <w:r w:rsidRPr="00D67906">
        <w:rPr>
          <w:rFonts w:ascii="Times New Roman" w:hAnsi="Times New Roman"/>
          <w:noProof/>
          <w:sz w:val="26"/>
          <w:szCs w:val="26"/>
        </w:rPr>
        <w:t>.06.2021г. по 2</w:t>
      </w:r>
      <w:r w:rsidR="00D67906" w:rsidRPr="00D67906">
        <w:rPr>
          <w:rFonts w:ascii="Times New Roman" w:hAnsi="Times New Roman"/>
          <w:noProof/>
          <w:sz w:val="26"/>
          <w:szCs w:val="26"/>
        </w:rPr>
        <w:t>0.</w:t>
      </w:r>
      <w:r w:rsidRPr="00D67906">
        <w:rPr>
          <w:rFonts w:ascii="Times New Roman" w:hAnsi="Times New Roman"/>
          <w:noProof/>
          <w:sz w:val="26"/>
          <w:szCs w:val="26"/>
        </w:rPr>
        <w:t xml:space="preserve">06.2021г.), с продолжительностью режима дня с </w:t>
      </w:r>
      <w:r w:rsidR="00D67906" w:rsidRPr="00D67906">
        <w:rPr>
          <w:rFonts w:ascii="Times New Roman" w:hAnsi="Times New Roman"/>
          <w:noProof/>
          <w:sz w:val="26"/>
          <w:szCs w:val="26"/>
        </w:rPr>
        <w:t>8.30</w:t>
      </w:r>
      <w:r w:rsidRPr="00D67906">
        <w:rPr>
          <w:rFonts w:ascii="Times New Roman" w:hAnsi="Times New Roman"/>
          <w:noProof/>
          <w:sz w:val="26"/>
          <w:szCs w:val="26"/>
        </w:rPr>
        <w:t xml:space="preserve"> до 1</w:t>
      </w:r>
      <w:r w:rsidR="00D67906" w:rsidRPr="00D67906">
        <w:rPr>
          <w:rFonts w:ascii="Times New Roman" w:hAnsi="Times New Roman"/>
          <w:noProof/>
          <w:sz w:val="26"/>
          <w:szCs w:val="26"/>
        </w:rPr>
        <w:t>4.30</w:t>
      </w:r>
      <w:r w:rsidRPr="00D67906">
        <w:rPr>
          <w:rFonts w:ascii="Times New Roman" w:hAnsi="Times New Roman"/>
          <w:noProof/>
          <w:sz w:val="26"/>
          <w:szCs w:val="26"/>
        </w:rPr>
        <w:t xml:space="preserve"> в одну смену, с организацией 2 – разового питания (завтрак и обед) на основании приказа № </w:t>
      </w:r>
      <w:r w:rsidR="00D67906" w:rsidRPr="00D67906">
        <w:rPr>
          <w:rFonts w:ascii="Times New Roman" w:hAnsi="Times New Roman"/>
          <w:noProof/>
          <w:sz w:val="26"/>
          <w:szCs w:val="26"/>
        </w:rPr>
        <w:t>01-01-123 от 01.06.2021</w:t>
      </w:r>
      <w:r w:rsidRPr="00D67906">
        <w:rPr>
          <w:rFonts w:ascii="Times New Roman" w:hAnsi="Times New Roman"/>
          <w:noProof/>
          <w:sz w:val="26"/>
          <w:szCs w:val="26"/>
        </w:rPr>
        <w:t>г.</w:t>
      </w:r>
    </w:p>
    <w:p w:rsidR="00D67906" w:rsidRPr="00D67906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67906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D67906" w:rsidRPr="00D67906">
        <w:rPr>
          <w:rFonts w:ascii="Times New Roman" w:hAnsi="Times New Roman"/>
          <w:noProof/>
          <w:sz w:val="26"/>
          <w:szCs w:val="26"/>
        </w:rPr>
        <w:t>01-01-123 от 01.06.2021</w:t>
      </w:r>
      <w:r w:rsidRPr="00D67906">
        <w:rPr>
          <w:rFonts w:ascii="Times New Roman" w:hAnsi="Times New Roman"/>
          <w:noProof/>
          <w:sz w:val="26"/>
          <w:szCs w:val="26"/>
        </w:rPr>
        <w:t xml:space="preserve">г. назначен начальником летнего оздоровительного лагеря </w:t>
      </w:r>
      <w:r w:rsidR="00D67906" w:rsidRPr="00D67906">
        <w:rPr>
          <w:rFonts w:ascii="Times New Roman" w:hAnsi="Times New Roman"/>
          <w:noProof/>
          <w:sz w:val="26"/>
          <w:szCs w:val="26"/>
        </w:rPr>
        <w:t>Казанцев В. А.</w:t>
      </w:r>
    </w:p>
    <w:p w:rsidR="000A0476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0A0476" w:rsidRDefault="000A0476" w:rsidP="000A047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C129F">
        <w:rPr>
          <w:rFonts w:ascii="Times New Roman" w:hAnsi="Times New Roman"/>
          <w:noProof/>
          <w:sz w:val="26"/>
          <w:szCs w:val="26"/>
        </w:rPr>
        <w:lastRenderedPageBreak/>
        <w:t>Количество детей, посещающих лагерь с дневным пребыванием составляет                           35 человек.</w:t>
      </w:r>
    </w:p>
    <w:p w:rsidR="000A0476" w:rsidRPr="00EE1B3C" w:rsidRDefault="000A0476" w:rsidP="000A047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0A0476" w:rsidRDefault="000A0476" w:rsidP="000A047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109 910,40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9 189,00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A0476" w:rsidRDefault="000A0476" w:rsidP="000A047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поставщики –                                      И. П. Шахура А. Н., </w:t>
      </w:r>
      <w:r w:rsidR="00D67906">
        <w:rPr>
          <w:rFonts w:ascii="Times New Roman" w:hAnsi="Times New Roman"/>
          <w:noProof/>
          <w:color w:val="000000"/>
          <w:sz w:val="26"/>
          <w:szCs w:val="26"/>
        </w:rPr>
        <w:t xml:space="preserve">И. П. Передельский В. З., </w:t>
      </w:r>
      <w:r>
        <w:rPr>
          <w:rFonts w:ascii="Times New Roman" w:hAnsi="Times New Roman"/>
          <w:noProof/>
          <w:color w:val="000000"/>
          <w:sz w:val="26"/>
          <w:szCs w:val="26"/>
        </w:rPr>
        <w:t>ООО СХП «Балахтинский торговый дом».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4 от 22.01.2021г. платежным поручением № 429549 от 07.06.2021г. в размере 109 910,40 руб.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Родительские деньги поступили на лицевой счет на основании справки 0504833                 № 11 от 10.06.2021г. в размере 9 000,00 руб., № 12 от 11.06.2021г. в размере                         189 руб.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0A0476" w:rsidRPr="008C129F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129F">
        <w:rPr>
          <w:rFonts w:ascii="Times New Roman" w:hAnsi="Times New Roman"/>
          <w:sz w:val="26"/>
          <w:szCs w:val="26"/>
          <w:lang w:eastAsia="ru-RU"/>
        </w:rPr>
        <w:t>К проверки предоставлено меню за период с 0</w:t>
      </w:r>
      <w:r w:rsidR="008C129F" w:rsidRPr="008C129F">
        <w:rPr>
          <w:rFonts w:ascii="Times New Roman" w:hAnsi="Times New Roman"/>
          <w:sz w:val="26"/>
          <w:szCs w:val="26"/>
          <w:lang w:eastAsia="ru-RU"/>
        </w:rPr>
        <w:t>5</w:t>
      </w:r>
      <w:r w:rsidRPr="008C129F">
        <w:rPr>
          <w:rFonts w:ascii="Times New Roman" w:hAnsi="Times New Roman"/>
          <w:sz w:val="26"/>
          <w:szCs w:val="26"/>
          <w:lang w:eastAsia="ru-RU"/>
        </w:rPr>
        <w:t xml:space="preserve">.06.2021г. по </w:t>
      </w:r>
      <w:r w:rsidR="008C129F" w:rsidRPr="008C129F">
        <w:rPr>
          <w:rFonts w:ascii="Times New Roman" w:hAnsi="Times New Roman"/>
          <w:sz w:val="26"/>
          <w:szCs w:val="26"/>
          <w:lang w:eastAsia="ru-RU"/>
        </w:rPr>
        <w:t>30</w:t>
      </w:r>
      <w:r w:rsidRPr="008C129F">
        <w:rPr>
          <w:rFonts w:ascii="Times New Roman" w:hAnsi="Times New Roman"/>
          <w:sz w:val="26"/>
          <w:szCs w:val="26"/>
          <w:lang w:eastAsia="ru-RU"/>
        </w:rPr>
        <w:t xml:space="preserve">.06.2021г. 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4419"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proofErr w:type="spellStart"/>
      <w:r w:rsidR="00C64419" w:rsidRPr="00C64419">
        <w:rPr>
          <w:rFonts w:ascii="Times New Roman" w:hAnsi="Times New Roman"/>
          <w:sz w:val="26"/>
          <w:szCs w:val="26"/>
          <w:lang w:eastAsia="ru-RU"/>
        </w:rPr>
        <w:t>Эбель</w:t>
      </w:r>
      <w:proofErr w:type="spellEnd"/>
      <w:r w:rsidR="00C64419" w:rsidRPr="00C64419">
        <w:rPr>
          <w:rFonts w:ascii="Times New Roman" w:hAnsi="Times New Roman"/>
          <w:sz w:val="26"/>
          <w:szCs w:val="26"/>
          <w:lang w:eastAsia="ru-RU"/>
        </w:rPr>
        <w:t xml:space="preserve"> И. А.</w:t>
      </w:r>
      <w:r w:rsidRPr="00C64419">
        <w:rPr>
          <w:rFonts w:ascii="Times New Roman" w:hAnsi="Times New Roman"/>
          <w:sz w:val="26"/>
          <w:szCs w:val="26"/>
          <w:lang w:eastAsia="ru-RU"/>
        </w:rPr>
        <w:t xml:space="preserve">, шеф – поваром </w:t>
      </w:r>
      <w:proofErr w:type="spellStart"/>
      <w:r w:rsidR="00C64419" w:rsidRPr="00C64419">
        <w:rPr>
          <w:rFonts w:ascii="Times New Roman" w:hAnsi="Times New Roman"/>
          <w:sz w:val="26"/>
          <w:szCs w:val="26"/>
          <w:lang w:eastAsia="ru-RU"/>
        </w:rPr>
        <w:t>Кочетова</w:t>
      </w:r>
      <w:proofErr w:type="spellEnd"/>
      <w:r w:rsidR="00C64419" w:rsidRPr="00C64419">
        <w:rPr>
          <w:rFonts w:ascii="Times New Roman" w:hAnsi="Times New Roman"/>
          <w:sz w:val="26"/>
          <w:szCs w:val="26"/>
          <w:lang w:eastAsia="ru-RU"/>
        </w:rPr>
        <w:t xml:space="preserve"> И. В. </w:t>
      </w:r>
      <w:r w:rsidRPr="00C64419">
        <w:rPr>
          <w:rFonts w:ascii="Times New Roman" w:hAnsi="Times New Roman"/>
          <w:sz w:val="26"/>
          <w:szCs w:val="26"/>
          <w:lang w:eastAsia="ru-RU"/>
        </w:rPr>
        <w:t xml:space="preserve">                      и утверждены</w:t>
      </w:r>
      <w:r w:rsidR="00C64419" w:rsidRPr="00C64419">
        <w:rPr>
          <w:rFonts w:ascii="Times New Roman" w:hAnsi="Times New Roman"/>
          <w:sz w:val="26"/>
          <w:szCs w:val="26"/>
          <w:lang w:eastAsia="ru-RU"/>
        </w:rPr>
        <w:t xml:space="preserve"> начальником летнего оздоровительного лагеря с дневным пребыванием детей Казанцевым В. А.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0A0476" w:rsidRPr="008C129F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129F">
        <w:rPr>
          <w:rFonts w:ascii="Times New Roman" w:hAnsi="Times New Roman"/>
          <w:sz w:val="26"/>
          <w:szCs w:val="26"/>
          <w:lang w:eastAsia="ru-RU"/>
        </w:rPr>
        <w:t>Согласно табелям посещаемости детей, в лагере с дневным пребыванием в 1 смену числиться 35 человек.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64449">
        <w:rPr>
          <w:rFonts w:ascii="Times New Roman" w:hAnsi="Times New Roman"/>
          <w:sz w:val="26"/>
          <w:szCs w:val="26"/>
          <w:lang w:eastAsia="ru-RU"/>
        </w:rPr>
        <w:t>За период с 0</w:t>
      </w:r>
      <w:r w:rsidR="00A64449" w:rsidRPr="00A64449">
        <w:rPr>
          <w:rFonts w:ascii="Times New Roman" w:hAnsi="Times New Roman"/>
          <w:sz w:val="26"/>
          <w:szCs w:val="26"/>
          <w:lang w:eastAsia="ru-RU"/>
        </w:rPr>
        <w:t>5</w:t>
      </w:r>
      <w:r w:rsidRPr="00A64449">
        <w:rPr>
          <w:rFonts w:ascii="Times New Roman" w:hAnsi="Times New Roman"/>
          <w:sz w:val="26"/>
          <w:szCs w:val="26"/>
          <w:lang w:eastAsia="ru-RU"/>
        </w:rPr>
        <w:t xml:space="preserve">.06.2021г. по </w:t>
      </w:r>
      <w:r w:rsidR="00A64449" w:rsidRPr="00A64449">
        <w:rPr>
          <w:rFonts w:ascii="Times New Roman" w:hAnsi="Times New Roman"/>
          <w:sz w:val="26"/>
          <w:szCs w:val="26"/>
          <w:lang w:eastAsia="ru-RU"/>
        </w:rPr>
        <w:t>30</w:t>
      </w:r>
      <w:r w:rsidRPr="00A64449">
        <w:rPr>
          <w:rFonts w:ascii="Times New Roman" w:hAnsi="Times New Roman"/>
          <w:sz w:val="26"/>
          <w:szCs w:val="26"/>
          <w:lang w:eastAsia="ru-RU"/>
        </w:rPr>
        <w:t>.06.2021г. фактическая посещаемость детей составила 100 % (план 735 дето/дней, факт 735 дето/</w:t>
      </w:r>
      <w:proofErr w:type="spellStart"/>
      <w:r w:rsidRPr="00A64449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A64449">
        <w:rPr>
          <w:rFonts w:ascii="Times New Roman" w:hAnsi="Times New Roman"/>
          <w:sz w:val="26"/>
          <w:szCs w:val="26"/>
          <w:lang w:eastAsia="ru-RU"/>
        </w:rPr>
        <w:t>).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0A0476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 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, что подтверждают предоставленные в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0A0476" w:rsidRPr="003E5BD0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A0476" w:rsidRPr="003E5BD0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A0476" w:rsidRPr="003E5BD0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0476" w:rsidRPr="008E4F44" w:rsidRDefault="000A0476" w:rsidP="000A047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36476D" w:rsidRPr="000A0476" w:rsidRDefault="00DC78A3" w:rsidP="00F27241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36476D" w:rsidRPr="000A0476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0A0476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0A0476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F33B3" w:rsidRPr="004F33B3" w:rsidRDefault="004F33B3" w:rsidP="004F33B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>ПРАВКА № 6</w:t>
      </w:r>
    </w:p>
    <w:p w:rsidR="004F33B3" w:rsidRPr="004F33B3" w:rsidRDefault="004F33B3" w:rsidP="004F33B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4F33B3" w:rsidRPr="00595416" w:rsidRDefault="004F33B3" w:rsidP="004F33B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4F33B3" w:rsidRPr="007A5E03" w:rsidRDefault="004F33B3" w:rsidP="005C7B87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F33B3" w:rsidRPr="007A5E03" w:rsidRDefault="004F33B3" w:rsidP="004F33B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4F33B3" w:rsidRPr="008A18D9" w:rsidRDefault="004F33B3" w:rsidP="005C7B87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</w:t>
      </w:r>
      <w:r w:rsidR="008A18D9"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6E761F" w:rsidRPr="00243813" w:rsidRDefault="006E761F" w:rsidP="005C7B87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438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2438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Кожановская СОШ </w:t>
      </w:r>
    </w:p>
    <w:p w:rsidR="006E761F" w:rsidRPr="00243813" w:rsidRDefault="006E761F" w:rsidP="006E76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438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д. Кожаны, 32.</w:t>
      </w:r>
    </w:p>
    <w:p w:rsidR="006E761F" w:rsidRPr="00595416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  <w:r w:rsidRPr="00CE0A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2403005566, КПП 240301001</w:t>
      </w:r>
    </w:p>
    <w:p w:rsidR="006E761F" w:rsidRDefault="006E761F" w:rsidP="00CE0A8C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0A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Шергина В. М.  </w:t>
      </w:r>
    </w:p>
    <w:p w:rsidR="009333B2" w:rsidRPr="009333B2" w:rsidRDefault="009333B2" w:rsidP="005C7B87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9E15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 w:rsidR="009E15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9333B2" w:rsidRPr="00E17918" w:rsidRDefault="009333B2" w:rsidP="005C7B87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E17918"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01.06.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 w:rsidR="00E17918"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9333B2" w:rsidRPr="00E17918" w:rsidRDefault="009333B2" w:rsidP="005C7B87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E0A8C" w:rsidRPr="004C7D13" w:rsidRDefault="00CE0A8C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</w:t>
      </w:r>
      <w:r w:rsidR="004C7D13" w:rsidRPr="004C7D13">
        <w:rPr>
          <w:rFonts w:ascii="Times New Roman" w:hAnsi="Times New Roman"/>
          <w:noProof/>
          <w:sz w:val="26"/>
          <w:szCs w:val="26"/>
        </w:rPr>
        <w:t xml:space="preserve">МБОУ Кожановской СОШ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CE0A8C" w:rsidRPr="004C7D13" w:rsidRDefault="00CE0A8C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CE0A8C" w:rsidRPr="00637172" w:rsidRDefault="00CE0A8C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CE0A8C" w:rsidRPr="003C3816" w:rsidRDefault="00CE0A8C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CE0A8C" w:rsidRPr="003C3816" w:rsidRDefault="00CE0A8C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</w:t>
      </w:r>
      <w:r w:rsidR="003C3816" w:rsidRPr="003C3816">
        <w:rPr>
          <w:rFonts w:ascii="Times New Roman" w:hAnsi="Times New Roman"/>
          <w:noProof/>
          <w:sz w:val="26"/>
          <w:szCs w:val="26"/>
        </w:rPr>
        <w:t>зова</w:t>
      </w:r>
      <w:r w:rsidRPr="003C3816">
        <w:rPr>
          <w:rFonts w:ascii="Times New Roman" w:hAnsi="Times New Roman"/>
          <w:noProof/>
          <w:sz w:val="26"/>
          <w:szCs w:val="26"/>
        </w:rPr>
        <w:t>ния админист</w:t>
      </w:r>
      <w:r w:rsidR="003C3816" w:rsidRPr="003C3816">
        <w:rPr>
          <w:rFonts w:ascii="Times New Roman" w:hAnsi="Times New Roman"/>
          <w:noProof/>
          <w:sz w:val="26"/>
          <w:szCs w:val="26"/>
        </w:rPr>
        <w:t>ра</w:t>
      </w:r>
      <w:r w:rsidRPr="003C3816">
        <w:rPr>
          <w:rFonts w:ascii="Times New Roman" w:hAnsi="Times New Roman"/>
          <w:noProof/>
          <w:sz w:val="26"/>
          <w:szCs w:val="26"/>
        </w:rPr>
        <w:t>ции Балахтинского района Красноярского края издан приказ № 55 от 01.06.2021г. «О функционировании лагерей дневного пребывания».</w:t>
      </w:r>
    </w:p>
    <w:p w:rsidR="00CE0A8C" w:rsidRDefault="00CE0A8C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7495A">
        <w:rPr>
          <w:rFonts w:ascii="Times New Roman" w:hAnsi="Times New Roman"/>
          <w:noProof/>
          <w:sz w:val="26"/>
          <w:szCs w:val="26"/>
        </w:rPr>
        <w:t xml:space="preserve">Продолжительность смены составляет </w:t>
      </w:r>
      <w:r w:rsidR="003C3816" w:rsidRPr="0007495A">
        <w:rPr>
          <w:rFonts w:ascii="Times New Roman" w:hAnsi="Times New Roman"/>
          <w:noProof/>
          <w:sz w:val="26"/>
          <w:szCs w:val="26"/>
        </w:rPr>
        <w:t>21</w:t>
      </w:r>
      <w:r w:rsidRPr="0007495A">
        <w:rPr>
          <w:rFonts w:ascii="Times New Roman" w:hAnsi="Times New Roman"/>
          <w:noProof/>
          <w:sz w:val="26"/>
          <w:szCs w:val="26"/>
        </w:rPr>
        <w:t xml:space="preserve"> рабочих дней (с 01.06.2021г. по 2</w:t>
      </w:r>
      <w:r w:rsidR="0007495A" w:rsidRPr="0007495A">
        <w:rPr>
          <w:rFonts w:ascii="Times New Roman" w:hAnsi="Times New Roman"/>
          <w:noProof/>
          <w:sz w:val="26"/>
          <w:szCs w:val="26"/>
        </w:rPr>
        <w:t>5</w:t>
      </w:r>
      <w:r w:rsidRPr="0007495A">
        <w:rPr>
          <w:rFonts w:ascii="Times New Roman" w:hAnsi="Times New Roman"/>
          <w:noProof/>
          <w:sz w:val="26"/>
          <w:szCs w:val="26"/>
        </w:rPr>
        <w:t>.06.2021г.)</w:t>
      </w:r>
      <w:r w:rsidR="001A0AA0">
        <w:rPr>
          <w:rFonts w:ascii="Times New Roman" w:hAnsi="Times New Roman"/>
          <w:noProof/>
          <w:sz w:val="26"/>
          <w:szCs w:val="26"/>
        </w:rPr>
        <w:t>, с продолжительностью режима дня с 8.30 до 14.30 в одну смену, с организацией 2 – разового питания (завтрак и обед) на основании приказа № 01-04-46 от 17.04.2021г.</w:t>
      </w:r>
    </w:p>
    <w:p w:rsidR="001A0AA0" w:rsidRPr="001A0AA0" w:rsidRDefault="001A0AA0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A0AA0">
        <w:rPr>
          <w:rFonts w:ascii="Times New Roman" w:hAnsi="Times New Roman"/>
          <w:noProof/>
          <w:sz w:val="26"/>
          <w:szCs w:val="26"/>
        </w:rPr>
        <w:t>На основании приказа № 01-</w:t>
      </w:r>
      <w:r>
        <w:rPr>
          <w:rFonts w:ascii="Times New Roman" w:hAnsi="Times New Roman"/>
          <w:noProof/>
          <w:sz w:val="26"/>
          <w:szCs w:val="26"/>
        </w:rPr>
        <w:t>04</w:t>
      </w:r>
      <w:r w:rsidRPr="001A0AA0">
        <w:rPr>
          <w:rFonts w:ascii="Times New Roman" w:hAnsi="Times New Roman"/>
          <w:noProof/>
          <w:sz w:val="26"/>
          <w:szCs w:val="26"/>
        </w:rPr>
        <w:t>-</w:t>
      </w:r>
      <w:r>
        <w:rPr>
          <w:rFonts w:ascii="Times New Roman" w:hAnsi="Times New Roman"/>
          <w:noProof/>
          <w:sz w:val="26"/>
          <w:szCs w:val="26"/>
        </w:rPr>
        <w:t>32</w:t>
      </w:r>
      <w:r w:rsidRPr="001A0AA0">
        <w:rPr>
          <w:rFonts w:ascii="Times New Roman" w:hAnsi="Times New Roman"/>
          <w:noProof/>
          <w:sz w:val="26"/>
          <w:szCs w:val="26"/>
        </w:rPr>
        <w:t xml:space="preserve"> от </w:t>
      </w:r>
      <w:r>
        <w:rPr>
          <w:rFonts w:ascii="Times New Roman" w:hAnsi="Times New Roman"/>
          <w:noProof/>
          <w:sz w:val="26"/>
          <w:szCs w:val="26"/>
        </w:rPr>
        <w:t>22.03</w:t>
      </w:r>
      <w:r w:rsidRPr="001A0AA0">
        <w:rPr>
          <w:rFonts w:ascii="Times New Roman" w:hAnsi="Times New Roman"/>
          <w:noProof/>
          <w:sz w:val="26"/>
          <w:szCs w:val="26"/>
        </w:rPr>
        <w:t xml:space="preserve">.2021г. назначены ответственными за организацию летнего оздоровительного лагеря обучающихся в 2021г. Степанов А. Г. </w:t>
      </w:r>
      <w:r w:rsidRPr="001A0AA0">
        <w:rPr>
          <w:rFonts w:ascii="Times New Roman" w:hAnsi="Times New Roman"/>
          <w:noProof/>
          <w:sz w:val="26"/>
          <w:szCs w:val="26"/>
        </w:rPr>
        <w:lastRenderedPageBreak/>
        <w:t>заместителя директора по АХР, Потехина Т. А. заместитель директора по воспитательной работе.</w:t>
      </w:r>
    </w:p>
    <w:p w:rsidR="00EB0F86" w:rsidRPr="00EB0F86" w:rsidRDefault="00EB0F86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B0F86">
        <w:rPr>
          <w:rFonts w:ascii="Times New Roman" w:hAnsi="Times New Roman"/>
          <w:noProof/>
          <w:sz w:val="26"/>
          <w:szCs w:val="26"/>
        </w:rPr>
        <w:t>На основании приказа № 03-01-17 от 27.05.2021г. назначен</w:t>
      </w:r>
      <w:r w:rsidR="004E6D2A">
        <w:rPr>
          <w:rFonts w:ascii="Times New Roman" w:hAnsi="Times New Roman"/>
          <w:noProof/>
          <w:sz w:val="26"/>
          <w:szCs w:val="26"/>
        </w:rPr>
        <w:t>а</w:t>
      </w:r>
      <w:r w:rsidRPr="00EB0F86">
        <w:rPr>
          <w:rFonts w:ascii="Times New Roman" w:hAnsi="Times New Roman"/>
          <w:noProof/>
          <w:sz w:val="26"/>
          <w:szCs w:val="26"/>
        </w:rPr>
        <w:t xml:space="preserve"> начальником летнего оздоровительного лагеря с дневным пребыванием детей  - Троненко Е. Ю.</w:t>
      </w:r>
    </w:p>
    <w:p w:rsidR="00CE0A8C" w:rsidRPr="003D7831" w:rsidRDefault="00CE0A8C" w:rsidP="00CE0A8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D7831">
        <w:rPr>
          <w:rFonts w:ascii="Times New Roman" w:hAnsi="Times New Roman"/>
          <w:noProof/>
          <w:sz w:val="26"/>
          <w:szCs w:val="26"/>
        </w:rPr>
        <w:t xml:space="preserve">Количество детей, посещающих лагерь с дневным пребыванием составляет                           </w:t>
      </w:r>
      <w:r w:rsidR="003D7831" w:rsidRPr="003D7831">
        <w:rPr>
          <w:rFonts w:ascii="Times New Roman" w:hAnsi="Times New Roman"/>
          <w:noProof/>
          <w:sz w:val="26"/>
          <w:szCs w:val="26"/>
        </w:rPr>
        <w:t xml:space="preserve">72 </w:t>
      </w:r>
      <w:r w:rsidRPr="003D7831">
        <w:rPr>
          <w:rFonts w:ascii="Times New Roman" w:hAnsi="Times New Roman"/>
          <w:noProof/>
          <w:sz w:val="26"/>
          <w:szCs w:val="26"/>
        </w:rPr>
        <w:t xml:space="preserve"> человек</w:t>
      </w:r>
      <w:r w:rsidR="003D7831" w:rsidRPr="003D7831">
        <w:rPr>
          <w:rFonts w:ascii="Times New Roman" w:hAnsi="Times New Roman"/>
          <w:noProof/>
          <w:sz w:val="26"/>
          <w:szCs w:val="26"/>
        </w:rPr>
        <w:t>а</w:t>
      </w:r>
      <w:r w:rsidR="00F21EBE">
        <w:rPr>
          <w:rFonts w:ascii="Times New Roman" w:hAnsi="Times New Roman"/>
          <w:noProof/>
          <w:sz w:val="26"/>
          <w:szCs w:val="26"/>
        </w:rPr>
        <w:t xml:space="preserve">, из них </w:t>
      </w:r>
      <w:r w:rsidR="001A0AA0">
        <w:rPr>
          <w:rFonts w:ascii="Times New Roman" w:hAnsi="Times New Roman"/>
          <w:noProof/>
          <w:sz w:val="26"/>
          <w:szCs w:val="26"/>
        </w:rPr>
        <w:t xml:space="preserve">дети ОВЗ – 2 человека, опекаемых – 6 человек, инвалид – 1 человек, сироты – 7 человек. </w:t>
      </w:r>
    </w:p>
    <w:p w:rsidR="00CE0A8C" w:rsidRPr="00EE1B3C" w:rsidRDefault="00EE1B3C" w:rsidP="003D78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</w:t>
      </w:r>
      <w:r w:rsidR="00CE0A8C" w:rsidRPr="00EE1B3C">
        <w:rPr>
          <w:rFonts w:ascii="Times New Roman" w:hAnsi="Times New Roman"/>
          <w:noProof/>
          <w:color w:val="000000"/>
          <w:sz w:val="26"/>
          <w:szCs w:val="26"/>
        </w:rPr>
        <w:t>от утвержденной стоимости питания в лагере с дневным пребыванием за счет средств краевого бюджета, и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 за счет средств родителей (законных представителей) </w:t>
      </w:r>
      <w:r w:rsidR="00CE0A8C"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 30 % </w:t>
      </w:r>
      <w:r w:rsidR="00C8391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CE0A8C"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одного ребенка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1 021,00 ру</w:t>
      </w:r>
      <w:r w:rsidR="00CE0A8C" w:rsidRPr="00EE1B3C">
        <w:rPr>
          <w:rFonts w:ascii="Times New Roman" w:hAnsi="Times New Roman"/>
          <w:noProof/>
          <w:color w:val="000000"/>
          <w:sz w:val="26"/>
          <w:szCs w:val="26"/>
        </w:rPr>
        <w:t>блей.</w:t>
      </w:r>
    </w:p>
    <w:p w:rsidR="00CE0A8C" w:rsidRDefault="00CE0A8C" w:rsidP="00EE1B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99448B"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173 534,48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99448B" w:rsidRPr="0099448B">
        <w:rPr>
          <w:rFonts w:ascii="Times New Roman" w:hAnsi="Times New Roman"/>
          <w:noProof/>
          <w:color w:val="000000"/>
          <w:sz w:val="26"/>
          <w:szCs w:val="26"/>
        </w:rPr>
        <w:t>71 470,00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990CAD" w:rsidRDefault="00990CAD" w:rsidP="00EE1B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реализиции поступления продуктов питания в летний оздоровительный лагерь </w:t>
      </w:r>
      <w:r w:rsidR="004E41D1">
        <w:rPr>
          <w:rFonts w:ascii="Times New Roman" w:hAnsi="Times New Roman"/>
          <w:noProof/>
          <w:color w:val="000000"/>
          <w:sz w:val="26"/>
          <w:szCs w:val="26"/>
        </w:rPr>
        <w:t>с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дневным пребыванием детей были выбраны поставщики – И. П. Бобоев М. К., И. П. Передельский В. З., И. П. Шахура А. Н., ООО</w:t>
      </w:r>
      <w:r w:rsidR="00606C3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42EFF">
        <w:rPr>
          <w:rFonts w:ascii="Times New Roman" w:hAnsi="Times New Roman"/>
          <w:noProof/>
          <w:color w:val="000000"/>
          <w:sz w:val="26"/>
          <w:szCs w:val="26"/>
        </w:rPr>
        <w:t>СХП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«Балахтинский торговый дом».</w:t>
      </w:r>
    </w:p>
    <w:p w:rsidR="00FA2AAC" w:rsidRDefault="00FA2AAC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6 от 22.01.2021г. платежным поручением № 429553 от 07.06.2021г. в размере 173 534,48 руб.</w:t>
      </w:r>
    </w:p>
    <w:p w:rsidR="00FA2AAC" w:rsidRDefault="00FA2AAC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Родительские деньги поступили на лицевой счет на основании справки 0504833 </w:t>
      </w:r>
      <w:r w:rsidR="00C83919"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№ 6 от 25.05.2021г. в размере 63 302,00 руб. и № 7 от 28.05.2021г. в размере </w:t>
      </w:r>
      <w:r w:rsidR="00C83919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>
        <w:rPr>
          <w:rFonts w:ascii="Times New Roman" w:hAnsi="Times New Roman"/>
          <w:sz w:val="26"/>
          <w:szCs w:val="26"/>
          <w:lang w:eastAsia="ru-RU"/>
        </w:rPr>
        <w:t>8 168,00 руб.</w:t>
      </w:r>
    </w:p>
    <w:p w:rsidR="00FA2AAC" w:rsidRDefault="00FA2AAC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</w:t>
      </w:r>
      <w:r w:rsidR="00C2728D">
        <w:rPr>
          <w:rFonts w:ascii="Times New Roman" w:hAnsi="Times New Roman"/>
          <w:sz w:val="26"/>
          <w:szCs w:val="26"/>
          <w:lang w:eastAsia="ru-RU"/>
        </w:rPr>
        <w:t>е</w:t>
      </w:r>
      <w:r>
        <w:rPr>
          <w:rFonts w:ascii="Times New Roman" w:hAnsi="Times New Roman"/>
          <w:sz w:val="26"/>
          <w:szCs w:val="26"/>
          <w:lang w:eastAsia="ru-RU"/>
        </w:rPr>
        <w:t xml:space="preserve"> летнего оздоровительного лагеря организовано в школьной столовой.</w:t>
      </w:r>
    </w:p>
    <w:p w:rsidR="00C2728D" w:rsidRDefault="00FA2AAC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проверки предоставлено меню за период с 01.06.2021г. по 25.06.2021г. </w:t>
      </w:r>
    </w:p>
    <w:p w:rsidR="00FA2AAC" w:rsidRDefault="00FA2AAC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Линаск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Л. В., шеф – поваром – Иконниковой М. А. и утверждены начальником летнего оздоровительного лагеря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Троненко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 Ю.</w:t>
      </w:r>
    </w:p>
    <w:p w:rsidR="00FA2AAC" w:rsidRDefault="00384865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FA2AAC" w:rsidRDefault="00384865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Согласно табелям посещаемости детей, в лагере с дневным пребыванием в 1 смену числиться 72 ребенка</w:t>
      </w:r>
      <w:r w:rsidR="00F739C8">
        <w:rPr>
          <w:rFonts w:ascii="Times New Roman" w:hAnsi="Times New Roman"/>
          <w:sz w:val="26"/>
          <w:szCs w:val="26"/>
          <w:lang w:eastAsia="ru-RU"/>
        </w:rPr>
        <w:t xml:space="preserve"> с 6 – 10 лет 53 человека, с 11 – 18 лет 19 человек, </w:t>
      </w:r>
      <w:r>
        <w:rPr>
          <w:rFonts w:ascii="Times New Roman" w:hAnsi="Times New Roman"/>
          <w:sz w:val="26"/>
          <w:szCs w:val="26"/>
          <w:lang w:eastAsia="ru-RU"/>
        </w:rPr>
        <w:t>разбитый на пять отрядов.</w:t>
      </w:r>
    </w:p>
    <w:p w:rsidR="00FA2AAC" w:rsidRDefault="00384865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01.06.2021г. по 25.06.2021г. фактическая посещаемость детей составила 100 % (план </w:t>
      </w:r>
      <w:r w:rsidR="00C2728D">
        <w:rPr>
          <w:rFonts w:ascii="Times New Roman" w:hAnsi="Times New Roman"/>
          <w:sz w:val="26"/>
          <w:szCs w:val="26"/>
          <w:lang w:eastAsia="ru-RU"/>
        </w:rPr>
        <w:t>1 512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дето/дней, факт 1 512 дето/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).</w:t>
      </w:r>
    </w:p>
    <w:p w:rsidR="00384865" w:rsidRDefault="00384865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384865" w:rsidRDefault="00384865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</w:t>
      </w:r>
      <w:r w:rsidR="003E5BD0">
        <w:rPr>
          <w:rFonts w:ascii="Times New Roman" w:hAnsi="Times New Roman"/>
          <w:sz w:val="26"/>
          <w:szCs w:val="26"/>
          <w:lang w:eastAsia="ru-RU"/>
        </w:rPr>
        <w:t>контракты, счета – фактуры, платежные поручения, меню – требования).</w:t>
      </w:r>
    </w:p>
    <w:p w:rsidR="003E5BD0" w:rsidRDefault="003E5BD0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3E5BD0" w:rsidRPr="003E5BD0" w:rsidRDefault="003E5BD0" w:rsidP="003E5BD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E5BD0" w:rsidRPr="003E5BD0" w:rsidRDefault="003E5BD0" w:rsidP="003E5BD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3E5BD0" w:rsidRPr="003E5BD0" w:rsidRDefault="003E5BD0" w:rsidP="003E5BD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8E4F44" w:rsidRPr="008E4F44" w:rsidRDefault="008E4F44" w:rsidP="008E4F4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02147E" w:rsidRPr="00595416" w:rsidRDefault="0002147E" w:rsidP="004F2A8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226628" w:rsidRPr="004F2A85" w:rsidRDefault="0036476D" w:rsidP="0036476D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26628" w:rsidRPr="004F2A85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4F2A85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4F2A85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71899" w:rsidRPr="00FD719F" w:rsidRDefault="00671899" w:rsidP="0067189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  <w:lang w:val="en-US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671899" w:rsidRPr="004F33B3" w:rsidRDefault="00671899" w:rsidP="0067189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671899" w:rsidRPr="00595416" w:rsidRDefault="00671899" w:rsidP="0067189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71899" w:rsidRPr="007A5E03" w:rsidRDefault="00671899" w:rsidP="00671899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71899" w:rsidRPr="007A5E03" w:rsidRDefault="00671899" w:rsidP="0067189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71899" w:rsidRPr="008A18D9" w:rsidRDefault="00671899" w:rsidP="00671899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671899" w:rsidRDefault="006E761F" w:rsidP="00671899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189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6718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6E761F" w:rsidRPr="00671899" w:rsidRDefault="006E761F" w:rsidP="006E76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18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6E761F" w:rsidRPr="00671899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18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6E761F" w:rsidRPr="00671899" w:rsidRDefault="006E761F" w:rsidP="00671899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18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 </w:t>
      </w:r>
    </w:p>
    <w:p w:rsidR="00671899" w:rsidRPr="009333B2" w:rsidRDefault="00671899" w:rsidP="00671899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671899" w:rsidRPr="00E17918" w:rsidRDefault="00671899" w:rsidP="00671899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671899" w:rsidRPr="00E17918" w:rsidRDefault="00671899" w:rsidP="00671899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71899" w:rsidRPr="004C7D13" w:rsidRDefault="0067189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624021">
        <w:rPr>
          <w:rFonts w:ascii="Times New Roman" w:hAnsi="Times New Roman"/>
          <w:noProof/>
          <w:sz w:val="26"/>
          <w:szCs w:val="26"/>
        </w:rPr>
        <w:t xml:space="preserve">Огурской СОШ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671899" w:rsidRPr="004C7D13" w:rsidRDefault="0067189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671899" w:rsidRPr="00637172" w:rsidRDefault="0067189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671899" w:rsidRPr="003C3816" w:rsidRDefault="0067189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671899" w:rsidRPr="003C3816" w:rsidRDefault="0067189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D96BA9" w:rsidRPr="00D96BA9" w:rsidRDefault="0067189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6BA9">
        <w:rPr>
          <w:rFonts w:ascii="Times New Roman" w:hAnsi="Times New Roman"/>
          <w:noProof/>
          <w:sz w:val="26"/>
          <w:szCs w:val="26"/>
        </w:rPr>
        <w:t>Продолжительность смены составляет 21 рабочих дней (с 01.06.2021г. по 25.06.2021г.)</w:t>
      </w:r>
      <w:r w:rsidR="00D96BA9" w:rsidRPr="00D96BA9">
        <w:rPr>
          <w:rFonts w:ascii="Times New Roman" w:hAnsi="Times New Roman"/>
          <w:noProof/>
          <w:sz w:val="26"/>
          <w:szCs w:val="26"/>
        </w:rPr>
        <w:t xml:space="preserve"> </w:t>
      </w:r>
      <w:r w:rsidRPr="00D96BA9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D96BA9" w:rsidRPr="00D96BA9">
        <w:rPr>
          <w:rFonts w:ascii="Times New Roman" w:hAnsi="Times New Roman"/>
          <w:noProof/>
          <w:sz w:val="26"/>
          <w:szCs w:val="26"/>
        </w:rPr>
        <w:t>61 от 29.03.2021г.</w:t>
      </w:r>
    </w:p>
    <w:p w:rsidR="0084074D" w:rsidRDefault="0084074D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4074D">
        <w:rPr>
          <w:rFonts w:ascii="Times New Roman" w:hAnsi="Times New Roman"/>
          <w:noProof/>
          <w:sz w:val="26"/>
          <w:szCs w:val="26"/>
        </w:rPr>
        <w:t>На основании приказа № 63 от 29.03.2021г. назначена ответственной за прием от поставщика и выдачу шеф – повару продуктов питания во время функционирования летнего оздоровительного лагеря с дневным пребыванием Андрюкевич Е. В.</w:t>
      </w:r>
    </w:p>
    <w:p w:rsidR="00D96BA9" w:rsidRDefault="00D96BA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основании приказа № 63 от 29.03.2021г. назначена ответственным за получение продуктов питания и приготовления пищи шеф – повар Лященко О. В.</w:t>
      </w:r>
    </w:p>
    <w:p w:rsidR="00D96BA9" w:rsidRPr="0084074D" w:rsidRDefault="00D96BA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D96BA9" w:rsidRPr="00D96BA9" w:rsidRDefault="0067189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6BA9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D96BA9" w:rsidRPr="00D96BA9">
        <w:rPr>
          <w:rFonts w:ascii="Times New Roman" w:hAnsi="Times New Roman"/>
          <w:noProof/>
          <w:sz w:val="26"/>
          <w:szCs w:val="26"/>
        </w:rPr>
        <w:t>61 от 29.03.2021г.</w:t>
      </w:r>
      <w:r w:rsidRPr="00D96BA9">
        <w:rPr>
          <w:rFonts w:ascii="Times New Roman" w:hAnsi="Times New Roman"/>
          <w:noProof/>
          <w:sz w:val="26"/>
          <w:szCs w:val="26"/>
        </w:rPr>
        <w:t xml:space="preserve"> назначена начальником летнего оздоровительного лагеря с дневным пребыванием детей  - </w:t>
      </w:r>
      <w:r w:rsidR="00D96BA9" w:rsidRPr="00D96BA9">
        <w:rPr>
          <w:rFonts w:ascii="Times New Roman" w:hAnsi="Times New Roman"/>
          <w:noProof/>
          <w:sz w:val="26"/>
          <w:szCs w:val="26"/>
        </w:rPr>
        <w:t>Аносова Л. А.</w:t>
      </w:r>
    </w:p>
    <w:p w:rsidR="00D96BA9" w:rsidRPr="00D96BA9" w:rsidRDefault="00671899" w:rsidP="006718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6BA9">
        <w:rPr>
          <w:rFonts w:ascii="Times New Roman" w:hAnsi="Times New Roman"/>
          <w:noProof/>
          <w:sz w:val="26"/>
          <w:szCs w:val="26"/>
        </w:rPr>
        <w:t xml:space="preserve">Количество детей, посещающих лагерь с дневным пребыванием составляет                           </w:t>
      </w:r>
      <w:r w:rsidR="00D96BA9" w:rsidRPr="00D96BA9">
        <w:rPr>
          <w:rFonts w:ascii="Times New Roman" w:hAnsi="Times New Roman"/>
          <w:noProof/>
          <w:sz w:val="26"/>
          <w:szCs w:val="26"/>
        </w:rPr>
        <w:t>50 человек.</w:t>
      </w:r>
    </w:p>
    <w:p w:rsidR="00671899" w:rsidRPr="00EE1B3C" w:rsidRDefault="00671899" w:rsidP="006718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671899" w:rsidRDefault="00671899" w:rsidP="006718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624021">
        <w:rPr>
          <w:rFonts w:ascii="Times New Roman" w:hAnsi="Times New Roman"/>
          <w:noProof/>
          <w:color w:val="000000"/>
          <w:sz w:val="26"/>
          <w:szCs w:val="26"/>
        </w:rPr>
        <w:t>146 659,00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руб., финансирование за счет родительской платы составляет </w:t>
      </w:r>
      <w:r w:rsidR="00624021">
        <w:rPr>
          <w:rFonts w:ascii="Times New Roman" w:hAnsi="Times New Roman"/>
          <w:noProof/>
          <w:color w:val="000000"/>
          <w:sz w:val="26"/>
          <w:szCs w:val="26"/>
        </w:rPr>
        <w:t>23 483,00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624021" w:rsidRDefault="00671899" w:rsidP="006718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 – </w:t>
      </w:r>
      <w:r w:rsidR="00624021">
        <w:rPr>
          <w:rFonts w:ascii="Times New Roman" w:hAnsi="Times New Roman"/>
          <w:noProof/>
          <w:color w:val="000000"/>
          <w:sz w:val="26"/>
          <w:szCs w:val="26"/>
        </w:rPr>
        <w:t>И. П. Лопатина И. А.</w:t>
      </w:r>
    </w:p>
    <w:p w:rsidR="00671899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</w:t>
      </w:r>
      <w:r w:rsidR="00624021">
        <w:rPr>
          <w:rFonts w:ascii="Times New Roman" w:hAnsi="Times New Roman"/>
          <w:sz w:val="26"/>
          <w:szCs w:val="26"/>
          <w:lang w:eastAsia="ru-RU"/>
        </w:rPr>
        <w:t>7</w:t>
      </w:r>
      <w:r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624021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 xml:space="preserve">.01.2021г. платежным поручением № </w:t>
      </w:r>
      <w:r w:rsidR="00624021">
        <w:rPr>
          <w:rFonts w:ascii="Times New Roman" w:hAnsi="Times New Roman"/>
          <w:sz w:val="26"/>
          <w:szCs w:val="26"/>
          <w:lang w:eastAsia="ru-RU"/>
        </w:rPr>
        <w:t>437031 от 07.06</w:t>
      </w:r>
      <w:r>
        <w:rPr>
          <w:rFonts w:ascii="Times New Roman" w:hAnsi="Times New Roman"/>
          <w:sz w:val="26"/>
          <w:szCs w:val="26"/>
          <w:lang w:eastAsia="ru-RU"/>
        </w:rPr>
        <w:t xml:space="preserve">.2021г. в размере </w:t>
      </w:r>
      <w:r w:rsidR="00624021">
        <w:rPr>
          <w:rFonts w:ascii="Times New Roman" w:hAnsi="Times New Roman"/>
          <w:sz w:val="26"/>
          <w:szCs w:val="26"/>
          <w:lang w:eastAsia="ru-RU"/>
        </w:rPr>
        <w:t>146 659,00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24021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Родительские деньги поступили на лицевой счет на основании справки 0504833                 № </w:t>
      </w:r>
      <w:r w:rsidR="00624021">
        <w:rPr>
          <w:rFonts w:ascii="Times New Roman" w:hAnsi="Times New Roman"/>
          <w:sz w:val="26"/>
          <w:szCs w:val="26"/>
          <w:lang w:eastAsia="ru-RU"/>
        </w:rPr>
        <w:t>7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624021">
        <w:rPr>
          <w:rFonts w:ascii="Times New Roman" w:hAnsi="Times New Roman"/>
          <w:sz w:val="26"/>
          <w:szCs w:val="26"/>
          <w:lang w:eastAsia="ru-RU"/>
        </w:rPr>
        <w:t>10.06.</w:t>
      </w:r>
      <w:r>
        <w:rPr>
          <w:rFonts w:ascii="Times New Roman" w:hAnsi="Times New Roman"/>
          <w:sz w:val="26"/>
          <w:szCs w:val="26"/>
          <w:lang w:eastAsia="ru-RU"/>
        </w:rPr>
        <w:t xml:space="preserve">2021г. в размере </w:t>
      </w:r>
      <w:r w:rsidR="00624021">
        <w:rPr>
          <w:rFonts w:ascii="Times New Roman" w:hAnsi="Times New Roman"/>
          <w:sz w:val="26"/>
          <w:szCs w:val="26"/>
          <w:lang w:eastAsia="ru-RU"/>
        </w:rPr>
        <w:t>23 483,00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71899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671899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7778">
        <w:rPr>
          <w:rFonts w:ascii="Times New Roman" w:hAnsi="Times New Roman"/>
          <w:sz w:val="26"/>
          <w:szCs w:val="26"/>
          <w:lang w:eastAsia="ru-RU"/>
        </w:rPr>
        <w:t>К проверки предоставлено меню за период с 01.06.2021г. по 25.06.2021г.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4074D" w:rsidRPr="0084074D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074D"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r w:rsidR="00811BDF" w:rsidRPr="0084074D">
        <w:rPr>
          <w:rFonts w:ascii="Times New Roman" w:hAnsi="Times New Roman"/>
          <w:sz w:val="26"/>
          <w:szCs w:val="26"/>
          <w:lang w:eastAsia="ru-RU"/>
        </w:rPr>
        <w:t xml:space="preserve">Лященко </w:t>
      </w:r>
      <w:r w:rsidR="0084074D" w:rsidRPr="0084074D">
        <w:rPr>
          <w:rFonts w:ascii="Times New Roman" w:hAnsi="Times New Roman"/>
          <w:sz w:val="26"/>
          <w:szCs w:val="26"/>
          <w:lang w:eastAsia="ru-RU"/>
        </w:rPr>
        <w:t>О. В.</w:t>
      </w:r>
      <w:r w:rsidRPr="0084074D">
        <w:rPr>
          <w:rFonts w:ascii="Times New Roman" w:hAnsi="Times New Roman"/>
          <w:sz w:val="26"/>
          <w:szCs w:val="26"/>
          <w:lang w:eastAsia="ru-RU"/>
        </w:rPr>
        <w:t xml:space="preserve"> и утверждены начальником летнего оздоровительного лагеря – </w:t>
      </w:r>
      <w:r w:rsidR="0084074D" w:rsidRPr="0084074D">
        <w:rPr>
          <w:rFonts w:ascii="Times New Roman" w:hAnsi="Times New Roman"/>
          <w:sz w:val="26"/>
          <w:szCs w:val="26"/>
          <w:lang w:eastAsia="ru-RU"/>
        </w:rPr>
        <w:t>Аносова Л. А.</w:t>
      </w:r>
    </w:p>
    <w:p w:rsidR="00671899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6615A0" w:rsidRPr="006615A0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15A0"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6615A0" w:rsidRPr="006615A0">
        <w:rPr>
          <w:rFonts w:ascii="Times New Roman" w:hAnsi="Times New Roman"/>
          <w:sz w:val="26"/>
          <w:szCs w:val="26"/>
          <w:lang w:eastAsia="ru-RU"/>
        </w:rPr>
        <w:t>50 человек.</w:t>
      </w:r>
    </w:p>
    <w:p w:rsidR="00671899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15A0">
        <w:rPr>
          <w:rFonts w:ascii="Times New Roman" w:hAnsi="Times New Roman"/>
          <w:sz w:val="26"/>
          <w:szCs w:val="26"/>
          <w:lang w:eastAsia="ru-RU"/>
        </w:rPr>
        <w:t xml:space="preserve">За период с 01.06.2021г. по 25.06.2021г. фактическая посещаемость детей составила 100 % (план </w:t>
      </w:r>
      <w:r w:rsidR="006615A0" w:rsidRPr="006615A0">
        <w:rPr>
          <w:rFonts w:ascii="Times New Roman" w:hAnsi="Times New Roman"/>
          <w:sz w:val="26"/>
          <w:szCs w:val="26"/>
          <w:lang w:eastAsia="ru-RU"/>
        </w:rPr>
        <w:t>1 050</w:t>
      </w:r>
      <w:r w:rsidRPr="006615A0">
        <w:rPr>
          <w:rFonts w:ascii="Times New Roman" w:hAnsi="Times New Roman"/>
          <w:sz w:val="26"/>
          <w:szCs w:val="26"/>
          <w:lang w:eastAsia="ru-RU"/>
        </w:rPr>
        <w:t xml:space="preserve"> дето/дней, факт </w:t>
      </w:r>
      <w:r w:rsidR="006615A0" w:rsidRPr="006615A0">
        <w:rPr>
          <w:rFonts w:ascii="Times New Roman" w:hAnsi="Times New Roman"/>
          <w:sz w:val="26"/>
          <w:szCs w:val="26"/>
          <w:lang w:eastAsia="ru-RU"/>
        </w:rPr>
        <w:t>1 050</w:t>
      </w:r>
      <w:r w:rsidRPr="006615A0"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 w:rsidRPr="006615A0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6615A0">
        <w:rPr>
          <w:rFonts w:ascii="Times New Roman" w:hAnsi="Times New Roman"/>
          <w:sz w:val="26"/>
          <w:szCs w:val="26"/>
          <w:lang w:eastAsia="ru-RU"/>
        </w:rPr>
        <w:t>).</w:t>
      </w:r>
    </w:p>
    <w:p w:rsidR="00671899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671899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671899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МБОУ </w:t>
      </w:r>
      <w:proofErr w:type="spellStart"/>
      <w:r w:rsidR="00624021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624021">
        <w:rPr>
          <w:rFonts w:ascii="Times New Roman" w:hAnsi="Times New Roman"/>
          <w:sz w:val="26"/>
          <w:szCs w:val="26"/>
          <w:lang w:eastAsia="ru-RU"/>
        </w:rPr>
        <w:t xml:space="preserve"> СОШ,</w:t>
      </w:r>
      <w:r>
        <w:rPr>
          <w:rFonts w:ascii="Times New Roman" w:hAnsi="Times New Roman"/>
          <w:sz w:val="26"/>
          <w:szCs w:val="26"/>
          <w:lang w:eastAsia="ru-RU"/>
        </w:rPr>
        <w:t xml:space="preserve"> что подтверждают предоставленные в бухгалтерию МКСУ «Межведомственная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671899" w:rsidRPr="003E5BD0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71899" w:rsidRPr="003E5BD0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71899" w:rsidRPr="003E5BD0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671899" w:rsidRPr="008E4F44" w:rsidRDefault="00671899" w:rsidP="006718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402997" w:rsidRPr="00624021" w:rsidRDefault="00226628" w:rsidP="00226628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02997" w:rsidRPr="00624021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24021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24021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D2FB1" w:rsidRPr="004F33B3" w:rsidRDefault="006D2FB1" w:rsidP="006D2FB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6D2FB1" w:rsidRPr="004F33B3" w:rsidRDefault="006D2FB1" w:rsidP="006D2FB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6D2FB1" w:rsidRPr="00595416" w:rsidRDefault="006D2FB1" w:rsidP="006D2FB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D2FB1" w:rsidRPr="007A5E03" w:rsidRDefault="006D2FB1" w:rsidP="006D2FB1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D2FB1" w:rsidRPr="007A5E03" w:rsidRDefault="006D2FB1" w:rsidP="006D2FB1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D2FB1" w:rsidRPr="008A18D9" w:rsidRDefault="006D2FB1" w:rsidP="00602D64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87792A" w:rsidRDefault="006E761F" w:rsidP="0087792A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7792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779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Петропавловская СОШ </w:t>
      </w:r>
    </w:p>
    <w:p w:rsidR="006E761F" w:rsidRPr="0087792A" w:rsidRDefault="006E761F" w:rsidP="006E761F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779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662346,  Красноярский край,  Балахтинский район,                            с. Петропавловка, ул. Больничная, 7.</w:t>
      </w:r>
    </w:p>
    <w:p w:rsidR="006E761F" w:rsidRPr="0087792A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779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2403005326, КПП 240301001</w:t>
      </w:r>
    </w:p>
    <w:p w:rsidR="006E761F" w:rsidRPr="0087792A" w:rsidRDefault="006E761F" w:rsidP="0087792A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779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Папуша Г. А.  </w:t>
      </w:r>
    </w:p>
    <w:p w:rsidR="0087792A" w:rsidRPr="009333B2" w:rsidRDefault="0087792A" w:rsidP="0087792A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87792A" w:rsidRPr="00E17918" w:rsidRDefault="0087792A" w:rsidP="0087792A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87792A" w:rsidRPr="00E17918" w:rsidRDefault="0087792A" w:rsidP="0087792A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7792A" w:rsidRPr="004C7D13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 xml:space="preserve">Петропавловской </w:t>
      </w:r>
      <w:r w:rsidRPr="004C7D13">
        <w:rPr>
          <w:rFonts w:ascii="Times New Roman" w:hAnsi="Times New Roman"/>
          <w:noProof/>
          <w:sz w:val="26"/>
          <w:szCs w:val="26"/>
        </w:rPr>
        <w:t>СОШ основывается на нормативных и методических документах по питанию.</w:t>
      </w:r>
    </w:p>
    <w:p w:rsidR="0087792A" w:rsidRPr="004C7D13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87792A" w:rsidRPr="00637172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87792A" w:rsidRPr="003C3816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87792A" w:rsidRPr="003C3816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87792A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7495A">
        <w:rPr>
          <w:rFonts w:ascii="Times New Roman" w:hAnsi="Times New Roman"/>
          <w:noProof/>
          <w:sz w:val="26"/>
          <w:szCs w:val="26"/>
        </w:rPr>
        <w:t xml:space="preserve">Продолжительность смены составляет </w:t>
      </w:r>
      <w:r w:rsidRPr="00437C05">
        <w:rPr>
          <w:rFonts w:ascii="Times New Roman" w:hAnsi="Times New Roman"/>
          <w:noProof/>
          <w:sz w:val="26"/>
          <w:szCs w:val="26"/>
        </w:rPr>
        <w:t>21</w:t>
      </w:r>
      <w:r w:rsidRPr="0007495A">
        <w:rPr>
          <w:rFonts w:ascii="Times New Roman" w:hAnsi="Times New Roman"/>
          <w:noProof/>
          <w:sz w:val="26"/>
          <w:szCs w:val="26"/>
        </w:rPr>
        <w:t xml:space="preserve"> рабочих дней (с </w:t>
      </w:r>
      <w:r w:rsidRPr="0087792A">
        <w:rPr>
          <w:rFonts w:ascii="Times New Roman" w:hAnsi="Times New Roman"/>
          <w:noProof/>
          <w:sz w:val="26"/>
          <w:szCs w:val="26"/>
        </w:rPr>
        <w:t>01.06.2021г. по 2</w:t>
      </w:r>
      <w:r w:rsidR="00437C05">
        <w:rPr>
          <w:rFonts w:ascii="Times New Roman" w:hAnsi="Times New Roman"/>
          <w:noProof/>
          <w:sz w:val="26"/>
          <w:szCs w:val="26"/>
        </w:rPr>
        <w:t>5</w:t>
      </w:r>
      <w:r w:rsidRPr="0087792A">
        <w:rPr>
          <w:rFonts w:ascii="Times New Roman" w:hAnsi="Times New Roman"/>
          <w:noProof/>
          <w:sz w:val="26"/>
          <w:szCs w:val="26"/>
        </w:rPr>
        <w:t>.06.2021г</w:t>
      </w:r>
      <w:r w:rsidRPr="0007495A">
        <w:rPr>
          <w:rFonts w:ascii="Times New Roman" w:hAnsi="Times New Roman"/>
          <w:noProof/>
          <w:sz w:val="26"/>
          <w:szCs w:val="26"/>
        </w:rPr>
        <w:t>.)</w:t>
      </w:r>
      <w:r>
        <w:rPr>
          <w:rFonts w:ascii="Times New Roman" w:hAnsi="Times New Roman"/>
          <w:noProof/>
          <w:sz w:val="26"/>
          <w:szCs w:val="26"/>
        </w:rPr>
        <w:t>, с продолжительностью режима дня с 8.30 до 14.30 в одну смену, с организацией 2 – разового питания (завтрак и обед) на основании приказа № 16 от 31.03.2021г.</w:t>
      </w:r>
    </w:p>
    <w:p w:rsidR="0087792A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A0AA0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>
        <w:rPr>
          <w:rFonts w:ascii="Times New Roman" w:hAnsi="Times New Roman"/>
          <w:noProof/>
          <w:sz w:val="26"/>
          <w:szCs w:val="26"/>
        </w:rPr>
        <w:t xml:space="preserve">16 от 31.03.2021г. ответственность за организацию питания, доставку и приемку продуктов, ведения отчетности документации </w:t>
      </w:r>
      <w:r w:rsidRPr="001A0AA0">
        <w:rPr>
          <w:rFonts w:ascii="Times New Roman" w:hAnsi="Times New Roman"/>
          <w:noProof/>
          <w:sz w:val="26"/>
          <w:szCs w:val="26"/>
        </w:rPr>
        <w:t>назначен</w:t>
      </w:r>
      <w:r>
        <w:rPr>
          <w:rFonts w:ascii="Times New Roman" w:hAnsi="Times New Roman"/>
          <w:noProof/>
          <w:sz w:val="26"/>
          <w:szCs w:val="26"/>
        </w:rPr>
        <w:t>а</w:t>
      </w:r>
      <w:r w:rsidRPr="001A0AA0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>шеф – повар Михайлова Н. В.</w:t>
      </w:r>
    </w:p>
    <w:p w:rsidR="0087792A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B0F86">
        <w:rPr>
          <w:rFonts w:ascii="Times New Roman" w:hAnsi="Times New Roman"/>
          <w:noProof/>
          <w:sz w:val="26"/>
          <w:szCs w:val="26"/>
        </w:rPr>
        <w:lastRenderedPageBreak/>
        <w:t xml:space="preserve">На основании приказа № </w:t>
      </w:r>
      <w:r>
        <w:rPr>
          <w:rFonts w:ascii="Times New Roman" w:hAnsi="Times New Roman"/>
          <w:noProof/>
          <w:sz w:val="26"/>
          <w:szCs w:val="26"/>
        </w:rPr>
        <w:t>16 от 31.03.2021</w:t>
      </w:r>
      <w:r w:rsidRPr="00EB0F86">
        <w:rPr>
          <w:rFonts w:ascii="Times New Roman" w:hAnsi="Times New Roman"/>
          <w:noProof/>
          <w:sz w:val="26"/>
          <w:szCs w:val="26"/>
        </w:rPr>
        <w:t xml:space="preserve">г. назначен начальником летнего оздоровительного лагеря с дневным пребыванием детей  - </w:t>
      </w:r>
      <w:r>
        <w:rPr>
          <w:rFonts w:ascii="Times New Roman" w:hAnsi="Times New Roman"/>
          <w:noProof/>
          <w:sz w:val="26"/>
          <w:szCs w:val="26"/>
        </w:rPr>
        <w:t>Захаренко И. Г.</w:t>
      </w:r>
    </w:p>
    <w:p w:rsidR="0087792A" w:rsidRDefault="0087792A" w:rsidP="0087792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D7831">
        <w:rPr>
          <w:rFonts w:ascii="Times New Roman" w:hAnsi="Times New Roman"/>
          <w:noProof/>
          <w:sz w:val="26"/>
          <w:szCs w:val="26"/>
        </w:rPr>
        <w:t>Количество детей</w:t>
      </w:r>
      <w:r w:rsidR="00442EFF">
        <w:rPr>
          <w:rFonts w:ascii="Times New Roman" w:hAnsi="Times New Roman"/>
          <w:noProof/>
          <w:sz w:val="26"/>
          <w:szCs w:val="26"/>
        </w:rPr>
        <w:t xml:space="preserve"> в возрасте с 6,5 до 17 лет</w:t>
      </w:r>
      <w:r w:rsidRPr="003D7831">
        <w:rPr>
          <w:rFonts w:ascii="Times New Roman" w:hAnsi="Times New Roman"/>
          <w:noProof/>
          <w:sz w:val="26"/>
          <w:szCs w:val="26"/>
        </w:rPr>
        <w:t xml:space="preserve">, посещающих лагерь с дневным пребыванием составляет </w:t>
      </w:r>
      <w:r>
        <w:rPr>
          <w:rFonts w:ascii="Times New Roman" w:hAnsi="Times New Roman"/>
          <w:noProof/>
          <w:sz w:val="26"/>
          <w:szCs w:val="26"/>
        </w:rPr>
        <w:t>20</w:t>
      </w:r>
      <w:r w:rsidRPr="003D7831">
        <w:rPr>
          <w:rFonts w:ascii="Times New Roman" w:hAnsi="Times New Roman"/>
          <w:noProof/>
          <w:sz w:val="26"/>
          <w:szCs w:val="26"/>
        </w:rPr>
        <w:t xml:space="preserve">  человек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87792A" w:rsidRPr="00EE1B3C" w:rsidRDefault="0087792A" w:rsidP="0087792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 w:rsidR="00442EF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87792A" w:rsidRDefault="0087792A" w:rsidP="0087792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442EFF">
        <w:rPr>
          <w:rFonts w:ascii="Times New Roman" w:hAnsi="Times New Roman"/>
          <w:noProof/>
          <w:color w:val="000000"/>
          <w:sz w:val="26"/>
          <w:szCs w:val="26"/>
        </w:rPr>
        <w:t>64 993,80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руб., финансирование за счет родительской платы составляет </w:t>
      </w:r>
      <w:r w:rsidR="00442EFF">
        <w:rPr>
          <w:rFonts w:ascii="Times New Roman" w:hAnsi="Times New Roman"/>
          <w:noProof/>
          <w:color w:val="000000"/>
          <w:sz w:val="26"/>
          <w:szCs w:val="26"/>
        </w:rPr>
        <w:t>3 063,00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87792A" w:rsidRDefault="0087792A" w:rsidP="0087792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поставщики – И. П. Шахура А. Н., ООО </w:t>
      </w:r>
      <w:r w:rsidR="00272E3B">
        <w:rPr>
          <w:rFonts w:ascii="Times New Roman" w:hAnsi="Times New Roman"/>
          <w:noProof/>
          <w:color w:val="000000"/>
          <w:sz w:val="26"/>
          <w:szCs w:val="26"/>
        </w:rPr>
        <w:t>СХП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«Балахтинский торговый дом».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</w:t>
      </w:r>
      <w:r w:rsidR="00272E3B"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  <w:lang w:eastAsia="ru-RU"/>
        </w:rPr>
        <w:t xml:space="preserve"> от 22.01.2021г. платежным поручением № </w:t>
      </w:r>
      <w:r w:rsidR="00272E3B">
        <w:rPr>
          <w:rFonts w:ascii="Times New Roman" w:hAnsi="Times New Roman"/>
          <w:sz w:val="26"/>
          <w:szCs w:val="26"/>
          <w:lang w:eastAsia="ru-RU"/>
        </w:rPr>
        <w:t>429565 от 07.06.</w:t>
      </w:r>
      <w:r>
        <w:rPr>
          <w:rFonts w:ascii="Times New Roman" w:hAnsi="Times New Roman"/>
          <w:sz w:val="26"/>
          <w:szCs w:val="26"/>
          <w:lang w:eastAsia="ru-RU"/>
        </w:rPr>
        <w:t xml:space="preserve">2021г. в размере </w:t>
      </w:r>
      <w:r w:rsidR="00272E3B">
        <w:rPr>
          <w:rFonts w:ascii="Times New Roman" w:hAnsi="Times New Roman"/>
          <w:sz w:val="26"/>
          <w:szCs w:val="26"/>
          <w:lang w:eastAsia="ru-RU"/>
        </w:rPr>
        <w:t>64 993,80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72E3B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Родительские деньги поступили на лицевой счет на основании справки 0504833 </w:t>
      </w:r>
      <w:r w:rsidR="006B1C6D"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272E3B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272E3B">
        <w:rPr>
          <w:rFonts w:ascii="Times New Roman" w:hAnsi="Times New Roman"/>
          <w:sz w:val="26"/>
          <w:szCs w:val="26"/>
          <w:lang w:eastAsia="ru-RU"/>
        </w:rPr>
        <w:t>02.06.2021</w:t>
      </w:r>
      <w:r>
        <w:rPr>
          <w:rFonts w:ascii="Times New Roman" w:hAnsi="Times New Roman"/>
          <w:sz w:val="26"/>
          <w:szCs w:val="26"/>
          <w:lang w:eastAsia="ru-RU"/>
        </w:rPr>
        <w:t xml:space="preserve">г. в размере </w:t>
      </w:r>
      <w:r w:rsidR="00272E3B">
        <w:rPr>
          <w:rFonts w:ascii="Times New Roman" w:hAnsi="Times New Roman"/>
          <w:sz w:val="26"/>
          <w:szCs w:val="26"/>
          <w:lang w:eastAsia="ru-RU"/>
        </w:rPr>
        <w:t>3 063,00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проверки предоставлено меню за период с 01.06.2021г. </w:t>
      </w:r>
      <w:r w:rsidRPr="00F86087">
        <w:rPr>
          <w:rFonts w:ascii="Times New Roman" w:hAnsi="Times New Roman"/>
          <w:sz w:val="26"/>
          <w:szCs w:val="26"/>
          <w:lang w:eastAsia="ru-RU"/>
        </w:rPr>
        <w:t>по 25.06.2021г.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r w:rsidR="00F86087">
        <w:rPr>
          <w:rFonts w:ascii="Times New Roman" w:hAnsi="Times New Roman"/>
          <w:sz w:val="26"/>
          <w:szCs w:val="26"/>
          <w:lang w:eastAsia="ru-RU"/>
        </w:rPr>
        <w:t xml:space="preserve">Бондаренко М. В. </w:t>
      </w:r>
      <w:r>
        <w:rPr>
          <w:rFonts w:ascii="Times New Roman" w:hAnsi="Times New Roman"/>
          <w:sz w:val="26"/>
          <w:szCs w:val="26"/>
          <w:lang w:eastAsia="ru-RU"/>
        </w:rPr>
        <w:t xml:space="preserve">и утверждены </w:t>
      </w:r>
      <w:r w:rsidR="00F86087">
        <w:rPr>
          <w:rFonts w:ascii="Times New Roman" w:hAnsi="Times New Roman"/>
          <w:sz w:val="26"/>
          <w:szCs w:val="26"/>
          <w:lang w:eastAsia="ru-RU"/>
        </w:rPr>
        <w:t xml:space="preserve">директором                     МБОУ Петропавловской СОШ - </w:t>
      </w:r>
      <w:proofErr w:type="spellStart"/>
      <w:r w:rsidR="00F86087">
        <w:rPr>
          <w:rFonts w:ascii="Times New Roman" w:hAnsi="Times New Roman"/>
          <w:sz w:val="26"/>
          <w:szCs w:val="26"/>
          <w:lang w:eastAsia="ru-RU"/>
        </w:rPr>
        <w:t>Папушой</w:t>
      </w:r>
      <w:proofErr w:type="spellEnd"/>
      <w:r w:rsidR="00F86087">
        <w:rPr>
          <w:rFonts w:ascii="Times New Roman" w:hAnsi="Times New Roman"/>
          <w:sz w:val="26"/>
          <w:szCs w:val="26"/>
          <w:lang w:eastAsia="ru-RU"/>
        </w:rPr>
        <w:t xml:space="preserve"> Г. П. 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CC5CDC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CC5CDC">
        <w:rPr>
          <w:rFonts w:ascii="Times New Roman" w:hAnsi="Times New Roman"/>
          <w:sz w:val="26"/>
          <w:szCs w:val="26"/>
          <w:lang w:eastAsia="ru-RU"/>
        </w:rPr>
        <w:t xml:space="preserve">20 детей, с </w:t>
      </w:r>
      <w:r>
        <w:rPr>
          <w:rFonts w:ascii="Times New Roman" w:hAnsi="Times New Roman"/>
          <w:sz w:val="26"/>
          <w:szCs w:val="26"/>
          <w:lang w:eastAsia="ru-RU"/>
        </w:rPr>
        <w:t xml:space="preserve">6 – 10 лет </w:t>
      </w:r>
      <w:r w:rsidR="00CC5CDC">
        <w:rPr>
          <w:rFonts w:ascii="Times New Roman" w:hAnsi="Times New Roman"/>
          <w:sz w:val="26"/>
          <w:szCs w:val="26"/>
          <w:lang w:eastAsia="ru-RU"/>
        </w:rPr>
        <w:t>12</w:t>
      </w:r>
      <w:r>
        <w:rPr>
          <w:rFonts w:ascii="Times New Roman" w:hAnsi="Times New Roman"/>
          <w:sz w:val="26"/>
          <w:szCs w:val="26"/>
          <w:lang w:eastAsia="ru-RU"/>
        </w:rPr>
        <w:t xml:space="preserve"> человек, с 11 – 18 лет </w:t>
      </w:r>
      <w:r w:rsidR="00CC5CDC">
        <w:rPr>
          <w:rFonts w:ascii="Times New Roman" w:hAnsi="Times New Roman"/>
          <w:sz w:val="26"/>
          <w:szCs w:val="26"/>
          <w:lang w:eastAsia="ru-RU"/>
        </w:rPr>
        <w:t>8</w:t>
      </w:r>
      <w:r>
        <w:rPr>
          <w:rFonts w:ascii="Times New Roman" w:hAnsi="Times New Roman"/>
          <w:sz w:val="26"/>
          <w:szCs w:val="26"/>
          <w:lang w:eastAsia="ru-RU"/>
        </w:rPr>
        <w:t xml:space="preserve"> человек, разбиты</w:t>
      </w:r>
      <w:r w:rsidR="00CC5CDC">
        <w:rPr>
          <w:rFonts w:ascii="Times New Roman" w:hAnsi="Times New Roman"/>
          <w:sz w:val="26"/>
          <w:szCs w:val="26"/>
          <w:lang w:eastAsia="ru-RU"/>
        </w:rPr>
        <w:t>е на один отряд.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01.06.2021г. по 25.06.2021г. фактическая посещаемость детей составила 100 % (план </w:t>
      </w:r>
      <w:r w:rsidR="009003CF">
        <w:rPr>
          <w:rFonts w:ascii="Times New Roman" w:hAnsi="Times New Roman"/>
          <w:sz w:val="26"/>
          <w:szCs w:val="26"/>
          <w:lang w:eastAsia="ru-RU"/>
        </w:rPr>
        <w:t>420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дето/дней, факт </w:t>
      </w:r>
      <w:r w:rsidR="009003CF">
        <w:rPr>
          <w:rFonts w:ascii="Times New Roman" w:hAnsi="Times New Roman"/>
          <w:sz w:val="26"/>
          <w:szCs w:val="26"/>
          <w:lang w:eastAsia="ru-RU"/>
        </w:rPr>
        <w:t>420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).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87792A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</w:t>
      </w:r>
      <w:r w:rsidR="009003C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МБОУ </w:t>
      </w:r>
      <w:r w:rsidR="009003CF">
        <w:rPr>
          <w:rFonts w:ascii="Times New Roman" w:hAnsi="Times New Roman"/>
          <w:sz w:val="26"/>
          <w:szCs w:val="26"/>
          <w:lang w:eastAsia="ru-RU"/>
        </w:rPr>
        <w:t xml:space="preserve">Петропавловской </w:t>
      </w:r>
      <w:r>
        <w:rPr>
          <w:rFonts w:ascii="Times New Roman" w:hAnsi="Times New Roman"/>
          <w:sz w:val="26"/>
          <w:szCs w:val="26"/>
          <w:lang w:eastAsia="ru-RU"/>
        </w:rPr>
        <w:t>СОШ,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87792A" w:rsidRPr="003E5BD0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7792A" w:rsidRPr="003E5BD0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87792A" w:rsidRPr="003E5BD0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87792A" w:rsidRPr="008E4F44" w:rsidRDefault="0087792A" w:rsidP="0087792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402997" w:rsidRPr="00595416" w:rsidRDefault="00402997" w:rsidP="0040299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  <w:r w:rsidRPr="00595416"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  <w:t xml:space="preserve"> </w:t>
      </w:r>
    </w:p>
    <w:p w:rsidR="008531FB" w:rsidRPr="00523BD3" w:rsidRDefault="00402997" w:rsidP="00402997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531FB" w:rsidRPr="00523BD3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523BD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523BD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C7888" w:rsidRPr="00FD719F" w:rsidRDefault="006C7888" w:rsidP="006C788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  <w:lang w:val="en-US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6C7888" w:rsidRPr="004F33B3" w:rsidRDefault="006C7888" w:rsidP="006C788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6C7888" w:rsidRPr="00595416" w:rsidRDefault="006C7888" w:rsidP="006C788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C7888" w:rsidRPr="007A5E03" w:rsidRDefault="006C7888" w:rsidP="0003776B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C7888" w:rsidRPr="007A5E03" w:rsidRDefault="006C7888" w:rsidP="006C788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C7888" w:rsidRPr="008A18D9" w:rsidRDefault="006C7888" w:rsidP="0003776B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0E2632" w:rsidRDefault="006E761F" w:rsidP="000E2632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E263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0E263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Приморская  СОШ имени Героя Советского Союза М. А. Юшкова</w:t>
      </w:r>
    </w:p>
    <w:p w:rsidR="006E761F" w:rsidRPr="000E2632" w:rsidRDefault="006E761F" w:rsidP="006E76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E263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Ленина, 12.</w:t>
      </w:r>
    </w:p>
    <w:p w:rsidR="006E761F" w:rsidRPr="000E2632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E263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2403005527, КПП 240301001</w:t>
      </w:r>
    </w:p>
    <w:p w:rsidR="006E761F" w:rsidRPr="000E2632" w:rsidRDefault="006E761F" w:rsidP="000E2632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E263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Брацук Т. В.  </w:t>
      </w:r>
    </w:p>
    <w:p w:rsidR="000E2632" w:rsidRPr="009333B2" w:rsidRDefault="000E2632" w:rsidP="000E2632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0E2632" w:rsidRPr="00E17918" w:rsidRDefault="000E2632" w:rsidP="000E2632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0E2632" w:rsidRPr="00E17918" w:rsidRDefault="000E2632" w:rsidP="000E2632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E2632" w:rsidRPr="004C7D13" w:rsidRDefault="000E2632" w:rsidP="000E26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 xml:space="preserve">Приморской СОШ имени Героя Советского Союза                            М. А. Юшкова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0E2632" w:rsidRPr="004C7D13" w:rsidRDefault="000E2632" w:rsidP="000E26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0E2632" w:rsidRPr="00637172" w:rsidRDefault="000E2632" w:rsidP="000E26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0E2632" w:rsidRPr="003C3816" w:rsidRDefault="000E2632" w:rsidP="000E26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0E2632" w:rsidRPr="003C3816" w:rsidRDefault="000E2632" w:rsidP="000E26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0E2632" w:rsidRDefault="000E2632" w:rsidP="000E26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81823">
        <w:rPr>
          <w:rFonts w:ascii="Times New Roman" w:hAnsi="Times New Roman"/>
          <w:noProof/>
          <w:sz w:val="26"/>
          <w:szCs w:val="26"/>
        </w:rPr>
        <w:t xml:space="preserve">Продолжительность смены составляет 21 рабочих дней (с 01.06.2021г. по 25.06.2021г.), с продолжительностью режима дня с 8.30 до 14.30 в одну смену, с организацией 2 – разового питания (завтрак и обед) на основании приказа № </w:t>
      </w:r>
      <w:r w:rsidR="00781823" w:rsidRPr="00781823">
        <w:rPr>
          <w:rFonts w:ascii="Times New Roman" w:hAnsi="Times New Roman"/>
          <w:noProof/>
          <w:sz w:val="26"/>
          <w:szCs w:val="26"/>
        </w:rPr>
        <w:t>71 от 20.05.2021</w:t>
      </w:r>
      <w:r w:rsidRPr="00781823">
        <w:rPr>
          <w:rFonts w:ascii="Times New Roman" w:hAnsi="Times New Roman"/>
          <w:noProof/>
          <w:sz w:val="26"/>
          <w:szCs w:val="26"/>
        </w:rPr>
        <w:t>г.</w:t>
      </w:r>
    </w:p>
    <w:p w:rsidR="00781823" w:rsidRPr="00781823" w:rsidRDefault="000E2632" w:rsidP="000E26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81823">
        <w:rPr>
          <w:rFonts w:ascii="Times New Roman" w:hAnsi="Times New Roman"/>
          <w:noProof/>
          <w:sz w:val="26"/>
          <w:szCs w:val="26"/>
        </w:rPr>
        <w:lastRenderedPageBreak/>
        <w:t xml:space="preserve">На основании приказа № </w:t>
      </w:r>
      <w:r w:rsidR="00781823" w:rsidRPr="00781823">
        <w:rPr>
          <w:rFonts w:ascii="Times New Roman" w:hAnsi="Times New Roman"/>
          <w:noProof/>
          <w:sz w:val="26"/>
          <w:szCs w:val="26"/>
        </w:rPr>
        <w:t>70 от 20.05</w:t>
      </w:r>
      <w:r w:rsidRPr="00781823">
        <w:rPr>
          <w:rFonts w:ascii="Times New Roman" w:hAnsi="Times New Roman"/>
          <w:noProof/>
          <w:sz w:val="26"/>
          <w:szCs w:val="26"/>
        </w:rPr>
        <w:t xml:space="preserve">.2021г. ответственность за организацию питания, доставку и приемку продуктов, ведения отчетности документации назначена шеф – повар </w:t>
      </w:r>
      <w:r w:rsidR="00781823" w:rsidRPr="00781823">
        <w:rPr>
          <w:rFonts w:ascii="Times New Roman" w:hAnsi="Times New Roman"/>
          <w:noProof/>
          <w:sz w:val="26"/>
          <w:szCs w:val="26"/>
        </w:rPr>
        <w:t>Зайцева Ю. И.</w:t>
      </w:r>
    </w:p>
    <w:p w:rsidR="000E2632" w:rsidRDefault="000E2632" w:rsidP="000E26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7F65">
        <w:rPr>
          <w:rFonts w:ascii="Times New Roman" w:hAnsi="Times New Roman"/>
          <w:noProof/>
          <w:sz w:val="26"/>
          <w:szCs w:val="26"/>
        </w:rPr>
        <w:t xml:space="preserve">Количество детей в возрасте с 6,5 до 17 лет, посещающих лагерь с дневным пребыванием составляет </w:t>
      </w:r>
      <w:r w:rsidR="00247F65" w:rsidRPr="00247F65">
        <w:rPr>
          <w:rFonts w:ascii="Times New Roman" w:hAnsi="Times New Roman"/>
          <w:noProof/>
          <w:sz w:val="26"/>
          <w:szCs w:val="26"/>
        </w:rPr>
        <w:t>95</w:t>
      </w:r>
      <w:r w:rsidRPr="00247F65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0E2632" w:rsidRPr="00EE1B3C" w:rsidRDefault="000E2632" w:rsidP="000E263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0E2632" w:rsidRDefault="000E2632" w:rsidP="000E263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>254 862,80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руб., финансирование за счет родительской платы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>68 407,00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0E2632" w:rsidRDefault="000E2632" w:rsidP="000E263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В целях реализиции поступления продуктов питания в летний оздоровительный лагерь с дневным пребыванием детей были выбраны поставщики – И. П. Козычев Н. В., ЗАО «Приморье».</w:t>
      </w:r>
    </w:p>
    <w:p w:rsidR="000E2632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8 от 22.01.2021г. платежным поручением № 429551 от 07.06.2021г. в размере 254 862,80 руб.</w:t>
      </w:r>
    </w:p>
    <w:p w:rsidR="000E2632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Родительские деньги поступили на лицевой счет на основании справки 0504833 </w:t>
      </w:r>
      <w:r w:rsidR="00C1165C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>
        <w:rPr>
          <w:rFonts w:ascii="Times New Roman" w:hAnsi="Times New Roman"/>
          <w:sz w:val="26"/>
          <w:szCs w:val="26"/>
          <w:lang w:eastAsia="ru-RU"/>
        </w:rPr>
        <w:t>№ 5 от 07.06.2021г. в размере 64 950,00 руб., № 6 от 22.06.2021г. в размере 3 207,00 руб., № 7 от 25.06.2021г. в размере 250,00 руб.</w:t>
      </w:r>
    </w:p>
    <w:p w:rsidR="000E2632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0E2632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проверки предоставлено меню за период с 01.06.2021г. </w:t>
      </w:r>
      <w:r w:rsidRPr="00F86087">
        <w:rPr>
          <w:rFonts w:ascii="Times New Roman" w:hAnsi="Times New Roman"/>
          <w:sz w:val="26"/>
          <w:szCs w:val="26"/>
          <w:lang w:eastAsia="ru-RU"/>
        </w:rPr>
        <w:t>по 25.06.2021г.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164FF" w:rsidRPr="007164FF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7F65"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r w:rsidR="002949B9" w:rsidRPr="00247F65">
        <w:rPr>
          <w:rFonts w:ascii="Times New Roman" w:hAnsi="Times New Roman"/>
          <w:sz w:val="26"/>
          <w:szCs w:val="26"/>
          <w:lang w:eastAsia="ru-RU"/>
        </w:rPr>
        <w:t>Толмачева Л. И.</w:t>
      </w:r>
      <w:r w:rsidR="00247F65" w:rsidRPr="00247F65">
        <w:rPr>
          <w:rFonts w:ascii="Times New Roman" w:hAnsi="Times New Roman"/>
          <w:sz w:val="26"/>
          <w:szCs w:val="26"/>
          <w:lang w:eastAsia="ru-RU"/>
        </w:rPr>
        <w:t xml:space="preserve">, шеф – поваром – Зайцевой Ю. И.                    </w:t>
      </w:r>
      <w:r w:rsidRPr="00247F65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Pr="007164FF">
        <w:rPr>
          <w:rFonts w:ascii="Times New Roman" w:hAnsi="Times New Roman"/>
          <w:sz w:val="26"/>
          <w:szCs w:val="26"/>
          <w:lang w:eastAsia="ru-RU"/>
        </w:rPr>
        <w:t>утверждены директором</w:t>
      </w:r>
      <w:r w:rsidR="007164FF" w:rsidRPr="007164FF">
        <w:rPr>
          <w:rFonts w:ascii="Times New Roman" w:hAnsi="Times New Roman"/>
          <w:sz w:val="26"/>
          <w:szCs w:val="26"/>
          <w:lang w:eastAsia="ru-RU"/>
        </w:rPr>
        <w:t xml:space="preserve"> МБОУ Приморской СОШ имени Героя Советского Союза                Т. В. </w:t>
      </w:r>
      <w:proofErr w:type="spellStart"/>
      <w:r w:rsidR="007164FF" w:rsidRPr="007164FF">
        <w:rPr>
          <w:rFonts w:ascii="Times New Roman" w:hAnsi="Times New Roman"/>
          <w:sz w:val="26"/>
          <w:szCs w:val="26"/>
          <w:lang w:eastAsia="ru-RU"/>
        </w:rPr>
        <w:t>Брацук</w:t>
      </w:r>
      <w:proofErr w:type="spellEnd"/>
      <w:r w:rsidR="007164FF" w:rsidRPr="007164FF">
        <w:rPr>
          <w:rFonts w:ascii="Times New Roman" w:hAnsi="Times New Roman"/>
          <w:sz w:val="26"/>
          <w:szCs w:val="26"/>
          <w:lang w:eastAsia="ru-RU"/>
        </w:rPr>
        <w:t>.</w:t>
      </w:r>
    </w:p>
    <w:p w:rsidR="000E2632" w:rsidRPr="00247F65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7F65"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0704CB" w:rsidRPr="000704CB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04CB"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781823" w:rsidRPr="000704CB">
        <w:rPr>
          <w:rFonts w:ascii="Times New Roman" w:hAnsi="Times New Roman"/>
          <w:sz w:val="26"/>
          <w:szCs w:val="26"/>
          <w:lang w:eastAsia="ru-RU"/>
        </w:rPr>
        <w:t>95</w:t>
      </w:r>
      <w:r w:rsidRPr="000704CB">
        <w:rPr>
          <w:rFonts w:ascii="Times New Roman" w:hAnsi="Times New Roman"/>
          <w:sz w:val="26"/>
          <w:szCs w:val="26"/>
          <w:lang w:eastAsia="ru-RU"/>
        </w:rPr>
        <w:t xml:space="preserve"> детей, с 6 – 10 лет </w:t>
      </w:r>
      <w:r w:rsidR="000704CB" w:rsidRPr="000704CB">
        <w:rPr>
          <w:rFonts w:ascii="Times New Roman" w:hAnsi="Times New Roman"/>
          <w:sz w:val="26"/>
          <w:szCs w:val="26"/>
          <w:lang w:eastAsia="ru-RU"/>
        </w:rPr>
        <w:t>62</w:t>
      </w:r>
      <w:r w:rsidRPr="000704CB">
        <w:rPr>
          <w:rFonts w:ascii="Times New Roman" w:hAnsi="Times New Roman"/>
          <w:sz w:val="26"/>
          <w:szCs w:val="26"/>
          <w:lang w:eastAsia="ru-RU"/>
        </w:rPr>
        <w:t xml:space="preserve"> человек</w:t>
      </w:r>
      <w:r w:rsidR="000704CB" w:rsidRPr="000704CB">
        <w:rPr>
          <w:rFonts w:ascii="Times New Roman" w:hAnsi="Times New Roman"/>
          <w:sz w:val="26"/>
          <w:szCs w:val="26"/>
          <w:lang w:eastAsia="ru-RU"/>
        </w:rPr>
        <w:t>а</w:t>
      </w:r>
      <w:r w:rsidRPr="000704CB">
        <w:rPr>
          <w:rFonts w:ascii="Times New Roman" w:hAnsi="Times New Roman"/>
          <w:sz w:val="26"/>
          <w:szCs w:val="26"/>
          <w:lang w:eastAsia="ru-RU"/>
        </w:rPr>
        <w:t xml:space="preserve">, с 11 – 18 лет </w:t>
      </w:r>
      <w:r w:rsidR="000704CB" w:rsidRPr="000704CB">
        <w:rPr>
          <w:rFonts w:ascii="Times New Roman" w:hAnsi="Times New Roman"/>
          <w:sz w:val="26"/>
          <w:szCs w:val="26"/>
          <w:lang w:eastAsia="ru-RU"/>
        </w:rPr>
        <w:t xml:space="preserve">33 </w:t>
      </w:r>
      <w:r w:rsidRPr="000704CB">
        <w:rPr>
          <w:rFonts w:ascii="Times New Roman" w:hAnsi="Times New Roman"/>
          <w:sz w:val="26"/>
          <w:szCs w:val="26"/>
          <w:lang w:eastAsia="ru-RU"/>
        </w:rPr>
        <w:t>человек</w:t>
      </w:r>
      <w:r w:rsidR="000704CB" w:rsidRPr="000704CB">
        <w:rPr>
          <w:rFonts w:ascii="Times New Roman" w:hAnsi="Times New Roman"/>
          <w:sz w:val="26"/>
          <w:szCs w:val="26"/>
          <w:lang w:eastAsia="ru-RU"/>
        </w:rPr>
        <w:t>а.</w:t>
      </w:r>
    </w:p>
    <w:p w:rsidR="000E2632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04CB">
        <w:rPr>
          <w:rFonts w:ascii="Times New Roman" w:hAnsi="Times New Roman"/>
          <w:sz w:val="26"/>
          <w:szCs w:val="26"/>
          <w:lang w:eastAsia="ru-RU"/>
        </w:rPr>
        <w:t xml:space="preserve">За период с 01.06.2021г. по 25.06.2021г. фактическая посещаемость детей составила 100 % (план </w:t>
      </w:r>
      <w:r w:rsidR="000704CB" w:rsidRPr="000704CB">
        <w:rPr>
          <w:rFonts w:ascii="Times New Roman" w:hAnsi="Times New Roman"/>
          <w:sz w:val="26"/>
          <w:szCs w:val="26"/>
          <w:lang w:eastAsia="ru-RU"/>
        </w:rPr>
        <w:t xml:space="preserve">1 995 </w:t>
      </w:r>
      <w:r w:rsidRPr="000704CB">
        <w:rPr>
          <w:rFonts w:ascii="Times New Roman" w:hAnsi="Times New Roman"/>
          <w:sz w:val="26"/>
          <w:szCs w:val="26"/>
          <w:lang w:eastAsia="ru-RU"/>
        </w:rPr>
        <w:t xml:space="preserve">дето/дней, факт </w:t>
      </w:r>
      <w:r w:rsidR="000704CB" w:rsidRPr="000704CB">
        <w:rPr>
          <w:rFonts w:ascii="Times New Roman" w:hAnsi="Times New Roman"/>
          <w:sz w:val="26"/>
          <w:szCs w:val="26"/>
          <w:lang w:eastAsia="ru-RU"/>
        </w:rPr>
        <w:t>1 995</w:t>
      </w:r>
      <w:r w:rsidRPr="000704CB"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 w:rsidRPr="000704CB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0704CB">
        <w:rPr>
          <w:rFonts w:ascii="Times New Roman" w:hAnsi="Times New Roman"/>
          <w:sz w:val="26"/>
          <w:szCs w:val="26"/>
          <w:lang w:eastAsia="ru-RU"/>
        </w:rPr>
        <w:t>).</w:t>
      </w:r>
    </w:p>
    <w:p w:rsidR="000E2632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0E2632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0E2632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Приморской СОШ имени Героя Советского Союза М. А. Юшкова,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0E2632" w:rsidRPr="003E5BD0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E2632" w:rsidRPr="003E5BD0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E2632" w:rsidRPr="003E5BD0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E2632" w:rsidRPr="008E4F44" w:rsidRDefault="000E2632" w:rsidP="000E26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8531FB" w:rsidRPr="00595416" w:rsidRDefault="008531FB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84DEB" w:rsidRPr="000E2632" w:rsidRDefault="008531FB" w:rsidP="00270DA8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4DEB" w:rsidRPr="000E2632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0E263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0E263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CE5E14" w:rsidRPr="00642DB7" w:rsidRDefault="00CE5E14" w:rsidP="00CE5E1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10</w:t>
      </w:r>
    </w:p>
    <w:p w:rsidR="00CE5E14" w:rsidRPr="004F33B3" w:rsidRDefault="00CE5E14" w:rsidP="00CE5E1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CE5E14" w:rsidRPr="00595416" w:rsidRDefault="00CE5E14" w:rsidP="00CE5E1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E5E14" w:rsidRPr="007A5E03" w:rsidRDefault="00CE5E14" w:rsidP="00CE5E14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E5E14" w:rsidRPr="007A5E03" w:rsidRDefault="00CE5E14" w:rsidP="00CE5E14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CE5E14" w:rsidRPr="008A18D9" w:rsidRDefault="00CE5E14" w:rsidP="00CE5E14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CE5E14" w:rsidRDefault="006E761F" w:rsidP="00CE5E14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5E1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E5E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имени Г. П. Ерофеева </w:t>
      </w:r>
    </w:p>
    <w:p w:rsidR="006E761F" w:rsidRPr="00CE5E14" w:rsidRDefault="006E761F" w:rsidP="006E76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5E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6E761F" w:rsidRPr="00CE5E14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5E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6E761F" w:rsidRPr="00CE5E14" w:rsidRDefault="006E761F" w:rsidP="00CE5E14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5E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CE5E14" w:rsidRPr="009333B2" w:rsidRDefault="00CE5E14" w:rsidP="00CE5E14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CE5E14" w:rsidRPr="00E17918" w:rsidRDefault="00CE5E14" w:rsidP="00CE5E14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CE5E14" w:rsidRPr="00E17918" w:rsidRDefault="00CE5E14" w:rsidP="00CE5E14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E5E14" w:rsidRPr="004C7D13" w:rsidRDefault="00CE5E14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>Ровненской СОШ имени Г. П. Ерофеева о</w:t>
      </w:r>
      <w:r w:rsidRPr="004C7D13">
        <w:rPr>
          <w:rFonts w:ascii="Times New Roman" w:hAnsi="Times New Roman"/>
          <w:noProof/>
          <w:sz w:val="26"/>
          <w:szCs w:val="26"/>
        </w:rPr>
        <w:t>сновывается на нормативных и методических документах по питанию.</w:t>
      </w:r>
    </w:p>
    <w:p w:rsidR="00CE5E14" w:rsidRPr="004C7D13" w:rsidRDefault="00CE5E14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CE5E14" w:rsidRPr="00637172" w:rsidRDefault="00CE5E14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CE5E14" w:rsidRPr="003C3816" w:rsidRDefault="00CE5E14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CE5E14" w:rsidRPr="003C3816" w:rsidRDefault="00CE5E14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CE5E14" w:rsidRDefault="00CE5E14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56838">
        <w:rPr>
          <w:rFonts w:ascii="Times New Roman" w:hAnsi="Times New Roman"/>
          <w:noProof/>
          <w:sz w:val="26"/>
          <w:szCs w:val="26"/>
        </w:rPr>
        <w:t>Продолжительность смены составляет 21 рабочих дней (с 01.06.2021г. по 2</w:t>
      </w:r>
      <w:r w:rsidR="00BF2895" w:rsidRPr="00256838">
        <w:rPr>
          <w:rFonts w:ascii="Times New Roman" w:hAnsi="Times New Roman"/>
          <w:noProof/>
          <w:sz w:val="26"/>
          <w:szCs w:val="26"/>
        </w:rPr>
        <w:t>4</w:t>
      </w:r>
      <w:r w:rsidRPr="00256838">
        <w:rPr>
          <w:rFonts w:ascii="Times New Roman" w:hAnsi="Times New Roman"/>
          <w:noProof/>
          <w:sz w:val="26"/>
          <w:szCs w:val="26"/>
        </w:rPr>
        <w:t xml:space="preserve">.06.2021г.), с организацией 2 – разового питания (завтрак и обед) на основании приказа № </w:t>
      </w:r>
      <w:r w:rsidR="00256838" w:rsidRPr="00256838">
        <w:rPr>
          <w:rFonts w:ascii="Times New Roman" w:hAnsi="Times New Roman"/>
          <w:noProof/>
          <w:sz w:val="26"/>
          <w:szCs w:val="26"/>
        </w:rPr>
        <w:t>33 от 25.03.2021</w:t>
      </w:r>
      <w:r w:rsidRPr="00256838">
        <w:rPr>
          <w:rFonts w:ascii="Times New Roman" w:hAnsi="Times New Roman"/>
          <w:noProof/>
          <w:sz w:val="26"/>
          <w:szCs w:val="26"/>
        </w:rPr>
        <w:t>г.</w:t>
      </w:r>
    </w:p>
    <w:p w:rsidR="00172141" w:rsidRDefault="00CE5E14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72141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172141" w:rsidRPr="00172141">
        <w:rPr>
          <w:rFonts w:ascii="Times New Roman" w:hAnsi="Times New Roman"/>
          <w:noProof/>
          <w:sz w:val="26"/>
          <w:szCs w:val="26"/>
        </w:rPr>
        <w:t>33 от 25.03.2021</w:t>
      </w:r>
      <w:r w:rsidRPr="00172141">
        <w:rPr>
          <w:rFonts w:ascii="Times New Roman" w:hAnsi="Times New Roman"/>
          <w:noProof/>
          <w:sz w:val="26"/>
          <w:szCs w:val="26"/>
        </w:rPr>
        <w:t xml:space="preserve">г. ответственность за организацию питания, доставку и приемку продуктов, ведения отчетности документации назначена шеф – повар </w:t>
      </w:r>
      <w:r w:rsidR="00172141" w:rsidRPr="00172141">
        <w:rPr>
          <w:rFonts w:ascii="Times New Roman" w:hAnsi="Times New Roman"/>
          <w:noProof/>
          <w:sz w:val="26"/>
          <w:szCs w:val="26"/>
        </w:rPr>
        <w:t>Ол</w:t>
      </w:r>
      <w:r w:rsidR="00172141">
        <w:rPr>
          <w:rFonts w:ascii="Times New Roman" w:hAnsi="Times New Roman"/>
          <w:noProof/>
          <w:sz w:val="26"/>
          <w:szCs w:val="26"/>
        </w:rPr>
        <w:t>е</w:t>
      </w:r>
      <w:r w:rsidR="00172141" w:rsidRPr="00172141">
        <w:rPr>
          <w:rFonts w:ascii="Times New Roman" w:hAnsi="Times New Roman"/>
          <w:noProof/>
          <w:sz w:val="26"/>
          <w:szCs w:val="26"/>
        </w:rPr>
        <w:t>фиренко Е. О.</w:t>
      </w:r>
    </w:p>
    <w:p w:rsidR="00172141" w:rsidRPr="00172141" w:rsidRDefault="00172141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>На основании приказа № 33 от 25.03.2021г. назначен начальником оздоровительного лагеря Габец Т. Н.</w:t>
      </w:r>
    </w:p>
    <w:p w:rsidR="00CE5E14" w:rsidRDefault="00CE5E14" w:rsidP="00CE5E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72141">
        <w:rPr>
          <w:rFonts w:ascii="Times New Roman" w:hAnsi="Times New Roman"/>
          <w:noProof/>
          <w:sz w:val="26"/>
          <w:szCs w:val="26"/>
        </w:rPr>
        <w:t xml:space="preserve">Количество детей в возрасте с 6,5 до 17 лет, посещающих лагерь с дневным пребыванием составляет </w:t>
      </w:r>
      <w:r w:rsidR="00172141" w:rsidRPr="00172141">
        <w:rPr>
          <w:rFonts w:ascii="Times New Roman" w:hAnsi="Times New Roman"/>
          <w:noProof/>
          <w:sz w:val="26"/>
          <w:szCs w:val="26"/>
        </w:rPr>
        <w:t>60</w:t>
      </w:r>
      <w:r w:rsidRPr="00172141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CE5E14" w:rsidRPr="00EE1B3C" w:rsidRDefault="00CE5E14" w:rsidP="00CE5E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CE5E14" w:rsidRDefault="00CE5E14" w:rsidP="00CE5E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>198 044,40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руб., финансирование за счет родительской платы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>6 126,00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CE5E14" w:rsidRDefault="00CE5E14" w:rsidP="00CE5E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В целях реализиции поступления продуктов питания в летний оздоровительный лагерь с дневным пребыванием детей были выбраны поставщики – И. П. Шахура А. Н., ООО СХП «Балахтинкий торговый дом».</w:t>
      </w:r>
    </w:p>
    <w:p w:rsidR="00CE5E1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10 от 20.01.2021г. платежным поручением № 429559 от 07.06.2021г. в размере 198 044,40 руб.</w:t>
      </w:r>
    </w:p>
    <w:p w:rsidR="00CE5E1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Родительские деньги поступили на лицевой счет на основании справки 0504833                   № 11 от 07.06.2021г. в размере 6 126,00 руб.</w:t>
      </w:r>
    </w:p>
    <w:p w:rsidR="00CE5E1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CE5E1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D572F">
        <w:rPr>
          <w:rFonts w:ascii="Times New Roman" w:hAnsi="Times New Roman"/>
          <w:sz w:val="26"/>
          <w:szCs w:val="26"/>
          <w:lang w:eastAsia="ru-RU"/>
        </w:rPr>
        <w:t xml:space="preserve">К проверки предоставлено меню за период с 01.06.2021г. по 25.06.2021г. </w:t>
      </w:r>
    </w:p>
    <w:p w:rsidR="001D572F" w:rsidRPr="001D572F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D572F"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proofErr w:type="spellStart"/>
      <w:r w:rsidR="001D572F" w:rsidRPr="001D572F">
        <w:rPr>
          <w:rFonts w:ascii="Times New Roman" w:hAnsi="Times New Roman"/>
          <w:sz w:val="26"/>
          <w:szCs w:val="26"/>
          <w:lang w:eastAsia="ru-RU"/>
        </w:rPr>
        <w:t>Мясниковой</w:t>
      </w:r>
      <w:proofErr w:type="spellEnd"/>
      <w:r w:rsidR="001D572F" w:rsidRPr="001D572F">
        <w:rPr>
          <w:rFonts w:ascii="Times New Roman" w:hAnsi="Times New Roman"/>
          <w:sz w:val="26"/>
          <w:szCs w:val="26"/>
          <w:lang w:eastAsia="ru-RU"/>
        </w:rPr>
        <w:t xml:space="preserve"> М. В.</w:t>
      </w:r>
      <w:r w:rsidRPr="001D572F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4F5697">
        <w:rPr>
          <w:rFonts w:ascii="Times New Roman" w:hAnsi="Times New Roman"/>
          <w:sz w:val="26"/>
          <w:szCs w:val="26"/>
          <w:lang w:eastAsia="ru-RU"/>
        </w:rPr>
        <w:t xml:space="preserve">шеф – повар </w:t>
      </w:r>
      <w:r w:rsidR="001D572F" w:rsidRPr="001D572F">
        <w:rPr>
          <w:rFonts w:ascii="Times New Roman" w:hAnsi="Times New Roman"/>
          <w:sz w:val="26"/>
          <w:szCs w:val="26"/>
          <w:lang w:eastAsia="ru-RU"/>
        </w:rPr>
        <w:t xml:space="preserve">Олифиренко Е. О. </w:t>
      </w:r>
      <w:r w:rsidRPr="001D572F">
        <w:rPr>
          <w:rFonts w:ascii="Times New Roman" w:hAnsi="Times New Roman"/>
          <w:sz w:val="26"/>
          <w:szCs w:val="26"/>
          <w:lang w:eastAsia="ru-RU"/>
        </w:rPr>
        <w:t xml:space="preserve">                  и утверждены </w:t>
      </w:r>
      <w:r w:rsidR="001D572F" w:rsidRPr="001D572F">
        <w:rPr>
          <w:rFonts w:ascii="Times New Roman" w:hAnsi="Times New Roman"/>
          <w:sz w:val="26"/>
          <w:szCs w:val="26"/>
          <w:lang w:eastAsia="ru-RU"/>
        </w:rPr>
        <w:t xml:space="preserve">начальником летнего оздоровительного лагеря </w:t>
      </w:r>
      <w:proofErr w:type="spellStart"/>
      <w:r w:rsidR="001D572F" w:rsidRPr="001D572F">
        <w:rPr>
          <w:rFonts w:ascii="Times New Roman" w:hAnsi="Times New Roman"/>
          <w:sz w:val="26"/>
          <w:szCs w:val="26"/>
          <w:lang w:eastAsia="ru-RU"/>
        </w:rPr>
        <w:t>Габец</w:t>
      </w:r>
      <w:proofErr w:type="spellEnd"/>
      <w:r w:rsidR="001D572F" w:rsidRPr="001D572F">
        <w:rPr>
          <w:rFonts w:ascii="Times New Roman" w:hAnsi="Times New Roman"/>
          <w:sz w:val="26"/>
          <w:szCs w:val="26"/>
          <w:lang w:eastAsia="ru-RU"/>
        </w:rPr>
        <w:t xml:space="preserve"> Т. Н.</w:t>
      </w:r>
    </w:p>
    <w:p w:rsidR="00CE5E14" w:rsidRPr="00247F65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7F65"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AF6E62" w:rsidRPr="00AF6E62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6E62"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172141" w:rsidRPr="00AF6E62">
        <w:rPr>
          <w:rFonts w:ascii="Times New Roman" w:hAnsi="Times New Roman"/>
          <w:sz w:val="26"/>
          <w:szCs w:val="26"/>
          <w:lang w:eastAsia="ru-RU"/>
        </w:rPr>
        <w:t>60</w:t>
      </w:r>
      <w:r w:rsidRPr="00AF6E62">
        <w:rPr>
          <w:rFonts w:ascii="Times New Roman" w:hAnsi="Times New Roman"/>
          <w:sz w:val="26"/>
          <w:szCs w:val="26"/>
          <w:lang w:eastAsia="ru-RU"/>
        </w:rPr>
        <w:t xml:space="preserve"> детей</w:t>
      </w:r>
      <w:r w:rsidR="00AF6E62" w:rsidRPr="00AF6E62">
        <w:rPr>
          <w:rFonts w:ascii="Times New Roman" w:hAnsi="Times New Roman"/>
          <w:sz w:val="26"/>
          <w:szCs w:val="26"/>
          <w:lang w:eastAsia="ru-RU"/>
        </w:rPr>
        <w:t>.</w:t>
      </w:r>
    </w:p>
    <w:p w:rsidR="00CE5E1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6E62">
        <w:rPr>
          <w:rFonts w:ascii="Times New Roman" w:hAnsi="Times New Roman"/>
          <w:sz w:val="26"/>
          <w:szCs w:val="26"/>
          <w:lang w:eastAsia="ru-RU"/>
        </w:rPr>
        <w:t>За период с 01.06.2021г. по 2</w:t>
      </w:r>
      <w:r w:rsidR="00AF6E62" w:rsidRPr="00AF6E62">
        <w:rPr>
          <w:rFonts w:ascii="Times New Roman" w:hAnsi="Times New Roman"/>
          <w:sz w:val="26"/>
          <w:szCs w:val="26"/>
          <w:lang w:eastAsia="ru-RU"/>
        </w:rPr>
        <w:t>4</w:t>
      </w:r>
      <w:r w:rsidRPr="00AF6E62">
        <w:rPr>
          <w:rFonts w:ascii="Times New Roman" w:hAnsi="Times New Roman"/>
          <w:sz w:val="26"/>
          <w:szCs w:val="26"/>
          <w:lang w:eastAsia="ru-RU"/>
        </w:rPr>
        <w:t xml:space="preserve">.06.2021г. фактическая посещаемость детей составила 100 % (план </w:t>
      </w:r>
      <w:r w:rsidR="00AF6E62" w:rsidRPr="00AF6E62">
        <w:rPr>
          <w:rFonts w:ascii="Times New Roman" w:hAnsi="Times New Roman"/>
          <w:sz w:val="26"/>
          <w:szCs w:val="26"/>
          <w:lang w:eastAsia="ru-RU"/>
        </w:rPr>
        <w:t>1 260</w:t>
      </w:r>
      <w:r w:rsidRPr="00AF6E62">
        <w:rPr>
          <w:rFonts w:ascii="Times New Roman" w:hAnsi="Times New Roman"/>
          <w:sz w:val="26"/>
          <w:szCs w:val="26"/>
          <w:lang w:eastAsia="ru-RU"/>
        </w:rPr>
        <w:t xml:space="preserve"> дето/дней, факт </w:t>
      </w:r>
      <w:r w:rsidR="00AF6E62" w:rsidRPr="00AF6E62">
        <w:rPr>
          <w:rFonts w:ascii="Times New Roman" w:hAnsi="Times New Roman"/>
          <w:sz w:val="26"/>
          <w:szCs w:val="26"/>
          <w:lang w:eastAsia="ru-RU"/>
        </w:rPr>
        <w:t>1 260</w:t>
      </w:r>
      <w:r w:rsidRPr="00AF6E62"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 w:rsidRPr="00AF6E62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AF6E62">
        <w:rPr>
          <w:rFonts w:ascii="Times New Roman" w:hAnsi="Times New Roman"/>
          <w:sz w:val="26"/>
          <w:szCs w:val="26"/>
          <w:lang w:eastAsia="ru-RU"/>
        </w:rPr>
        <w:t>).</w:t>
      </w:r>
    </w:p>
    <w:p w:rsidR="00CE5E1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CE5E1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CE5E1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Ровненской СОШ имени Г. П. Ерофеева, что подтверждают предоставленные в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CE5E14" w:rsidRPr="003E5BD0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E5E14" w:rsidRPr="003E5BD0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CE5E14" w:rsidRPr="003E5BD0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CE5E14" w:rsidRPr="008E4F44" w:rsidRDefault="00CE5E14" w:rsidP="00CE5E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D84DEB" w:rsidRPr="00CE5E14" w:rsidRDefault="00D84DEB" w:rsidP="00612878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4DEB" w:rsidRPr="00CE5E14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CE5E1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CE5E1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C2148" w:rsidRPr="00CE5E14" w:rsidRDefault="006C2148" w:rsidP="006C214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11</w:t>
      </w:r>
    </w:p>
    <w:p w:rsidR="006C2148" w:rsidRPr="004F33B3" w:rsidRDefault="006C2148" w:rsidP="006C214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6C2148" w:rsidRPr="00595416" w:rsidRDefault="006C2148" w:rsidP="006C214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C2148" w:rsidRPr="007A5E03" w:rsidRDefault="006C2148" w:rsidP="006C2148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C2148" w:rsidRPr="007A5E03" w:rsidRDefault="006C2148" w:rsidP="006C214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C2148" w:rsidRPr="008A18D9" w:rsidRDefault="006C2148" w:rsidP="006C2148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F14D8B" w:rsidRDefault="006E761F" w:rsidP="00F14D8B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4D8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14D8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Тюльковская СОШ  </w:t>
      </w:r>
    </w:p>
    <w:p w:rsidR="006E761F" w:rsidRPr="00F14D8B" w:rsidRDefault="006E761F" w:rsidP="006E76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4D8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Ленина, 116а.</w:t>
      </w:r>
    </w:p>
    <w:p w:rsidR="006E761F" w:rsidRPr="00F14D8B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4D8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2403005333, КПП 240301001</w:t>
      </w:r>
    </w:p>
    <w:p w:rsidR="006E761F" w:rsidRPr="00F14D8B" w:rsidRDefault="006E761F" w:rsidP="00F14D8B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4D8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Качаева И. Н.  </w:t>
      </w:r>
    </w:p>
    <w:p w:rsidR="00F14D8B" w:rsidRPr="009333B2" w:rsidRDefault="00F14D8B" w:rsidP="00F14D8B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F14D8B" w:rsidRPr="00E17918" w:rsidRDefault="00F14D8B" w:rsidP="00F14D8B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F14D8B" w:rsidRPr="00E17918" w:rsidRDefault="00F14D8B" w:rsidP="00F14D8B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14D8B" w:rsidRPr="004C7D13" w:rsidRDefault="00F14D8B" w:rsidP="00F14D8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 xml:space="preserve">Тюльковской СОШ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F14D8B" w:rsidRPr="004C7D13" w:rsidRDefault="00F14D8B" w:rsidP="00F14D8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F14D8B" w:rsidRPr="00637172" w:rsidRDefault="00F14D8B" w:rsidP="00F14D8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F14D8B" w:rsidRPr="003C3816" w:rsidRDefault="00F14D8B" w:rsidP="00F14D8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F14D8B" w:rsidRPr="003C3816" w:rsidRDefault="00F14D8B" w:rsidP="00F14D8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B92D43" w:rsidRPr="00B92D43" w:rsidRDefault="00F14D8B" w:rsidP="00F14D8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92D43">
        <w:rPr>
          <w:rFonts w:ascii="Times New Roman" w:hAnsi="Times New Roman"/>
          <w:noProof/>
          <w:sz w:val="26"/>
          <w:szCs w:val="26"/>
        </w:rPr>
        <w:t xml:space="preserve">Продолжительность смены составляет 21 рабочих дней (с 01.06.2021г. по 25.06.2021г.), в одну смену на основании приказа № </w:t>
      </w:r>
      <w:r w:rsidR="00B92D43" w:rsidRPr="00B92D43">
        <w:rPr>
          <w:rFonts w:ascii="Times New Roman" w:hAnsi="Times New Roman"/>
          <w:noProof/>
          <w:sz w:val="26"/>
          <w:szCs w:val="26"/>
        </w:rPr>
        <w:t>01-10-9 от 08.02.2021г.</w:t>
      </w:r>
    </w:p>
    <w:p w:rsidR="00B92D43" w:rsidRPr="00B92D43" w:rsidRDefault="00F14D8B" w:rsidP="00F14D8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92D43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B92D43" w:rsidRPr="00B92D43">
        <w:rPr>
          <w:rFonts w:ascii="Times New Roman" w:hAnsi="Times New Roman"/>
          <w:noProof/>
          <w:sz w:val="26"/>
          <w:szCs w:val="26"/>
        </w:rPr>
        <w:t>01-10-9 от 08.02.2021</w:t>
      </w:r>
      <w:r w:rsidRPr="00B92D43">
        <w:rPr>
          <w:rFonts w:ascii="Times New Roman" w:hAnsi="Times New Roman"/>
          <w:noProof/>
          <w:sz w:val="26"/>
          <w:szCs w:val="26"/>
        </w:rPr>
        <w:t xml:space="preserve">г. назначена начальником летней оздоровительной площадки </w:t>
      </w:r>
      <w:r w:rsidR="00B92D43" w:rsidRPr="00B92D43">
        <w:rPr>
          <w:rFonts w:ascii="Times New Roman" w:hAnsi="Times New Roman"/>
          <w:noProof/>
          <w:sz w:val="26"/>
          <w:szCs w:val="26"/>
        </w:rPr>
        <w:t xml:space="preserve"> дневного пребывания </w:t>
      </w:r>
      <w:r w:rsidRPr="00B92D43">
        <w:rPr>
          <w:rFonts w:ascii="Times New Roman" w:hAnsi="Times New Roman"/>
          <w:noProof/>
          <w:sz w:val="26"/>
          <w:szCs w:val="26"/>
        </w:rPr>
        <w:t xml:space="preserve">– </w:t>
      </w:r>
      <w:r w:rsidR="00B92D43" w:rsidRPr="00B92D43">
        <w:rPr>
          <w:rFonts w:ascii="Times New Roman" w:hAnsi="Times New Roman"/>
          <w:noProof/>
          <w:sz w:val="26"/>
          <w:szCs w:val="26"/>
        </w:rPr>
        <w:t>Семирикова В. В.</w:t>
      </w:r>
    </w:p>
    <w:p w:rsidR="00F14D8B" w:rsidRDefault="00F14D8B" w:rsidP="00F14D8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92D43">
        <w:rPr>
          <w:rFonts w:ascii="Times New Roman" w:hAnsi="Times New Roman"/>
          <w:noProof/>
          <w:sz w:val="26"/>
          <w:szCs w:val="26"/>
        </w:rPr>
        <w:t>Количество детей в возрасте с 7 до 1</w:t>
      </w:r>
      <w:r w:rsidR="00B92D43" w:rsidRPr="00B92D43">
        <w:rPr>
          <w:rFonts w:ascii="Times New Roman" w:hAnsi="Times New Roman"/>
          <w:noProof/>
          <w:sz w:val="26"/>
          <w:szCs w:val="26"/>
        </w:rPr>
        <w:t>8</w:t>
      </w:r>
      <w:r w:rsidRPr="00B92D43">
        <w:rPr>
          <w:rFonts w:ascii="Times New Roman" w:hAnsi="Times New Roman"/>
          <w:noProof/>
          <w:sz w:val="26"/>
          <w:szCs w:val="26"/>
        </w:rPr>
        <w:t xml:space="preserve"> лет, посещающих лагерь с дневным пребыванием составляет </w:t>
      </w:r>
      <w:r w:rsidR="00B92D43" w:rsidRPr="00B92D43">
        <w:rPr>
          <w:rFonts w:ascii="Times New Roman" w:hAnsi="Times New Roman"/>
          <w:noProof/>
          <w:sz w:val="26"/>
          <w:szCs w:val="26"/>
        </w:rPr>
        <w:t>95</w:t>
      </w:r>
      <w:r w:rsidRPr="00B92D43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F14D8B" w:rsidRPr="00EE1B3C" w:rsidRDefault="00F14D8B" w:rsidP="00F14D8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F14D8B" w:rsidRDefault="00F14D8B" w:rsidP="00F14D8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282 429,80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>40 840,00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F14D8B" w:rsidRDefault="00F14D8B" w:rsidP="00F14D8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В целях реализиции поступления продуктов питания в летний оздоровительный лагерь с дневным пребыванием детей были выбраны поставщики – И. П. Передельский В. З., И. П. Шахура А. Н., ООО СХП «Балахтинский торговый дом».</w:t>
      </w:r>
    </w:p>
    <w:p w:rsidR="00F14D8B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11 от 20.01.2021г. платежным поручением № 429563 от 07.06.2021г. в размере 282 429,80 руб.</w:t>
      </w:r>
    </w:p>
    <w:p w:rsidR="00F14D8B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Родительские деньги поступили на лицевой счет на основании справки 0504833                   № 5 от 19.05.2021г. в размере 40 840,00 руб.</w:t>
      </w:r>
    </w:p>
    <w:p w:rsidR="00F14D8B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F14D8B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5386C">
        <w:rPr>
          <w:rFonts w:ascii="Times New Roman" w:hAnsi="Times New Roman"/>
          <w:sz w:val="26"/>
          <w:szCs w:val="26"/>
          <w:lang w:eastAsia="ru-RU"/>
        </w:rPr>
        <w:t>К проверки предоставлено меню за период с 01.06.2021г. по 25.06.2021г.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61346" w:rsidRPr="00161346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61346"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r w:rsidR="00161346" w:rsidRPr="00161346">
        <w:rPr>
          <w:rFonts w:ascii="Times New Roman" w:hAnsi="Times New Roman"/>
          <w:sz w:val="26"/>
          <w:szCs w:val="26"/>
          <w:lang w:eastAsia="ru-RU"/>
        </w:rPr>
        <w:t>Черноусовой И. И.</w:t>
      </w:r>
      <w:r w:rsidRPr="00161346">
        <w:rPr>
          <w:rFonts w:ascii="Times New Roman" w:hAnsi="Times New Roman"/>
          <w:sz w:val="26"/>
          <w:szCs w:val="26"/>
          <w:lang w:eastAsia="ru-RU"/>
        </w:rPr>
        <w:t xml:space="preserve">, шеф – поваром – </w:t>
      </w:r>
      <w:proofErr w:type="spellStart"/>
      <w:r w:rsidR="00161346" w:rsidRPr="00161346">
        <w:rPr>
          <w:rFonts w:ascii="Times New Roman" w:hAnsi="Times New Roman"/>
          <w:sz w:val="26"/>
          <w:szCs w:val="26"/>
          <w:lang w:eastAsia="ru-RU"/>
        </w:rPr>
        <w:t>Погудиной</w:t>
      </w:r>
      <w:proofErr w:type="spellEnd"/>
      <w:r w:rsidR="00161346" w:rsidRPr="00161346">
        <w:rPr>
          <w:rFonts w:ascii="Times New Roman" w:hAnsi="Times New Roman"/>
          <w:sz w:val="26"/>
          <w:szCs w:val="26"/>
          <w:lang w:eastAsia="ru-RU"/>
        </w:rPr>
        <w:t xml:space="preserve"> Н. В.      </w:t>
      </w:r>
      <w:r w:rsidRPr="00161346">
        <w:rPr>
          <w:rFonts w:ascii="Times New Roman" w:hAnsi="Times New Roman"/>
          <w:sz w:val="26"/>
          <w:szCs w:val="26"/>
          <w:lang w:eastAsia="ru-RU"/>
        </w:rPr>
        <w:t xml:space="preserve"> и утверждены </w:t>
      </w:r>
      <w:r w:rsidR="00161346" w:rsidRPr="00161346">
        <w:rPr>
          <w:rFonts w:ascii="Times New Roman" w:hAnsi="Times New Roman"/>
          <w:sz w:val="26"/>
          <w:szCs w:val="26"/>
          <w:lang w:eastAsia="ru-RU"/>
        </w:rPr>
        <w:t>начальником детского оздоровительного лагеря Семериковой В. В.</w:t>
      </w:r>
    </w:p>
    <w:p w:rsidR="00F14D8B" w:rsidRPr="00247F65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7F65"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F14D8B" w:rsidRPr="004F5F09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5F09"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4F5F09" w:rsidRPr="004F5F09">
        <w:rPr>
          <w:rFonts w:ascii="Times New Roman" w:hAnsi="Times New Roman"/>
          <w:sz w:val="26"/>
          <w:szCs w:val="26"/>
          <w:lang w:eastAsia="ru-RU"/>
        </w:rPr>
        <w:t>95</w:t>
      </w:r>
      <w:r w:rsidRPr="004F5F09">
        <w:rPr>
          <w:rFonts w:ascii="Times New Roman" w:hAnsi="Times New Roman"/>
          <w:sz w:val="26"/>
          <w:szCs w:val="26"/>
          <w:lang w:eastAsia="ru-RU"/>
        </w:rPr>
        <w:t xml:space="preserve"> детей, в возрасте от 7 до 1</w:t>
      </w:r>
      <w:r w:rsidR="004F5F09" w:rsidRPr="004F5F09">
        <w:rPr>
          <w:rFonts w:ascii="Times New Roman" w:hAnsi="Times New Roman"/>
          <w:sz w:val="26"/>
          <w:szCs w:val="26"/>
          <w:lang w:eastAsia="ru-RU"/>
        </w:rPr>
        <w:t>8</w:t>
      </w:r>
      <w:r w:rsidRPr="004F5F09">
        <w:rPr>
          <w:rFonts w:ascii="Times New Roman" w:hAnsi="Times New Roman"/>
          <w:sz w:val="26"/>
          <w:szCs w:val="26"/>
          <w:lang w:eastAsia="ru-RU"/>
        </w:rPr>
        <w:t xml:space="preserve"> лет.</w:t>
      </w:r>
    </w:p>
    <w:p w:rsidR="00F14D8B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5F09">
        <w:rPr>
          <w:rFonts w:ascii="Times New Roman" w:hAnsi="Times New Roman"/>
          <w:sz w:val="26"/>
          <w:szCs w:val="26"/>
          <w:lang w:eastAsia="ru-RU"/>
        </w:rPr>
        <w:t xml:space="preserve">За период с 01.06.2021г. по 25.06.2021г. фактическая посещаемость детей составила 100 % (план </w:t>
      </w:r>
      <w:r w:rsidR="004F5F09" w:rsidRPr="004F5F09">
        <w:rPr>
          <w:rFonts w:ascii="Times New Roman" w:hAnsi="Times New Roman"/>
          <w:sz w:val="26"/>
          <w:szCs w:val="26"/>
          <w:lang w:eastAsia="ru-RU"/>
        </w:rPr>
        <w:t xml:space="preserve">1 995 </w:t>
      </w:r>
      <w:r w:rsidRPr="004F5F09">
        <w:rPr>
          <w:rFonts w:ascii="Times New Roman" w:hAnsi="Times New Roman"/>
          <w:sz w:val="26"/>
          <w:szCs w:val="26"/>
          <w:lang w:eastAsia="ru-RU"/>
        </w:rPr>
        <w:t xml:space="preserve">дето/дней, факт </w:t>
      </w:r>
      <w:r w:rsidR="004F5F09" w:rsidRPr="004F5F09">
        <w:rPr>
          <w:rFonts w:ascii="Times New Roman" w:hAnsi="Times New Roman"/>
          <w:sz w:val="26"/>
          <w:szCs w:val="26"/>
          <w:lang w:eastAsia="ru-RU"/>
        </w:rPr>
        <w:t>1 995</w:t>
      </w:r>
      <w:r w:rsidRPr="004F5F09"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 w:rsidRPr="004F5F09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4F5F09">
        <w:rPr>
          <w:rFonts w:ascii="Times New Roman" w:hAnsi="Times New Roman"/>
          <w:sz w:val="26"/>
          <w:szCs w:val="26"/>
          <w:lang w:eastAsia="ru-RU"/>
        </w:rPr>
        <w:t>).</w:t>
      </w:r>
    </w:p>
    <w:p w:rsidR="00F14D8B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F14D8B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F14D8B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СОШ, что подтверждают предоставленные в бухгалтерию                 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F14D8B" w:rsidRPr="003E5BD0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14D8B" w:rsidRPr="003E5BD0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F14D8B" w:rsidRPr="003E5BD0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14D8B" w:rsidRPr="008E4F44" w:rsidRDefault="00F14D8B" w:rsidP="00F14D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A075AD" w:rsidRPr="00595416" w:rsidRDefault="00A075AD" w:rsidP="00A075A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</w:p>
    <w:p w:rsidR="00642DB7" w:rsidRPr="00595416" w:rsidRDefault="00642DB7" w:rsidP="00A075A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</w:p>
    <w:p w:rsidR="00804557" w:rsidRPr="006D4378" w:rsidRDefault="00D80749" w:rsidP="00804557">
      <w:pPr>
        <w:spacing w:before="18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04557" w:rsidRPr="006D4378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D437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D437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C46567" w:rsidRPr="00642DB7" w:rsidRDefault="00C46567" w:rsidP="00C4656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12</w:t>
      </w:r>
    </w:p>
    <w:p w:rsidR="00C46567" w:rsidRPr="004F33B3" w:rsidRDefault="00C46567" w:rsidP="00C4656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C46567" w:rsidRPr="00595416" w:rsidRDefault="00C46567" w:rsidP="00C4656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46567" w:rsidRPr="007A5E03" w:rsidRDefault="00C46567" w:rsidP="005C7B87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46567" w:rsidRPr="007A5E03" w:rsidRDefault="00C46567" w:rsidP="00C4656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C46567" w:rsidRPr="008A18D9" w:rsidRDefault="00C46567" w:rsidP="005C7B87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1A342A" w:rsidRDefault="006E761F" w:rsidP="005C7B87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342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1A34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Черемушкинская СОШ  </w:t>
      </w:r>
    </w:p>
    <w:p w:rsidR="006E761F" w:rsidRPr="001A342A" w:rsidRDefault="006E761F" w:rsidP="006E76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34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662361,  Красноярский край,  Балахтинский район,                            п. Черемушки, ул. Мира, 26.</w:t>
      </w:r>
    </w:p>
    <w:p w:rsidR="006E761F" w:rsidRPr="001A342A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34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2403005950, КПП 240301001</w:t>
      </w:r>
    </w:p>
    <w:p w:rsidR="006E761F" w:rsidRPr="001A342A" w:rsidRDefault="006E761F" w:rsidP="001A342A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34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84196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Дубковский А. А. </w:t>
      </w:r>
      <w:r w:rsidRPr="001A34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</w:t>
      </w:r>
    </w:p>
    <w:p w:rsidR="00F56889" w:rsidRPr="009333B2" w:rsidRDefault="00F56889" w:rsidP="005C7B87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F56889" w:rsidRPr="00E17918" w:rsidRDefault="00F56889" w:rsidP="005C7B87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F56889" w:rsidRPr="00E17918" w:rsidRDefault="00F56889" w:rsidP="005C7B87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56889" w:rsidRPr="004C7D13" w:rsidRDefault="00F56889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99738D">
        <w:rPr>
          <w:rFonts w:ascii="Times New Roman" w:hAnsi="Times New Roman"/>
          <w:noProof/>
          <w:sz w:val="26"/>
          <w:szCs w:val="26"/>
        </w:rPr>
        <w:t xml:space="preserve">Черемушкинской СОШ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F56889" w:rsidRPr="004C7D13" w:rsidRDefault="00F56889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F56889" w:rsidRPr="00637172" w:rsidRDefault="00F56889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F56889" w:rsidRPr="003C3816" w:rsidRDefault="00F56889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F56889" w:rsidRPr="003C3816" w:rsidRDefault="00F56889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F56889" w:rsidRDefault="00F56889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9738D">
        <w:rPr>
          <w:rFonts w:ascii="Times New Roman" w:hAnsi="Times New Roman"/>
          <w:noProof/>
          <w:sz w:val="26"/>
          <w:szCs w:val="26"/>
        </w:rPr>
        <w:t xml:space="preserve">Продолжительность смены составляет 21 рабочих дней (с 01.06.2021г. по 25.06.2021г.), с продолжительностью режима дня с </w:t>
      </w:r>
      <w:r w:rsidR="0099738D" w:rsidRPr="0099738D">
        <w:rPr>
          <w:rFonts w:ascii="Times New Roman" w:hAnsi="Times New Roman"/>
          <w:noProof/>
          <w:sz w:val="26"/>
          <w:szCs w:val="26"/>
        </w:rPr>
        <w:t>9.00</w:t>
      </w:r>
      <w:r w:rsidRPr="0099738D">
        <w:rPr>
          <w:rFonts w:ascii="Times New Roman" w:hAnsi="Times New Roman"/>
          <w:noProof/>
          <w:sz w:val="26"/>
          <w:szCs w:val="26"/>
        </w:rPr>
        <w:t xml:space="preserve"> до </w:t>
      </w:r>
      <w:r w:rsidR="0099738D" w:rsidRPr="0099738D">
        <w:rPr>
          <w:rFonts w:ascii="Times New Roman" w:hAnsi="Times New Roman"/>
          <w:noProof/>
          <w:sz w:val="26"/>
          <w:szCs w:val="26"/>
        </w:rPr>
        <w:t>15.00</w:t>
      </w:r>
      <w:r w:rsidRPr="0099738D">
        <w:rPr>
          <w:rFonts w:ascii="Times New Roman" w:hAnsi="Times New Roman"/>
          <w:noProof/>
          <w:sz w:val="26"/>
          <w:szCs w:val="26"/>
        </w:rPr>
        <w:t xml:space="preserve"> в одну смену</w:t>
      </w:r>
      <w:r w:rsidR="0099738D" w:rsidRPr="0099738D">
        <w:rPr>
          <w:rFonts w:ascii="Times New Roman" w:hAnsi="Times New Roman"/>
          <w:noProof/>
          <w:sz w:val="26"/>
          <w:szCs w:val="26"/>
        </w:rPr>
        <w:t xml:space="preserve"> </w:t>
      </w:r>
      <w:r w:rsidRPr="0099738D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99738D" w:rsidRPr="0099738D">
        <w:rPr>
          <w:rFonts w:ascii="Times New Roman" w:hAnsi="Times New Roman"/>
          <w:noProof/>
          <w:sz w:val="26"/>
          <w:szCs w:val="26"/>
        </w:rPr>
        <w:t>17/1 от 01.04.2021</w:t>
      </w:r>
      <w:r w:rsidRPr="0099738D">
        <w:rPr>
          <w:rFonts w:ascii="Times New Roman" w:hAnsi="Times New Roman"/>
          <w:noProof/>
          <w:sz w:val="26"/>
          <w:szCs w:val="26"/>
        </w:rPr>
        <w:t>г.</w:t>
      </w:r>
    </w:p>
    <w:p w:rsidR="0099738D" w:rsidRDefault="00F56889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9738D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99738D" w:rsidRPr="0099738D">
        <w:rPr>
          <w:rFonts w:ascii="Times New Roman" w:hAnsi="Times New Roman"/>
          <w:noProof/>
          <w:sz w:val="26"/>
          <w:szCs w:val="26"/>
        </w:rPr>
        <w:t xml:space="preserve">17/1 </w:t>
      </w:r>
      <w:r w:rsidRPr="0099738D">
        <w:rPr>
          <w:rFonts w:ascii="Times New Roman" w:hAnsi="Times New Roman"/>
          <w:noProof/>
          <w:sz w:val="26"/>
          <w:szCs w:val="26"/>
        </w:rPr>
        <w:t xml:space="preserve">от </w:t>
      </w:r>
      <w:r w:rsidR="0099738D" w:rsidRPr="0099738D">
        <w:rPr>
          <w:rFonts w:ascii="Times New Roman" w:hAnsi="Times New Roman"/>
          <w:noProof/>
          <w:sz w:val="26"/>
          <w:szCs w:val="26"/>
        </w:rPr>
        <w:t>01.04.2021</w:t>
      </w:r>
      <w:r w:rsidRPr="0099738D">
        <w:rPr>
          <w:rFonts w:ascii="Times New Roman" w:hAnsi="Times New Roman"/>
          <w:noProof/>
          <w:sz w:val="26"/>
          <w:szCs w:val="26"/>
        </w:rPr>
        <w:t xml:space="preserve">г. ответственность за организацию питания, доставку и приемку продуктов, ведения отчетности документации назначена шеф – повар </w:t>
      </w:r>
      <w:r w:rsidR="0099738D" w:rsidRPr="0099738D">
        <w:rPr>
          <w:rFonts w:ascii="Times New Roman" w:hAnsi="Times New Roman"/>
          <w:noProof/>
          <w:sz w:val="26"/>
          <w:szCs w:val="26"/>
        </w:rPr>
        <w:t>Солодова В. С.</w:t>
      </w:r>
    </w:p>
    <w:p w:rsidR="00673CDA" w:rsidRDefault="00673CDA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>На основании приказа № 17/1 от 01.04.2021г. назначена начальником летней оздоровительной площадки – Кожевникова И. В.</w:t>
      </w:r>
    </w:p>
    <w:p w:rsidR="00F56889" w:rsidRDefault="00F56889" w:rsidP="00F5688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9738D">
        <w:rPr>
          <w:rFonts w:ascii="Times New Roman" w:hAnsi="Times New Roman"/>
          <w:noProof/>
          <w:sz w:val="26"/>
          <w:szCs w:val="26"/>
        </w:rPr>
        <w:t xml:space="preserve">Количество детей в возрасте с </w:t>
      </w:r>
      <w:r w:rsidR="0099738D" w:rsidRPr="0099738D">
        <w:rPr>
          <w:rFonts w:ascii="Times New Roman" w:hAnsi="Times New Roman"/>
          <w:noProof/>
          <w:sz w:val="26"/>
          <w:szCs w:val="26"/>
        </w:rPr>
        <w:t>7</w:t>
      </w:r>
      <w:r w:rsidRPr="0099738D">
        <w:rPr>
          <w:rFonts w:ascii="Times New Roman" w:hAnsi="Times New Roman"/>
          <w:noProof/>
          <w:sz w:val="26"/>
          <w:szCs w:val="26"/>
        </w:rPr>
        <w:t xml:space="preserve"> до </w:t>
      </w:r>
      <w:r w:rsidR="0099738D" w:rsidRPr="0099738D">
        <w:rPr>
          <w:rFonts w:ascii="Times New Roman" w:hAnsi="Times New Roman"/>
          <w:noProof/>
          <w:sz w:val="26"/>
          <w:szCs w:val="26"/>
        </w:rPr>
        <w:t>14</w:t>
      </w:r>
      <w:r w:rsidRPr="0099738D">
        <w:rPr>
          <w:rFonts w:ascii="Times New Roman" w:hAnsi="Times New Roman"/>
          <w:noProof/>
          <w:sz w:val="26"/>
          <w:szCs w:val="26"/>
        </w:rPr>
        <w:t xml:space="preserve"> лет, посещающих лагерь с дневным пребыванием составляет </w:t>
      </w:r>
      <w:r w:rsidR="0099738D" w:rsidRPr="0099738D">
        <w:rPr>
          <w:rFonts w:ascii="Times New Roman" w:hAnsi="Times New Roman"/>
          <w:noProof/>
          <w:sz w:val="26"/>
          <w:szCs w:val="26"/>
        </w:rPr>
        <w:t>30</w:t>
      </w:r>
      <w:r w:rsidRPr="0099738D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F56889" w:rsidRPr="00EE1B3C" w:rsidRDefault="00F56889" w:rsidP="00F5688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F56889" w:rsidRDefault="00F56889" w:rsidP="00F5688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99738D">
        <w:rPr>
          <w:rFonts w:ascii="Times New Roman" w:hAnsi="Times New Roman"/>
          <w:noProof/>
          <w:color w:val="000000"/>
          <w:sz w:val="26"/>
          <w:szCs w:val="26"/>
        </w:rPr>
        <w:t>90 854,20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99738D">
        <w:rPr>
          <w:rFonts w:ascii="Times New Roman" w:hAnsi="Times New Roman"/>
          <w:noProof/>
          <w:color w:val="000000"/>
          <w:sz w:val="26"/>
          <w:szCs w:val="26"/>
        </w:rPr>
        <w:t>11 231,00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99738D" w:rsidRDefault="00F56889" w:rsidP="00F5688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 – И. П. </w:t>
      </w:r>
      <w:r w:rsidR="0099738D">
        <w:rPr>
          <w:rFonts w:ascii="Times New Roman" w:hAnsi="Times New Roman"/>
          <w:noProof/>
          <w:color w:val="000000"/>
          <w:sz w:val="26"/>
          <w:szCs w:val="26"/>
        </w:rPr>
        <w:t>Шкуратова В. В.</w:t>
      </w:r>
    </w:p>
    <w:p w:rsidR="00F56889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</w:t>
      </w:r>
      <w:r w:rsidR="0099738D">
        <w:rPr>
          <w:rFonts w:ascii="Times New Roman" w:hAnsi="Times New Roman"/>
          <w:sz w:val="26"/>
          <w:szCs w:val="26"/>
          <w:lang w:eastAsia="ru-RU"/>
        </w:rPr>
        <w:t>13</w:t>
      </w:r>
      <w:r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99738D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 xml:space="preserve">.01.2021г. платежным поручением № </w:t>
      </w:r>
      <w:r w:rsidR="0099738D">
        <w:rPr>
          <w:rFonts w:ascii="Times New Roman" w:hAnsi="Times New Roman"/>
          <w:sz w:val="26"/>
          <w:szCs w:val="26"/>
          <w:lang w:eastAsia="ru-RU"/>
        </w:rPr>
        <w:t>429561 от 07.06</w:t>
      </w:r>
      <w:r>
        <w:rPr>
          <w:rFonts w:ascii="Times New Roman" w:hAnsi="Times New Roman"/>
          <w:sz w:val="26"/>
          <w:szCs w:val="26"/>
          <w:lang w:eastAsia="ru-RU"/>
        </w:rPr>
        <w:t xml:space="preserve">.2021г. в размере </w:t>
      </w:r>
      <w:r w:rsidR="0099738D">
        <w:rPr>
          <w:rFonts w:ascii="Times New Roman" w:hAnsi="Times New Roman"/>
          <w:sz w:val="26"/>
          <w:szCs w:val="26"/>
          <w:lang w:eastAsia="ru-RU"/>
        </w:rPr>
        <w:t>90 854,20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56889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Родительские деньги поступили на лицевой счет на основании справки 0504833                   № </w:t>
      </w:r>
      <w:r w:rsidR="0099738D"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99738D">
        <w:rPr>
          <w:rFonts w:ascii="Times New Roman" w:hAnsi="Times New Roman"/>
          <w:sz w:val="26"/>
          <w:szCs w:val="26"/>
          <w:lang w:eastAsia="ru-RU"/>
        </w:rPr>
        <w:t>07</w:t>
      </w:r>
      <w:r>
        <w:rPr>
          <w:rFonts w:ascii="Times New Roman" w:hAnsi="Times New Roman"/>
          <w:sz w:val="26"/>
          <w:szCs w:val="26"/>
          <w:lang w:eastAsia="ru-RU"/>
        </w:rPr>
        <w:t xml:space="preserve">.06.2021г. в размере </w:t>
      </w:r>
      <w:r w:rsidR="0099738D">
        <w:rPr>
          <w:rFonts w:ascii="Times New Roman" w:hAnsi="Times New Roman"/>
          <w:sz w:val="26"/>
          <w:szCs w:val="26"/>
          <w:lang w:eastAsia="ru-RU"/>
        </w:rPr>
        <w:t>11 231,00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56889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F56889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проверки предоставлено меню за период с 01.06.2021г. </w:t>
      </w:r>
      <w:r w:rsidRPr="00F86087">
        <w:rPr>
          <w:rFonts w:ascii="Times New Roman" w:hAnsi="Times New Roman"/>
          <w:sz w:val="26"/>
          <w:szCs w:val="26"/>
          <w:lang w:eastAsia="ru-RU"/>
        </w:rPr>
        <w:t>по 25.06.2021г.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73CDA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7F65"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proofErr w:type="spellStart"/>
      <w:r w:rsidR="00673CDA">
        <w:rPr>
          <w:rFonts w:ascii="Times New Roman" w:hAnsi="Times New Roman"/>
          <w:sz w:val="26"/>
          <w:szCs w:val="26"/>
          <w:lang w:eastAsia="ru-RU"/>
        </w:rPr>
        <w:t>Слабко</w:t>
      </w:r>
      <w:proofErr w:type="spellEnd"/>
      <w:r w:rsidR="00673CDA">
        <w:rPr>
          <w:rFonts w:ascii="Times New Roman" w:hAnsi="Times New Roman"/>
          <w:sz w:val="26"/>
          <w:szCs w:val="26"/>
          <w:lang w:eastAsia="ru-RU"/>
        </w:rPr>
        <w:t xml:space="preserve"> Н. Н., шеф – поваром – </w:t>
      </w:r>
      <w:proofErr w:type="spellStart"/>
      <w:r w:rsidR="00673CDA">
        <w:rPr>
          <w:rFonts w:ascii="Times New Roman" w:hAnsi="Times New Roman"/>
          <w:sz w:val="26"/>
          <w:szCs w:val="26"/>
          <w:lang w:eastAsia="ru-RU"/>
        </w:rPr>
        <w:t>Рогуновой</w:t>
      </w:r>
      <w:proofErr w:type="spellEnd"/>
      <w:r w:rsidR="00673CDA">
        <w:rPr>
          <w:rFonts w:ascii="Times New Roman" w:hAnsi="Times New Roman"/>
          <w:sz w:val="26"/>
          <w:szCs w:val="26"/>
          <w:lang w:eastAsia="ru-RU"/>
        </w:rPr>
        <w:t xml:space="preserve"> Н. С.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7F65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Pr="007164FF">
        <w:rPr>
          <w:rFonts w:ascii="Times New Roman" w:hAnsi="Times New Roman"/>
          <w:sz w:val="26"/>
          <w:szCs w:val="26"/>
          <w:lang w:eastAsia="ru-RU"/>
        </w:rPr>
        <w:t>утверждены директором</w:t>
      </w:r>
      <w:r w:rsidR="00673CDA">
        <w:rPr>
          <w:rFonts w:ascii="Times New Roman" w:hAnsi="Times New Roman"/>
          <w:sz w:val="26"/>
          <w:szCs w:val="26"/>
          <w:lang w:eastAsia="ru-RU"/>
        </w:rPr>
        <w:t xml:space="preserve"> МБОУ Черемушкинской СОШ Волковой Г. И.</w:t>
      </w:r>
    </w:p>
    <w:p w:rsidR="00F56889" w:rsidRPr="00247F65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7F65"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F56889" w:rsidRPr="000704CB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2EE9"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5701E0" w:rsidRPr="003A2EE9">
        <w:rPr>
          <w:rFonts w:ascii="Times New Roman" w:hAnsi="Times New Roman"/>
          <w:sz w:val="26"/>
          <w:szCs w:val="26"/>
          <w:lang w:eastAsia="ru-RU"/>
        </w:rPr>
        <w:t>30</w:t>
      </w:r>
      <w:r w:rsidRPr="003A2EE9">
        <w:rPr>
          <w:rFonts w:ascii="Times New Roman" w:hAnsi="Times New Roman"/>
          <w:sz w:val="26"/>
          <w:szCs w:val="26"/>
          <w:lang w:eastAsia="ru-RU"/>
        </w:rPr>
        <w:t xml:space="preserve"> детей</w:t>
      </w:r>
      <w:r w:rsidR="003A2EE9" w:rsidRPr="003A2EE9">
        <w:rPr>
          <w:rFonts w:ascii="Times New Roman" w:hAnsi="Times New Roman"/>
          <w:sz w:val="26"/>
          <w:szCs w:val="26"/>
          <w:lang w:eastAsia="ru-RU"/>
        </w:rPr>
        <w:t>, в возрасте от 7 до 14 лет.</w:t>
      </w:r>
    </w:p>
    <w:p w:rsidR="00F56889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2EE9">
        <w:rPr>
          <w:rFonts w:ascii="Times New Roman" w:hAnsi="Times New Roman"/>
          <w:sz w:val="26"/>
          <w:szCs w:val="26"/>
          <w:lang w:eastAsia="ru-RU"/>
        </w:rPr>
        <w:t xml:space="preserve">За период с 01.06.2021г. по 25.06.2021г. фактическая посещаемость детей составила 100 % (план </w:t>
      </w:r>
      <w:r w:rsidR="003A2EE9" w:rsidRPr="003A2EE9">
        <w:rPr>
          <w:rFonts w:ascii="Times New Roman" w:hAnsi="Times New Roman"/>
          <w:sz w:val="26"/>
          <w:szCs w:val="26"/>
          <w:lang w:eastAsia="ru-RU"/>
        </w:rPr>
        <w:t>360</w:t>
      </w:r>
      <w:r w:rsidRPr="003A2EE9">
        <w:rPr>
          <w:rFonts w:ascii="Times New Roman" w:hAnsi="Times New Roman"/>
          <w:sz w:val="26"/>
          <w:szCs w:val="26"/>
          <w:lang w:eastAsia="ru-RU"/>
        </w:rPr>
        <w:t xml:space="preserve"> дето/дней, факт </w:t>
      </w:r>
      <w:r w:rsidR="003A2EE9" w:rsidRPr="003A2EE9">
        <w:rPr>
          <w:rFonts w:ascii="Times New Roman" w:hAnsi="Times New Roman"/>
          <w:sz w:val="26"/>
          <w:szCs w:val="26"/>
          <w:lang w:eastAsia="ru-RU"/>
        </w:rPr>
        <w:t>630</w:t>
      </w:r>
      <w:r w:rsidRPr="003A2EE9"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 w:rsidRPr="003A2EE9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3A2EE9">
        <w:rPr>
          <w:rFonts w:ascii="Times New Roman" w:hAnsi="Times New Roman"/>
          <w:sz w:val="26"/>
          <w:szCs w:val="26"/>
          <w:lang w:eastAsia="ru-RU"/>
        </w:rPr>
        <w:t>).</w:t>
      </w:r>
    </w:p>
    <w:p w:rsidR="00F56889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F56889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F56889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</w:t>
      </w:r>
      <w:r w:rsidR="003A2EE9">
        <w:rPr>
          <w:rFonts w:ascii="Times New Roman" w:hAnsi="Times New Roman"/>
          <w:sz w:val="26"/>
          <w:szCs w:val="26"/>
          <w:lang w:eastAsia="ru-RU"/>
        </w:rPr>
        <w:t>Черемушкинской СОШ</w:t>
      </w:r>
      <w:r>
        <w:rPr>
          <w:rFonts w:ascii="Times New Roman" w:hAnsi="Times New Roman"/>
          <w:sz w:val="26"/>
          <w:szCs w:val="26"/>
          <w:lang w:eastAsia="ru-RU"/>
        </w:rPr>
        <w:t xml:space="preserve">, что подтверждают предоставленные в бухгалтерию МКСУ «Межведомственная бухгалтерия» документы (акты по расходу списания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F56889" w:rsidRPr="003E5BD0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56889" w:rsidRPr="003E5BD0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F56889" w:rsidRPr="003E5BD0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56889" w:rsidRPr="008E4F44" w:rsidRDefault="00F56889" w:rsidP="00F568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990984" w:rsidRPr="00595416" w:rsidRDefault="00990984" w:rsidP="00E975B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</w:p>
    <w:p w:rsidR="00990984" w:rsidRPr="00595416" w:rsidRDefault="00990984" w:rsidP="00E975B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</w:p>
    <w:p w:rsidR="006E761F" w:rsidRPr="003A2EE9" w:rsidRDefault="00E975BD" w:rsidP="00804557">
      <w:pPr>
        <w:spacing w:before="18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E761F" w:rsidRPr="003A2EE9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A2EE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 w:rsidR="007F55EF" w:rsidRPr="003A2EE9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3A2EE9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3A2EE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06F37" w:rsidRPr="00FD719F" w:rsidRDefault="00606F37" w:rsidP="00606F3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  <w:lang w:val="en-US"/>
        </w:rPr>
      </w:pPr>
      <w:r w:rsidRPr="004F33B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F33B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13</w:t>
      </w:r>
    </w:p>
    <w:p w:rsidR="00606F37" w:rsidRPr="004F33B3" w:rsidRDefault="00606F37" w:rsidP="00606F3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F33B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31.08.2021г.</w:t>
      </w:r>
    </w:p>
    <w:p w:rsidR="00606F37" w:rsidRPr="00595416" w:rsidRDefault="00606F37" w:rsidP="00606F3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416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06F37" w:rsidRPr="007A5E03" w:rsidRDefault="00606F37" w:rsidP="00492AE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06F37" w:rsidRPr="007A5E03" w:rsidRDefault="00606F37" w:rsidP="00606F3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5E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06F37" w:rsidRPr="008A18D9" w:rsidRDefault="00606F37" w:rsidP="00492AE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8D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8D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10 от 23.08.2021г.</w:t>
      </w:r>
    </w:p>
    <w:p w:rsidR="006E761F" w:rsidRPr="008F0542" w:rsidRDefault="006E761F" w:rsidP="00492AE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F054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F054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Чулымская СОШ  имени Героя Советского Союза                В. В. Пилипаса</w:t>
      </w:r>
    </w:p>
    <w:p w:rsidR="006E761F" w:rsidRPr="00876F68" w:rsidRDefault="006E761F" w:rsidP="00492AE8">
      <w:pPr>
        <w:autoSpaceDE w:val="0"/>
        <w:autoSpaceDN w:val="0"/>
        <w:adjustRightInd w:val="0"/>
        <w:spacing w:before="70" w:after="70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76F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Пришкольная, 18.</w:t>
      </w:r>
    </w:p>
    <w:p w:rsidR="006E761F" w:rsidRPr="00876F68" w:rsidRDefault="006E761F" w:rsidP="006E76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76F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2403005453, КПП 240301001</w:t>
      </w:r>
    </w:p>
    <w:p w:rsidR="006E761F" w:rsidRPr="00595416" w:rsidRDefault="006E761F" w:rsidP="00492AE8">
      <w:pPr>
        <w:autoSpaceDE w:val="0"/>
        <w:autoSpaceDN w:val="0"/>
        <w:adjustRightInd w:val="0"/>
        <w:spacing w:before="70" w:after="70"/>
        <w:ind w:left="284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  <w:r w:rsidRPr="007709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Парамонов И. В.   </w:t>
      </w:r>
    </w:p>
    <w:p w:rsidR="00770943" w:rsidRPr="009333B2" w:rsidRDefault="00770943" w:rsidP="00492AE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333B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Pr="009333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770943" w:rsidRPr="00E17918" w:rsidRDefault="00770943" w:rsidP="00492AE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79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01.06.2021г. по 30.06.2021г.</w:t>
      </w:r>
    </w:p>
    <w:p w:rsidR="00770943" w:rsidRPr="00E17918" w:rsidRDefault="00770943" w:rsidP="00492AE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179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70943" w:rsidRPr="004C7D13" w:rsidRDefault="00770943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>
        <w:rPr>
          <w:rFonts w:ascii="Times New Roman" w:hAnsi="Times New Roman"/>
          <w:noProof/>
          <w:sz w:val="26"/>
          <w:szCs w:val="26"/>
        </w:rPr>
        <w:t xml:space="preserve">Чулымская СОШ имени Героя Советского Союза                     В. В. Пилипаса </w:t>
      </w:r>
      <w:r w:rsidRPr="004C7D13">
        <w:rPr>
          <w:rFonts w:ascii="Times New Roman" w:hAnsi="Times New Roman"/>
          <w:noProof/>
          <w:sz w:val="26"/>
          <w:szCs w:val="26"/>
        </w:rPr>
        <w:t>основывается на нормативных и методических документах по питанию.</w:t>
      </w:r>
    </w:p>
    <w:p w:rsidR="00770943" w:rsidRPr="004C7D13" w:rsidRDefault="00770943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C7D13">
        <w:rPr>
          <w:rFonts w:ascii="Times New Roman" w:hAnsi="Times New Roman"/>
          <w:noProof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770943" w:rsidRPr="00637172" w:rsidRDefault="00770943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37172">
        <w:rPr>
          <w:rFonts w:ascii="Times New Roman" w:hAnsi="Times New Roman"/>
          <w:noProof/>
          <w:sz w:val="26"/>
          <w:szCs w:val="26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770943" w:rsidRPr="003C3816" w:rsidRDefault="00770943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770943" w:rsidRPr="003C3816" w:rsidRDefault="00770943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3816">
        <w:rPr>
          <w:rFonts w:ascii="Times New Roman" w:hAnsi="Times New Roman"/>
          <w:noProof/>
          <w:sz w:val="26"/>
          <w:szCs w:val="26"/>
        </w:rPr>
        <w:t>На основании приказа Управления образования администрации Балахтинского района Красноярского края издан приказ № 55 от 01.06.2021г. «О функционировании лагерей дневного пребывания».</w:t>
      </w:r>
    </w:p>
    <w:p w:rsidR="00770943" w:rsidRDefault="00770943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92AE8">
        <w:rPr>
          <w:rFonts w:ascii="Times New Roman" w:hAnsi="Times New Roman"/>
          <w:noProof/>
          <w:sz w:val="26"/>
          <w:szCs w:val="26"/>
        </w:rPr>
        <w:t xml:space="preserve">Продолжительность смены составляет 21 рабочих дней (с 01.06.2021г. по 25.06.2021г.), с продолжительностью </w:t>
      </w:r>
      <w:r w:rsidR="00492AE8" w:rsidRPr="00492AE8">
        <w:rPr>
          <w:rFonts w:ascii="Times New Roman" w:hAnsi="Times New Roman"/>
          <w:noProof/>
          <w:sz w:val="26"/>
          <w:szCs w:val="26"/>
        </w:rPr>
        <w:t xml:space="preserve">6 – ти часовым режимом дня  </w:t>
      </w:r>
      <w:r w:rsidRPr="00492AE8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492AE8" w:rsidRPr="00492AE8">
        <w:rPr>
          <w:rFonts w:ascii="Times New Roman" w:hAnsi="Times New Roman"/>
          <w:noProof/>
          <w:sz w:val="26"/>
          <w:szCs w:val="26"/>
        </w:rPr>
        <w:t>8 от 09.02.2021г.</w:t>
      </w:r>
    </w:p>
    <w:p w:rsidR="00770943" w:rsidRDefault="00770943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F234E">
        <w:rPr>
          <w:rFonts w:ascii="Times New Roman" w:hAnsi="Times New Roman"/>
          <w:noProof/>
          <w:sz w:val="26"/>
          <w:szCs w:val="26"/>
        </w:rPr>
        <w:t xml:space="preserve">На основании приказа № </w:t>
      </w:r>
      <w:r w:rsidR="001F234E" w:rsidRPr="001F234E">
        <w:rPr>
          <w:rFonts w:ascii="Times New Roman" w:hAnsi="Times New Roman"/>
          <w:noProof/>
          <w:sz w:val="26"/>
          <w:szCs w:val="26"/>
        </w:rPr>
        <w:t xml:space="preserve">8 от 09.02.2021г. </w:t>
      </w:r>
      <w:r w:rsidRPr="001F234E">
        <w:rPr>
          <w:rFonts w:ascii="Times New Roman" w:hAnsi="Times New Roman"/>
          <w:noProof/>
          <w:sz w:val="26"/>
          <w:szCs w:val="26"/>
        </w:rPr>
        <w:t xml:space="preserve">ответственность за организацию питания, доставку и приемку продуктов, ведения отчетности документации назначена шеф – повар </w:t>
      </w:r>
      <w:r w:rsidR="001F234E" w:rsidRPr="001F234E">
        <w:rPr>
          <w:rFonts w:ascii="Times New Roman" w:hAnsi="Times New Roman"/>
          <w:noProof/>
          <w:sz w:val="26"/>
          <w:szCs w:val="26"/>
        </w:rPr>
        <w:t xml:space="preserve">Ковригина Е. И. </w:t>
      </w:r>
    </w:p>
    <w:p w:rsidR="001F234E" w:rsidRPr="00781823" w:rsidRDefault="001F234E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>На основании приказа № 8 от 09.02.2021г. начальником оздоровительного лагеря с дневным пребыванием детей в одну смену назначена Сорока Л. В.</w:t>
      </w:r>
    </w:p>
    <w:p w:rsidR="00770943" w:rsidRDefault="00770943" w:rsidP="0077094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F234E">
        <w:rPr>
          <w:rFonts w:ascii="Times New Roman" w:hAnsi="Times New Roman"/>
          <w:noProof/>
          <w:sz w:val="26"/>
          <w:szCs w:val="26"/>
        </w:rPr>
        <w:t>Количество детей в возрасте с 6,5 до 17 лет, посещающих лагерь с дневным пребыванием составляет 9</w:t>
      </w:r>
      <w:r w:rsidR="001F234E" w:rsidRPr="001F234E">
        <w:rPr>
          <w:rFonts w:ascii="Times New Roman" w:hAnsi="Times New Roman"/>
          <w:noProof/>
          <w:sz w:val="26"/>
          <w:szCs w:val="26"/>
        </w:rPr>
        <w:t>3</w:t>
      </w:r>
      <w:r w:rsidRPr="001F234E">
        <w:rPr>
          <w:rFonts w:ascii="Times New Roman" w:hAnsi="Times New Roman"/>
          <w:noProof/>
          <w:sz w:val="26"/>
          <w:szCs w:val="26"/>
        </w:rPr>
        <w:t xml:space="preserve"> человек</w:t>
      </w:r>
      <w:r w:rsidR="001F234E" w:rsidRPr="001F234E">
        <w:rPr>
          <w:rFonts w:ascii="Times New Roman" w:hAnsi="Times New Roman"/>
          <w:noProof/>
          <w:sz w:val="26"/>
          <w:szCs w:val="26"/>
        </w:rPr>
        <w:t>а</w:t>
      </w:r>
      <w:r w:rsidRPr="001F234E">
        <w:rPr>
          <w:rFonts w:ascii="Times New Roman" w:hAnsi="Times New Roman"/>
          <w:noProof/>
          <w:sz w:val="26"/>
          <w:szCs w:val="26"/>
        </w:rPr>
        <w:t>.</w:t>
      </w:r>
    </w:p>
    <w:p w:rsidR="00770943" w:rsidRPr="00EE1B3C" w:rsidRDefault="00770943" w:rsidP="0077094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E1B3C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 средств краевого бюджета, и за счет средств родителей (законных представителей)  30 %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E1B3C">
        <w:rPr>
          <w:rFonts w:ascii="Times New Roman" w:hAnsi="Times New Roman"/>
          <w:noProof/>
          <w:color w:val="000000"/>
          <w:sz w:val="26"/>
          <w:szCs w:val="26"/>
        </w:rPr>
        <w:t>на одного ребенка 1 021,00 рублей.</w:t>
      </w:r>
    </w:p>
    <w:p w:rsidR="00770943" w:rsidRDefault="00770943" w:rsidP="0077094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4253D4">
        <w:rPr>
          <w:rFonts w:ascii="Times New Roman" w:hAnsi="Times New Roman"/>
          <w:noProof/>
          <w:color w:val="000000"/>
          <w:sz w:val="26"/>
          <w:szCs w:val="26"/>
        </w:rPr>
        <w:t xml:space="preserve">251 120,12 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4253D4">
        <w:rPr>
          <w:rFonts w:ascii="Times New Roman" w:hAnsi="Times New Roman"/>
          <w:noProof/>
          <w:color w:val="000000"/>
          <w:sz w:val="26"/>
          <w:szCs w:val="26"/>
        </w:rPr>
        <w:t>65 344,00</w:t>
      </w:r>
      <w:r w:rsidRPr="0099448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4253D4" w:rsidRDefault="00770943" w:rsidP="0077094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поставщики – </w:t>
      </w:r>
      <w:r w:rsidR="004253D4">
        <w:rPr>
          <w:rFonts w:ascii="Times New Roman" w:hAnsi="Times New Roman"/>
          <w:noProof/>
          <w:color w:val="000000"/>
          <w:sz w:val="26"/>
          <w:szCs w:val="26"/>
        </w:rPr>
        <w:t>И. П. Шахура А. Н., ЗАО «Сибирь», И. П. Передельский В. З., ООО СХП «Балахтинский торговый дом».</w:t>
      </w:r>
    </w:p>
    <w:p w:rsidR="00770943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</w:t>
      </w:r>
      <w:r w:rsidR="004253D4">
        <w:rPr>
          <w:rFonts w:ascii="Times New Roman" w:hAnsi="Times New Roman"/>
          <w:sz w:val="26"/>
          <w:szCs w:val="26"/>
          <w:lang w:eastAsia="ru-RU"/>
        </w:rPr>
        <w:t>12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4253D4">
        <w:rPr>
          <w:rFonts w:ascii="Times New Roman" w:hAnsi="Times New Roman"/>
          <w:sz w:val="26"/>
          <w:szCs w:val="26"/>
          <w:lang w:eastAsia="ru-RU"/>
        </w:rPr>
        <w:t>20</w:t>
      </w:r>
      <w:r>
        <w:rPr>
          <w:rFonts w:ascii="Times New Roman" w:hAnsi="Times New Roman"/>
          <w:sz w:val="26"/>
          <w:szCs w:val="26"/>
          <w:lang w:eastAsia="ru-RU"/>
        </w:rPr>
        <w:t xml:space="preserve">.01.2021г. платежным поручением № </w:t>
      </w:r>
      <w:r w:rsidR="004253D4">
        <w:rPr>
          <w:rFonts w:ascii="Times New Roman" w:hAnsi="Times New Roman"/>
          <w:sz w:val="26"/>
          <w:szCs w:val="26"/>
          <w:lang w:eastAsia="ru-RU"/>
        </w:rPr>
        <w:t>429555</w:t>
      </w:r>
      <w:r>
        <w:rPr>
          <w:rFonts w:ascii="Times New Roman" w:hAnsi="Times New Roman"/>
          <w:sz w:val="26"/>
          <w:szCs w:val="26"/>
          <w:lang w:eastAsia="ru-RU"/>
        </w:rPr>
        <w:t xml:space="preserve"> от 07.06.2021г. в размере </w:t>
      </w:r>
      <w:r w:rsidR="004253D4">
        <w:rPr>
          <w:rFonts w:ascii="Times New Roman" w:hAnsi="Times New Roman"/>
          <w:sz w:val="26"/>
          <w:szCs w:val="26"/>
          <w:lang w:eastAsia="ru-RU"/>
        </w:rPr>
        <w:t>251 120,12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253D4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Родительские деньги поступили на лицевой счет на основании справки 0504833                   № 5 от </w:t>
      </w:r>
      <w:r w:rsidR="004253D4">
        <w:rPr>
          <w:rFonts w:ascii="Times New Roman" w:hAnsi="Times New Roman"/>
          <w:sz w:val="26"/>
          <w:szCs w:val="26"/>
          <w:lang w:eastAsia="ru-RU"/>
        </w:rPr>
        <w:t>02.06.</w:t>
      </w:r>
      <w:r>
        <w:rPr>
          <w:rFonts w:ascii="Times New Roman" w:hAnsi="Times New Roman"/>
          <w:sz w:val="26"/>
          <w:szCs w:val="26"/>
          <w:lang w:eastAsia="ru-RU"/>
        </w:rPr>
        <w:t xml:space="preserve">2021г. в размере </w:t>
      </w:r>
      <w:r w:rsidR="004253D4">
        <w:rPr>
          <w:rFonts w:ascii="Times New Roman" w:hAnsi="Times New Roman"/>
          <w:sz w:val="26"/>
          <w:szCs w:val="26"/>
          <w:lang w:eastAsia="ru-RU"/>
        </w:rPr>
        <w:t>65 344,00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70943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Питание летнего оздоровительного лагеря организовано в школьной столовой.</w:t>
      </w:r>
    </w:p>
    <w:p w:rsidR="00770943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проверки предоставлено меню за период с 01.06.2021г. </w:t>
      </w:r>
      <w:r w:rsidRPr="00F86087">
        <w:rPr>
          <w:rFonts w:ascii="Times New Roman" w:hAnsi="Times New Roman"/>
          <w:sz w:val="26"/>
          <w:szCs w:val="26"/>
          <w:lang w:eastAsia="ru-RU"/>
        </w:rPr>
        <w:t>по 25.06.2021г.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30461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7F65">
        <w:rPr>
          <w:rFonts w:ascii="Times New Roman" w:hAnsi="Times New Roman"/>
          <w:sz w:val="26"/>
          <w:szCs w:val="26"/>
          <w:lang w:eastAsia="ru-RU"/>
        </w:rPr>
        <w:t xml:space="preserve">Меню подписаны: поваром – </w:t>
      </w:r>
      <w:r w:rsidR="000D30D4">
        <w:rPr>
          <w:rFonts w:ascii="Times New Roman" w:hAnsi="Times New Roman"/>
          <w:sz w:val="26"/>
          <w:szCs w:val="26"/>
          <w:lang w:eastAsia="ru-RU"/>
        </w:rPr>
        <w:t>Бондаренко М. В.</w:t>
      </w:r>
      <w:r w:rsidR="00F3046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7F65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Pr="007164FF">
        <w:rPr>
          <w:rFonts w:ascii="Times New Roman" w:hAnsi="Times New Roman"/>
          <w:sz w:val="26"/>
          <w:szCs w:val="26"/>
          <w:lang w:eastAsia="ru-RU"/>
        </w:rPr>
        <w:t xml:space="preserve">утверждены директором </w:t>
      </w:r>
      <w:r w:rsidR="00F30461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Pr="007164FF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F30461">
        <w:rPr>
          <w:rFonts w:ascii="Times New Roman" w:hAnsi="Times New Roman"/>
          <w:sz w:val="26"/>
          <w:szCs w:val="26"/>
          <w:lang w:eastAsia="ru-RU"/>
        </w:rPr>
        <w:t>Чулымской</w:t>
      </w:r>
      <w:proofErr w:type="spellEnd"/>
      <w:r w:rsidR="00F30461">
        <w:rPr>
          <w:rFonts w:ascii="Times New Roman" w:hAnsi="Times New Roman"/>
          <w:sz w:val="26"/>
          <w:szCs w:val="26"/>
          <w:lang w:eastAsia="ru-RU"/>
        </w:rPr>
        <w:t xml:space="preserve"> СОШ имени Героя Советского Союза В. В. Пилипаса                    Парамоновым И. В. </w:t>
      </w:r>
    </w:p>
    <w:p w:rsidR="00770943" w:rsidRPr="00247F65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7F65">
        <w:rPr>
          <w:rFonts w:ascii="Times New Roman" w:hAnsi="Times New Roman"/>
          <w:sz w:val="26"/>
          <w:szCs w:val="26"/>
          <w:lang w:eastAsia="ru-RU"/>
        </w:rPr>
        <w:t>Фактическая стоимость услуги по организации питания на одного ребенка в день по меню составляет в сумму 162,04 руб.</w:t>
      </w:r>
    </w:p>
    <w:p w:rsidR="00770943" w:rsidRPr="000704CB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2BBA">
        <w:rPr>
          <w:rFonts w:ascii="Times New Roman" w:hAnsi="Times New Roman"/>
          <w:sz w:val="26"/>
          <w:szCs w:val="26"/>
          <w:lang w:eastAsia="ru-RU"/>
        </w:rPr>
        <w:t xml:space="preserve">Согласно табелям посещаемости детей, в лагере с дневным пребыванием в 1 смену числиться </w:t>
      </w:r>
      <w:r w:rsidR="00132BBA" w:rsidRPr="00132BBA">
        <w:rPr>
          <w:rFonts w:ascii="Times New Roman" w:hAnsi="Times New Roman"/>
          <w:sz w:val="26"/>
          <w:szCs w:val="26"/>
          <w:lang w:eastAsia="ru-RU"/>
        </w:rPr>
        <w:t>93</w:t>
      </w:r>
      <w:r w:rsidRPr="00132BB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32BBA" w:rsidRPr="00132BBA">
        <w:rPr>
          <w:rFonts w:ascii="Times New Roman" w:hAnsi="Times New Roman"/>
          <w:sz w:val="26"/>
          <w:szCs w:val="26"/>
          <w:lang w:eastAsia="ru-RU"/>
        </w:rPr>
        <w:t>человека с разбивкой на 4 отряда</w:t>
      </w:r>
      <w:r w:rsidRPr="00132BBA">
        <w:rPr>
          <w:rFonts w:ascii="Times New Roman" w:hAnsi="Times New Roman"/>
          <w:sz w:val="26"/>
          <w:szCs w:val="26"/>
          <w:lang w:eastAsia="ru-RU"/>
        </w:rPr>
        <w:t>.</w:t>
      </w:r>
    </w:p>
    <w:p w:rsidR="00770943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2BBA">
        <w:rPr>
          <w:rFonts w:ascii="Times New Roman" w:hAnsi="Times New Roman"/>
          <w:sz w:val="26"/>
          <w:szCs w:val="26"/>
          <w:lang w:eastAsia="ru-RU"/>
        </w:rPr>
        <w:t>За период с 01.06.2021г. по 25.06.2021г. фактическая посещаемость детей составила 100 % (план 1 9</w:t>
      </w:r>
      <w:r w:rsidR="00132BBA" w:rsidRPr="00132BBA">
        <w:rPr>
          <w:rFonts w:ascii="Times New Roman" w:hAnsi="Times New Roman"/>
          <w:sz w:val="26"/>
          <w:szCs w:val="26"/>
          <w:lang w:eastAsia="ru-RU"/>
        </w:rPr>
        <w:t>53</w:t>
      </w:r>
      <w:r w:rsidRPr="00132BBA">
        <w:rPr>
          <w:rFonts w:ascii="Times New Roman" w:hAnsi="Times New Roman"/>
          <w:sz w:val="26"/>
          <w:szCs w:val="26"/>
          <w:lang w:eastAsia="ru-RU"/>
        </w:rPr>
        <w:t xml:space="preserve"> дето/дней, факт 1 9</w:t>
      </w:r>
      <w:r w:rsidR="00132BBA" w:rsidRPr="00132BBA">
        <w:rPr>
          <w:rFonts w:ascii="Times New Roman" w:hAnsi="Times New Roman"/>
          <w:sz w:val="26"/>
          <w:szCs w:val="26"/>
          <w:lang w:eastAsia="ru-RU"/>
        </w:rPr>
        <w:t>53</w:t>
      </w:r>
      <w:r w:rsidRPr="00132BBA">
        <w:rPr>
          <w:rFonts w:ascii="Times New Roman" w:hAnsi="Times New Roman"/>
          <w:sz w:val="26"/>
          <w:szCs w:val="26"/>
          <w:lang w:eastAsia="ru-RU"/>
        </w:rPr>
        <w:t xml:space="preserve"> дето/</w:t>
      </w:r>
      <w:proofErr w:type="spellStart"/>
      <w:r w:rsidRPr="00132BBA">
        <w:rPr>
          <w:rFonts w:ascii="Times New Roman" w:hAnsi="Times New Roman"/>
          <w:sz w:val="26"/>
          <w:szCs w:val="26"/>
          <w:lang w:eastAsia="ru-RU"/>
        </w:rPr>
        <w:t>дн</w:t>
      </w:r>
      <w:proofErr w:type="spellEnd"/>
      <w:r w:rsidRPr="00132BBA">
        <w:rPr>
          <w:rFonts w:ascii="Times New Roman" w:hAnsi="Times New Roman"/>
          <w:sz w:val="26"/>
          <w:szCs w:val="26"/>
          <w:lang w:eastAsia="ru-RU"/>
        </w:rPr>
        <w:t>).</w:t>
      </w:r>
    </w:p>
    <w:p w:rsidR="00770943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Весь цикл приготовления блюд происходит на пищеблоке.</w:t>
      </w:r>
    </w:p>
    <w:p w:rsidR="00770943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770943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МБОУ </w:t>
      </w:r>
      <w:proofErr w:type="spellStart"/>
      <w:r w:rsidR="00F30461">
        <w:rPr>
          <w:rFonts w:ascii="Times New Roman" w:hAnsi="Times New Roman"/>
          <w:sz w:val="26"/>
          <w:szCs w:val="26"/>
          <w:lang w:eastAsia="ru-RU"/>
        </w:rPr>
        <w:t>Чулымской</w:t>
      </w:r>
      <w:proofErr w:type="spellEnd"/>
      <w:r w:rsidR="00F30461">
        <w:rPr>
          <w:rFonts w:ascii="Times New Roman" w:hAnsi="Times New Roman"/>
          <w:sz w:val="26"/>
          <w:szCs w:val="26"/>
          <w:lang w:eastAsia="ru-RU"/>
        </w:rPr>
        <w:t xml:space="preserve"> СОШ имени Героя Советского Союза В. В. Пилипаса</w:t>
      </w:r>
      <w:r>
        <w:rPr>
          <w:rFonts w:ascii="Times New Roman" w:hAnsi="Times New Roman"/>
          <w:sz w:val="26"/>
          <w:szCs w:val="26"/>
          <w:lang w:eastAsia="ru-RU"/>
        </w:rPr>
        <w:t>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</w:p>
    <w:p w:rsidR="00770943" w:rsidRPr="003E5BD0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70943" w:rsidRPr="003E5BD0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70943" w:rsidRPr="003E5BD0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BD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770943" w:rsidRPr="008E4F44" w:rsidRDefault="00770943" w:rsidP="0077094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4F44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01.06.2021г. – 25.06.2021г. отражен в таблице № 1.</w:t>
      </w:r>
    </w:p>
    <w:p w:rsidR="006E761F" w:rsidRPr="00595416" w:rsidRDefault="006E761F" w:rsidP="006E761F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6E761F" w:rsidRPr="00F30461" w:rsidRDefault="006E761F" w:rsidP="006E76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E761F" w:rsidRPr="00CE0176" w:rsidRDefault="006E761F" w:rsidP="006E76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30461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30461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4626F" w:rsidRPr="00CE0176" w:rsidRDefault="00D4626F" w:rsidP="00804557">
      <w:pPr>
        <w:spacing w:before="18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D4626F" w:rsidRPr="00CE0176" w:rsidSect="00451E9F">
      <w:headerReference w:type="default" r:id="rId14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416" w:rsidRDefault="00595416" w:rsidP="00E531CF">
      <w:pPr>
        <w:spacing w:after="0" w:line="240" w:lineRule="auto"/>
      </w:pPr>
      <w:r>
        <w:separator/>
      </w:r>
    </w:p>
  </w:endnote>
  <w:endnote w:type="continuationSeparator" w:id="0">
    <w:p w:rsidR="00595416" w:rsidRDefault="00595416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416" w:rsidRDefault="00595416" w:rsidP="00E531CF">
      <w:pPr>
        <w:spacing w:after="0" w:line="240" w:lineRule="auto"/>
      </w:pPr>
      <w:r>
        <w:separator/>
      </w:r>
    </w:p>
  </w:footnote>
  <w:footnote w:type="continuationSeparator" w:id="0">
    <w:p w:rsidR="00595416" w:rsidRDefault="00595416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147" w:rsidRDefault="00761147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147" w:rsidRDefault="00761147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147" w:rsidRDefault="00761147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147" w:rsidRDefault="00761147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147" w:rsidRDefault="00761147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147" w:rsidRDefault="00761147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147" w:rsidRDefault="00761147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5F97"/>
    <w:multiLevelType w:val="hybridMultilevel"/>
    <w:tmpl w:val="66B4A712"/>
    <w:lvl w:ilvl="0" w:tplc="0C543DD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92685"/>
    <w:multiLevelType w:val="hybridMultilevel"/>
    <w:tmpl w:val="6DE699B0"/>
    <w:lvl w:ilvl="0" w:tplc="5B483A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2F3A7E"/>
    <w:multiLevelType w:val="hybridMultilevel"/>
    <w:tmpl w:val="5A4A375A"/>
    <w:lvl w:ilvl="0" w:tplc="68064B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070905C6"/>
    <w:multiLevelType w:val="hybridMultilevel"/>
    <w:tmpl w:val="83CE1C8A"/>
    <w:lvl w:ilvl="0" w:tplc="0B24AA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E12AB1"/>
    <w:multiLevelType w:val="hybridMultilevel"/>
    <w:tmpl w:val="EF9A9E80"/>
    <w:lvl w:ilvl="0" w:tplc="395E2E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9EB29E4"/>
    <w:multiLevelType w:val="hybridMultilevel"/>
    <w:tmpl w:val="954AAB22"/>
    <w:lvl w:ilvl="0" w:tplc="C9A662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D651EE5"/>
    <w:multiLevelType w:val="hybridMultilevel"/>
    <w:tmpl w:val="96BC1F50"/>
    <w:lvl w:ilvl="0" w:tplc="176AC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DBB7F09"/>
    <w:multiLevelType w:val="hybridMultilevel"/>
    <w:tmpl w:val="7826CC78"/>
    <w:lvl w:ilvl="0" w:tplc="CA3E58D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E4C1F05"/>
    <w:multiLevelType w:val="hybridMultilevel"/>
    <w:tmpl w:val="77103510"/>
    <w:lvl w:ilvl="0" w:tplc="66788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EB91151"/>
    <w:multiLevelType w:val="hybridMultilevel"/>
    <w:tmpl w:val="CE52C2B0"/>
    <w:lvl w:ilvl="0" w:tplc="055605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F2A6463"/>
    <w:multiLevelType w:val="hybridMultilevel"/>
    <w:tmpl w:val="C4D83AF8"/>
    <w:lvl w:ilvl="0" w:tplc="BCEE95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4DD18C2"/>
    <w:multiLevelType w:val="hybridMultilevel"/>
    <w:tmpl w:val="34D41A74"/>
    <w:lvl w:ilvl="0" w:tplc="744059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6AC0102"/>
    <w:multiLevelType w:val="hybridMultilevel"/>
    <w:tmpl w:val="D8C21E3E"/>
    <w:lvl w:ilvl="0" w:tplc="B0A8C5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73604D"/>
    <w:multiLevelType w:val="hybridMultilevel"/>
    <w:tmpl w:val="4C745010"/>
    <w:lvl w:ilvl="0" w:tplc="005891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F314C8A"/>
    <w:multiLevelType w:val="hybridMultilevel"/>
    <w:tmpl w:val="5700ECC4"/>
    <w:lvl w:ilvl="0" w:tplc="132CEAD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7D4F85"/>
    <w:multiLevelType w:val="hybridMultilevel"/>
    <w:tmpl w:val="693E045C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C87083"/>
    <w:multiLevelType w:val="hybridMultilevel"/>
    <w:tmpl w:val="FD8475C0"/>
    <w:lvl w:ilvl="0" w:tplc="AD6CAE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8312228"/>
    <w:multiLevelType w:val="hybridMultilevel"/>
    <w:tmpl w:val="6C30E64E"/>
    <w:lvl w:ilvl="0" w:tplc="1390FB5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99D16F1"/>
    <w:multiLevelType w:val="hybridMultilevel"/>
    <w:tmpl w:val="F984E13A"/>
    <w:lvl w:ilvl="0" w:tplc="6C883D46">
      <w:start w:val="3"/>
      <w:numFmt w:val="decimal"/>
      <w:lvlText w:val="%1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33C3821"/>
    <w:multiLevelType w:val="hybridMultilevel"/>
    <w:tmpl w:val="969E95C4"/>
    <w:lvl w:ilvl="0" w:tplc="F7E47F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0E6F38"/>
    <w:multiLevelType w:val="hybridMultilevel"/>
    <w:tmpl w:val="6D68C068"/>
    <w:lvl w:ilvl="0" w:tplc="0D84CD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2B30BBB"/>
    <w:multiLevelType w:val="hybridMultilevel"/>
    <w:tmpl w:val="3E744B6E"/>
    <w:lvl w:ilvl="0" w:tplc="5D7A8BA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61F631B"/>
    <w:multiLevelType w:val="hybridMultilevel"/>
    <w:tmpl w:val="3B1297F2"/>
    <w:lvl w:ilvl="0" w:tplc="03C2A5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9DF3E7D"/>
    <w:multiLevelType w:val="hybridMultilevel"/>
    <w:tmpl w:val="6526EC04"/>
    <w:lvl w:ilvl="0" w:tplc="093A37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A7A7DA6"/>
    <w:multiLevelType w:val="hybridMultilevel"/>
    <w:tmpl w:val="E1EA8896"/>
    <w:lvl w:ilvl="0" w:tplc="61DA7F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FC33DCA"/>
    <w:multiLevelType w:val="hybridMultilevel"/>
    <w:tmpl w:val="85DCD71C"/>
    <w:lvl w:ilvl="0" w:tplc="21F40B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FDD12C0"/>
    <w:multiLevelType w:val="hybridMultilevel"/>
    <w:tmpl w:val="9A1A492A"/>
    <w:lvl w:ilvl="0" w:tplc="68064B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49F2DC1"/>
    <w:multiLevelType w:val="hybridMultilevel"/>
    <w:tmpl w:val="98EE4ABE"/>
    <w:lvl w:ilvl="0" w:tplc="BC6057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632D3F"/>
    <w:multiLevelType w:val="hybridMultilevel"/>
    <w:tmpl w:val="E9AAABC0"/>
    <w:lvl w:ilvl="0" w:tplc="7EE24C0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5D739BA"/>
    <w:multiLevelType w:val="hybridMultilevel"/>
    <w:tmpl w:val="A0A2CDBA"/>
    <w:lvl w:ilvl="0" w:tplc="87FC53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1AC1440"/>
    <w:multiLevelType w:val="hybridMultilevel"/>
    <w:tmpl w:val="DC6A5C82"/>
    <w:lvl w:ilvl="0" w:tplc="1D8E34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51D2ECF"/>
    <w:multiLevelType w:val="hybridMultilevel"/>
    <w:tmpl w:val="872E6E8A"/>
    <w:lvl w:ilvl="0" w:tplc="FC62CC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1741ED"/>
    <w:multiLevelType w:val="hybridMultilevel"/>
    <w:tmpl w:val="81029AC4"/>
    <w:lvl w:ilvl="0" w:tplc="E966A09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174D08"/>
    <w:multiLevelType w:val="hybridMultilevel"/>
    <w:tmpl w:val="3CFE2B2A"/>
    <w:lvl w:ilvl="0" w:tplc="677676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D3948DE"/>
    <w:multiLevelType w:val="hybridMultilevel"/>
    <w:tmpl w:val="DEB2FD8E"/>
    <w:lvl w:ilvl="0" w:tplc="363859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2C308F"/>
    <w:multiLevelType w:val="hybridMultilevel"/>
    <w:tmpl w:val="DC426826"/>
    <w:lvl w:ilvl="0" w:tplc="EA52DF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35"/>
  </w:num>
  <w:num w:numId="4">
    <w:abstractNumId w:val="34"/>
  </w:num>
  <w:num w:numId="5">
    <w:abstractNumId w:val="26"/>
  </w:num>
  <w:num w:numId="6">
    <w:abstractNumId w:val="22"/>
  </w:num>
  <w:num w:numId="7">
    <w:abstractNumId w:val="15"/>
  </w:num>
  <w:num w:numId="8">
    <w:abstractNumId w:val="36"/>
  </w:num>
  <w:num w:numId="9">
    <w:abstractNumId w:val="5"/>
  </w:num>
  <w:num w:numId="10">
    <w:abstractNumId w:val="8"/>
  </w:num>
  <w:num w:numId="11">
    <w:abstractNumId w:val="29"/>
  </w:num>
  <w:num w:numId="12">
    <w:abstractNumId w:val="32"/>
  </w:num>
  <w:num w:numId="13">
    <w:abstractNumId w:val="6"/>
  </w:num>
  <w:num w:numId="14">
    <w:abstractNumId w:val="16"/>
  </w:num>
  <w:num w:numId="15">
    <w:abstractNumId w:val="4"/>
  </w:num>
  <w:num w:numId="16">
    <w:abstractNumId w:val="9"/>
  </w:num>
  <w:num w:numId="17">
    <w:abstractNumId w:val="11"/>
  </w:num>
  <w:num w:numId="18">
    <w:abstractNumId w:val="28"/>
  </w:num>
  <w:num w:numId="19">
    <w:abstractNumId w:val="31"/>
  </w:num>
  <w:num w:numId="20">
    <w:abstractNumId w:val="7"/>
  </w:num>
  <w:num w:numId="21">
    <w:abstractNumId w:val="10"/>
  </w:num>
  <w:num w:numId="22">
    <w:abstractNumId w:val="0"/>
  </w:num>
  <w:num w:numId="23">
    <w:abstractNumId w:val="20"/>
  </w:num>
  <w:num w:numId="24">
    <w:abstractNumId w:val="30"/>
  </w:num>
  <w:num w:numId="25">
    <w:abstractNumId w:val="25"/>
  </w:num>
  <w:num w:numId="26">
    <w:abstractNumId w:val="18"/>
  </w:num>
  <w:num w:numId="27">
    <w:abstractNumId w:val="23"/>
  </w:num>
  <w:num w:numId="28">
    <w:abstractNumId w:val="2"/>
  </w:num>
  <w:num w:numId="29">
    <w:abstractNumId w:val="27"/>
  </w:num>
  <w:num w:numId="30">
    <w:abstractNumId w:val="19"/>
  </w:num>
  <w:num w:numId="31">
    <w:abstractNumId w:val="13"/>
  </w:num>
  <w:num w:numId="32">
    <w:abstractNumId w:val="12"/>
  </w:num>
  <w:num w:numId="33">
    <w:abstractNumId w:val="14"/>
  </w:num>
  <w:num w:numId="34">
    <w:abstractNumId w:val="24"/>
  </w:num>
  <w:num w:numId="35">
    <w:abstractNumId w:val="33"/>
  </w:num>
  <w:num w:numId="36">
    <w:abstractNumId w:val="21"/>
  </w:num>
  <w:num w:numId="3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6B1C"/>
    <w:rsid w:val="00000493"/>
    <w:rsid w:val="0000128B"/>
    <w:rsid w:val="00001AD4"/>
    <w:rsid w:val="00001D1D"/>
    <w:rsid w:val="000032F6"/>
    <w:rsid w:val="000037C0"/>
    <w:rsid w:val="00004AD0"/>
    <w:rsid w:val="00004DC2"/>
    <w:rsid w:val="00006924"/>
    <w:rsid w:val="000071CA"/>
    <w:rsid w:val="00011750"/>
    <w:rsid w:val="00011AF4"/>
    <w:rsid w:val="00011C31"/>
    <w:rsid w:val="000120A2"/>
    <w:rsid w:val="00013382"/>
    <w:rsid w:val="00013453"/>
    <w:rsid w:val="00013697"/>
    <w:rsid w:val="00013746"/>
    <w:rsid w:val="00015117"/>
    <w:rsid w:val="00015865"/>
    <w:rsid w:val="0001586B"/>
    <w:rsid w:val="00015C57"/>
    <w:rsid w:val="00016579"/>
    <w:rsid w:val="000175BC"/>
    <w:rsid w:val="00020013"/>
    <w:rsid w:val="000207E6"/>
    <w:rsid w:val="00020E78"/>
    <w:rsid w:val="0002147E"/>
    <w:rsid w:val="00021FB8"/>
    <w:rsid w:val="000228E7"/>
    <w:rsid w:val="0002362B"/>
    <w:rsid w:val="00023894"/>
    <w:rsid w:val="000254C5"/>
    <w:rsid w:val="0002649B"/>
    <w:rsid w:val="00026DE9"/>
    <w:rsid w:val="000273D4"/>
    <w:rsid w:val="0003095B"/>
    <w:rsid w:val="00030C91"/>
    <w:rsid w:val="00030F60"/>
    <w:rsid w:val="00031EF7"/>
    <w:rsid w:val="000330DC"/>
    <w:rsid w:val="00033D0E"/>
    <w:rsid w:val="00034726"/>
    <w:rsid w:val="00034E28"/>
    <w:rsid w:val="000361C3"/>
    <w:rsid w:val="00036F12"/>
    <w:rsid w:val="0003776B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38AD"/>
    <w:rsid w:val="00057091"/>
    <w:rsid w:val="0005711B"/>
    <w:rsid w:val="000573A6"/>
    <w:rsid w:val="000577F7"/>
    <w:rsid w:val="00057C74"/>
    <w:rsid w:val="00060BF0"/>
    <w:rsid w:val="000640F0"/>
    <w:rsid w:val="00065BB1"/>
    <w:rsid w:val="000677AD"/>
    <w:rsid w:val="00070290"/>
    <w:rsid w:val="000704CB"/>
    <w:rsid w:val="0007126B"/>
    <w:rsid w:val="000715E0"/>
    <w:rsid w:val="000718EA"/>
    <w:rsid w:val="00072AC3"/>
    <w:rsid w:val="00072C76"/>
    <w:rsid w:val="00072E70"/>
    <w:rsid w:val="00074331"/>
    <w:rsid w:val="000744F8"/>
    <w:rsid w:val="0007495A"/>
    <w:rsid w:val="0007561D"/>
    <w:rsid w:val="00075D4D"/>
    <w:rsid w:val="00076D39"/>
    <w:rsid w:val="00077068"/>
    <w:rsid w:val="00077352"/>
    <w:rsid w:val="00080051"/>
    <w:rsid w:val="0008121C"/>
    <w:rsid w:val="000819A2"/>
    <w:rsid w:val="00084311"/>
    <w:rsid w:val="00085D9B"/>
    <w:rsid w:val="0008661F"/>
    <w:rsid w:val="000873C7"/>
    <w:rsid w:val="000874BC"/>
    <w:rsid w:val="00091122"/>
    <w:rsid w:val="0009184F"/>
    <w:rsid w:val="0009215C"/>
    <w:rsid w:val="000925AC"/>
    <w:rsid w:val="00096481"/>
    <w:rsid w:val="00097519"/>
    <w:rsid w:val="000A0441"/>
    <w:rsid w:val="000A0476"/>
    <w:rsid w:val="000A094B"/>
    <w:rsid w:val="000A1CE5"/>
    <w:rsid w:val="000A1D9D"/>
    <w:rsid w:val="000A4F7A"/>
    <w:rsid w:val="000A5D97"/>
    <w:rsid w:val="000A68C1"/>
    <w:rsid w:val="000A6A88"/>
    <w:rsid w:val="000B1955"/>
    <w:rsid w:val="000B19F2"/>
    <w:rsid w:val="000B1CA0"/>
    <w:rsid w:val="000B2ACD"/>
    <w:rsid w:val="000B4BF3"/>
    <w:rsid w:val="000B635C"/>
    <w:rsid w:val="000B71E6"/>
    <w:rsid w:val="000B7411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0458"/>
    <w:rsid w:val="000D1B7A"/>
    <w:rsid w:val="000D236F"/>
    <w:rsid w:val="000D2606"/>
    <w:rsid w:val="000D2B4A"/>
    <w:rsid w:val="000D2CCA"/>
    <w:rsid w:val="000D30D4"/>
    <w:rsid w:val="000D3784"/>
    <w:rsid w:val="000D4474"/>
    <w:rsid w:val="000D4C82"/>
    <w:rsid w:val="000E1E92"/>
    <w:rsid w:val="000E2632"/>
    <w:rsid w:val="000E32B6"/>
    <w:rsid w:val="000E3DAC"/>
    <w:rsid w:val="000E4B40"/>
    <w:rsid w:val="000E72E3"/>
    <w:rsid w:val="000E79FE"/>
    <w:rsid w:val="000F1518"/>
    <w:rsid w:val="000F1B3E"/>
    <w:rsid w:val="000F23B5"/>
    <w:rsid w:val="000F2DA8"/>
    <w:rsid w:val="000F3B5E"/>
    <w:rsid w:val="000F3D17"/>
    <w:rsid w:val="000F4551"/>
    <w:rsid w:val="000F5F73"/>
    <w:rsid w:val="000F5FF6"/>
    <w:rsid w:val="000F63EA"/>
    <w:rsid w:val="000F74CB"/>
    <w:rsid w:val="000F7C31"/>
    <w:rsid w:val="0010062D"/>
    <w:rsid w:val="001017D7"/>
    <w:rsid w:val="00102903"/>
    <w:rsid w:val="00102D43"/>
    <w:rsid w:val="0010325A"/>
    <w:rsid w:val="00106FAE"/>
    <w:rsid w:val="00107ADC"/>
    <w:rsid w:val="00113A37"/>
    <w:rsid w:val="00113E13"/>
    <w:rsid w:val="00115BC6"/>
    <w:rsid w:val="0011657B"/>
    <w:rsid w:val="0011715D"/>
    <w:rsid w:val="00117693"/>
    <w:rsid w:val="001179DE"/>
    <w:rsid w:val="00117A1D"/>
    <w:rsid w:val="00120028"/>
    <w:rsid w:val="00121A26"/>
    <w:rsid w:val="00122018"/>
    <w:rsid w:val="001229E1"/>
    <w:rsid w:val="00122FCB"/>
    <w:rsid w:val="00124405"/>
    <w:rsid w:val="00125C20"/>
    <w:rsid w:val="00126AE7"/>
    <w:rsid w:val="00127C31"/>
    <w:rsid w:val="001306A0"/>
    <w:rsid w:val="00130B61"/>
    <w:rsid w:val="00132BBA"/>
    <w:rsid w:val="00132BDE"/>
    <w:rsid w:val="0013316C"/>
    <w:rsid w:val="0013354C"/>
    <w:rsid w:val="001358B1"/>
    <w:rsid w:val="00137778"/>
    <w:rsid w:val="00141919"/>
    <w:rsid w:val="00141B0B"/>
    <w:rsid w:val="00142275"/>
    <w:rsid w:val="00142454"/>
    <w:rsid w:val="00142DE2"/>
    <w:rsid w:val="00147D7C"/>
    <w:rsid w:val="00150901"/>
    <w:rsid w:val="00151AE4"/>
    <w:rsid w:val="00151DCD"/>
    <w:rsid w:val="00152AE1"/>
    <w:rsid w:val="00152D61"/>
    <w:rsid w:val="00152DF0"/>
    <w:rsid w:val="0015306F"/>
    <w:rsid w:val="00153FDE"/>
    <w:rsid w:val="00154425"/>
    <w:rsid w:val="00155ABF"/>
    <w:rsid w:val="00155C26"/>
    <w:rsid w:val="00155E4B"/>
    <w:rsid w:val="001608B2"/>
    <w:rsid w:val="00160B51"/>
    <w:rsid w:val="00161346"/>
    <w:rsid w:val="001613BD"/>
    <w:rsid w:val="0016224B"/>
    <w:rsid w:val="00162A58"/>
    <w:rsid w:val="0016445E"/>
    <w:rsid w:val="001658F9"/>
    <w:rsid w:val="00165EF0"/>
    <w:rsid w:val="0016665F"/>
    <w:rsid w:val="00166DE2"/>
    <w:rsid w:val="0016736C"/>
    <w:rsid w:val="00170333"/>
    <w:rsid w:val="00170F3B"/>
    <w:rsid w:val="00171F30"/>
    <w:rsid w:val="00172141"/>
    <w:rsid w:val="001741A7"/>
    <w:rsid w:val="00174686"/>
    <w:rsid w:val="0017536C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1A13"/>
    <w:rsid w:val="001825A4"/>
    <w:rsid w:val="00182919"/>
    <w:rsid w:val="00183A90"/>
    <w:rsid w:val="00184794"/>
    <w:rsid w:val="00184D83"/>
    <w:rsid w:val="00185047"/>
    <w:rsid w:val="0018590F"/>
    <w:rsid w:val="00186A6F"/>
    <w:rsid w:val="00187515"/>
    <w:rsid w:val="00187C8F"/>
    <w:rsid w:val="00190C41"/>
    <w:rsid w:val="00191FDA"/>
    <w:rsid w:val="001926FA"/>
    <w:rsid w:val="00192F39"/>
    <w:rsid w:val="00193129"/>
    <w:rsid w:val="00193882"/>
    <w:rsid w:val="00193DF9"/>
    <w:rsid w:val="00193F78"/>
    <w:rsid w:val="00194492"/>
    <w:rsid w:val="001944B5"/>
    <w:rsid w:val="00194ED7"/>
    <w:rsid w:val="00195113"/>
    <w:rsid w:val="001964D6"/>
    <w:rsid w:val="00196DD5"/>
    <w:rsid w:val="00197F56"/>
    <w:rsid w:val="001A0AA0"/>
    <w:rsid w:val="001A1C33"/>
    <w:rsid w:val="001A1FA9"/>
    <w:rsid w:val="001A28A8"/>
    <w:rsid w:val="001A342A"/>
    <w:rsid w:val="001A5341"/>
    <w:rsid w:val="001A6CEA"/>
    <w:rsid w:val="001A6DF8"/>
    <w:rsid w:val="001A7069"/>
    <w:rsid w:val="001A7A32"/>
    <w:rsid w:val="001A7FCE"/>
    <w:rsid w:val="001B1276"/>
    <w:rsid w:val="001B2A88"/>
    <w:rsid w:val="001B2BD3"/>
    <w:rsid w:val="001B3617"/>
    <w:rsid w:val="001B3D8A"/>
    <w:rsid w:val="001B45A6"/>
    <w:rsid w:val="001B466C"/>
    <w:rsid w:val="001B67FF"/>
    <w:rsid w:val="001B739F"/>
    <w:rsid w:val="001B74EF"/>
    <w:rsid w:val="001B786F"/>
    <w:rsid w:val="001C022F"/>
    <w:rsid w:val="001C083C"/>
    <w:rsid w:val="001C092B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2F"/>
    <w:rsid w:val="001D5748"/>
    <w:rsid w:val="001D6366"/>
    <w:rsid w:val="001D6FCD"/>
    <w:rsid w:val="001D723C"/>
    <w:rsid w:val="001E0260"/>
    <w:rsid w:val="001E0286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234E"/>
    <w:rsid w:val="001F32CE"/>
    <w:rsid w:val="001F37D7"/>
    <w:rsid w:val="001F389D"/>
    <w:rsid w:val="001F405C"/>
    <w:rsid w:val="001F482F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4997"/>
    <w:rsid w:val="00205138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0E4E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37"/>
    <w:rsid w:val="00223586"/>
    <w:rsid w:val="002247DB"/>
    <w:rsid w:val="00225D83"/>
    <w:rsid w:val="00226628"/>
    <w:rsid w:val="0022742B"/>
    <w:rsid w:val="002277A7"/>
    <w:rsid w:val="00227832"/>
    <w:rsid w:val="002306A4"/>
    <w:rsid w:val="0023118B"/>
    <w:rsid w:val="002313AD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813"/>
    <w:rsid w:val="00243D4A"/>
    <w:rsid w:val="00244BCD"/>
    <w:rsid w:val="00246E3F"/>
    <w:rsid w:val="00247F65"/>
    <w:rsid w:val="00250D4A"/>
    <w:rsid w:val="00251C43"/>
    <w:rsid w:val="00254434"/>
    <w:rsid w:val="0025459D"/>
    <w:rsid w:val="00254C0C"/>
    <w:rsid w:val="00255548"/>
    <w:rsid w:val="00256039"/>
    <w:rsid w:val="0025667E"/>
    <w:rsid w:val="00256838"/>
    <w:rsid w:val="002571D3"/>
    <w:rsid w:val="002573A3"/>
    <w:rsid w:val="002576C6"/>
    <w:rsid w:val="002577E3"/>
    <w:rsid w:val="00260316"/>
    <w:rsid w:val="002606A2"/>
    <w:rsid w:val="00260D78"/>
    <w:rsid w:val="00260EA8"/>
    <w:rsid w:val="00261235"/>
    <w:rsid w:val="002612DD"/>
    <w:rsid w:val="00261F01"/>
    <w:rsid w:val="00262D74"/>
    <w:rsid w:val="00263AEB"/>
    <w:rsid w:val="00264399"/>
    <w:rsid w:val="00264F2C"/>
    <w:rsid w:val="00270706"/>
    <w:rsid w:val="00270DA8"/>
    <w:rsid w:val="00271395"/>
    <w:rsid w:val="00272E3B"/>
    <w:rsid w:val="0027451F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6E3E"/>
    <w:rsid w:val="00287703"/>
    <w:rsid w:val="00287736"/>
    <w:rsid w:val="00287B97"/>
    <w:rsid w:val="0029064F"/>
    <w:rsid w:val="0029073C"/>
    <w:rsid w:val="00290CF9"/>
    <w:rsid w:val="00293016"/>
    <w:rsid w:val="00293C69"/>
    <w:rsid w:val="002946D5"/>
    <w:rsid w:val="002949B9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7398"/>
    <w:rsid w:val="002A7510"/>
    <w:rsid w:val="002A7683"/>
    <w:rsid w:val="002B1F4F"/>
    <w:rsid w:val="002B2BCF"/>
    <w:rsid w:val="002B3709"/>
    <w:rsid w:val="002B401C"/>
    <w:rsid w:val="002B5A2F"/>
    <w:rsid w:val="002B5B50"/>
    <w:rsid w:val="002C0715"/>
    <w:rsid w:val="002C0EFE"/>
    <w:rsid w:val="002C1DF3"/>
    <w:rsid w:val="002C519B"/>
    <w:rsid w:val="002C5B16"/>
    <w:rsid w:val="002C745F"/>
    <w:rsid w:val="002C7C21"/>
    <w:rsid w:val="002D0B3F"/>
    <w:rsid w:val="002D24F2"/>
    <w:rsid w:val="002D4371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472C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07D8C"/>
    <w:rsid w:val="00311D48"/>
    <w:rsid w:val="00312DF3"/>
    <w:rsid w:val="00313935"/>
    <w:rsid w:val="003157E6"/>
    <w:rsid w:val="003157FD"/>
    <w:rsid w:val="00315C89"/>
    <w:rsid w:val="00316C72"/>
    <w:rsid w:val="003173B9"/>
    <w:rsid w:val="0032008B"/>
    <w:rsid w:val="00320B6C"/>
    <w:rsid w:val="00321876"/>
    <w:rsid w:val="00321CCA"/>
    <w:rsid w:val="003225BD"/>
    <w:rsid w:val="00322662"/>
    <w:rsid w:val="00322A15"/>
    <w:rsid w:val="003236F1"/>
    <w:rsid w:val="00324187"/>
    <w:rsid w:val="00324820"/>
    <w:rsid w:val="00324CF8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37EC3"/>
    <w:rsid w:val="003415E2"/>
    <w:rsid w:val="0034550F"/>
    <w:rsid w:val="00346B1C"/>
    <w:rsid w:val="00347697"/>
    <w:rsid w:val="003500F3"/>
    <w:rsid w:val="003520E0"/>
    <w:rsid w:val="003530BD"/>
    <w:rsid w:val="00353868"/>
    <w:rsid w:val="0035386C"/>
    <w:rsid w:val="00354DC6"/>
    <w:rsid w:val="003566DF"/>
    <w:rsid w:val="00357523"/>
    <w:rsid w:val="0036137E"/>
    <w:rsid w:val="003613CC"/>
    <w:rsid w:val="00361F67"/>
    <w:rsid w:val="00361FAA"/>
    <w:rsid w:val="0036251E"/>
    <w:rsid w:val="00362D2D"/>
    <w:rsid w:val="00363C4E"/>
    <w:rsid w:val="00363F43"/>
    <w:rsid w:val="0036464C"/>
    <w:rsid w:val="0036476D"/>
    <w:rsid w:val="003659A9"/>
    <w:rsid w:val="00365D07"/>
    <w:rsid w:val="003669ED"/>
    <w:rsid w:val="00366FCE"/>
    <w:rsid w:val="003705A1"/>
    <w:rsid w:val="003733FC"/>
    <w:rsid w:val="00373974"/>
    <w:rsid w:val="00374B9A"/>
    <w:rsid w:val="00376896"/>
    <w:rsid w:val="00376A48"/>
    <w:rsid w:val="00376BDB"/>
    <w:rsid w:val="00376F88"/>
    <w:rsid w:val="00377553"/>
    <w:rsid w:val="00380D5D"/>
    <w:rsid w:val="0038112A"/>
    <w:rsid w:val="003828CF"/>
    <w:rsid w:val="0038324B"/>
    <w:rsid w:val="00384362"/>
    <w:rsid w:val="00384865"/>
    <w:rsid w:val="00385230"/>
    <w:rsid w:val="003856D9"/>
    <w:rsid w:val="00385CC7"/>
    <w:rsid w:val="00385D2A"/>
    <w:rsid w:val="00385E08"/>
    <w:rsid w:val="00386531"/>
    <w:rsid w:val="00387371"/>
    <w:rsid w:val="003876C7"/>
    <w:rsid w:val="00390A4F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EE9"/>
    <w:rsid w:val="003A2F57"/>
    <w:rsid w:val="003A445A"/>
    <w:rsid w:val="003A540A"/>
    <w:rsid w:val="003A6B55"/>
    <w:rsid w:val="003A71E0"/>
    <w:rsid w:val="003B0A13"/>
    <w:rsid w:val="003B1EBF"/>
    <w:rsid w:val="003B2ACD"/>
    <w:rsid w:val="003B2E7C"/>
    <w:rsid w:val="003B30CC"/>
    <w:rsid w:val="003B3699"/>
    <w:rsid w:val="003B42BB"/>
    <w:rsid w:val="003B4816"/>
    <w:rsid w:val="003B4B2D"/>
    <w:rsid w:val="003B7F10"/>
    <w:rsid w:val="003C1D39"/>
    <w:rsid w:val="003C26EB"/>
    <w:rsid w:val="003C2F2A"/>
    <w:rsid w:val="003C3816"/>
    <w:rsid w:val="003C47C9"/>
    <w:rsid w:val="003C5E52"/>
    <w:rsid w:val="003C5E8B"/>
    <w:rsid w:val="003C6338"/>
    <w:rsid w:val="003D01E2"/>
    <w:rsid w:val="003D1550"/>
    <w:rsid w:val="003D1F34"/>
    <w:rsid w:val="003D2388"/>
    <w:rsid w:val="003D2ABB"/>
    <w:rsid w:val="003D2F32"/>
    <w:rsid w:val="003D3897"/>
    <w:rsid w:val="003D4FB5"/>
    <w:rsid w:val="003D7831"/>
    <w:rsid w:val="003E0C27"/>
    <w:rsid w:val="003E156F"/>
    <w:rsid w:val="003E266D"/>
    <w:rsid w:val="003E36AB"/>
    <w:rsid w:val="003E5BD0"/>
    <w:rsid w:val="003E67F8"/>
    <w:rsid w:val="003E6E0E"/>
    <w:rsid w:val="003E7F51"/>
    <w:rsid w:val="003F0EFC"/>
    <w:rsid w:val="003F1AC8"/>
    <w:rsid w:val="003F311C"/>
    <w:rsid w:val="003F3701"/>
    <w:rsid w:val="003F3E57"/>
    <w:rsid w:val="003F4A75"/>
    <w:rsid w:val="003F5D99"/>
    <w:rsid w:val="003F6FEF"/>
    <w:rsid w:val="003F748B"/>
    <w:rsid w:val="003F74B7"/>
    <w:rsid w:val="003F7A60"/>
    <w:rsid w:val="00400EDB"/>
    <w:rsid w:val="00401F41"/>
    <w:rsid w:val="00402997"/>
    <w:rsid w:val="00403710"/>
    <w:rsid w:val="00405F3C"/>
    <w:rsid w:val="00406A6A"/>
    <w:rsid w:val="004109FF"/>
    <w:rsid w:val="00410C2C"/>
    <w:rsid w:val="0041375E"/>
    <w:rsid w:val="00414DAE"/>
    <w:rsid w:val="00415001"/>
    <w:rsid w:val="00415F64"/>
    <w:rsid w:val="0041770A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53D4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5406"/>
    <w:rsid w:val="00435502"/>
    <w:rsid w:val="00437C05"/>
    <w:rsid w:val="0044010B"/>
    <w:rsid w:val="00440799"/>
    <w:rsid w:val="00440C7A"/>
    <w:rsid w:val="00440FAF"/>
    <w:rsid w:val="00441AE2"/>
    <w:rsid w:val="00442086"/>
    <w:rsid w:val="00442EFF"/>
    <w:rsid w:val="004436B4"/>
    <w:rsid w:val="00444E56"/>
    <w:rsid w:val="00445947"/>
    <w:rsid w:val="00446371"/>
    <w:rsid w:val="00451E9F"/>
    <w:rsid w:val="00451FC6"/>
    <w:rsid w:val="004525E0"/>
    <w:rsid w:val="0045276E"/>
    <w:rsid w:val="00452959"/>
    <w:rsid w:val="00452A1B"/>
    <w:rsid w:val="00454C0E"/>
    <w:rsid w:val="00455DB1"/>
    <w:rsid w:val="0045626D"/>
    <w:rsid w:val="0045723F"/>
    <w:rsid w:val="004614F4"/>
    <w:rsid w:val="004615AD"/>
    <w:rsid w:val="004618E9"/>
    <w:rsid w:val="004623C8"/>
    <w:rsid w:val="00463F3D"/>
    <w:rsid w:val="00464D29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11D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D0C"/>
    <w:rsid w:val="00485E76"/>
    <w:rsid w:val="004869CD"/>
    <w:rsid w:val="00486AEA"/>
    <w:rsid w:val="00490583"/>
    <w:rsid w:val="004917A9"/>
    <w:rsid w:val="00492AE8"/>
    <w:rsid w:val="00493CC2"/>
    <w:rsid w:val="00494C08"/>
    <w:rsid w:val="00495604"/>
    <w:rsid w:val="0049661C"/>
    <w:rsid w:val="00496ABC"/>
    <w:rsid w:val="004A03A2"/>
    <w:rsid w:val="004A106C"/>
    <w:rsid w:val="004A1FA2"/>
    <w:rsid w:val="004A224D"/>
    <w:rsid w:val="004A3F68"/>
    <w:rsid w:val="004A5527"/>
    <w:rsid w:val="004A5E83"/>
    <w:rsid w:val="004A5FFC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602"/>
    <w:rsid w:val="004C07F7"/>
    <w:rsid w:val="004C1008"/>
    <w:rsid w:val="004C1D34"/>
    <w:rsid w:val="004C3431"/>
    <w:rsid w:val="004C362F"/>
    <w:rsid w:val="004C3D52"/>
    <w:rsid w:val="004C3DDF"/>
    <w:rsid w:val="004C508D"/>
    <w:rsid w:val="004C5C27"/>
    <w:rsid w:val="004C60A9"/>
    <w:rsid w:val="004C6F75"/>
    <w:rsid w:val="004C729B"/>
    <w:rsid w:val="004C73EC"/>
    <w:rsid w:val="004C7B7D"/>
    <w:rsid w:val="004C7D13"/>
    <w:rsid w:val="004D138A"/>
    <w:rsid w:val="004D1E0E"/>
    <w:rsid w:val="004D36C1"/>
    <w:rsid w:val="004D38FC"/>
    <w:rsid w:val="004E06D7"/>
    <w:rsid w:val="004E0888"/>
    <w:rsid w:val="004E2583"/>
    <w:rsid w:val="004E350D"/>
    <w:rsid w:val="004E3A71"/>
    <w:rsid w:val="004E41D1"/>
    <w:rsid w:val="004E4430"/>
    <w:rsid w:val="004E4AD1"/>
    <w:rsid w:val="004E4BE8"/>
    <w:rsid w:val="004E6349"/>
    <w:rsid w:val="004E6D2A"/>
    <w:rsid w:val="004E6FDC"/>
    <w:rsid w:val="004E73F3"/>
    <w:rsid w:val="004F0BBC"/>
    <w:rsid w:val="004F1FB4"/>
    <w:rsid w:val="004F26DE"/>
    <w:rsid w:val="004F2A85"/>
    <w:rsid w:val="004F2D49"/>
    <w:rsid w:val="004F32D0"/>
    <w:rsid w:val="004F33B3"/>
    <w:rsid w:val="004F525A"/>
    <w:rsid w:val="004F5697"/>
    <w:rsid w:val="004F5CC1"/>
    <w:rsid w:val="004F5F09"/>
    <w:rsid w:val="004F64F7"/>
    <w:rsid w:val="004F71A1"/>
    <w:rsid w:val="00500E06"/>
    <w:rsid w:val="00502447"/>
    <w:rsid w:val="00502773"/>
    <w:rsid w:val="0050284A"/>
    <w:rsid w:val="00504139"/>
    <w:rsid w:val="005053E1"/>
    <w:rsid w:val="005066F5"/>
    <w:rsid w:val="00506A8E"/>
    <w:rsid w:val="00507381"/>
    <w:rsid w:val="00507AC8"/>
    <w:rsid w:val="00511866"/>
    <w:rsid w:val="00512DAB"/>
    <w:rsid w:val="00514E52"/>
    <w:rsid w:val="0051542E"/>
    <w:rsid w:val="005159DA"/>
    <w:rsid w:val="00517589"/>
    <w:rsid w:val="005213A8"/>
    <w:rsid w:val="005220E9"/>
    <w:rsid w:val="00523BD3"/>
    <w:rsid w:val="00523DE1"/>
    <w:rsid w:val="00524BC6"/>
    <w:rsid w:val="00530AA2"/>
    <w:rsid w:val="00531232"/>
    <w:rsid w:val="005315E4"/>
    <w:rsid w:val="005329E7"/>
    <w:rsid w:val="00532D0D"/>
    <w:rsid w:val="00534068"/>
    <w:rsid w:val="00534473"/>
    <w:rsid w:val="005347BB"/>
    <w:rsid w:val="005348B1"/>
    <w:rsid w:val="00534F90"/>
    <w:rsid w:val="0053557E"/>
    <w:rsid w:val="005358F8"/>
    <w:rsid w:val="005362B9"/>
    <w:rsid w:val="005402EE"/>
    <w:rsid w:val="0054254C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39A7"/>
    <w:rsid w:val="005661B8"/>
    <w:rsid w:val="00567F9D"/>
    <w:rsid w:val="005701E0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AFB"/>
    <w:rsid w:val="00586192"/>
    <w:rsid w:val="005861B4"/>
    <w:rsid w:val="00586B1D"/>
    <w:rsid w:val="00587436"/>
    <w:rsid w:val="005901F4"/>
    <w:rsid w:val="00590AFE"/>
    <w:rsid w:val="0059176C"/>
    <w:rsid w:val="00591829"/>
    <w:rsid w:val="00592701"/>
    <w:rsid w:val="005933B5"/>
    <w:rsid w:val="00595416"/>
    <w:rsid w:val="005966C2"/>
    <w:rsid w:val="00596C03"/>
    <w:rsid w:val="0059736E"/>
    <w:rsid w:val="005A32E1"/>
    <w:rsid w:val="005A38A6"/>
    <w:rsid w:val="005A3EFE"/>
    <w:rsid w:val="005A4554"/>
    <w:rsid w:val="005A455B"/>
    <w:rsid w:val="005A4942"/>
    <w:rsid w:val="005A498D"/>
    <w:rsid w:val="005A7403"/>
    <w:rsid w:val="005A7805"/>
    <w:rsid w:val="005B0826"/>
    <w:rsid w:val="005B1C01"/>
    <w:rsid w:val="005B1D26"/>
    <w:rsid w:val="005B2D75"/>
    <w:rsid w:val="005B2E5F"/>
    <w:rsid w:val="005B31CF"/>
    <w:rsid w:val="005B39D3"/>
    <w:rsid w:val="005B3B5F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279"/>
    <w:rsid w:val="005C4BA4"/>
    <w:rsid w:val="005C6099"/>
    <w:rsid w:val="005C658D"/>
    <w:rsid w:val="005C772D"/>
    <w:rsid w:val="005C7B87"/>
    <w:rsid w:val="005C7BC5"/>
    <w:rsid w:val="005D025A"/>
    <w:rsid w:val="005D16A0"/>
    <w:rsid w:val="005D1D38"/>
    <w:rsid w:val="005D260C"/>
    <w:rsid w:val="005D5317"/>
    <w:rsid w:val="005D644D"/>
    <w:rsid w:val="005D69FA"/>
    <w:rsid w:val="005E0D23"/>
    <w:rsid w:val="005E1B49"/>
    <w:rsid w:val="005E359B"/>
    <w:rsid w:val="005E3E73"/>
    <w:rsid w:val="005E4FB7"/>
    <w:rsid w:val="005E61D1"/>
    <w:rsid w:val="005E6646"/>
    <w:rsid w:val="005E73FD"/>
    <w:rsid w:val="005F04DC"/>
    <w:rsid w:val="005F0C60"/>
    <w:rsid w:val="005F44A6"/>
    <w:rsid w:val="005F533E"/>
    <w:rsid w:val="005F56A9"/>
    <w:rsid w:val="005F61F6"/>
    <w:rsid w:val="005F68D5"/>
    <w:rsid w:val="005F76B5"/>
    <w:rsid w:val="00600058"/>
    <w:rsid w:val="006016A5"/>
    <w:rsid w:val="00601FDB"/>
    <w:rsid w:val="006028D9"/>
    <w:rsid w:val="006028FE"/>
    <w:rsid w:val="00602D64"/>
    <w:rsid w:val="006039C3"/>
    <w:rsid w:val="00606C33"/>
    <w:rsid w:val="00606F37"/>
    <w:rsid w:val="00610EC3"/>
    <w:rsid w:val="006111DD"/>
    <w:rsid w:val="00612878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021"/>
    <w:rsid w:val="006247B0"/>
    <w:rsid w:val="00625AA5"/>
    <w:rsid w:val="00627204"/>
    <w:rsid w:val="00630418"/>
    <w:rsid w:val="006308D1"/>
    <w:rsid w:val="00631551"/>
    <w:rsid w:val="006334F2"/>
    <w:rsid w:val="00633653"/>
    <w:rsid w:val="00633D2D"/>
    <w:rsid w:val="00637172"/>
    <w:rsid w:val="00637254"/>
    <w:rsid w:val="006377BA"/>
    <w:rsid w:val="0064054F"/>
    <w:rsid w:val="00640B74"/>
    <w:rsid w:val="00640BE1"/>
    <w:rsid w:val="00640D39"/>
    <w:rsid w:val="0064139A"/>
    <w:rsid w:val="00642681"/>
    <w:rsid w:val="00642984"/>
    <w:rsid w:val="00642DB7"/>
    <w:rsid w:val="00642E2B"/>
    <w:rsid w:val="006434A1"/>
    <w:rsid w:val="006443CE"/>
    <w:rsid w:val="00644C0D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15A0"/>
    <w:rsid w:val="006628D3"/>
    <w:rsid w:val="006643EE"/>
    <w:rsid w:val="006648E3"/>
    <w:rsid w:val="006666FF"/>
    <w:rsid w:val="006671C5"/>
    <w:rsid w:val="00671899"/>
    <w:rsid w:val="00671B09"/>
    <w:rsid w:val="00673687"/>
    <w:rsid w:val="00673CDA"/>
    <w:rsid w:val="00673F01"/>
    <w:rsid w:val="006751D0"/>
    <w:rsid w:val="00675EC6"/>
    <w:rsid w:val="00676C5C"/>
    <w:rsid w:val="00676F21"/>
    <w:rsid w:val="00677177"/>
    <w:rsid w:val="00680131"/>
    <w:rsid w:val="0068095B"/>
    <w:rsid w:val="006809AF"/>
    <w:rsid w:val="00680BD0"/>
    <w:rsid w:val="00680EA7"/>
    <w:rsid w:val="006814B6"/>
    <w:rsid w:val="0068230B"/>
    <w:rsid w:val="006835DF"/>
    <w:rsid w:val="00684062"/>
    <w:rsid w:val="00684F27"/>
    <w:rsid w:val="00686FEF"/>
    <w:rsid w:val="00687192"/>
    <w:rsid w:val="00687875"/>
    <w:rsid w:val="0069010E"/>
    <w:rsid w:val="00690C80"/>
    <w:rsid w:val="006912D7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63F"/>
    <w:rsid w:val="006A5BD7"/>
    <w:rsid w:val="006A5F05"/>
    <w:rsid w:val="006A655A"/>
    <w:rsid w:val="006A72A7"/>
    <w:rsid w:val="006A7EEC"/>
    <w:rsid w:val="006B1C6D"/>
    <w:rsid w:val="006B4AD8"/>
    <w:rsid w:val="006B56FF"/>
    <w:rsid w:val="006B659D"/>
    <w:rsid w:val="006B78AE"/>
    <w:rsid w:val="006C2148"/>
    <w:rsid w:val="006C2D77"/>
    <w:rsid w:val="006C3CD5"/>
    <w:rsid w:val="006C3D23"/>
    <w:rsid w:val="006C5F3D"/>
    <w:rsid w:val="006C5F6E"/>
    <w:rsid w:val="006C7888"/>
    <w:rsid w:val="006D0A5E"/>
    <w:rsid w:val="006D0DE2"/>
    <w:rsid w:val="006D11B5"/>
    <w:rsid w:val="006D2926"/>
    <w:rsid w:val="006D2EBC"/>
    <w:rsid w:val="006D2FB1"/>
    <w:rsid w:val="006D35D4"/>
    <w:rsid w:val="006D4061"/>
    <w:rsid w:val="006D4378"/>
    <w:rsid w:val="006D5412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62C7"/>
    <w:rsid w:val="006E761F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B8B"/>
    <w:rsid w:val="00707E2A"/>
    <w:rsid w:val="007102F6"/>
    <w:rsid w:val="007107FD"/>
    <w:rsid w:val="007116E0"/>
    <w:rsid w:val="00712001"/>
    <w:rsid w:val="00712520"/>
    <w:rsid w:val="0071288F"/>
    <w:rsid w:val="007135E8"/>
    <w:rsid w:val="00713874"/>
    <w:rsid w:val="0071404E"/>
    <w:rsid w:val="00715ADD"/>
    <w:rsid w:val="007164FF"/>
    <w:rsid w:val="00716CF7"/>
    <w:rsid w:val="00717828"/>
    <w:rsid w:val="00717E63"/>
    <w:rsid w:val="00717EFE"/>
    <w:rsid w:val="007204A8"/>
    <w:rsid w:val="00721A57"/>
    <w:rsid w:val="00722338"/>
    <w:rsid w:val="00722527"/>
    <w:rsid w:val="0072290F"/>
    <w:rsid w:val="007234EB"/>
    <w:rsid w:val="00723BD9"/>
    <w:rsid w:val="00724E1E"/>
    <w:rsid w:val="0072560B"/>
    <w:rsid w:val="00727D65"/>
    <w:rsid w:val="00730B3E"/>
    <w:rsid w:val="00730C96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B99"/>
    <w:rsid w:val="00741CEB"/>
    <w:rsid w:val="007445FF"/>
    <w:rsid w:val="007446FB"/>
    <w:rsid w:val="00744BF6"/>
    <w:rsid w:val="00744EAC"/>
    <w:rsid w:val="007472D6"/>
    <w:rsid w:val="00747E61"/>
    <w:rsid w:val="00751EB2"/>
    <w:rsid w:val="00753028"/>
    <w:rsid w:val="0075440D"/>
    <w:rsid w:val="00754CD0"/>
    <w:rsid w:val="0075535B"/>
    <w:rsid w:val="00755910"/>
    <w:rsid w:val="00755D37"/>
    <w:rsid w:val="007570DD"/>
    <w:rsid w:val="00760E5A"/>
    <w:rsid w:val="00760F53"/>
    <w:rsid w:val="00761147"/>
    <w:rsid w:val="00762524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43"/>
    <w:rsid w:val="0077096A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01DD"/>
    <w:rsid w:val="00781823"/>
    <w:rsid w:val="007821C1"/>
    <w:rsid w:val="007824D0"/>
    <w:rsid w:val="00782E26"/>
    <w:rsid w:val="00783265"/>
    <w:rsid w:val="0078476E"/>
    <w:rsid w:val="00786B4B"/>
    <w:rsid w:val="007903DB"/>
    <w:rsid w:val="00791106"/>
    <w:rsid w:val="00791F15"/>
    <w:rsid w:val="00792C16"/>
    <w:rsid w:val="00793FAE"/>
    <w:rsid w:val="00794319"/>
    <w:rsid w:val="00794B24"/>
    <w:rsid w:val="00794C08"/>
    <w:rsid w:val="007A01FA"/>
    <w:rsid w:val="007A0DCE"/>
    <w:rsid w:val="007A1367"/>
    <w:rsid w:val="007A16CF"/>
    <w:rsid w:val="007A4304"/>
    <w:rsid w:val="007A435D"/>
    <w:rsid w:val="007A44AD"/>
    <w:rsid w:val="007A5DBF"/>
    <w:rsid w:val="007A5E03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1609"/>
    <w:rsid w:val="007C237F"/>
    <w:rsid w:val="007C243B"/>
    <w:rsid w:val="007C4BCB"/>
    <w:rsid w:val="007C5658"/>
    <w:rsid w:val="007C5ACE"/>
    <w:rsid w:val="007C613F"/>
    <w:rsid w:val="007C72C6"/>
    <w:rsid w:val="007C7FA4"/>
    <w:rsid w:val="007D1AB8"/>
    <w:rsid w:val="007D3F0B"/>
    <w:rsid w:val="007D4144"/>
    <w:rsid w:val="007D7AC3"/>
    <w:rsid w:val="007D7B2A"/>
    <w:rsid w:val="007E0A6C"/>
    <w:rsid w:val="007E164C"/>
    <w:rsid w:val="007E2144"/>
    <w:rsid w:val="007E284A"/>
    <w:rsid w:val="007E2EC4"/>
    <w:rsid w:val="007E3021"/>
    <w:rsid w:val="007E30C0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3E2"/>
    <w:rsid w:val="007F2673"/>
    <w:rsid w:val="007F273A"/>
    <w:rsid w:val="007F2C56"/>
    <w:rsid w:val="007F306F"/>
    <w:rsid w:val="007F3099"/>
    <w:rsid w:val="007F30CE"/>
    <w:rsid w:val="007F30F5"/>
    <w:rsid w:val="007F5046"/>
    <w:rsid w:val="007F55EF"/>
    <w:rsid w:val="007F60B7"/>
    <w:rsid w:val="007F61F2"/>
    <w:rsid w:val="007F6733"/>
    <w:rsid w:val="007F6A85"/>
    <w:rsid w:val="00802030"/>
    <w:rsid w:val="00802E5E"/>
    <w:rsid w:val="00803ECE"/>
    <w:rsid w:val="00804557"/>
    <w:rsid w:val="0080466B"/>
    <w:rsid w:val="0080481B"/>
    <w:rsid w:val="0080570B"/>
    <w:rsid w:val="00805BF0"/>
    <w:rsid w:val="008066D7"/>
    <w:rsid w:val="0080676B"/>
    <w:rsid w:val="00807028"/>
    <w:rsid w:val="00807E47"/>
    <w:rsid w:val="00810F47"/>
    <w:rsid w:val="00810FDE"/>
    <w:rsid w:val="008118F0"/>
    <w:rsid w:val="00811BDF"/>
    <w:rsid w:val="008120E2"/>
    <w:rsid w:val="0081306E"/>
    <w:rsid w:val="00813E0B"/>
    <w:rsid w:val="00814000"/>
    <w:rsid w:val="0082035A"/>
    <w:rsid w:val="008208C4"/>
    <w:rsid w:val="0082161E"/>
    <w:rsid w:val="00823D39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5B78"/>
    <w:rsid w:val="008364C5"/>
    <w:rsid w:val="00836C1A"/>
    <w:rsid w:val="00836DB4"/>
    <w:rsid w:val="00837CDE"/>
    <w:rsid w:val="0084074D"/>
    <w:rsid w:val="00840E63"/>
    <w:rsid w:val="0084166A"/>
    <w:rsid w:val="00841969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206F"/>
    <w:rsid w:val="0085247A"/>
    <w:rsid w:val="008531FB"/>
    <w:rsid w:val="00853BC1"/>
    <w:rsid w:val="0085440D"/>
    <w:rsid w:val="00856CC1"/>
    <w:rsid w:val="0085700F"/>
    <w:rsid w:val="0085717D"/>
    <w:rsid w:val="008608AB"/>
    <w:rsid w:val="008617AC"/>
    <w:rsid w:val="008619DA"/>
    <w:rsid w:val="00861E0E"/>
    <w:rsid w:val="008629F1"/>
    <w:rsid w:val="00863862"/>
    <w:rsid w:val="008643D6"/>
    <w:rsid w:val="008645A0"/>
    <w:rsid w:val="0086493B"/>
    <w:rsid w:val="00864FF3"/>
    <w:rsid w:val="008673CC"/>
    <w:rsid w:val="00870B6F"/>
    <w:rsid w:val="00871583"/>
    <w:rsid w:val="00871B38"/>
    <w:rsid w:val="00871BB8"/>
    <w:rsid w:val="00874982"/>
    <w:rsid w:val="0087544C"/>
    <w:rsid w:val="008762D3"/>
    <w:rsid w:val="00876708"/>
    <w:rsid w:val="00876F68"/>
    <w:rsid w:val="0087792A"/>
    <w:rsid w:val="00880506"/>
    <w:rsid w:val="008831D4"/>
    <w:rsid w:val="00884F38"/>
    <w:rsid w:val="008851D2"/>
    <w:rsid w:val="008876F6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33F"/>
    <w:rsid w:val="008A0BF2"/>
    <w:rsid w:val="008A0D00"/>
    <w:rsid w:val="008A0D73"/>
    <w:rsid w:val="008A15D5"/>
    <w:rsid w:val="008A18D9"/>
    <w:rsid w:val="008A19A7"/>
    <w:rsid w:val="008A2E25"/>
    <w:rsid w:val="008A30D9"/>
    <w:rsid w:val="008A33AF"/>
    <w:rsid w:val="008A4A69"/>
    <w:rsid w:val="008A6DB0"/>
    <w:rsid w:val="008A725A"/>
    <w:rsid w:val="008B0070"/>
    <w:rsid w:val="008B0E51"/>
    <w:rsid w:val="008B14BE"/>
    <w:rsid w:val="008B1C3C"/>
    <w:rsid w:val="008B2984"/>
    <w:rsid w:val="008B46F4"/>
    <w:rsid w:val="008B55C0"/>
    <w:rsid w:val="008B7F9B"/>
    <w:rsid w:val="008C129F"/>
    <w:rsid w:val="008C27A7"/>
    <w:rsid w:val="008C2842"/>
    <w:rsid w:val="008C2E2D"/>
    <w:rsid w:val="008C360F"/>
    <w:rsid w:val="008C55E8"/>
    <w:rsid w:val="008C5F16"/>
    <w:rsid w:val="008C624F"/>
    <w:rsid w:val="008C634C"/>
    <w:rsid w:val="008C7DD4"/>
    <w:rsid w:val="008D03F6"/>
    <w:rsid w:val="008D072E"/>
    <w:rsid w:val="008D102E"/>
    <w:rsid w:val="008D1D3C"/>
    <w:rsid w:val="008D1DEC"/>
    <w:rsid w:val="008D2095"/>
    <w:rsid w:val="008D3228"/>
    <w:rsid w:val="008D40C3"/>
    <w:rsid w:val="008D519A"/>
    <w:rsid w:val="008D65A1"/>
    <w:rsid w:val="008D7292"/>
    <w:rsid w:val="008D7F74"/>
    <w:rsid w:val="008E08D5"/>
    <w:rsid w:val="008E18E2"/>
    <w:rsid w:val="008E1E19"/>
    <w:rsid w:val="008E33EA"/>
    <w:rsid w:val="008E3A6A"/>
    <w:rsid w:val="008E40F8"/>
    <w:rsid w:val="008E430D"/>
    <w:rsid w:val="008E4F44"/>
    <w:rsid w:val="008E50AF"/>
    <w:rsid w:val="008E635C"/>
    <w:rsid w:val="008F0542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3CF"/>
    <w:rsid w:val="00900C27"/>
    <w:rsid w:val="009010B2"/>
    <w:rsid w:val="00901A57"/>
    <w:rsid w:val="00901D88"/>
    <w:rsid w:val="009025B4"/>
    <w:rsid w:val="00902A02"/>
    <w:rsid w:val="00903786"/>
    <w:rsid w:val="00906C43"/>
    <w:rsid w:val="00906CA1"/>
    <w:rsid w:val="009071C1"/>
    <w:rsid w:val="00907613"/>
    <w:rsid w:val="0090787B"/>
    <w:rsid w:val="00910D9F"/>
    <w:rsid w:val="009110E9"/>
    <w:rsid w:val="009125BF"/>
    <w:rsid w:val="0091372E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08A5"/>
    <w:rsid w:val="00932210"/>
    <w:rsid w:val="0093259F"/>
    <w:rsid w:val="00932622"/>
    <w:rsid w:val="009329AE"/>
    <w:rsid w:val="00932D82"/>
    <w:rsid w:val="009333B2"/>
    <w:rsid w:val="00934284"/>
    <w:rsid w:val="00934812"/>
    <w:rsid w:val="00935F60"/>
    <w:rsid w:val="00936330"/>
    <w:rsid w:val="009366FC"/>
    <w:rsid w:val="00936D86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5032B"/>
    <w:rsid w:val="00951402"/>
    <w:rsid w:val="0095214A"/>
    <w:rsid w:val="00953F8E"/>
    <w:rsid w:val="00954022"/>
    <w:rsid w:val="00954859"/>
    <w:rsid w:val="00955307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061"/>
    <w:rsid w:val="00980774"/>
    <w:rsid w:val="009809FE"/>
    <w:rsid w:val="00981821"/>
    <w:rsid w:val="00983165"/>
    <w:rsid w:val="00986BD1"/>
    <w:rsid w:val="0099015E"/>
    <w:rsid w:val="00990984"/>
    <w:rsid w:val="00990C1B"/>
    <w:rsid w:val="00990CAD"/>
    <w:rsid w:val="00990EFE"/>
    <w:rsid w:val="00991AD4"/>
    <w:rsid w:val="00991BBC"/>
    <w:rsid w:val="00992163"/>
    <w:rsid w:val="009929B7"/>
    <w:rsid w:val="0099371C"/>
    <w:rsid w:val="00993E31"/>
    <w:rsid w:val="0099448B"/>
    <w:rsid w:val="0099479E"/>
    <w:rsid w:val="00994A30"/>
    <w:rsid w:val="00995721"/>
    <w:rsid w:val="0099738D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15D"/>
    <w:rsid w:val="009B2704"/>
    <w:rsid w:val="009B31CC"/>
    <w:rsid w:val="009B4806"/>
    <w:rsid w:val="009B4912"/>
    <w:rsid w:val="009B4E37"/>
    <w:rsid w:val="009B56A9"/>
    <w:rsid w:val="009B59B7"/>
    <w:rsid w:val="009B5D56"/>
    <w:rsid w:val="009C123C"/>
    <w:rsid w:val="009C1480"/>
    <w:rsid w:val="009C2A2E"/>
    <w:rsid w:val="009C2CAA"/>
    <w:rsid w:val="009C4511"/>
    <w:rsid w:val="009C4F5F"/>
    <w:rsid w:val="009C556F"/>
    <w:rsid w:val="009C7CBC"/>
    <w:rsid w:val="009D06EE"/>
    <w:rsid w:val="009D09B3"/>
    <w:rsid w:val="009D1A1B"/>
    <w:rsid w:val="009D1E4D"/>
    <w:rsid w:val="009D2E05"/>
    <w:rsid w:val="009D37DD"/>
    <w:rsid w:val="009D5662"/>
    <w:rsid w:val="009D57FD"/>
    <w:rsid w:val="009D64DE"/>
    <w:rsid w:val="009E048D"/>
    <w:rsid w:val="009E156B"/>
    <w:rsid w:val="009E3C0C"/>
    <w:rsid w:val="009E3E87"/>
    <w:rsid w:val="009E4130"/>
    <w:rsid w:val="009E4E03"/>
    <w:rsid w:val="009E5178"/>
    <w:rsid w:val="009E55AD"/>
    <w:rsid w:val="009E5AD0"/>
    <w:rsid w:val="009E5D89"/>
    <w:rsid w:val="009E7733"/>
    <w:rsid w:val="009E788C"/>
    <w:rsid w:val="009E7EA5"/>
    <w:rsid w:val="009F0541"/>
    <w:rsid w:val="009F3728"/>
    <w:rsid w:val="009F3953"/>
    <w:rsid w:val="009F7CB7"/>
    <w:rsid w:val="00A00A91"/>
    <w:rsid w:val="00A026A0"/>
    <w:rsid w:val="00A02776"/>
    <w:rsid w:val="00A02F0B"/>
    <w:rsid w:val="00A03888"/>
    <w:rsid w:val="00A046EC"/>
    <w:rsid w:val="00A048A0"/>
    <w:rsid w:val="00A072A3"/>
    <w:rsid w:val="00A075AD"/>
    <w:rsid w:val="00A07CA3"/>
    <w:rsid w:val="00A11A4A"/>
    <w:rsid w:val="00A1232B"/>
    <w:rsid w:val="00A13305"/>
    <w:rsid w:val="00A136F0"/>
    <w:rsid w:val="00A138D4"/>
    <w:rsid w:val="00A16B35"/>
    <w:rsid w:val="00A212A4"/>
    <w:rsid w:val="00A22AEF"/>
    <w:rsid w:val="00A2312B"/>
    <w:rsid w:val="00A24866"/>
    <w:rsid w:val="00A24E41"/>
    <w:rsid w:val="00A26313"/>
    <w:rsid w:val="00A26B1B"/>
    <w:rsid w:val="00A307F5"/>
    <w:rsid w:val="00A310FD"/>
    <w:rsid w:val="00A31302"/>
    <w:rsid w:val="00A32DC8"/>
    <w:rsid w:val="00A333AF"/>
    <w:rsid w:val="00A34340"/>
    <w:rsid w:val="00A356B2"/>
    <w:rsid w:val="00A3601A"/>
    <w:rsid w:val="00A376E5"/>
    <w:rsid w:val="00A43132"/>
    <w:rsid w:val="00A45301"/>
    <w:rsid w:val="00A45D56"/>
    <w:rsid w:val="00A460F9"/>
    <w:rsid w:val="00A50612"/>
    <w:rsid w:val="00A515BF"/>
    <w:rsid w:val="00A55A3A"/>
    <w:rsid w:val="00A55CE5"/>
    <w:rsid w:val="00A57500"/>
    <w:rsid w:val="00A60347"/>
    <w:rsid w:val="00A60AAB"/>
    <w:rsid w:val="00A612B0"/>
    <w:rsid w:val="00A61EF8"/>
    <w:rsid w:val="00A64449"/>
    <w:rsid w:val="00A66BCE"/>
    <w:rsid w:val="00A67E4E"/>
    <w:rsid w:val="00A70CA3"/>
    <w:rsid w:val="00A72A3F"/>
    <w:rsid w:val="00A738AE"/>
    <w:rsid w:val="00A7398A"/>
    <w:rsid w:val="00A74647"/>
    <w:rsid w:val="00A7540E"/>
    <w:rsid w:val="00A7568F"/>
    <w:rsid w:val="00A7600E"/>
    <w:rsid w:val="00A76785"/>
    <w:rsid w:val="00A77376"/>
    <w:rsid w:val="00A80766"/>
    <w:rsid w:val="00A812D5"/>
    <w:rsid w:val="00A81AC2"/>
    <w:rsid w:val="00A8206E"/>
    <w:rsid w:val="00A8221D"/>
    <w:rsid w:val="00A82F87"/>
    <w:rsid w:val="00A8612A"/>
    <w:rsid w:val="00A8614F"/>
    <w:rsid w:val="00A87B29"/>
    <w:rsid w:val="00A90226"/>
    <w:rsid w:val="00A90583"/>
    <w:rsid w:val="00A90EB3"/>
    <w:rsid w:val="00A923C9"/>
    <w:rsid w:val="00A93447"/>
    <w:rsid w:val="00A9379F"/>
    <w:rsid w:val="00A9387E"/>
    <w:rsid w:val="00A94259"/>
    <w:rsid w:val="00A94F4F"/>
    <w:rsid w:val="00A954F7"/>
    <w:rsid w:val="00A956D2"/>
    <w:rsid w:val="00A963BC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2ACC"/>
    <w:rsid w:val="00AB5EE5"/>
    <w:rsid w:val="00AB689D"/>
    <w:rsid w:val="00AB7E78"/>
    <w:rsid w:val="00AC1474"/>
    <w:rsid w:val="00AC175D"/>
    <w:rsid w:val="00AC30F7"/>
    <w:rsid w:val="00AC37FA"/>
    <w:rsid w:val="00AC3D97"/>
    <w:rsid w:val="00AC3FE6"/>
    <w:rsid w:val="00AC4914"/>
    <w:rsid w:val="00AC52E2"/>
    <w:rsid w:val="00AC7F94"/>
    <w:rsid w:val="00AD0280"/>
    <w:rsid w:val="00AD139E"/>
    <w:rsid w:val="00AD2735"/>
    <w:rsid w:val="00AD2A5C"/>
    <w:rsid w:val="00AD2B0E"/>
    <w:rsid w:val="00AD318A"/>
    <w:rsid w:val="00AD3700"/>
    <w:rsid w:val="00AD5408"/>
    <w:rsid w:val="00AD55C4"/>
    <w:rsid w:val="00AD63E1"/>
    <w:rsid w:val="00AD6B38"/>
    <w:rsid w:val="00AE10C5"/>
    <w:rsid w:val="00AE1D8D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AF6E62"/>
    <w:rsid w:val="00B00657"/>
    <w:rsid w:val="00B0150C"/>
    <w:rsid w:val="00B02026"/>
    <w:rsid w:val="00B0390A"/>
    <w:rsid w:val="00B039FB"/>
    <w:rsid w:val="00B0534C"/>
    <w:rsid w:val="00B060A0"/>
    <w:rsid w:val="00B063C3"/>
    <w:rsid w:val="00B06685"/>
    <w:rsid w:val="00B06C43"/>
    <w:rsid w:val="00B10CA9"/>
    <w:rsid w:val="00B11009"/>
    <w:rsid w:val="00B114FF"/>
    <w:rsid w:val="00B11ABF"/>
    <w:rsid w:val="00B12A87"/>
    <w:rsid w:val="00B142F9"/>
    <w:rsid w:val="00B14FF9"/>
    <w:rsid w:val="00B16876"/>
    <w:rsid w:val="00B175A6"/>
    <w:rsid w:val="00B2057C"/>
    <w:rsid w:val="00B20CD4"/>
    <w:rsid w:val="00B20D20"/>
    <w:rsid w:val="00B22028"/>
    <w:rsid w:val="00B2246D"/>
    <w:rsid w:val="00B22CB3"/>
    <w:rsid w:val="00B234FC"/>
    <w:rsid w:val="00B25194"/>
    <w:rsid w:val="00B26128"/>
    <w:rsid w:val="00B31BAC"/>
    <w:rsid w:val="00B32EBC"/>
    <w:rsid w:val="00B3392D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3FA4"/>
    <w:rsid w:val="00B65805"/>
    <w:rsid w:val="00B67C44"/>
    <w:rsid w:val="00B717AA"/>
    <w:rsid w:val="00B72E0B"/>
    <w:rsid w:val="00B736E5"/>
    <w:rsid w:val="00B741ED"/>
    <w:rsid w:val="00B7452D"/>
    <w:rsid w:val="00B747CF"/>
    <w:rsid w:val="00B751BD"/>
    <w:rsid w:val="00B7617F"/>
    <w:rsid w:val="00B76640"/>
    <w:rsid w:val="00B76DB2"/>
    <w:rsid w:val="00B76EE6"/>
    <w:rsid w:val="00B77465"/>
    <w:rsid w:val="00B77C62"/>
    <w:rsid w:val="00B80453"/>
    <w:rsid w:val="00B81CC5"/>
    <w:rsid w:val="00B8255E"/>
    <w:rsid w:val="00B857DC"/>
    <w:rsid w:val="00B861B8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2D43"/>
    <w:rsid w:val="00B9367F"/>
    <w:rsid w:val="00B93AA0"/>
    <w:rsid w:val="00B9553F"/>
    <w:rsid w:val="00B95D46"/>
    <w:rsid w:val="00BA08AD"/>
    <w:rsid w:val="00BA0BE3"/>
    <w:rsid w:val="00BA0DB6"/>
    <w:rsid w:val="00BA16B9"/>
    <w:rsid w:val="00BA220E"/>
    <w:rsid w:val="00BA275D"/>
    <w:rsid w:val="00BA2D6D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415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5D82"/>
    <w:rsid w:val="00BD68AF"/>
    <w:rsid w:val="00BE08AD"/>
    <w:rsid w:val="00BE0FBE"/>
    <w:rsid w:val="00BE238C"/>
    <w:rsid w:val="00BE4EED"/>
    <w:rsid w:val="00BE6D9A"/>
    <w:rsid w:val="00BE7B82"/>
    <w:rsid w:val="00BF0211"/>
    <w:rsid w:val="00BF02E1"/>
    <w:rsid w:val="00BF1134"/>
    <w:rsid w:val="00BF167E"/>
    <w:rsid w:val="00BF1CCA"/>
    <w:rsid w:val="00BF2895"/>
    <w:rsid w:val="00BF2DDF"/>
    <w:rsid w:val="00BF6109"/>
    <w:rsid w:val="00BF682F"/>
    <w:rsid w:val="00BF6C2F"/>
    <w:rsid w:val="00BF6DB3"/>
    <w:rsid w:val="00BF75F7"/>
    <w:rsid w:val="00C00007"/>
    <w:rsid w:val="00C00146"/>
    <w:rsid w:val="00C01C70"/>
    <w:rsid w:val="00C02568"/>
    <w:rsid w:val="00C03118"/>
    <w:rsid w:val="00C0433E"/>
    <w:rsid w:val="00C04713"/>
    <w:rsid w:val="00C102EA"/>
    <w:rsid w:val="00C1139F"/>
    <w:rsid w:val="00C1165C"/>
    <w:rsid w:val="00C125CE"/>
    <w:rsid w:val="00C1489A"/>
    <w:rsid w:val="00C155F6"/>
    <w:rsid w:val="00C15609"/>
    <w:rsid w:val="00C15763"/>
    <w:rsid w:val="00C15EBD"/>
    <w:rsid w:val="00C170E8"/>
    <w:rsid w:val="00C200F9"/>
    <w:rsid w:val="00C215F8"/>
    <w:rsid w:val="00C228C0"/>
    <w:rsid w:val="00C253AF"/>
    <w:rsid w:val="00C26D7A"/>
    <w:rsid w:val="00C2728D"/>
    <w:rsid w:val="00C32A53"/>
    <w:rsid w:val="00C33B5F"/>
    <w:rsid w:val="00C35159"/>
    <w:rsid w:val="00C37398"/>
    <w:rsid w:val="00C3759F"/>
    <w:rsid w:val="00C40AB3"/>
    <w:rsid w:val="00C414AD"/>
    <w:rsid w:val="00C4209C"/>
    <w:rsid w:val="00C43266"/>
    <w:rsid w:val="00C4480E"/>
    <w:rsid w:val="00C44C18"/>
    <w:rsid w:val="00C45D00"/>
    <w:rsid w:val="00C4627D"/>
    <w:rsid w:val="00C46567"/>
    <w:rsid w:val="00C47B30"/>
    <w:rsid w:val="00C50031"/>
    <w:rsid w:val="00C504D0"/>
    <w:rsid w:val="00C50C33"/>
    <w:rsid w:val="00C50CA1"/>
    <w:rsid w:val="00C52073"/>
    <w:rsid w:val="00C5314B"/>
    <w:rsid w:val="00C54121"/>
    <w:rsid w:val="00C55275"/>
    <w:rsid w:val="00C553CE"/>
    <w:rsid w:val="00C559D6"/>
    <w:rsid w:val="00C566AE"/>
    <w:rsid w:val="00C56B33"/>
    <w:rsid w:val="00C6030D"/>
    <w:rsid w:val="00C6094C"/>
    <w:rsid w:val="00C61AA1"/>
    <w:rsid w:val="00C62139"/>
    <w:rsid w:val="00C62F19"/>
    <w:rsid w:val="00C63A83"/>
    <w:rsid w:val="00C63ECF"/>
    <w:rsid w:val="00C63EDA"/>
    <w:rsid w:val="00C64135"/>
    <w:rsid w:val="00C64419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018"/>
    <w:rsid w:val="00C80246"/>
    <w:rsid w:val="00C810D2"/>
    <w:rsid w:val="00C822E0"/>
    <w:rsid w:val="00C82D4D"/>
    <w:rsid w:val="00C82FAD"/>
    <w:rsid w:val="00C83919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5EEE"/>
    <w:rsid w:val="00CA625F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5E7C"/>
    <w:rsid w:val="00CB6CE3"/>
    <w:rsid w:val="00CB7473"/>
    <w:rsid w:val="00CC0CE6"/>
    <w:rsid w:val="00CC142A"/>
    <w:rsid w:val="00CC1595"/>
    <w:rsid w:val="00CC1F4A"/>
    <w:rsid w:val="00CC29A4"/>
    <w:rsid w:val="00CC5237"/>
    <w:rsid w:val="00CC5CDC"/>
    <w:rsid w:val="00CC78EB"/>
    <w:rsid w:val="00CC7AEC"/>
    <w:rsid w:val="00CD2478"/>
    <w:rsid w:val="00CD2E66"/>
    <w:rsid w:val="00CD36CB"/>
    <w:rsid w:val="00CD7567"/>
    <w:rsid w:val="00CE0176"/>
    <w:rsid w:val="00CE0A8C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5666"/>
    <w:rsid w:val="00CE5E14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5C85"/>
    <w:rsid w:val="00D05E3F"/>
    <w:rsid w:val="00D0720F"/>
    <w:rsid w:val="00D07749"/>
    <w:rsid w:val="00D079D3"/>
    <w:rsid w:val="00D1016E"/>
    <w:rsid w:val="00D104DB"/>
    <w:rsid w:val="00D10734"/>
    <w:rsid w:val="00D10B77"/>
    <w:rsid w:val="00D137EB"/>
    <w:rsid w:val="00D141AC"/>
    <w:rsid w:val="00D16767"/>
    <w:rsid w:val="00D16CFC"/>
    <w:rsid w:val="00D208B7"/>
    <w:rsid w:val="00D21720"/>
    <w:rsid w:val="00D21A5F"/>
    <w:rsid w:val="00D221A0"/>
    <w:rsid w:val="00D2350E"/>
    <w:rsid w:val="00D26191"/>
    <w:rsid w:val="00D26A0E"/>
    <w:rsid w:val="00D26CA1"/>
    <w:rsid w:val="00D26D00"/>
    <w:rsid w:val="00D2707C"/>
    <w:rsid w:val="00D2725D"/>
    <w:rsid w:val="00D27924"/>
    <w:rsid w:val="00D27C58"/>
    <w:rsid w:val="00D30409"/>
    <w:rsid w:val="00D30566"/>
    <w:rsid w:val="00D307DF"/>
    <w:rsid w:val="00D30B53"/>
    <w:rsid w:val="00D30FA7"/>
    <w:rsid w:val="00D329C5"/>
    <w:rsid w:val="00D34692"/>
    <w:rsid w:val="00D370F0"/>
    <w:rsid w:val="00D3725A"/>
    <w:rsid w:val="00D37F2F"/>
    <w:rsid w:val="00D42073"/>
    <w:rsid w:val="00D42E07"/>
    <w:rsid w:val="00D45E16"/>
    <w:rsid w:val="00D45FBE"/>
    <w:rsid w:val="00D4626F"/>
    <w:rsid w:val="00D4683E"/>
    <w:rsid w:val="00D47761"/>
    <w:rsid w:val="00D47C32"/>
    <w:rsid w:val="00D5054D"/>
    <w:rsid w:val="00D5148A"/>
    <w:rsid w:val="00D52F3A"/>
    <w:rsid w:val="00D5391F"/>
    <w:rsid w:val="00D5399E"/>
    <w:rsid w:val="00D55BC3"/>
    <w:rsid w:val="00D57CD0"/>
    <w:rsid w:val="00D6167C"/>
    <w:rsid w:val="00D616F8"/>
    <w:rsid w:val="00D61C73"/>
    <w:rsid w:val="00D61FFF"/>
    <w:rsid w:val="00D63395"/>
    <w:rsid w:val="00D63882"/>
    <w:rsid w:val="00D654D8"/>
    <w:rsid w:val="00D6591F"/>
    <w:rsid w:val="00D66455"/>
    <w:rsid w:val="00D66907"/>
    <w:rsid w:val="00D67906"/>
    <w:rsid w:val="00D7002D"/>
    <w:rsid w:val="00D70F10"/>
    <w:rsid w:val="00D71332"/>
    <w:rsid w:val="00D7264F"/>
    <w:rsid w:val="00D726DD"/>
    <w:rsid w:val="00D72777"/>
    <w:rsid w:val="00D72CC7"/>
    <w:rsid w:val="00D731D3"/>
    <w:rsid w:val="00D7396A"/>
    <w:rsid w:val="00D7451E"/>
    <w:rsid w:val="00D7651C"/>
    <w:rsid w:val="00D775CE"/>
    <w:rsid w:val="00D776C5"/>
    <w:rsid w:val="00D778E1"/>
    <w:rsid w:val="00D77FEA"/>
    <w:rsid w:val="00D8001D"/>
    <w:rsid w:val="00D801EF"/>
    <w:rsid w:val="00D80749"/>
    <w:rsid w:val="00D81501"/>
    <w:rsid w:val="00D84360"/>
    <w:rsid w:val="00D84DEB"/>
    <w:rsid w:val="00D85DA0"/>
    <w:rsid w:val="00D872DC"/>
    <w:rsid w:val="00D9086F"/>
    <w:rsid w:val="00D923D6"/>
    <w:rsid w:val="00D93898"/>
    <w:rsid w:val="00D95A2A"/>
    <w:rsid w:val="00D962D3"/>
    <w:rsid w:val="00D96BA9"/>
    <w:rsid w:val="00DA084E"/>
    <w:rsid w:val="00DA10FA"/>
    <w:rsid w:val="00DA1BC6"/>
    <w:rsid w:val="00DA2897"/>
    <w:rsid w:val="00DA2F01"/>
    <w:rsid w:val="00DA5273"/>
    <w:rsid w:val="00DA64D7"/>
    <w:rsid w:val="00DA6D58"/>
    <w:rsid w:val="00DA7456"/>
    <w:rsid w:val="00DB190A"/>
    <w:rsid w:val="00DB3174"/>
    <w:rsid w:val="00DB397E"/>
    <w:rsid w:val="00DB39E0"/>
    <w:rsid w:val="00DB61B1"/>
    <w:rsid w:val="00DB7EAA"/>
    <w:rsid w:val="00DC0475"/>
    <w:rsid w:val="00DC04D1"/>
    <w:rsid w:val="00DC1126"/>
    <w:rsid w:val="00DC25F9"/>
    <w:rsid w:val="00DC2AC9"/>
    <w:rsid w:val="00DC33C5"/>
    <w:rsid w:val="00DC3B25"/>
    <w:rsid w:val="00DC464F"/>
    <w:rsid w:val="00DC4DD7"/>
    <w:rsid w:val="00DC4F4C"/>
    <w:rsid w:val="00DC4FAE"/>
    <w:rsid w:val="00DC70D8"/>
    <w:rsid w:val="00DC78A3"/>
    <w:rsid w:val="00DD02D8"/>
    <w:rsid w:val="00DD2EB3"/>
    <w:rsid w:val="00DD4441"/>
    <w:rsid w:val="00DD44EF"/>
    <w:rsid w:val="00DD5727"/>
    <w:rsid w:val="00DD5C2F"/>
    <w:rsid w:val="00DD711E"/>
    <w:rsid w:val="00DD7B9E"/>
    <w:rsid w:val="00DE0361"/>
    <w:rsid w:val="00DE15F6"/>
    <w:rsid w:val="00DE17E6"/>
    <w:rsid w:val="00DE2D3E"/>
    <w:rsid w:val="00DE581D"/>
    <w:rsid w:val="00DF0615"/>
    <w:rsid w:val="00DF2058"/>
    <w:rsid w:val="00DF21D3"/>
    <w:rsid w:val="00DF3A86"/>
    <w:rsid w:val="00DF5EBD"/>
    <w:rsid w:val="00DF7B68"/>
    <w:rsid w:val="00E00D9F"/>
    <w:rsid w:val="00E0110B"/>
    <w:rsid w:val="00E05045"/>
    <w:rsid w:val="00E056C0"/>
    <w:rsid w:val="00E05F48"/>
    <w:rsid w:val="00E06DEA"/>
    <w:rsid w:val="00E07661"/>
    <w:rsid w:val="00E079FE"/>
    <w:rsid w:val="00E101D6"/>
    <w:rsid w:val="00E1111C"/>
    <w:rsid w:val="00E14E8E"/>
    <w:rsid w:val="00E15803"/>
    <w:rsid w:val="00E164E0"/>
    <w:rsid w:val="00E16DB5"/>
    <w:rsid w:val="00E1706B"/>
    <w:rsid w:val="00E17918"/>
    <w:rsid w:val="00E17FAF"/>
    <w:rsid w:val="00E225CB"/>
    <w:rsid w:val="00E22623"/>
    <w:rsid w:val="00E2277A"/>
    <w:rsid w:val="00E253B3"/>
    <w:rsid w:val="00E2554A"/>
    <w:rsid w:val="00E25A7C"/>
    <w:rsid w:val="00E25E79"/>
    <w:rsid w:val="00E26937"/>
    <w:rsid w:val="00E27674"/>
    <w:rsid w:val="00E27F20"/>
    <w:rsid w:val="00E3093A"/>
    <w:rsid w:val="00E30CEF"/>
    <w:rsid w:val="00E3101C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43996"/>
    <w:rsid w:val="00E50C9A"/>
    <w:rsid w:val="00E50E71"/>
    <w:rsid w:val="00E51B3A"/>
    <w:rsid w:val="00E524D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3C65"/>
    <w:rsid w:val="00E646D2"/>
    <w:rsid w:val="00E649FE"/>
    <w:rsid w:val="00E67059"/>
    <w:rsid w:val="00E671D9"/>
    <w:rsid w:val="00E672EF"/>
    <w:rsid w:val="00E67559"/>
    <w:rsid w:val="00E70955"/>
    <w:rsid w:val="00E71BDC"/>
    <w:rsid w:val="00E71C5C"/>
    <w:rsid w:val="00E721F3"/>
    <w:rsid w:val="00E7259D"/>
    <w:rsid w:val="00E726FE"/>
    <w:rsid w:val="00E72876"/>
    <w:rsid w:val="00E73D56"/>
    <w:rsid w:val="00E74092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1CD"/>
    <w:rsid w:val="00E854F8"/>
    <w:rsid w:val="00E87175"/>
    <w:rsid w:val="00E90543"/>
    <w:rsid w:val="00E909E8"/>
    <w:rsid w:val="00E912B9"/>
    <w:rsid w:val="00E91A4F"/>
    <w:rsid w:val="00E92F96"/>
    <w:rsid w:val="00E93A47"/>
    <w:rsid w:val="00E93BF9"/>
    <w:rsid w:val="00E940DE"/>
    <w:rsid w:val="00E94A09"/>
    <w:rsid w:val="00E95E67"/>
    <w:rsid w:val="00E9662F"/>
    <w:rsid w:val="00E96E58"/>
    <w:rsid w:val="00E9710A"/>
    <w:rsid w:val="00E975BD"/>
    <w:rsid w:val="00EA0EFA"/>
    <w:rsid w:val="00EA1404"/>
    <w:rsid w:val="00EA1AD8"/>
    <w:rsid w:val="00EA2689"/>
    <w:rsid w:val="00EA2C32"/>
    <w:rsid w:val="00EA3254"/>
    <w:rsid w:val="00EA32C5"/>
    <w:rsid w:val="00EA376E"/>
    <w:rsid w:val="00EA38EC"/>
    <w:rsid w:val="00EA47DE"/>
    <w:rsid w:val="00EA5D2A"/>
    <w:rsid w:val="00EA6781"/>
    <w:rsid w:val="00EA6FA5"/>
    <w:rsid w:val="00EA7CC2"/>
    <w:rsid w:val="00EB0F86"/>
    <w:rsid w:val="00EB2166"/>
    <w:rsid w:val="00EB35F8"/>
    <w:rsid w:val="00EB37E5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8C2"/>
    <w:rsid w:val="00ED2D8A"/>
    <w:rsid w:val="00ED4657"/>
    <w:rsid w:val="00ED4C02"/>
    <w:rsid w:val="00ED56F5"/>
    <w:rsid w:val="00ED594E"/>
    <w:rsid w:val="00ED5FE5"/>
    <w:rsid w:val="00ED611B"/>
    <w:rsid w:val="00ED61C1"/>
    <w:rsid w:val="00ED6F67"/>
    <w:rsid w:val="00ED767F"/>
    <w:rsid w:val="00ED7C99"/>
    <w:rsid w:val="00EE0207"/>
    <w:rsid w:val="00EE1A00"/>
    <w:rsid w:val="00EE1B3C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70D4"/>
    <w:rsid w:val="00F0017B"/>
    <w:rsid w:val="00F00E72"/>
    <w:rsid w:val="00F02273"/>
    <w:rsid w:val="00F026A4"/>
    <w:rsid w:val="00F036BC"/>
    <w:rsid w:val="00F038DF"/>
    <w:rsid w:val="00F06732"/>
    <w:rsid w:val="00F11365"/>
    <w:rsid w:val="00F1318B"/>
    <w:rsid w:val="00F131C7"/>
    <w:rsid w:val="00F13D94"/>
    <w:rsid w:val="00F14D8B"/>
    <w:rsid w:val="00F154EA"/>
    <w:rsid w:val="00F16A33"/>
    <w:rsid w:val="00F16DEA"/>
    <w:rsid w:val="00F17102"/>
    <w:rsid w:val="00F17432"/>
    <w:rsid w:val="00F17CFF"/>
    <w:rsid w:val="00F217A3"/>
    <w:rsid w:val="00F218CD"/>
    <w:rsid w:val="00F21D1D"/>
    <w:rsid w:val="00F21EBE"/>
    <w:rsid w:val="00F27241"/>
    <w:rsid w:val="00F2765A"/>
    <w:rsid w:val="00F30461"/>
    <w:rsid w:val="00F3120B"/>
    <w:rsid w:val="00F324CA"/>
    <w:rsid w:val="00F33096"/>
    <w:rsid w:val="00F36148"/>
    <w:rsid w:val="00F36204"/>
    <w:rsid w:val="00F367AD"/>
    <w:rsid w:val="00F40BF1"/>
    <w:rsid w:val="00F442BE"/>
    <w:rsid w:val="00F44B91"/>
    <w:rsid w:val="00F4779D"/>
    <w:rsid w:val="00F47AE3"/>
    <w:rsid w:val="00F507D5"/>
    <w:rsid w:val="00F5106D"/>
    <w:rsid w:val="00F52AFD"/>
    <w:rsid w:val="00F52C14"/>
    <w:rsid w:val="00F52C57"/>
    <w:rsid w:val="00F5305B"/>
    <w:rsid w:val="00F56889"/>
    <w:rsid w:val="00F57C92"/>
    <w:rsid w:val="00F61A48"/>
    <w:rsid w:val="00F6263A"/>
    <w:rsid w:val="00F62C04"/>
    <w:rsid w:val="00F6300D"/>
    <w:rsid w:val="00F664CC"/>
    <w:rsid w:val="00F668C5"/>
    <w:rsid w:val="00F716FD"/>
    <w:rsid w:val="00F71C34"/>
    <w:rsid w:val="00F71FAB"/>
    <w:rsid w:val="00F739C8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6087"/>
    <w:rsid w:val="00F877B6"/>
    <w:rsid w:val="00F87B86"/>
    <w:rsid w:val="00F90FFC"/>
    <w:rsid w:val="00F937DC"/>
    <w:rsid w:val="00F93D3F"/>
    <w:rsid w:val="00F940A4"/>
    <w:rsid w:val="00F9472E"/>
    <w:rsid w:val="00F950DE"/>
    <w:rsid w:val="00F95632"/>
    <w:rsid w:val="00F961C1"/>
    <w:rsid w:val="00F96EFA"/>
    <w:rsid w:val="00F979D0"/>
    <w:rsid w:val="00FA0344"/>
    <w:rsid w:val="00FA064A"/>
    <w:rsid w:val="00FA076E"/>
    <w:rsid w:val="00FA0F5F"/>
    <w:rsid w:val="00FA2911"/>
    <w:rsid w:val="00FA2AAC"/>
    <w:rsid w:val="00FA37BA"/>
    <w:rsid w:val="00FA3FDA"/>
    <w:rsid w:val="00FA401F"/>
    <w:rsid w:val="00FA481C"/>
    <w:rsid w:val="00FA5D97"/>
    <w:rsid w:val="00FA6F1A"/>
    <w:rsid w:val="00FB08BD"/>
    <w:rsid w:val="00FB2E05"/>
    <w:rsid w:val="00FB38D8"/>
    <w:rsid w:val="00FB4594"/>
    <w:rsid w:val="00FB5CEF"/>
    <w:rsid w:val="00FB6203"/>
    <w:rsid w:val="00FB6384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4D1B"/>
    <w:rsid w:val="00FD5CB3"/>
    <w:rsid w:val="00FD63D6"/>
    <w:rsid w:val="00FD6B30"/>
    <w:rsid w:val="00FD719F"/>
    <w:rsid w:val="00FE040A"/>
    <w:rsid w:val="00FE1244"/>
    <w:rsid w:val="00FE3214"/>
    <w:rsid w:val="00FE360D"/>
    <w:rsid w:val="00FE39DA"/>
    <w:rsid w:val="00FE5925"/>
    <w:rsid w:val="00FE6541"/>
    <w:rsid w:val="00FE7485"/>
    <w:rsid w:val="00FE7BE3"/>
    <w:rsid w:val="00FF0218"/>
    <w:rsid w:val="00FF111F"/>
    <w:rsid w:val="00FF3B4D"/>
    <w:rsid w:val="00FF450F"/>
    <w:rsid w:val="00FF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3C6AC"/>
  <w15:docId w15:val="{FE069DD5-EE59-4917-8E42-C3429E66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C045-48A8-481C-829B-F37DA37D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11545</TotalTime>
  <Pages>39</Pages>
  <Words>11534</Words>
  <Characters>65746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Пользователь</cp:lastModifiedBy>
  <cp:revision>2136</cp:revision>
  <cp:lastPrinted>2021-09-09T07:59:00Z</cp:lastPrinted>
  <dcterms:created xsi:type="dcterms:W3CDTF">2016-03-31T02:28:00Z</dcterms:created>
  <dcterms:modified xsi:type="dcterms:W3CDTF">2021-09-23T03:19:00Z</dcterms:modified>
</cp:coreProperties>
</file>