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DB" w:rsidRPr="008A19A7" w:rsidRDefault="002E08DB" w:rsidP="00417FA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8A19A7" w:rsidRPr="008A19A7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2E08DB" w:rsidRPr="008A19A7" w:rsidRDefault="002E08DB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</w:t>
      </w:r>
      <w:r w:rsidR="00567F9D">
        <w:rPr>
          <w:rFonts w:ascii="Times New Roman" w:hAnsi="Times New Roman"/>
          <w:noProof/>
          <w:sz w:val="26"/>
          <w:szCs w:val="26"/>
        </w:rPr>
        <w:t xml:space="preserve">       </w:t>
      </w:r>
      <w:r w:rsidRPr="008A19A7">
        <w:rPr>
          <w:rFonts w:ascii="Times New Roman" w:hAnsi="Times New Roman"/>
          <w:noProof/>
          <w:sz w:val="26"/>
          <w:szCs w:val="26"/>
        </w:rPr>
        <w:t xml:space="preserve">  </w:t>
      </w:r>
      <w:r w:rsidR="008A19A7" w:rsidRPr="008A19A7">
        <w:rPr>
          <w:rFonts w:ascii="Times New Roman" w:hAnsi="Times New Roman"/>
          <w:noProof/>
          <w:sz w:val="26"/>
          <w:szCs w:val="26"/>
        </w:rPr>
        <w:t>29.03</w:t>
      </w:r>
      <w:r w:rsidRPr="008A19A7">
        <w:rPr>
          <w:rFonts w:ascii="Times New Roman" w:hAnsi="Times New Roman"/>
          <w:noProof/>
          <w:sz w:val="26"/>
          <w:szCs w:val="26"/>
        </w:rPr>
        <w:t>.201</w:t>
      </w:r>
      <w:r w:rsidR="008A19A7" w:rsidRPr="008A19A7">
        <w:rPr>
          <w:rFonts w:ascii="Times New Roman" w:hAnsi="Times New Roman"/>
          <w:noProof/>
          <w:sz w:val="26"/>
          <w:szCs w:val="26"/>
        </w:rPr>
        <w:t>9</w:t>
      </w:r>
      <w:r w:rsidRPr="008A19A7">
        <w:rPr>
          <w:rFonts w:ascii="Times New Roman" w:hAnsi="Times New Roman"/>
          <w:noProof/>
          <w:sz w:val="26"/>
          <w:szCs w:val="26"/>
        </w:rPr>
        <w:t>г.</w:t>
      </w:r>
    </w:p>
    <w:p w:rsidR="002E08DB" w:rsidRPr="00480824" w:rsidRDefault="002E08DB" w:rsidP="00417FA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8A19A7" w:rsidRPr="008A19A7" w:rsidRDefault="002E08DB" w:rsidP="00417FA3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 w:rsidR="00EA47DE"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="008A19A7"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EA47DE"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="008A19A7"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контролером - ревизором МКСУ «Межведомственная бухгалтерия» Ю.</w:t>
      </w:r>
      <w:r w:rsidR="008A19A7"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А. </w:t>
      </w:r>
      <w:r w:rsidR="008A19A7"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</w:t>
      </w:r>
      <w:r w:rsidR="008A19A7" w:rsidRPr="008A19A7">
        <w:rPr>
          <w:rFonts w:ascii="Times New Roman" w:hAnsi="Times New Roman"/>
          <w:noProof/>
          <w:color w:val="000000"/>
          <w:sz w:val="26"/>
          <w:szCs w:val="26"/>
        </w:rPr>
        <w:t>в соответствии с Федеральным законом</w:t>
      </w:r>
      <w:r w:rsidR="00567F9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A19A7"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CB38E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A19A7" w:rsidRPr="008A19A7">
        <w:rPr>
          <w:rFonts w:ascii="Times New Roman" w:hAnsi="Times New Roman"/>
          <w:noProof/>
          <w:color w:val="000000"/>
          <w:sz w:val="26"/>
          <w:szCs w:val="26"/>
        </w:rPr>
        <w:t>44 – ФЗ на сайте закупок по заключенным контрактам на основании</w:t>
      </w:r>
      <w:r w:rsidR="00765B50">
        <w:rPr>
          <w:rFonts w:ascii="Times New Roman" w:hAnsi="Times New Roman"/>
          <w:noProof/>
          <w:color w:val="000000"/>
          <w:sz w:val="26"/>
          <w:szCs w:val="26"/>
        </w:rPr>
        <w:t xml:space="preserve"> ст. 54, 59, 70, 78, 83, 90, 93, </w:t>
      </w:r>
      <w:r w:rsidR="008A19A7" w:rsidRPr="008A19A7">
        <w:rPr>
          <w:rFonts w:ascii="Times New Roman" w:hAnsi="Times New Roman"/>
          <w:noProof/>
          <w:color w:val="000000"/>
          <w:sz w:val="26"/>
          <w:szCs w:val="26"/>
        </w:rPr>
        <w:t>за</w:t>
      </w:r>
      <w:proofErr w:type="gramEnd"/>
      <w:r w:rsidR="008A19A7"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E08DB" w:rsidRPr="008A19A7" w:rsidRDefault="002E08DB" w:rsidP="00417FA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E08DB" w:rsidRPr="008A19A7" w:rsidRDefault="008A19A7" w:rsidP="00417FA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11.03.2019</w:t>
      </w:r>
      <w:r w:rsidR="002E08DB" w:rsidRPr="008A19A7">
        <w:rPr>
          <w:rFonts w:ascii="Times New Roman" w:hAnsi="Times New Roman"/>
          <w:noProof/>
          <w:sz w:val="26"/>
          <w:szCs w:val="26"/>
        </w:rPr>
        <w:t xml:space="preserve">г. по </w:t>
      </w:r>
      <w:r w:rsidRPr="008A19A7">
        <w:rPr>
          <w:rFonts w:ascii="Times New Roman" w:hAnsi="Times New Roman"/>
          <w:noProof/>
          <w:sz w:val="26"/>
          <w:szCs w:val="26"/>
        </w:rPr>
        <w:t>29.03.</w:t>
      </w:r>
      <w:r w:rsidR="002E08DB" w:rsidRPr="008A19A7">
        <w:rPr>
          <w:rFonts w:ascii="Times New Roman" w:hAnsi="Times New Roman"/>
          <w:noProof/>
          <w:sz w:val="26"/>
          <w:szCs w:val="26"/>
        </w:rPr>
        <w:t>201</w:t>
      </w:r>
      <w:r w:rsidRPr="008A19A7">
        <w:rPr>
          <w:rFonts w:ascii="Times New Roman" w:hAnsi="Times New Roman"/>
          <w:noProof/>
          <w:sz w:val="26"/>
          <w:szCs w:val="26"/>
        </w:rPr>
        <w:t>9</w:t>
      </w:r>
      <w:r w:rsidR="002E08DB" w:rsidRPr="008A19A7">
        <w:rPr>
          <w:rFonts w:ascii="Times New Roman" w:hAnsi="Times New Roman"/>
          <w:noProof/>
          <w:sz w:val="26"/>
          <w:szCs w:val="26"/>
        </w:rPr>
        <w:t>г.</w:t>
      </w:r>
    </w:p>
    <w:p w:rsidR="0055064C" w:rsidRPr="00AD0043" w:rsidRDefault="0055064C" w:rsidP="00417FA3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55064C" w:rsidRPr="00AD0043" w:rsidRDefault="0055064C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0043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Балахтинский детский сад № 2 «Колокольчик»</w:t>
      </w:r>
    </w:p>
    <w:p w:rsidR="0055064C" w:rsidRPr="00AD0043" w:rsidRDefault="0055064C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0043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                                                            ул. Космонавтов,  дом  №  25</w:t>
      </w:r>
    </w:p>
    <w:p w:rsidR="0055064C" w:rsidRPr="00AD0043" w:rsidRDefault="0055064C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0043">
        <w:rPr>
          <w:rFonts w:ascii="Times New Roman" w:hAnsi="Times New Roman"/>
          <w:noProof/>
          <w:color w:val="000000"/>
          <w:sz w:val="26"/>
          <w:szCs w:val="26"/>
        </w:rPr>
        <w:t>ИНН 2403006457, КПП 240301001,</w:t>
      </w:r>
    </w:p>
    <w:p w:rsidR="0055064C" w:rsidRPr="00AD0043" w:rsidRDefault="0055064C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D0043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заведующая учреждением Кузнецова Евгения Андреевна.</w:t>
      </w:r>
    </w:p>
    <w:p w:rsidR="00507381" w:rsidRPr="009779F8" w:rsidRDefault="00507381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779F8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507381" w:rsidRPr="009779F8" w:rsidRDefault="00507381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779F8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МБДОУ Балахтински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 детски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  № </w:t>
      </w:r>
      <w:r w:rsidR="009779F8" w:rsidRPr="009779F8">
        <w:rPr>
          <w:rFonts w:ascii="Times New Roman" w:hAnsi="Times New Roman"/>
          <w:noProof/>
          <w:color w:val="000000"/>
          <w:sz w:val="26"/>
          <w:szCs w:val="26"/>
        </w:rPr>
        <w:t>2 «Колокольчик»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507381" w:rsidRPr="009779F8" w:rsidRDefault="00507381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779F8">
        <w:rPr>
          <w:rFonts w:ascii="Times New Roman" w:hAnsi="Times New Roman"/>
          <w:noProof/>
          <w:color w:val="000000"/>
          <w:sz w:val="26"/>
          <w:szCs w:val="26"/>
        </w:rPr>
        <w:t>Проверка соблюдения законодательства по размещенным заказам и закупкам для нужд МБДОУ Балахтински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 детски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 № </w:t>
      </w:r>
      <w:r w:rsidR="009779F8" w:rsidRPr="009779F8">
        <w:rPr>
          <w:rFonts w:ascii="Times New Roman" w:hAnsi="Times New Roman"/>
          <w:noProof/>
          <w:color w:val="000000"/>
          <w:sz w:val="26"/>
          <w:szCs w:val="26"/>
        </w:rPr>
        <w:t>2 «Колокольчик»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507381" w:rsidRPr="009779F8" w:rsidRDefault="00507381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779F8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507381" w:rsidRPr="00531232" w:rsidRDefault="00507381" w:rsidP="00417FA3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1232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МБДОУ </w:t>
      </w:r>
      <w:proofErr w:type="spellStart"/>
      <w:r w:rsidRPr="0053123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531232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531232" w:rsidRPr="00531232">
        <w:rPr>
          <w:rFonts w:ascii="Times New Roman" w:hAnsi="Times New Roman"/>
          <w:sz w:val="26"/>
          <w:szCs w:val="26"/>
          <w:lang w:eastAsia="ru-RU"/>
        </w:rPr>
        <w:t xml:space="preserve">2 «Колокольчик» </w:t>
      </w:r>
      <w:r w:rsidRPr="00531232">
        <w:rPr>
          <w:rFonts w:ascii="Times New Roman" w:hAnsi="Times New Roman"/>
          <w:sz w:val="26"/>
          <w:szCs w:val="26"/>
          <w:lang w:eastAsia="ru-RU"/>
        </w:rPr>
        <w:t xml:space="preserve"> является заказчиком. </w:t>
      </w:r>
    </w:p>
    <w:p w:rsidR="00507381" w:rsidRPr="00531232" w:rsidRDefault="00507381" w:rsidP="00417FA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31232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№  44 - ФЗ «О контрактной системе в сфере закупок товаров, работ, услуг для обеспечения госуда</w:t>
      </w:r>
      <w:r w:rsidR="00531232" w:rsidRPr="00531232">
        <w:rPr>
          <w:rFonts w:ascii="Times New Roman" w:hAnsi="Times New Roman"/>
          <w:sz w:val="26"/>
          <w:szCs w:val="26"/>
          <w:lang w:eastAsia="ru-RU"/>
        </w:rPr>
        <w:t>рственных и муниципальных нужд»</w:t>
      </w:r>
      <w:r w:rsidRPr="00531232">
        <w:rPr>
          <w:rFonts w:ascii="Times New Roman" w:hAnsi="Times New Roman"/>
          <w:sz w:val="26"/>
          <w:szCs w:val="26"/>
          <w:lang w:eastAsia="ru-RU"/>
        </w:rPr>
        <w:t>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531232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DC3B25" w:rsidRPr="00DC3B25" w:rsidRDefault="00507381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B25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 w:rsidR="00731445" w:rsidRPr="00DC3B25">
        <w:rPr>
          <w:rFonts w:ascii="Times New Roman" w:hAnsi="Times New Roman"/>
          <w:sz w:val="26"/>
          <w:szCs w:val="26"/>
          <w:lang w:eastAsia="ru-RU"/>
        </w:rPr>
        <w:t>30 декабря 2013г.</w:t>
      </w:r>
      <w:r w:rsidR="00B81CC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1445" w:rsidRPr="00DC3B25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B81CC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1445" w:rsidRPr="00DC3B25">
        <w:rPr>
          <w:rFonts w:ascii="Times New Roman" w:hAnsi="Times New Roman"/>
          <w:sz w:val="26"/>
          <w:szCs w:val="26"/>
          <w:lang w:eastAsia="ru-RU"/>
        </w:rPr>
        <w:t>128</w:t>
      </w:r>
      <w:r w:rsidR="00DC3B25" w:rsidRPr="00DC3B2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C3B25">
        <w:rPr>
          <w:rFonts w:ascii="Times New Roman" w:hAnsi="Times New Roman"/>
          <w:sz w:val="26"/>
          <w:szCs w:val="26"/>
          <w:lang w:eastAsia="ru-RU"/>
        </w:rPr>
        <w:t xml:space="preserve"> 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 w:rsidR="00DC3B25" w:rsidRPr="00DC3B25">
        <w:rPr>
          <w:rFonts w:ascii="Times New Roman" w:hAnsi="Times New Roman"/>
          <w:sz w:val="26"/>
          <w:szCs w:val="26"/>
          <w:lang w:eastAsia="ru-RU"/>
        </w:rPr>
        <w:t xml:space="preserve"> заведующую МБДОУ </w:t>
      </w:r>
      <w:proofErr w:type="spellStart"/>
      <w:r w:rsidR="00DC3B25" w:rsidRPr="00DC3B25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DC3B25" w:rsidRPr="00DC3B25">
        <w:rPr>
          <w:rFonts w:ascii="Times New Roman" w:hAnsi="Times New Roman"/>
          <w:sz w:val="26"/>
          <w:szCs w:val="26"/>
          <w:lang w:eastAsia="ru-RU"/>
        </w:rPr>
        <w:t xml:space="preserve"> детским садом № 2 «Колокольчик» Кузнецову Евгению Андреевну.</w:t>
      </w:r>
    </w:p>
    <w:p w:rsidR="005F68D5" w:rsidRPr="005F68D5" w:rsidRDefault="00507381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8D5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МБДОУ </w:t>
      </w:r>
      <w:proofErr w:type="spellStart"/>
      <w:r w:rsidRPr="005F68D5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5F68D5">
        <w:rPr>
          <w:rFonts w:ascii="Times New Roman" w:hAnsi="Times New Roman"/>
          <w:sz w:val="26"/>
          <w:szCs w:val="26"/>
          <w:lang w:eastAsia="ru-RU"/>
        </w:rPr>
        <w:t xml:space="preserve"> детском саду                 № 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>2 «Колок</w:t>
      </w:r>
      <w:r w:rsidR="00CB38E8">
        <w:rPr>
          <w:rFonts w:ascii="Times New Roman" w:hAnsi="Times New Roman"/>
          <w:sz w:val="26"/>
          <w:szCs w:val="26"/>
          <w:lang w:eastAsia="ru-RU"/>
        </w:rPr>
        <w:t>о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>льчик» на 11.03.</w:t>
      </w:r>
      <w:r w:rsidRPr="005F68D5">
        <w:rPr>
          <w:rFonts w:ascii="Times New Roman" w:hAnsi="Times New Roman"/>
          <w:sz w:val="26"/>
          <w:szCs w:val="26"/>
          <w:lang w:eastAsia="ru-RU"/>
        </w:rPr>
        <w:t>201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>9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г. составляет  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>2 650 987 руб. 91 коп.</w:t>
      </w:r>
    </w:p>
    <w:p w:rsidR="00507381" w:rsidRPr="005F68D5" w:rsidRDefault="00507381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8D5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Балахтинским детским садом № </w:t>
      </w:r>
      <w:r w:rsidR="005F68D5" w:rsidRPr="005F68D5">
        <w:rPr>
          <w:rFonts w:ascii="Times New Roman" w:hAnsi="Times New Roman"/>
          <w:noProof/>
          <w:color w:val="000000"/>
          <w:sz w:val="26"/>
          <w:szCs w:val="26"/>
        </w:rPr>
        <w:t xml:space="preserve">2 «Колокольчик»  </w:t>
      </w:r>
      <w:r w:rsidRPr="005F68D5">
        <w:rPr>
          <w:rFonts w:ascii="Times New Roman" w:hAnsi="Times New Roman"/>
          <w:sz w:val="26"/>
          <w:szCs w:val="26"/>
          <w:lang w:eastAsia="ru-RU"/>
        </w:rPr>
        <w:t>составлен план - график размещения заказов на поставки товаров, выполнение работ, оказание услуг для нужд заказчиков на 201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>9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 год. </w:t>
      </w:r>
    </w:p>
    <w:p w:rsidR="005F68D5" w:rsidRPr="005F68D5" w:rsidRDefault="00507381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8D5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№  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>2019031930019100010001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  размещения заказов для нужд МБДОУ </w:t>
      </w:r>
      <w:proofErr w:type="spellStart"/>
      <w:r w:rsidRPr="005F68D5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F68D5">
        <w:rPr>
          <w:rFonts w:ascii="Times New Roman" w:hAnsi="Times New Roman"/>
          <w:sz w:val="26"/>
          <w:szCs w:val="26"/>
          <w:lang w:eastAsia="ru-RU"/>
        </w:rPr>
        <w:t xml:space="preserve"> детского сада № 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>2 «Кол</w:t>
      </w:r>
      <w:r w:rsidR="00C566AE">
        <w:rPr>
          <w:rFonts w:ascii="Times New Roman" w:hAnsi="Times New Roman"/>
          <w:sz w:val="26"/>
          <w:szCs w:val="26"/>
          <w:lang w:eastAsia="ru-RU"/>
        </w:rPr>
        <w:t>о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 xml:space="preserve">кольчик» 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>9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 год размещен  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 xml:space="preserve">18.02.2019г. </w:t>
      </w:r>
      <w:r w:rsidRPr="005F68D5">
        <w:rPr>
          <w:rFonts w:ascii="Times New Roman" w:hAnsi="Times New Roman"/>
          <w:sz w:val="26"/>
          <w:szCs w:val="26"/>
          <w:lang w:eastAsia="ru-RU"/>
        </w:rPr>
        <w:t>без нарушен</w:t>
      </w:r>
      <w:r w:rsidR="00590AFE" w:rsidRPr="005F68D5">
        <w:rPr>
          <w:rFonts w:ascii="Times New Roman" w:hAnsi="Times New Roman"/>
          <w:sz w:val="26"/>
          <w:szCs w:val="26"/>
          <w:lang w:eastAsia="ru-RU"/>
        </w:rPr>
        <w:t>ия установленных законом сроков, изменения в</w:t>
      </w:r>
      <w:r w:rsidR="002B3709" w:rsidRPr="005F68D5">
        <w:rPr>
          <w:rFonts w:ascii="Times New Roman" w:hAnsi="Times New Roman"/>
          <w:sz w:val="26"/>
          <w:szCs w:val="26"/>
          <w:lang w:eastAsia="ru-RU"/>
        </w:rPr>
        <w:t xml:space="preserve"> план график вносились </w:t>
      </w:r>
      <w:r w:rsidR="005F68D5" w:rsidRPr="005F68D5">
        <w:rPr>
          <w:rFonts w:ascii="Times New Roman" w:hAnsi="Times New Roman"/>
          <w:sz w:val="26"/>
          <w:szCs w:val="26"/>
          <w:lang w:eastAsia="ru-RU"/>
        </w:rPr>
        <w:t>один раз.</w:t>
      </w:r>
    </w:p>
    <w:p w:rsidR="00507381" w:rsidRPr="005F68D5" w:rsidRDefault="00507381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8D5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507381" w:rsidRPr="00FD0219" w:rsidRDefault="00507381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21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(в случае заключения контракта в соответствии с пунктом 4 части 1 статьи 93 </w:t>
      </w:r>
      <w:r w:rsidR="00FD0219" w:rsidRPr="00FD0219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FD0219">
        <w:rPr>
          <w:rFonts w:ascii="Times New Roman" w:hAnsi="Times New Roman"/>
          <w:sz w:val="26"/>
          <w:szCs w:val="26"/>
          <w:lang w:eastAsia="ru-RU"/>
        </w:rPr>
        <w:t xml:space="preserve">44 - Федерального закона) </w:t>
      </w:r>
    </w:p>
    <w:p w:rsidR="00FD0219" w:rsidRPr="00FD0219" w:rsidRDefault="00507381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21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 w:rsidR="00FD0219" w:rsidRPr="00FD0219">
        <w:rPr>
          <w:rFonts w:ascii="Times New Roman" w:hAnsi="Times New Roman"/>
          <w:sz w:val="26"/>
          <w:szCs w:val="26"/>
          <w:lang w:eastAsia="ru-RU"/>
        </w:rPr>
        <w:t>1 875 437 руб. 91 коп.</w:t>
      </w:r>
    </w:p>
    <w:p w:rsidR="00507381" w:rsidRPr="00FD0219" w:rsidRDefault="00507381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219">
        <w:rPr>
          <w:rFonts w:ascii="Times New Roman" w:hAnsi="Times New Roman"/>
          <w:sz w:val="26"/>
          <w:szCs w:val="26"/>
          <w:lang w:eastAsia="ru-RU"/>
        </w:rPr>
        <w:t xml:space="preserve">- товары, работы или услуги на сумму, не превышающую 400 тыс. рублей </w:t>
      </w:r>
      <w:r w:rsidR="00FD0219" w:rsidRPr="00FD0219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 w:rsidRPr="00FD0219">
        <w:rPr>
          <w:rFonts w:ascii="Times New Roman" w:hAnsi="Times New Roman"/>
          <w:sz w:val="26"/>
          <w:szCs w:val="26"/>
          <w:lang w:eastAsia="ru-RU"/>
        </w:rPr>
        <w:t xml:space="preserve">(в случае заключения контракта в соответствии с пунктом 5 части 1 статьи 93 </w:t>
      </w:r>
      <w:r w:rsidR="00FD0219" w:rsidRPr="00FD0219">
        <w:rPr>
          <w:rFonts w:ascii="Times New Roman" w:hAnsi="Times New Roman"/>
          <w:sz w:val="26"/>
          <w:szCs w:val="26"/>
          <w:lang w:eastAsia="ru-RU"/>
        </w:rPr>
        <w:t xml:space="preserve">                       № </w:t>
      </w:r>
      <w:r w:rsidRPr="00FD0219">
        <w:rPr>
          <w:rFonts w:ascii="Times New Roman" w:hAnsi="Times New Roman"/>
          <w:sz w:val="26"/>
          <w:szCs w:val="26"/>
          <w:lang w:eastAsia="ru-RU"/>
        </w:rPr>
        <w:t>44 - Федерального закона)</w:t>
      </w:r>
    </w:p>
    <w:p w:rsidR="00FD0219" w:rsidRPr="00FD0219" w:rsidRDefault="00507381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21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 w:rsidR="00FD0219" w:rsidRPr="00FD0219">
        <w:rPr>
          <w:rFonts w:ascii="Times New Roman" w:hAnsi="Times New Roman"/>
          <w:sz w:val="26"/>
          <w:szCs w:val="26"/>
          <w:lang w:eastAsia="ru-RU"/>
        </w:rPr>
        <w:t>775 550 руб. 00 коп.</w:t>
      </w:r>
    </w:p>
    <w:p w:rsidR="00502773" w:rsidRPr="00AD0043" w:rsidRDefault="0050277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>В период с 0</w:t>
      </w:r>
      <w:r>
        <w:rPr>
          <w:rFonts w:ascii="Times New Roman" w:hAnsi="Times New Roman"/>
          <w:sz w:val="26"/>
          <w:szCs w:val="26"/>
          <w:lang w:eastAsia="ru-RU"/>
        </w:rPr>
        <w:t xml:space="preserve">9.01.2019г. по 29.03.2019г. </w:t>
      </w:r>
      <w:r w:rsidRPr="00AD0043">
        <w:rPr>
          <w:rFonts w:ascii="Times New Roman" w:hAnsi="Times New Roman"/>
          <w:sz w:val="26"/>
          <w:szCs w:val="26"/>
          <w:lang w:eastAsia="ru-RU"/>
        </w:rPr>
        <w:t xml:space="preserve">заказчиком закупки товаров, работ, услуг для обеспечения государственных и муниципальных нужд </w:t>
      </w:r>
      <w:r w:rsidR="00ED2D8A">
        <w:rPr>
          <w:rFonts w:ascii="Times New Roman" w:hAnsi="Times New Roman"/>
          <w:sz w:val="26"/>
          <w:szCs w:val="26"/>
          <w:lang w:eastAsia="ru-RU"/>
        </w:rPr>
        <w:t xml:space="preserve">в электронной форме </w:t>
      </w:r>
      <w:r w:rsidRPr="00AD0043">
        <w:rPr>
          <w:rFonts w:ascii="Times New Roman" w:hAnsi="Times New Roman"/>
          <w:sz w:val="26"/>
          <w:szCs w:val="26"/>
          <w:lang w:eastAsia="ru-RU"/>
        </w:rPr>
        <w:t>не осуществлялись.</w:t>
      </w:r>
    </w:p>
    <w:p w:rsidR="00502773" w:rsidRPr="00AD0043" w:rsidRDefault="00502773" w:rsidP="00417FA3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502773" w:rsidRPr="00AD0043" w:rsidRDefault="00502773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D0043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Балахтинском детском саду № 2 «Колокольчик»  </w:t>
      </w:r>
      <w:r w:rsidRPr="00AD0043">
        <w:rPr>
          <w:rFonts w:ascii="Times New Roman" w:hAnsi="Times New Roman"/>
          <w:sz w:val="26"/>
          <w:szCs w:val="26"/>
          <w:lang w:eastAsia="ru-RU"/>
        </w:rPr>
        <w:t>не установлено.</w:t>
      </w:r>
    </w:p>
    <w:p w:rsidR="00F93D3F" w:rsidRPr="00480824" w:rsidRDefault="00F93D3F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02773" w:rsidRPr="00480824" w:rsidRDefault="00502773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A96577" w:rsidRDefault="00507381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A96577" w:rsidSect="00A96577">
          <w:headerReference w:type="default" r:id="rId9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50277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</w:t>
      </w:r>
      <w:r w:rsidR="00502773" w:rsidRPr="00502773"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Pr="00502773">
        <w:rPr>
          <w:rFonts w:ascii="Times New Roman" w:hAnsi="Times New Roman"/>
          <w:sz w:val="26"/>
          <w:szCs w:val="26"/>
          <w:lang w:eastAsia="ru-RU"/>
        </w:rPr>
        <w:t xml:space="preserve">                        Ю. А. </w:t>
      </w:r>
      <w:proofErr w:type="spellStart"/>
      <w:r w:rsidRPr="0050277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F74CB" w:rsidRPr="008A19A7" w:rsidRDefault="000F74CB" w:rsidP="00417FA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9A06D7"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0F74CB" w:rsidRPr="008A19A7" w:rsidRDefault="000F74CB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A96577">
        <w:rPr>
          <w:rFonts w:ascii="Times New Roman" w:hAnsi="Times New Roman"/>
          <w:noProof/>
          <w:sz w:val="26"/>
          <w:szCs w:val="26"/>
        </w:rPr>
        <w:t xml:space="preserve">   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0F74CB" w:rsidRPr="00480824" w:rsidRDefault="000F74CB" w:rsidP="00417FA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F74CB" w:rsidRPr="008A19A7" w:rsidRDefault="000F74CB" w:rsidP="00417FA3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A9657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 w:rsidR="004A03A2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0F74CB" w:rsidRPr="008A19A7" w:rsidRDefault="000F74CB" w:rsidP="00417FA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0F74CB" w:rsidRPr="008A19A7" w:rsidRDefault="000F74CB" w:rsidP="00417FA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11.03.2019г. по 29.03.2019г.</w:t>
      </w:r>
    </w:p>
    <w:p w:rsidR="0055064C" w:rsidRPr="00AD0043" w:rsidRDefault="0055064C" w:rsidP="00417FA3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9A06D7" w:rsidRPr="00A752FE" w:rsidRDefault="009A06D7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752FE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Балахтинский детский сад № 3 «Тополек»</w:t>
      </w:r>
    </w:p>
    <w:p w:rsidR="009A06D7" w:rsidRPr="00A752FE" w:rsidRDefault="009A06D7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752FE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Молодежная,                            дом №  14/А</w:t>
      </w:r>
    </w:p>
    <w:p w:rsidR="009A06D7" w:rsidRPr="00A752FE" w:rsidRDefault="009A06D7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752FE">
        <w:rPr>
          <w:rFonts w:ascii="Times New Roman" w:hAnsi="Times New Roman"/>
          <w:noProof/>
          <w:color w:val="000000"/>
          <w:sz w:val="26"/>
          <w:szCs w:val="26"/>
        </w:rPr>
        <w:t>ИНН 2403005703, КПП 240301001,</w:t>
      </w:r>
    </w:p>
    <w:p w:rsidR="009A06D7" w:rsidRPr="00A752FE" w:rsidRDefault="009A06D7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A752FE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заведующая учреждени</w:t>
      </w:r>
      <w:r w:rsidR="008C634C">
        <w:rPr>
          <w:rFonts w:ascii="Times New Roman" w:hAnsi="Times New Roman"/>
          <w:noProof/>
          <w:color w:val="000000"/>
          <w:sz w:val="26"/>
          <w:szCs w:val="26"/>
        </w:rPr>
        <w:t>ем</w:t>
      </w:r>
      <w:r w:rsidRPr="00A752FE">
        <w:rPr>
          <w:rFonts w:ascii="Times New Roman" w:hAnsi="Times New Roman"/>
          <w:noProof/>
          <w:color w:val="000000"/>
          <w:sz w:val="26"/>
          <w:szCs w:val="26"/>
        </w:rPr>
        <w:t xml:space="preserve"> Хвостикова Лидия Анатольевна. </w:t>
      </w:r>
    </w:p>
    <w:p w:rsidR="0055064C" w:rsidRPr="009A06D7" w:rsidRDefault="0055064C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55064C" w:rsidRPr="009A06D7" w:rsidRDefault="0055064C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МБДОУ Балахтински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 детски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8C634C">
        <w:rPr>
          <w:rFonts w:ascii="Times New Roman" w:hAnsi="Times New Roman"/>
          <w:noProof/>
          <w:color w:val="000000"/>
          <w:sz w:val="26"/>
          <w:szCs w:val="26"/>
        </w:rPr>
        <w:t xml:space="preserve">   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 w:rsidR="009A06D7"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3 «Тополек»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9A06D7" w:rsidRPr="009A06D7" w:rsidRDefault="0055064C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Проверка соблюдения з</w:t>
      </w:r>
      <w:r w:rsidR="009A06D7"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аконодательства по размещенным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заказам и закупкам для нужд МБДОУ Балахтински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 детски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A7398A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 № </w:t>
      </w:r>
      <w:r w:rsidR="009A06D7" w:rsidRPr="009A06D7">
        <w:rPr>
          <w:rFonts w:ascii="Times New Roman" w:hAnsi="Times New Roman"/>
          <w:noProof/>
          <w:color w:val="000000"/>
          <w:sz w:val="26"/>
          <w:szCs w:val="26"/>
        </w:rPr>
        <w:t>3 «Тополек».</w:t>
      </w:r>
    </w:p>
    <w:p w:rsidR="0055064C" w:rsidRPr="009A06D7" w:rsidRDefault="0055064C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55064C" w:rsidRPr="00BC514F" w:rsidRDefault="0055064C" w:rsidP="00417FA3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МБДОУ </w:t>
      </w:r>
      <w:proofErr w:type="spellStart"/>
      <w:r w:rsidRPr="00BC514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BC514F" w:rsidRPr="00BC514F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55064C" w:rsidRDefault="0055064C" w:rsidP="00417FA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 xml:space="preserve">В соответствии  с  частью 2 статьи 38 Федерального закона от 05.04.2013г.  </w:t>
      </w:r>
      <w:r w:rsidR="00BC514F" w:rsidRPr="00BC514F"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Pr="00BC514F">
        <w:rPr>
          <w:rFonts w:ascii="Times New Roman" w:hAnsi="Times New Roman"/>
          <w:sz w:val="26"/>
          <w:szCs w:val="26"/>
          <w:lang w:eastAsia="ru-RU"/>
        </w:rPr>
        <w:t>№  44 - ФЗ «О контрактной системе в сфере закупок товаров, работ, услуг для обеспечения госуда</w:t>
      </w:r>
      <w:r w:rsidR="00BC514F" w:rsidRPr="00BC514F">
        <w:rPr>
          <w:rFonts w:ascii="Times New Roman" w:hAnsi="Times New Roman"/>
          <w:sz w:val="26"/>
          <w:szCs w:val="26"/>
          <w:lang w:eastAsia="ru-RU"/>
        </w:rPr>
        <w:t>рственных и муниципальных нужд»</w:t>
      </w:r>
      <w:r w:rsidRPr="00BC514F">
        <w:rPr>
          <w:rFonts w:ascii="Times New Roman" w:hAnsi="Times New Roman"/>
          <w:sz w:val="26"/>
          <w:szCs w:val="26"/>
          <w:lang w:eastAsia="ru-RU"/>
        </w:rPr>
        <w:t>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18031F" w:rsidRDefault="0018031F" w:rsidP="0018031F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DC3B25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>
        <w:rPr>
          <w:rFonts w:ascii="Times New Roman" w:hAnsi="Times New Roman"/>
          <w:sz w:val="26"/>
          <w:szCs w:val="26"/>
          <w:lang w:eastAsia="ru-RU"/>
        </w:rPr>
        <w:t xml:space="preserve"> 08 февраля 2019г. № 3 </w:t>
      </w:r>
      <w:r w:rsidRPr="00DC3B25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заведующую хозяйством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Лагуто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О. Е.</w:t>
      </w:r>
    </w:p>
    <w:p w:rsidR="00155ABF" w:rsidRPr="00155ABF" w:rsidRDefault="0055064C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МБДОУ </w:t>
      </w:r>
      <w:proofErr w:type="spellStart"/>
      <w:r w:rsidRPr="00155ABF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155ABF">
        <w:rPr>
          <w:rFonts w:ascii="Times New Roman" w:hAnsi="Times New Roman"/>
          <w:sz w:val="26"/>
          <w:szCs w:val="26"/>
          <w:lang w:eastAsia="ru-RU"/>
        </w:rPr>
        <w:t xml:space="preserve"> детском саду                 № </w:t>
      </w:r>
      <w:r w:rsidR="00155ABF" w:rsidRPr="00155ABF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155ABF" w:rsidRPr="00155ABF">
        <w:rPr>
          <w:rFonts w:ascii="Times New Roman" w:hAnsi="Times New Roman"/>
          <w:sz w:val="26"/>
          <w:szCs w:val="26"/>
          <w:lang w:eastAsia="ru-RU"/>
        </w:rPr>
        <w:t>11.03.</w:t>
      </w:r>
      <w:r w:rsidRPr="00155ABF">
        <w:rPr>
          <w:rFonts w:ascii="Times New Roman" w:hAnsi="Times New Roman"/>
          <w:sz w:val="26"/>
          <w:szCs w:val="26"/>
          <w:lang w:eastAsia="ru-RU"/>
        </w:rPr>
        <w:t>201</w:t>
      </w:r>
      <w:r w:rsidR="00155ABF" w:rsidRPr="00155ABF">
        <w:rPr>
          <w:rFonts w:ascii="Times New Roman" w:hAnsi="Times New Roman"/>
          <w:sz w:val="26"/>
          <w:szCs w:val="26"/>
          <w:lang w:eastAsia="ru-RU"/>
        </w:rPr>
        <w:t>9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г. составляет  </w:t>
      </w:r>
      <w:r w:rsidR="00155ABF" w:rsidRPr="00155ABF">
        <w:rPr>
          <w:rFonts w:ascii="Times New Roman" w:hAnsi="Times New Roman"/>
          <w:sz w:val="26"/>
          <w:szCs w:val="26"/>
          <w:lang w:eastAsia="ru-RU"/>
        </w:rPr>
        <w:t>4 365 681 руб. 08 коп.</w:t>
      </w:r>
    </w:p>
    <w:p w:rsidR="0055064C" w:rsidRPr="00D55BC3" w:rsidRDefault="0055064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5BC3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Балахтинским детским садом № </w:t>
      </w:r>
      <w:r w:rsidR="00D55BC3" w:rsidRPr="00D55BC3">
        <w:rPr>
          <w:rFonts w:ascii="Times New Roman" w:hAnsi="Times New Roman"/>
          <w:noProof/>
          <w:color w:val="000000"/>
          <w:sz w:val="26"/>
          <w:szCs w:val="26"/>
        </w:rPr>
        <w:t xml:space="preserve">3 «Тополек» </w:t>
      </w:r>
      <w:r w:rsidRPr="00D55BC3">
        <w:rPr>
          <w:rFonts w:ascii="Times New Roman" w:hAnsi="Times New Roman"/>
          <w:sz w:val="26"/>
          <w:szCs w:val="26"/>
          <w:lang w:eastAsia="ru-RU"/>
        </w:rPr>
        <w:t>составлен план - график размещения заказов на поставки товаров, выполнение работ, оказание услуг для нужд заказчиков на 201</w:t>
      </w:r>
      <w:r w:rsidR="00D55BC3" w:rsidRPr="00D55BC3">
        <w:rPr>
          <w:rFonts w:ascii="Times New Roman" w:hAnsi="Times New Roman"/>
          <w:sz w:val="26"/>
          <w:szCs w:val="26"/>
          <w:lang w:eastAsia="ru-RU"/>
        </w:rPr>
        <w:t>9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 год. </w:t>
      </w:r>
    </w:p>
    <w:p w:rsidR="0055064C" w:rsidRPr="00A923C9" w:rsidRDefault="0055064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№  </w:t>
      </w:r>
      <w:r w:rsidR="003270F7" w:rsidRPr="00A923C9">
        <w:rPr>
          <w:rFonts w:ascii="Times New Roman" w:hAnsi="Times New Roman"/>
          <w:sz w:val="26"/>
          <w:szCs w:val="26"/>
          <w:lang w:eastAsia="ru-RU"/>
        </w:rPr>
        <w:t>2019031930019110010001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 размещения заказов для нужд МБДОУ </w:t>
      </w:r>
      <w:proofErr w:type="spellStart"/>
      <w:r w:rsidRPr="00A923C9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923C9">
        <w:rPr>
          <w:rFonts w:ascii="Times New Roman" w:hAnsi="Times New Roman"/>
          <w:sz w:val="26"/>
          <w:szCs w:val="26"/>
          <w:lang w:eastAsia="ru-RU"/>
        </w:rPr>
        <w:t xml:space="preserve"> детского сада № </w:t>
      </w:r>
      <w:r w:rsidR="003270F7" w:rsidRPr="00A923C9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A923C9">
        <w:rPr>
          <w:rFonts w:ascii="Times New Roman" w:hAnsi="Times New Roman"/>
          <w:sz w:val="26"/>
          <w:szCs w:val="26"/>
          <w:lang w:eastAsia="ru-RU"/>
        </w:rPr>
        <w:t>на 201</w:t>
      </w:r>
      <w:r w:rsidR="003270F7" w:rsidRPr="00A923C9">
        <w:rPr>
          <w:rFonts w:ascii="Times New Roman" w:hAnsi="Times New Roman"/>
          <w:sz w:val="26"/>
          <w:szCs w:val="26"/>
          <w:lang w:eastAsia="ru-RU"/>
        </w:rPr>
        <w:t>9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год размещен  </w:t>
      </w:r>
      <w:r w:rsidR="003270F7" w:rsidRPr="00A923C9">
        <w:rPr>
          <w:rFonts w:ascii="Times New Roman" w:hAnsi="Times New Roman"/>
          <w:sz w:val="26"/>
          <w:szCs w:val="26"/>
          <w:lang w:eastAsia="ru-RU"/>
        </w:rPr>
        <w:t xml:space="preserve">18.02.2019г.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без нарушения установленных законом сроков, изменения в план график вносились </w:t>
      </w:r>
      <w:r w:rsidR="00A923C9" w:rsidRPr="00A923C9">
        <w:rPr>
          <w:rFonts w:ascii="Times New Roman" w:hAnsi="Times New Roman"/>
          <w:sz w:val="26"/>
          <w:szCs w:val="26"/>
          <w:lang w:eastAsia="ru-RU"/>
        </w:rPr>
        <w:t xml:space="preserve">один </w:t>
      </w:r>
      <w:r w:rsidRPr="00A923C9">
        <w:rPr>
          <w:rFonts w:ascii="Times New Roman" w:hAnsi="Times New Roman"/>
          <w:sz w:val="26"/>
          <w:szCs w:val="26"/>
          <w:lang w:eastAsia="ru-RU"/>
        </w:rPr>
        <w:t>раз.</w:t>
      </w:r>
    </w:p>
    <w:p w:rsidR="0055064C" w:rsidRPr="00A923C9" w:rsidRDefault="0055064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55064C" w:rsidRPr="00A923C9" w:rsidRDefault="0055064C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100 тыс. рублей</w:t>
      </w:r>
      <w:r w:rsidR="00A923C9" w:rsidRPr="00A923C9"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(в случае заключения контракта в соответствии с пунктом 4 части 1 статьи 93 </w:t>
      </w:r>
      <w:r w:rsidR="00A923C9" w:rsidRPr="00A923C9">
        <w:rPr>
          <w:rFonts w:ascii="Times New Roman" w:hAnsi="Times New Roman"/>
          <w:sz w:val="26"/>
          <w:szCs w:val="26"/>
          <w:lang w:eastAsia="ru-RU"/>
        </w:rPr>
        <w:t xml:space="preserve">                     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44 - Федерального закона) </w:t>
      </w:r>
    </w:p>
    <w:p w:rsidR="0055064C" w:rsidRPr="00A923C9" w:rsidRDefault="0055064C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 w:rsidR="00A923C9" w:rsidRPr="00A923C9">
        <w:rPr>
          <w:rFonts w:ascii="Times New Roman" w:hAnsi="Times New Roman"/>
          <w:sz w:val="26"/>
          <w:szCs w:val="26"/>
          <w:lang w:eastAsia="ru-RU"/>
        </w:rPr>
        <w:t xml:space="preserve">969 261 руб. 08 </w:t>
      </w:r>
      <w:r w:rsidRPr="00A923C9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55064C" w:rsidRPr="00A923C9" w:rsidRDefault="0055064C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- товары, работы или услуги на сумму, не превышающую 400 тыс. рублей </w:t>
      </w:r>
      <w:r w:rsidR="00A923C9" w:rsidRPr="00A923C9"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(в случае заключения контракта в соответствии с пунктом 5 части 1 статьи 93 </w:t>
      </w:r>
      <w:r w:rsidR="00A923C9" w:rsidRPr="00A923C9"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Pr="00A923C9">
        <w:rPr>
          <w:rFonts w:ascii="Times New Roman" w:hAnsi="Times New Roman"/>
          <w:sz w:val="26"/>
          <w:szCs w:val="26"/>
          <w:lang w:eastAsia="ru-RU"/>
        </w:rPr>
        <w:t>44 - Федерального закона)</w:t>
      </w:r>
    </w:p>
    <w:p w:rsidR="0055064C" w:rsidRPr="00A923C9" w:rsidRDefault="0055064C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 w:rsidR="00A923C9" w:rsidRPr="00A923C9">
        <w:rPr>
          <w:rFonts w:ascii="Times New Roman" w:hAnsi="Times New Roman"/>
          <w:sz w:val="26"/>
          <w:szCs w:val="26"/>
          <w:lang w:eastAsia="ru-RU"/>
        </w:rPr>
        <w:t>1 746 420 руб. 00 коп.</w:t>
      </w:r>
    </w:p>
    <w:p w:rsidR="00DA2897" w:rsidRPr="00DA2897" w:rsidRDefault="0055064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МБДОУ </w:t>
      </w:r>
      <w:proofErr w:type="spellStart"/>
      <w:r w:rsidRPr="00DA2897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DA2897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DA2897" w:rsidRPr="00DA2897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</w:t>
      </w:r>
      <w:r w:rsidR="00DA2897" w:rsidRPr="00DA2897">
        <w:rPr>
          <w:rFonts w:ascii="Times New Roman" w:hAnsi="Times New Roman"/>
          <w:sz w:val="26"/>
          <w:szCs w:val="26"/>
          <w:lang w:eastAsia="ru-RU"/>
        </w:rPr>
        <w:t xml:space="preserve">ы два </w:t>
      </w:r>
      <w:r w:rsidRPr="00DA2897">
        <w:rPr>
          <w:rFonts w:ascii="Times New Roman" w:hAnsi="Times New Roman"/>
          <w:sz w:val="26"/>
          <w:szCs w:val="26"/>
          <w:lang w:eastAsia="ru-RU"/>
        </w:rPr>
        <w:t>контракт</w:t>
      </w:r>
      <w:r w:rsidR="00DA2897" w:rsidRPr="00DA2897">
        <w:rPr>
          <w:rFonts w:ascii="Times New Roman" w:hAnsi="Times New Roman"/>
          <w:sz w:val="26"/>
          <w:szCs w:val="26"/>
          <w:lang w:eastAsia="ru-RU"/>
        </w:rPr>
        <w:t>а</w:t>
      </w:r>
      <w:r w:rsidRPr="00DA2897">
        <w:rPr>
          <w:rFonts w:ascii="Times New Roman" w:hAnsi="Times New Roman"/>
          <w:sz w:val="26"/>
          <w:szCs w:val="26"/>
          <w:lang w:eastAsia="ru-RU"/>
        </w:rPr>
        <w:t xml:space="preserve"> за счет бюджетных средств </w:t>
      </w:r>
      <w:r w:rsidR="00DA2897" w:rsidRPr="00DA2897">
        <w:rPr>
          <w:rFonts w:ascii="Times New Roman" w:hAnsi="Times New Roman"/>
          <w:sz w:val="26"/>
          <w:szCs w:val="26"/>
          <w:lang w:eastAsia="ru-RU"/>
        </w:rPr>
        <w:t>с</w:t>
      </w:r>
      <w:r w:rsidRPr="00DA2897">
        <w:rPr>
          <w:rFonts w:ascii="Times New Roman" w:hAnsi="Times New Roman"/>
          <w:sz w:val="26"/>
          <w:szCs w:val="26"/>
          <w:lang w:eastAsia="ru-RU"/>
        </w:rPr>
        <w:t xml:space="preserve"> един</w:t>
      </w:r>
      <w:r w:rsidR="00DA2897" w:rsidRPr="00DA2897">
        <w:rPr>
          <w:rFonts w:ascii="Times New Roman" w:hAnsi="Times New Roman"/>
          <w:sz w:val="26"/>
          <w:szCs w:val="26"/>
          <w:lang w:eastAsia="ru-RU"/>
        </w:rPr>
        <w:t xml:space="preserve">ственным поставщиком </w:t>
      </w:r>
      <w:r w:rsidRPr="00DA2897">
        <w:rPr>
          <w:rFonts w:ascii="Times New Roman" w:hAnsi="Times New Roman"/>
          <w:sz w:val="26"/>
          <w:szCs w:val="26"/>
          <w:lang w:eastAsia="ru-RU"/>
        </w:rPr>
        <w:t>(подрядчик</w:t>
      </w:r>
      <w:r w:rsidR="00DA2897" w:rsidRPr="00DA2897">
        <w:rPr>
          <w:rFonts w:ascii="Times New Roman" w:hAnsi="Times New Roman"/>
          <w:sz w:val="26"/>
          <w:szCs w:val="26"/>
          <w:lang w:eastAsia="ru-RU"/>
        </w:rPr>
        <w:t>ом, исполнителем).</w:t>
      </w:r>
    </w:p>
    <w:p w:rsidR="0055064C" w:rsidRPr="00673687" w:rsidRDefault="0055064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1. Заключен муниципальный контракт </w:t>
      </w:r>
      <w:r w:rsidRPr="00673687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 w:rsidR="00155C26" w:rsidRPr="00673687">
        <w:rPr>
          <w:rFonts w:ascii="Times New Roman" w:hAnsi="Times New Roman"/>
          <w:sz w:val="26"/>
          <w:szCs w:val="26"/>
          <w:u w:val="single"/>
          <w:lang w:eastAsia="ru-RU"/>
        </w:rPr>
        <w:t>1562 от 23.01.2019г.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</w:t>
      </w:r>
      <w:r w:rsidR="00673687" w:rsidRPr="00673687">
        <w:rPr>
          <w:rFonts w:ascii="Times New Roman" w:hAnsi="Times New Roman"/>
          <w:sz w:val="26"/>
          <w:szCs w:val="26"/>
          <w:lang w:eastAsia="ru-RU"/>
        </w:rPr>
        <w:t>закупка по энергоснабжению н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а основании п. </w:t>
      </w:r>
      <w:r w:rsidR="00673687" w:rsidRPr="00673687">
        <w:rPr>
          <w:rFonts w:ascii="Times New Roman" w:hAnsi="Times New Roman"/>
          <w:sz w:val="26"/>
          <w:szCs w:val="26"/>
          <w:lang w:eastAsia="ru-RU"/>
        </w:rPr>
        <w:t>29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 ч. 1 статьи 93 № 44 – ФЗ.</w:t>
      </w:r>
    </w:p>
    <w:p w:rsidR="0055064C" w:rsidRPr="00673687" w:rsidRDefault="0055064C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</w:t>
      </w:r>
      <w:r w:rsidR="00673687" w:rsidRPr="00673687">
        <w:rPr>
          <w:rFonts w:ascii="Times New Roman" w:hAnsi="Times New Roman"/>
          <w:sz w:val="26"/>
          <w:szCs w:val="26"/>
          <w:lang w:eastAsia="ru-RU"/>
        </w:rPr>
        <w:t>9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 финансовый год.</w:t>
      </w:r>
    </w:p>
    <w:p w:rsidR="00673687" w:rsidRPr="00673687" w:rsidRDefault="0055064C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 w:rsidR="00673687" w:rsidRPr="00673687">
        <w:rPr>
          <w:rFonts w:ascii="Times New Roman" w:hAnsi="Times New Roman"/>
          <w:sz w:val="26"/>
          <w:szCs w:val="26"/>
          <w:lang w:eastAsia="ru-RU"/>
        </w:rPr>
        <w:t>621 444 руб. 00 коп.</w:t>
      </w:r>
    </w:p>
    <w:p w:rsidR="00673687" w:rsidRPr="00673687" w:rsidRDefault="00673687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Настоящий контра</w:t>
      </w:r>
      <w:proofErr w:type="gramStart"/>
      <w:r w:rsidRPr="00673687"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 w:rsidRPr="00673687">
        <w:rPr>
          <w:rFonts w:ascii="Times New Roman" w:hAnsi="Times New Roman"/>
          <w:sz w:val="26"/>
          <w:szCs w:val="26"/>
          <w:lang w:eastAsia="ru-RU"/>
        </w:rPr>
        <w:t>упает в силу с момента подписания и распространяет свое действие на отношении сторон с 01.01.2019г. по 31.12.2019г.</w:t>
      </w:r>
    </w:p>
    <w:p w:rsidR="0055064C" w:rsidRPr="00673687" w:rsidRDefault="0055064C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73687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 w:rsidR="00A7398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73687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673687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55064C" w:rsidRPr="00673687" w:rsidRDefault="0055064C" w:rsidP="00A7398A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55064C" w:rsidRPr="00673687" w:rsidRDefault="0055064C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55064C" w:rsidRPr="00C82D4D" w:rsidRDefault="0055064C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2D4D">
        <w:rPr>
          <w:rFonts w:ascii="Times New Roman" w:hAnsi="Times New Roman"/>
          <w:sz w:val="26"/>
          <w:szCs w:val="26"/>
          <w:lang w:eastAsia="ru-RU"/>
        </w:rPr>
        <w:t xml:space="preserve">Внесены изменения в Федеральный закон от 05.04.2013г. № 44 – ФЗ «О контрактной системе в сфере закупок товаров, работ, услуг для обеспечения государственных и муниципальных нужд» в ч. 9 ст. 94., закон вступает в силу </w:t>
      </w:r>
      <w:r w:rsidR="00A7398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82D4D">
        <w:rPr>
          <w:rFonts w:ascii="Times New Roman" w:hAnsi="Times New Roman"/>
          <w:sz w:val="26"/>
          <w:szCs w:val="26"/>
          <w:lang w:eastAsia="ru-RU"/>
        </w:rPr>
        <w:t>с 01 июля 2018г.</w:t>
      </w:r>
    </w:p>
    <w:p w:rsidR="00080051" w:rsidRPr="00080051" w:rsidRDefault="0055064C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0051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</w:t>
      </w:r>
      <w:r w:rsidR="00080051" w:rsidRPr="00080051">
        <w:rPr>
          <w:rFonts w:ascii="Times New Roman" w:hAnsi="Times New Roman"/>
          <w:sz w:val="26"/>
          <w:szCs w:val="26"/>
          <w:lang w:eastAsia="ru-RU"/>
        </w:rPr>
        <w:t>в срок, 21 февраля 2019г.</w:t>
      </w:r>
      <w:r w:rsidRPr="00080051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080051" w:rsidRPr="00080051">
        <w:rPr>
          <w:rFonts w:ascii="Times New Roman" w:hAnsi="Times New Roman"/>
          <w:sz w:val="26"/>
          <w:szCs w:val="26"/>
          <w:lang w:eastAsia="ru-RU"/>
        </w:rPr>
        <w:t>изменения в отчет не вносились.</w:t>
      </w:r>
    </w:p>
    <w:p w:rsidR="0050284A" w:rsidRPr="00242756" w:rsidRDefault="0050284A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2756">
        <w:rPr>
          <w:rFonts w:ascii="Times New Roman" w:hAnsi="Times New Roman"/>
          <w:sz w:val="26"/>
          <w:szCs w:val="26"/>
          <w:lang w:eastAsia="ru-RU"/>
        </w:rPr>
        <w:t xml:space="preserve">Размещения извещения на основании п. 29 ч. 1 ст. 93 ФЗ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2756">
        <w:rPr>
          <w:rFonts w:ascii="Times New Roman" w:hAnsi="Times New Roman"/>
          <w:sz w:val="26"/>
          <w:szCs w:val="26"/>
          <w:lang w:eastAsia="ru-RU"/>
        </w:rPr>
        <w:t>№ 44 не предусмотрено в соответствии с ч. 2 ст. 93 Федерального закона.</w:t>
      </w:r>
    </w:p>
    <w:p w:rsidR="0050284A" w:rsidRPr="0050284A" w:rsidRDefault="0055064C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284A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 w:rsidR="0050284A" w:rsidRPr="0050284A">
        <w:rPr>
          <w:rFonts w:ascii="Times New Roman" w:hAnsi="Times New Roman"/>
          <w:sz w:val="26"/>
          <w:szCs w:val="26"/>
          <w:lang w:eastAsia="ru-RU"/>
        </w:rPr>
        <w:t>Публичное акционерное общество «</w:t>
      </w:r>
      <w:proofErr w:type="spellStart"/>
      <w:r w:rsidR="0050284A" w:rsidRPr="0050284A">
        <w:rPr>
          <w:rFonts w:ascii="Times New Roman" w:hAnsi="Times New Roman"/>
          <w:sz w:val="26"/>
          <w:szCs w:val="26"/>
          <w:lang w:eastAsia="ru-RU"/>
        </w:rPr>
        <w:t>Красноярскэнергосбыт</w:t>
      </w:r>
      <w:proofErr w:type="spellEnd"/>
      <w:r w:rsidR="0050284A" w:rsidRPr="0050284A">
        <w:rPr>
          <w:rFonts w:ascii="Times New Roman" w:hAnsi="Times New Roman"/>
          <w:sz w:val="26"/>
          <w:szCs w:val="26"/>
          <w:lang w:eastAsia="ru-RU"/>
        </w:rPr>
        <w:t>».</w:t>
      </w:r>
    </w:p>
    <w:p w:rsidR="0055064C" w:rsidRPr="00BC51FF" w:rsidRDefault="0055064C" w:rsidP="00A7398A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FF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="00BC51FF" w:rsidRPr="00BC51FF">
        <w:rPr>
          <w:rFonts w:ascii="Times New Roman" w:hAnsi="Times New Roman"/>
          <w:sz w:val="26"/>
          <w:szCs w:val="26"/>
          <w:u w:val="single"/>
          <w:lang w:eastAsia="ru-RU"/>
        </w:rPr>
        <w:t>частично</w:t>
      </w:r>
      <w:r w:rsidRPr="00BC51FF">
        <w:rPr>
          <w:rFonts w:ascii="Times New Roman" w:hAnsi="Times New Roman"/>
          <w:sz w:val="26"/>
          <w:szCs w:val="26"/>
          <w:u w:val="single"/>
          <w:lang w:eastAsia="ru-RU"/>
        </w:rPr>
        <w:t>,</w:t>
      </w:r>
      <w:r w:rsidRPr="00BC51FF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BC51FF" w:rsidRPr="008A19A7" w:rsidTr="00BC51FF">
        <w:trPr>
          <w:trHeight w:val="403"/>
        </w:trPr>
        <w:tc>
          <w:tcPr>
            <w:tcW w:w="6670" w:type="dxa"/>
            <w:shd w:val="clear" w:color="auto" w:fill="auto"/>
          </w:tcPr>
          <w:p w:rsidR="00A7398A" w:rsidRDefault="0055064C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 w:rsidR="00BC51FF"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11 – 0119</w:t>
            </w:r>
            <w:r w:rsidR="00A7398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1020000559/8 от 31.01.2019г.:</w:t>
            </w:r>
          </w:p>
          <w:p w:rsidR="00A7398A" w:rsidRDefault="00A7398A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А</w:t>
            </w:r>
            <w:r w:rsidR="00BC51FF"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кт № 61 – 0119 – 1020000559 от 31.01.2019г. о приемки – передачи поставленной электро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энергии:</w:t>
            </w:r>
          </w:p>
          <w:p w:rsidR="0055064C" w:rsidRPr="00BC51FF" w:rsidRDefault="00A7398A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55064C"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подтверждающий  документ (оплата произведена частями):</w:t>
            </w:r>
          </w:p>
          <w:p w:rsidR="00BC51FF" w:rsidRPr="00BC51FF" w:rsidRDefault="0055064C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 w:rsidR="00BC51FF"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21640 от 30.01.2019г. на сумму 16 366 руб. 73 коп</w:t>
            </w:r>
            <w:proofErr w:type="gramStart"/>
            <w:r w:rsidR="00BC51FF"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BC51FF" w:rsidRPr="00BC51FF" w:rsidRDefault="00BC51FF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№ 21639 от 30.01.2019г. на сумму 20 478 руб. 25 коп</w:t>
            </w:r>
            <w:proofErr w:type="gramStart"/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BC51FF" w:rsidRPr="00BC51FF" w:rsidRDefault="00BC51FF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№ 156216 от 05.02.2019г. на сумму 19 648 руб. 30 коп</w:t>
            </w:r>
            <w:proofErr w:type="gramStart"/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55064C" w:rsidRPr="00480824" w:rsidRDefault="00BC51FF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highlight w:val="lightGray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№ 506446 от 18.02.2019г. на сумму 11 901 руб. 84 коп.</w:t>
            </w:r>
          </w:p>
        </w:tc>
        <w:tc>
          <w:tcPr>
            <w:tcW w:w="3183" w:type="dxa"/>
            <w:shd w:val="clear" w:color="auto" w:fill="auto"/>
          </w:tcPr>
          <w:p w:rsidR="0055064C" w:rsidRPr="00480824" w:rsidRDefault="00BC51FF" w:rsidP="00417FA3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highlight w:val="lightGray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68 395 руб. 12 коп.</w:t>
            </w:r>
          </w:p>
        </w:tc>
      </w:tr>
    </w:tbl>
    <w:p w:rsidR="00BC51FF" w:rsidRPr="00FE040A" w:rsidRDefault="0055064C" w:rsidP="00417FA3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</w:t>
      </w:r>
      <w:r w:rsidR="00BC51FF" w:rsidRPr="00FE040A">
        <w:rPr>
          <w:rFonts w:ascii="Times New Roman" w:hAnsi="Times New Roman"/>
          <w:sz w:val="26"/>
          <w:szCs w:val="26"/>
          <w:lang w:eastAsia="ru-RU"/>
        </w:rPr>
        <w:t xml:space="preserve">11.03.2019г.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BC51FF" w:rsidRPr="00FE040A">
        <w:rPr>
          <w:rFonts w:ascii="Times New Roman" w:hAnsi="Times New Roman"/>
          <w:sz w:val="26"/>
          <w:szCs w:val="26"/>
          <w:lang w:eastAsia="ru-RU"/>
        </w:rPr>
        <w:t>68 395 руб. 12 коп.</w:t>
      </w:r>
    </w:p>
    <w:p w:rsidR="00BC51FF" w:rsidRPr="00FE040A" w:rsidRDefault="00BC51FF" w:rsidP="00417FA3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Поставка электроэнергии в количестве 13,304 МВт</w:t>
      </w:r>
      <w:proofErr w:type="gramStart"/>
      <w:r w:rsidRPr="00FE040A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FE040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FE040A">
        <w:rPr>
          <w:rFonts w:ascii="Times New Roman" w:hAnsi="Times New Roman"/>
          <w:sz w:val="26"/>
          <w:szCs w:val="26"/>
          <w:lang w:eastAsia="ru-RU"/>
        </w:rPr>
        <w:t>ч</w:t>
      </w:r>
      <w:proofErr w:type="gramEnd"/>
      <w:r w:rsidRPr="00FE040A">
        <w:rPr>
          <w:rFonts w:ascii="Times New Roman" w:hAnsi="Times New Roman"/>
          <w:sz w:val="26"/>
          <w:szCs w:val="26"/>
          <w:lang w:eastAsia="ru-RU"/>
        </w:rPr>
        <w:t>.</w:t>
      </w:r>
    </w:p>
    <w:p w:rsidR="00BC51FF" w:rsidRDefault="00BC51FF" w:rsidP="00417FA3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11.03.2019г.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553 048 руб. 88 коп.</w:t>
      </w:r>
    </w:p>
    <w:p w:rsidR="00CB2BF2" w:rsidRPr="0042209F" w:rsidRDefault="0042209F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2</w:t>
      </w:r>
      <w:r w:rsidR="00CB2BF2" w:rsidRPr="0042209F">
        <w:rPr>
          <w:rFonts w:ascii="Times New Roman" w:hAnsi="Times New Roman"/>
          <w:sz w:val="26"/>
          <w:szCs w:val="26"/>
          <w:lang w:eastAsia="ru-RU"/>
        </w:rPr>
        <w:t xml:space="preserve">. Заключен муниципальный контракт </w:t>
      </w:r>
      <w:r w:rsidR="00CB2BF2"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53 – Б от 05.02.2019г.</w:t>
      </w:r>
      <w:r w:rsidR="00CB2BF2"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</w:t>
      </w:r>
      <w:r w:rsidR="00A9657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B2BF2" w:rsidRPr="0042209F">
        <w:rPr>
          <w:rFonts w:ascii="Times New Roman" w:hAnsi="Times New Roman"/>
          <w:sz w:val="26"/>
          <w:szCs w:val="26"/>
          <w:lang w:eastAsia="ru-RU"/>
        </w:rPr>
        <w:t xml:space="preserve">статьи </w:t>
      </w:r>
      <w:r w:rsidR="00A7398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B2BF2" w:rsidRPr="0042209F">
        <w:rPr>
          <w:rFonts w:ascii="Times New Roman" w:hAnsi="Times New Roman"/>
          <w:sz w:val="26"/>
          <w:szCs w:val="26"/>
          <w:lang w:eastAsia="ru-RU"/>
        </w:rPr>
        <w:t>93</w:t>
      </w:r>
      <w:r w:rsidR="00A7398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F2D4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B2BF2"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CB2BF2" w:rsidRPr="0042209F" w:rsidRDefault="00CB2BF2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</w:t>
      </w:r>
      <w:r w:rsidR="0042209F" w:rsidRPr="0042209F">
        <w:rPr>
          <w:rFonts w:ascii="Times New Roman" w:hAnsi="Times New Roman"/>
          <w:sz w:val="26"/>
          <w:szCs w:val="26"/>
          <w:lang w:eastAsia="ru-RU"/>
        </w:rPr>
        <w:t>9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финансовый год.</w:t>
      </w:r>
    </w:p>
    <w:p w:rsidR="0042209F" w:rsidRPr="0042209F" w:rsidRDefault="00CB2BF2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 w:rsidR="0042209F" w:rsidRPr="0042209F">
        <w:rPr>
          <w:rFonts w:ascii="Times New Roman" w:hAnsi="Times New Roman"/>
          <w:sz w:val="26"/>
          <w:szCs w:val="26"/>
          <w:lang w:eastAsia="ru-RU"/>
        </w:rPr>
        <w:t>459 922 руб. 53 коп.</w:t>
      </w:r>
    </w:p>
    <w:p w:rsidR="00CB2BF2" w:rsidRPr="0042209F" w:rsidRDefault="0042209F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CB2BF2" w:rsidRDefault="00CB2BF2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 w:rsidR="00A7398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 xml:space="preserve">46 части 1 статьи 93 Закона о контрактной системе), информация о поставленном товаре, выполненной работе или об </w:t>
      </w: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CB2BF2" w:rsidRPr="00B91F59" w:rsidRDefault="00CB2BF2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CB2BF2" w:rsidRPr="00B91F59" w:rsidRDefault="00CB2BF2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CB2BF2" w:rsidRPr="00B91F59" w:rsidRDefault="00CB2BF2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Внесены изменения в Федеральный закон от 05.04.2013г. № 44 – ФЗ «О контрактной системе в сфере закупок товаров, работ, услуг для обеспечения государственных и муниципальных нужд» в ч. 9 ст. 94., закон вступает в силу </w:t>
      </w:r>
      <w:r w:rsidR="00A7398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с 01 июля 2018г.</w:t>
      </w:r>
    </w:p>
    <w:p w:rsidR="00B91F59" w:rsidRPr="00B91F59" w:rsidRDefault="00CB2BF2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</w:t>
      </w:r>
      <w:r w:rsidR="00B91F59" w:rsidRPr="00B91F59">
        <w:rPr>
          <w:rFonts w:ascii="Times New Roman" w:hAnsi="Times New Roman"/>
          <w:sz w:val="26"/>
          <w:szCs w:val="26"/>
          <w:lang w:eastAsia="ru-RU"/>
        </w:rPr>
        <w:t>в срок</w:t>
      </w:r>
      <w:r w:rsidRPr="00B91F5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91F59" w:rsidRPr="00B91F59">
        <w:rPr>
          <w:rFonts w:ascii="Times New Roman" w:hAnsi="Times New Roman"/>
          <w:sz w:val="26"/>
          <w:szCs w:val="26"/>
          <w:lang w:eastAsia="ru-RU"/>
        </w:rPr>
        <w:t>22 февраля 2019г.</w:t>
      </w:r>
      <w:r w:rsidRPr="00B91F5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91F59" w:rsidRPr="00B91F59">
        <w:rPr>
          <w:rFonts w:ascii="Times New Roman" w:hAnsi="Times New Roman"/>
          <w:sz w:val="26"/>
          <w:szCs w:val="26"/>
          <w:lang w:eastAsia="ru-RU"/>
        </w:rPr>
        <w:t>изменения в отчет не вносились.</w:t>
      </w:r>
    </w:p>
    <w:p w:rsidR="0095032B" w:rsidRPr="0095032B" w:rsidRDefault="00CB2BF2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</w:t>
      </w:r>
      <w:r w:rsidR="0095032B" w:rsidRPr="0095032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5032B">
        <w:rPr>
          <w:rFonts w:ascii="Times New Roman" w:hAnsi="Times New Roman"/>
          <w:sz w:val="26"/>
          <w:szCs w:val="26"/>
          <w:lang w:eastAsia="ru-RU"/>
        </w:rPr>
        <w:t xml:space="preserve">срок  от  </w:t>
      </w:r>
      <w:r w:rsidR="0095032B" w:rsidRPr="0095032B">
        <w:rPr>
          <w:rFonts w:ascii="Times New Roman" w:hAnsi="Times New Roman"/>
          <w:sz w:val="26"/>
          <w:szCs w:val="26"/>
          <w:lang w:eastAsia="ru-RU"/>
        </w:rPr>
        <w:t>28.01.2019г. № 0319300191119000001.</w:t>
      </w:r>
    </w:p>
    <w:p w:rsidR="00CB2BF2" w:rsidRPr="0095032B" w:rsidRDefault="00CB2BF2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>Поставщик по контракту Акционерное общество «Красноярская региональная энергетическая компания».</w:t>
      </w:r>
    </w:p>
    <w:p w:rsidR="00CB2BF2" w:rsidRPr="004F2D49" w:rsidRDefault="00CB2BF2" w:rsidP="00417FA3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="004F2D49"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4F2D49" w:rsidRPr="008A19A7" w:rsidTr="004F2D49">
        <w:trPr>
          <w:trHeight w:val="403"/>
        </w:trPr>
        <w:tc>
          <w:tcPr>
            <w:tcW w:w="6670" w:type="dxa"/>
            <w:shd w:val="clear" w:color="auto" w:fill="auto"/>
          </w:tcPr>
          <w:p w:rsidR="00A7398A" w:rsidRDefault="00CB2BF2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 w:rsidR="004F2D49"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2Р1 – 0201 – 1634 от  31.01.2019г., </w:t>
            </w:r>
          </w:p>
          <w:p w:rsidR="00CB2BF2" w:rsidRPr="004F2D49" w:rsidRDefault="00A7398A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CB2BF2"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</w:t>
            </w:r>
            <w:r w:rsidR="004F2D49"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CB2BF2" w:rsidRPr="004F2D49" w:rsidRDefault="00CB2BF2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 w:rsidR="004F2D49"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598812 от 19.02.2019г. на сумму 180 486 руб. 67 коп.</w:t>
            </w:r>
          </w:p>
        </w:tc>
        <w:tc>
          <w:tcPr>
            <w:tcW w:w="3183" w:type="dxa"/>
            <w:shd w:val="clear" w:color="auto" w:fill="auto"/>
          </w:tcPr>
          <w:p w:rsidR="00CB2BF2" w:rsidRPr="004F2D49" w:rsidRDefault="004F2D49" w:rsidP="00417FA3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>180 486 руб. 67 коп.</w:t>
            </w:r>
          </w:p>
        </w:tc>
      </w:tr>
    </w:tbl>
    <w:p w:rsidR="004F2D49" w:rsidRPr="00FE040A" w:rsidRDefault="004F2D49" w:rsidP="00417FA3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11.03.2019г. на сумму </w:t>
      </w:r>
      <w:r>
        <w:rPr>
          <w:rFonts w:ascii="Times New Roman" w:hAnsi="Times New Roman"/>
          <w:sz w:val="26"/>
          <w:szCs w:val="26"/>
          <w:lang w:eastAsia="ru-RU"/>
        </w:rPr>
        <w:t>180 486 руб. 67 коп.</w:t>
      </w:r>
    </w:p>
    <w:p w:rsidR="004F2D49" w:rsidRPr="00FE040A" w:rsidRDefault="004F2D49" w:rsidP="00417FA3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61,262 Гкал.</w:t>
      </w:r>
    </w:p>
    <w:p w:rsidR="004F2D49" w:rsidRDefault="004F2D49" w:rsidP="00417FA3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11.03.2019г.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279 435 руб. 86 коп.</w:t>
      </w:r>
    </w:p>
    <w:p w:rsidR="0055064C" w:rsidRPr="00324187" w:rsidRDefault="0055064C" w:rsidP="00417FA3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55064C" w:rsidRDefault="0055064C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</w:t>
      </w:r>
      <w:r w:rsidR="00324187" w:rsidRPr="00324187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МБДОУ Балахтинско</w:t>
      </w:r>
      <w:r w:rsidRPr="00324187">
        <w:rPr>
          <w:rFonts w:ascii="Times New Roman" w:hAnsi="Times New Roman"/>
          <w:noProof/>
          <w:color w:val="000000"/>
          <w:sz w:val="26"/>
          <w:szCs w:val="26"/>
        </w:rPr>
        <w:t xml:space="preserve">м детским садом № </w:t>
      </w:r>
      <w:r w:rsidR="00324187" w:rsidRPr="00324187">
        <w:rPr>
          <w:rFonts w:ascii="Times New Roman" w:hAnsi="Times New Roman"/>
          <w:noProof/>
          <w:color w:val="000000"/>
          <w:sz w:val="26"/>
          <w:szCs w:val="26"/>
        </w:rPr>
        <w:t xml:space="preserve">3 «Тополек» </w:t>
      </w:r>
      <w:r w:rsidR="0018031F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324187">
        <w:rPr>
          <w:rFonts w:ascii="Times New Roman" w:hAnsi="Times New Roman"/>
          <w:sz w:val="26"/>
          <w:szCs w:val="26"/>
          <w:lang w:eastAsia="ru-RU"/>
        </w:rPr>
        <w:t>установлено нарушени</w:t>
      </w:r>
      <w:r w:rsidR="0018031F">
        <w:rPr>
          <w:rFonts w:ascii="Times New Roman" w:hAnsi="Times New Roman"/>
          <w:sz w:val="26"/>
          <w:szCs w:val="26"/>
          <w:lang w:eastAsia="ru-RU"/>
        </w:rPr>
        <w:t>й</w:t>
      </w:r>
      <w:r w:rsidRPr="00324187">
        <w:rPr>
          <w:rFonts w:ascii="Times New Roman" w:hAnsi="Times New Roman"/>
          <w:sz w:val="26"/>
          <w:szCs w:val="26"/>
          <w:lang w:eastAsia="ru-RU"/>
        </w:rPr>
        <w:t>.</w:t>
      </w:r>
    </w:p>
    <w:p w:rsidR="002F6400" w:rsidRDefault="002F6400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F6400" w:rsidRPr="00324187" w:rsidRDefault="002F6400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F6400" w:rsidRDefault="0055064C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2F6400" w:rsidSect="002F6400">
          <w:headerReference w:type="default" r:id="rId10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76DB2" w:rsidRPr="008A19A7" w:rsidRDefault="00B76DB2" w:rsidP="00417FA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B76DB2" w:rsidRPr="008A19A7" w:rsidRDefault="00B76DB2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2F6400">
        <w:rPr>
          <w:rFonts w:ascii="Times New Roman" w:hAnsi="Times New Roman"/>
          <w:noProof/>
          <w:sz w:val="26"/>
          <w:szCs w:val="26"/>
        </w:rPr>
        <w:t xml:space="preserve">       </w:t>
      </w:r>
      <w:r w:rsidRPr="008A19A7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B76DB2" w:rsidRPr="00480824" w:rsidRDefault="00B76DB2" w:rsidP="00417FA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B76DB2" w:rsidRPr="008A19A7" w:rsidRDefault="00B76DB2" w:rsidP="00417FA3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</w:t>
      </w:r>
      <w:r w:rsidR="002F640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2F640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 w:rsidR="00EA38EC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B76DB2" w:rsidRPr="008A19A7" w:rsidRDefault="00B76DB2" w:rsidP="00417FA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B76DB2" w:rsidRPr="008A19A7" w:rsidRDefault="00B76DB2" w:rsidP="00417FA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11.03.2019г. по 29.03.2019г.</w:t>
      </w:r>
    </w:p>
    <w:p w:rsidR="00F87B86" w:rsidRPr="00AD0043" w:rsidRDefault="00F87B86" w:rsidP="00417FA3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F87B86" w:rsidRPr="003022E5" w:rsidRDefault="00F87B86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1C24B6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Балахтинский детский сад № 5 «Солнышко»</w:t>
      </w:r>
    </w:p>
    <w:p w:rsidR="00F87B86" w:rsidRPr="003022E5" w:rsidRDefault="00F87B86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022E5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60 лет  Октября,                дом № 20</w:t>
      </w:r>
    </w:p>
    <w:p w:rsidR="00F87B86" w:rsidRPr="003022E5" w:rsidRDefault="00F87B86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022E5">
        <w:rPr>
          <w:rFonts w:ascii="Times New Roman" w:hAnsi="Times New Roman"/>
          <w:noProof/>
          <w:color w:val="000000"/>
          <w:sz w:val="26"/>
          <w:szCs w:val="26"/>
        </w:rPr>
        <w:t>ИНН 2403006513, КПП 240301001,</w:t>
      </w:r>
    </w:p>
    <w:p w:rsidR="00F87B86" w:rsidRPr="003022E5" w:rsidRDefault="00F87B86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022E5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заведующая учреждением Егорова Татьяна Николаевна. </w:t>
      </w:r>
    </w:p>
    <w:p w:rsidR="00F87B86" w:rsidRPr="003022E5" w:rsidRDefault="00F87B86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022E5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F87B86" w:rsidRPr="003022E5" w:rsidRDefault="00F87B86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022E5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МБДОУ Балахтински</w:t>
      </w:r>
      <w:r w:rsidR="0072290F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3022E5">
        <w:rPr>
          <w:rFonts w:ascii="Times New Roman" w:hAnsi="Times New Roman"/>
          <w:noProof/>
          <w:color w:val="000000"/>
          <w:sz w:val="26"/>
          <w:szCs w:val="26"/>
        </w:rPr>
        <w:t xml:space="preserve"> детски</w:t>
      </w:r>
      <w:r w:rsidR="0072290F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3022E5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72290F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3022E5">
        <w:rPr>
          <w:rFonts w:ascii="Times New Roman" w:hAnsi="Times New Roman"/>
          <w:noProof/>
          <w:color w:val="000000"/>
          <w:sz w:val="26"/>
          <w:szCs w:val="26"/>
        </w:rPr>
        <w:t xml:space="preserve"> № 5 «Солнышко»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F87B86" w:rsidRPr="003022E5" w:rsidRDefault="00F87B86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022E5">
        <w:rPr>
          <w:rFonts w:ascii="Times New Roman" w:hAnsi="Times New Roman"/>
          <w:noProof/>
          <w:color w:val="000000"/>
          <w:sz w:val="26"/>
          <w:szCs w:val="26"/>
        </w:rPr>
        <w:t>Проверка соблюдения законодательства по размещенным заказам и закупкам для нужд МБДОУ Балахтински</w:t>
      </w:r>
      <w:r w:rsidR="0072290F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3022E5">
        <w:rPr>
          <w:rFonts w:ascii="Times New Roman" w:hAnsi="Times New Roman"/>
          <w:noProof/>
          <w:color w:val="000000"/>
          <w:sz w:val="26"/>
          <w:szCs w:val="26"/>
        </w:rPr>
        <w:t xml:space="preserve"> детски</w:t>
      </w:r>
      <w:r w:rsidR="0072290F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3022E5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72290F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3022E5">
        <w:rPr>
          <w:rFonts w:ascii="Times New Roman" w:hAnsi="Times New Roman"/>
          <w:noProof/>
          <w:color w:val="000000"/>
          <w:sz w:val="26"/>
          <w:szCs w:val="26"/>
        </w:rPr>
        <w:t xml:space="preserve"> № 5 «Солнышко».</w:t>
      </w:r>
    </w:p>
    <w:p w:rsidR="00F87B86" w:rsidRPr="003022E5" w:rsidRDefault="00F87B86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022E5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F87B86" w:rsidRPr="003022E5" w:rsidRDefault="00F87B86" w:rsidP="00417FA3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22E5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МБДОУ </w:t>
      </w:r>
      <w:proofErr w:type="spellStart"/>
      <w:r w:rsidRPr="003022E5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3022E5">
        <w:rPr>
          <w:rFonts w:ascii="Times New Roman" w:hAnsi="Times New Roman"/>
          <w:sz w:val="26"/>
          <w:szCs w:val="26"/>
          <w:lang w:eastAsia="ru-RU"/>
        </w:rPr>
        <w:t xml:space="preserve"> детский сад № 5 «Солнышко» является заказчиком. </w:t>
      </w:r>
    </w:p>
    <w:p w:rsidR="00F87B86" w:rsidRPr="003022E5" w:rsidRDefault="00F87B86" w:rsidP="00417FA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022E5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</w:t>
      </w:r>
      <w:r w:rsidR="003022E5" w:rsidRPr="003022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022E5">
        <w:rPr>
          <w:rFonts w:ascii="Times New Roman" w:hAnsi="Times New Roman"/>
          <w:sz w:val="26"/>
          <w:szCs w:val="26"/>
          <w:lang w:eastAsia="ru-RU"/>
        </w:rPr>
        <w:t xml:space="preserve"> 05.04.2013г.  </w:t>
      </w:r>
      <w:r w:rsidR="003022E5" w:rsidRPr="003022E5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Pr="003022E5">
        <w:rPr>
          <w:rFonts w:ascii="Times New Roman" w:hAnsi="Times New Roman"/>
          <w:sz w:val="26"/>
          <w:szCs w:val="26"/>
          <w:lang w:eastAsia="ru-RU"/>
        </w:rPr>
        <w:t>№  44 - ФЗ «О контрактной системе в сфере закупок товаров, работ, услуг для обеспечения государ</w:t>
      </w:r>
      <w:r w:rsidR="003022E5" w:rsidRPr="003022E5">
        <w:rPr>
          <w:rFonts w:ascii="Times New Roman" w:hAnsi="Times New Roman"/>
          <w:sz w:val="26"/>
          <w:szCs w:val="26"/>
          <w:lang w:eastAsia="ru-RU"/>
        </w:rPr>
        <w:t>ственных и муниципальных нужд»</w:t>
      </w:r>
      <w:r w:rsidRPr="003022E5">
        <w:rPr>
          <w:rFonts w:ascii="Times New Roman" w:hAnsi="Times New Roman"/>
          <w:sz w:val="26"/>
          <w:szCs w:val="26"/>
          <w:lang w:eastAsia="ru-RU"/>
        </w:rPr>
        <w:t>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3022E5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F87B86" w:rsidRPr="003022E5" w:rsidRDefault="00F87B86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22E5">
        <w:rPr>
          <w:rFonts w:ascii="Times New Roman" w:hAnsi="Times New Roman"/>
          <w:sz w:val="26"/>
          <w:szCs w:val="26"/>
          <w:lang w:eastAsia="ru-RU"/>
        </w:rPr>
        <w:t>Согласно приказу от 29 августа 2016г. № 21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заведующую хозяйством Бобылев</w:t>
      </w:r>
      <w:r w:rsidR="003022E5" w:rsidRPr="003022E5">
        <w:rPr>
          <w:rFonts w:ascii="Times New Roman" w:hAnsi="Times New Roman"/>
          <w:sz w:val="26"/>
          <w:szCs w:val="26"/>
          <w:lang w:eastAsia="ru-RU"/>
        </w:rPr>
        <w:t>у Ольгу Александровну</w:t>
      </w:r>
      <w:r w:rsidRPr="003022E5">
        <w:rPr>
          <w:rFonts w:ascii="Times New Roman" w:hAnsi="Times New Roman"/>
          <w:sz w:val="26"/>
          <w:szCs w:val="26"/>
          <w:lang w:eastAsia="ru-RU"/>
        </w:rPr>
        <w:t>.</w:t>
      </w:r>
    </w:p>
    <w:p w:rsidR="00895650" w:rsidRPr="00895650" w:rsidRDefault="00F87B86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5650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МБДОУ </w:t>
      </w:r>
      <w:proofErr w:type="spellStart"/>
      <w:r w:rsidRPr="00895650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895650">
        <w:rPr>
          <w:rFonts w:ascii="Times New Roman" w:hAnsi="Times New Roman"/>
          <w:sz w:val="26"/>
          <w:szCs w:val="26"/>
          <w:lang w:eastAsia="ru-RU"/>
        </w:rPr>
        <w:t xml:space="preserve"> детском саду                 № 5 «Солнышко» на </w:t>
      </w:r>
      <w:r w:rsidR="003022E5" w:rsidRPr="00895650">
        <w:rPr>
          <w:rFonts w:ascii="Times New Roman" w:hAnsi="Times New Roman"/>
          <w:sz w:val="26"/>
          <w:szCs w:val="26"/>
          <w:lang w:eastAsia="ru-RU"/>
        </w:rPr>
        <w:t>11.03.2019</w:t>
      </w:r>
      <w:r w:rsidRPr="00895650">
        <w:rPr>
          <w:rFonts w:ascii="Times New Roman" w:hAnsi="Times New Roman"/>
          <w:sz w:val="26"/>
          <w:szCs w:val="26"/>
          <w:lang w:eastAsia="ru-RU"/>
        </w:rPr>
        <w:t xml:space="preserve">г. составляет  </w:t>
      </w:r>
      <w:r w:rsidR="00895650" w:rsidRPr="00895650">
        <w:rPr>
          <w:rFonts w:ascii="Times New Roman" w:hAnsi="Times New Roman"/>
          <w:sz w:val="26"/>
          <w:szCs w:val="26"/>
          <w:lang w:eastAsia="ru-RU"/>
        </w:rPr>
        <w:t>4 271 077 руб. 56 коп.</w:t>
      </w:r>
    </w:p>
    <w:p w:rsidR="00F87B86" w:rsidRPr="00895650" w:rsidRDefault="00F87B86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5650">
        <w:rPr>
          <w:rFonts w:ascii="Times New Roman" w:hAnsi="Times New Roman"/>
          <w:noProof/>
          <w:color w:val="000000"/>
          <w:sz w:val="26"/>
          <w:szCs w:val="26"/>
        </w:rPr>
        <w:t xml:space="preserve">МБДОУ Балахтинским детским садом № 5 «Солнышко» </w:t>
      </w:r>
      <w:r w:rsidRPr="00895650">
        <w:rPr>
          <w:rFonts w:ascii="Times New Roman" w:hAnsi="Times New Roman"/>
          <w:sz w:val="26"/>
          <w:szCs w:val="26"/>
          <w:lang w:eastAsia="ru-RU"/>
        </w:rPr>
        <w:t>составлен план - график размещения заказов на поставки товаров, выполнение работ, оказание услуг для нужд заказчиков на 201</w:t>
      </w:r>
      <w:r w:rsidR="00895650" w:rsidRPr="00895650">
        <w:rPr>
          <w:rFonts w:ascii="Times New Roman" w:hAnsi="Times New Roman"/>
          <w:sz w:val="26"/>
          <w:szCs w:val="26"/>
          <w:lang w:eastAsia="ru-RU"/>
        </w:rPr>
        <w:t>9</w:t>
      </w:r>
      <w:r w:rsidRPr="00895650">
        <w:rPr>
          <w:rFonts w:ascii="Times New Roman" w:hAnsi="Times New Roman"/>
          <w:sz w:val="26"/>
          <w:szCs w:val="26"/>
          <w:lang w:eastAsia="ru-RU"/>
        </w:rPr>
        <w:t xml:space="preserve"> год. </w:t>
      </w:r>
    </w:p>
    <w:p w:rsidR="00E7518D" w:rsidRPr="00E7518D" w:rsidRDefault="00F87B86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518D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</w:t>
      </w:r>
      <w:r w:rsidR="002F6400">
        <w:rPr>
          <w:rFonts w:ascii="Times New Roman" w:hAnsi="Times New Roman"/>
          <w:sz w:val="26"/>
          <w:szCs w:val="26"/>
          <w:lang w:eastAsia="ru-RU"/>
        </w:rPr>
        <w:t>–</w:t>
      </w:r>
      <w:r w:rsidRPr="00E7518D">
        <w:rPr>
          <w:rFonts w:ascii="Times New Roman" w:hAnsi="Times New Roman"/>
          <w:sz w:val="26"/>
          <w:szCs w:val="26"/>
          <w:lang w:eastAsia="ru-RU"/>
        </w:rPr>
        <w:t xml:space="preserve"> график</w:t>
      </w:r>
      <w:r w:rsidR="002F64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7518D">
        <w:rPr>
          <w:rFonts w:ascii="Times New Roman" w:hAnsi="Times New Roman"/>
          <w:sz w:val="26"/>
          <w:szCs w:val="26"/>
          <w:lang w:eastAsia="ru-RU"/>
        </w:rPr>
        <w:t xml:space="preserve">№  </w:t>
      </w:r>
      <w:r w:rsidR="00E7518D" w:rsidRPr="00E7518D">
        <w:rPr>
          <w:rFonts w:ascii="Times New Roman" w:hAnsi="Times New Roman"/>
          <w:sz w:val="26"/>
          <w:szCs w:val="26"/>
          <w:lang w:eastAsia="ru-RU"/>
        </w:rPr>
        <w:t>2019031930019160010001</w:t>
      </w:r>
      <w:r w:rsidRPr="00E7518D">
        <w:rPr>
          <w:rFonts w:ascii="Times New Roman" w:hAnsi="Times New Roman"/>
          <w:sz w:val="26"/>
          <w:szCs w:val="26"/>
          <w:lang w:eastAsia="ru-RU"/>
        </w:rPr>
        <w:t xml:space="preserve">  размещения заказов для нужд МБДОУ </w:t>
      </w:r>
      <w:proofErr w:type="spellStart"/>
      <w:r w:rsidRPr="00E7518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7518D">
        <w:rPr>
          <w:rFonts w:ascii="Times New Roman" w:hAnsi="Times New Roman"/>
          <w:sz w:val="26"/>
          <w:szCs w:val="26"/>
          <w:lang w:eastAsia="ru-RU"/>
        </w:rPr>
        <w:t xml:space="preserve"> детского сада № 5 «Солнышко»  на 201</w:t>
      </w:r>
      <w:r w:rsidR="00E7518D" w:rsidRPr="00E7518D">
        <w:rPr>
          <w:rFonts w:ascii="Times New Roman" w:hAnsi="Times New Roman"/>
          <w:sz w:val="26"/>
          <w:szCs w:val="26"/>
          <w:lang w:eastAsia="ru-RU"/>
        </w:rPr>
        <w:t>9</w:t>
      </w:r>
      <w:r w:rsidRPr="00E7518D">
        <w:rPr>
          <w:rFonts w:ascii="Times New Roman" w:hAnsi="Times New Roman"/>
          <w:sz w:val="26"/>
          <w:szCs w:val="26"/>
          <w:lang w:eastAsia="ru-RU"/>
        </w:rPr>
        <w:t xml:space="preserve"> год размещен  </w:t>
      </w:r>
      <w:r w:rsidR="00E7518D" w:rsidRPr="00E7518D">
        <w:rPr>
          <w:rFonts w:ascii="Times New Roman" w:hAnsi="Times New Roman"/>
          <w:sz w:val="26"/>
          <w:szCs w:val="26"/>
          <w:lang w:eastAsia="ru-RU"/>
        </w:rPr>
        <w:t xml:space="preserve">18.02.2019г. </w:t>
      </w:r>
      <w:r w:rsidRPr="00E7518D">
        <w:rPr>
          <w:rFonts w:ascii="Times New Roman" w:hAnsi="Times New Roman"/>
          <w:sz w:val="26"/>
          <w:szCs w:val="26"/>
          <w:lang w:eastAsia="ru-RU"/>
        </w:rPr>
        <w:t xml:space="preserve">без нарушения установленных законом сроков, изменения в план график вносились </w:t>
      </w:r>
      <w:r w:rsidR="00E7518D" w:rsidRPr="00E7518D">
        <w:rPr>
          <w:rFonts w:ascii="Times New Roman" w:hAnsi="Times New Roman"/>
          <w:sz w:val="26"/>
          <w:szCs w:val="26"/>
          <w:lang w:eastAsia="ru-RU"/>
        </w:rPr>
        <w:t>один раз.</w:t>
      </w:r>
    </w:p>
    <w:p w:rsidR="00F87B86" w:rsidRPr="00E7518D" w:rsidRDefault="00F87B86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518D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F87B86" w:rsidRPr="00E7518D" w:rsidRDefault="00F87B86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518D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(в случае заключения контракта в соответствии с пунктом 4 части 1 статьи 93 </w:t>
      </w:r>
      <w:r w:rsidR="00E7518D" w:rsidRPr="00E7518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</w:t>
      </w:r>
      <w:r w:rsidRPr="00E7518D">
        <w:rPr>
          <w:rFonts w:ascii="Times New Roman" w:hAnsi="Times New Roman"/>
          <w:sz w:val="26"/>
          <w:szCs w:val="26"/>
          <w:lang w:eastAsia="ru-RU"/>
        </w:rPr>
        <w:t xml:space="preserve">44 - Федерального закона) </w:t>
      </w:r>
    </w:p>
    <w:p w:rsidR="00E7518D" w:rsidRPr="00E7518D" w:rsidRDefault="00F87B86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518D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 w:rsidR="00E7518D" w:rsidRPr="00E7518D">
        <w:rPr>
          <w:rFonts w:ascii="Times New Roman" w:hAnsi="Times New Roman"/>
          <w:sz w:val="26"/>
          <w:szCs w:val="26"/>
          <w:lang w:eastAsia="ru-RU"/>
        </w:rPr>
        <w:t>1 067 869 руб. 56 коп.</w:t>
      </w:r>
    </w:p>
    <w:p w:rsidR="00F87B86" w:rsidRPr="00E7518D" w:rsidRDefault="00F87B86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518D">
        <w:rPr>
          <w:rFonts w:ascii="Times New Roman" w:hAnsi="Times New Roman"/>
          <w:sz w:val="26"/>
          <w:szCs w:val="26"/>
          <w:lang w:eastAsia="ru-RU"/>
        </w:rPr>
        <w:t xml:space="preserve">- товары, работы или услуги на сумму, не превышающую 400 тыс. рублей (в случае заключения контракта в соответствии с пунктом 5 части 1 статьи 93 </w:t>
      </w:r>
      <w:r w:rsidR="00E7518D" w:rsidRPr="00E7518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</w:t>
      </w:r>
      <w:r w:rsidRPr="00E7518D">
        <w:rPr>
          <w:rFonts w:ascii="Times New Roman" w:hAnsi="Times New Roman"/>
          <w:sz w:val="26"/>
          <w:szCs w:val="26"/>
          <w:lang w:eastAsia="ru-RU"/>
        </w:rPr>
        <w:t>44 - Федерального закона)</w:t>
      </w:r>
    </w:p>
    <w:p w:rsidR="00F87B86" w:rsidRPr="00E7518D" w:rsidRDefault="00F87B86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518D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 w:rsidR="00E7518D" w:rsidRPr="00E7518D">
        <w:rPr>
          <w:rFonts w:ascii="Times New Roman" w:hAnsi="Times New Roman"/>
          <w:sz w:val="26"/>
          <w:szCs w:val="26"/>
          <w:lang w:eastAsia="ru-RU"/>
        </w:rPr>
        <w:t>2 053 208 руб. 00 коп.</w:t>
      </w:r>
    </w:p>
    <w:p w:rsidR="00E7518D" w:rsidRPr="00DA2897" w:rsidRDefault="00F87B86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518D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МБДОУ </w:t>
      </w:r>
      <w:proofErr w:type="spellStart"/>
      <w:r w:rsidRPr="00E7518D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E7518D">
        <w:rPr>
          <w:rFonts w:ascii="Times New Roman" w:hAnsi="Times New Roman"/>
          <w:sz w:val="26"/>
          <w:szCs w:val="26"/>
          <w:lang w:eastAsia="ru-RU"/>
        </w:rPr>
        <w:t xml:space="preserve"> детским садом  № 5 «Солнышко» заключен контракт за счет бюджетных средств</w:t>
      </w:r>
      <w:r w:rsidR="00E751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7518D" w:rsidRPr="00DA2897">
        <w:rPr>
          <w:rFonts w:ascii="Times New Roman" w:hAnsi="Times New Roman"/>
          <w:sz w:val="26"/>
          <w:szCs w:val="26"/>
          <w:lang w:eastAsia="ru-RU"/>
        </w:rPr>
        <w:t>с единственным поставщиком (подрядчиком, исполнителем).</w:t>
      </w:r>
    </w:p>
    <w:p w:rsidR="00F87B86" w:rsidRPr="00FD5CB3" w:rsidRDefault="00F87B86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5CB3">
        <w:rPr>
          <w:rFonts w:ascii="Times New Roman" w:hAnsi="Times New Roman"/>
          <w:sz w:val="26"/>
          <w:szCs w:val="26"/>
          <w:lang w:eastAsia="ru-RU"/>
        </w:rPr>
        <w:t xml:space="preserve">1. Заключен муниципальный контракт </w:t>
      </w:r>
      <w:r w:rsidRPr="00FD5CB3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 w:rsidR="00FD5CB3" w:rsidRPr="00FD5CB3">
        <w:rPr>
          <w:rFonts w:ascii="Times New Roman" w:hAnsi="Times New Roman"/>
          <w:sz w:val="26"/>
          <w:szCs w:val="26"/>
          <w:u w:val="single"/>
          <w:lang w:eastAsia="ru-RU"/>
        </w:rPr>
        <w:t>15 – Б от 05.02.2019г.</w:t>
      </w:r>
      <w:r w:rsidRPr="00FD5CB3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статьи </w:t>
      </w:r>
      <w:r w:rsidR="0072290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D5CB3">
        <w:rPr>
          <w:rFonts w:ascii="Times New Roman" w:hAnsi="Times New Roman"/>
          <w:sz w:val="26"/>
          <w:szCs w:val="26"/>
          <w:lang w:eastAsia="ru-RU"/>
        </w:rPr>
        <w:t xml:space="preserve">93 </w:t>
      </w:r>
      <w:r w:rsidR="00FD5CB3" w:rsidRPr="00FD5CB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D5CB3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F87B86" w:rsidRPr="00FD5CB3" w:rsidRDefault="00F87B86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5CB3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</w:t>
      </w:r>
      <w:r w:rsidR="00FD5CB3" w:rsidRPr="00FD5CB3">
        <w:rPr>
          <w:rFonts w:ascii="Times New Roman" w:hAnsi="Times New Roman"/>
          <w:sz w:val="26"/>
          <w:szCs w:val="26"/>
          <w:lang w:eastAsia="ru-RU"/>
        </w:rPr>
        <w:t>9</w:t>
      </w:r>
      <w:r w:rsidRPr="00FD5CB3">
        <w:rPr>
          <w:rFonts w:ascii="Times New Roman" w:hAnsi="Times New Roman"/>
          <w:sz w:val="26"/>
          <w:szCs w:val="26"/>
          <w:lang w:eastAsia="ru-RU"/>
        </w:rPr>
        <w:t xml:space="preserve"> финансовый год.</w:t>
      </w:r>
    </w:p>
    <w:p w:rsidR="00FD5CB3" w:rsidRPr="00FD5CB3" w:rsidRDefault="00F87B86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5CB3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 w:rsidR="00FD5CB3" w:rsidRPr="00FD5CB3">
        <w:rPr>
          <w:rFonts w:ascii="Times New Roman" w:hAnsi="Times New Roman"/>
          <w:sz w:val="26"/>
          <w:szCs w:val="26"/>
          <w:lang w:eastAsia="ru-RU"/>
        </w:rPr>
        <w:t>760 278 руб. 98 коп.</w:t>
      </w:r>
    </w:p>
    <w:p w:rsidR="00FD5CB3" w:rsidRPr="0042209F" w:rsidRDefault="00FD5CB3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F87B86" w:rsidRPr="00FD5CB3" w:rsidRDefault="00F87B86" w:rsidP="00417FA3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FD5CB3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</w:t>
      </w:r>
      <w:r w:rsidR="0072290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D5CB3">
        <w:rPr>
          <w:rFonts w:ascii="Times New Roman" w:hAnsi="Times New Roman"/>
          <w:sz w:val="26"/>
          <w:szCs w:val="26"/>
          <w:lang w:eastAsia="ru-RU"/>
        </w:rPr>
        <w:t>или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FD5CB3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F87B86" w:rsidRPr="00FD5CB3" w:rsidRDefault="00F87B86" w:rsidP="00417FA3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5CB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F87B86" w:rsidRPr="00FD5CB3" w:rsidRDefault="00F87B86" w:rsidP="0072290F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5CB3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6016A5" w:rsidRPr="006016A5" w:rsidRDefault="00F87B86" w:rsidP="0072290F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016A5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проведение закупки у единственного поставщика подрядчика опубликовано  в срок  от  </w:t>
      </w:r>
      <w:r w:rsidR="006016A5" w:rsidRPr="006016A5">
        <w:rPr>
          <w:rFonts w:ascii="Times New Roman" w:hAnsi="Times New Roman"/>
          <w:sz w:val="26"/>
          <w:szCs w:val="26"/>
          <w:lang w:eastAsia="ru-RU"/>
        </w:rPr>
        <w:t>29.01.2019г. № 0319300191619000001.</w:t>
      </w:r>
    </w:p>
    <w:p w:rsidR="00F87B86" w:rsidRPr="006016A5" w:rsidRDefault="00F87B86" w:rsidP="0072290F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016A5">
        <w:rPr>
          <w:rFonts w:ascii="Times New Roman" w:hAnsi="Times New Roman"/>
          <w:sz w:val="26"/>
          <w:szCs w:val="26"/>
          <w:lang w:eastAsia="ru-RU"/>
        </w:rPr>
        <w:t>Поставщик по контракту Акционерное общество «Красноярская региональная энергетическая компания».</w:t>
      </w:r>
    </w:p>
    <w:p w:rsidR="00F87B86" w:rsidRPr="006016A5" w:rsidRDefault="00F87B86" w:rsidP="00417FA3">
      <w:pPr>
        <w:spacing w:before="3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016A5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="006016A5" w:rsidRPr="006016A5">
        <w:rPr>
          <w:rFonts w:ascii="Times New Roman" w:hAnsi="Times New Roman"/>
          <w:sz w:val="26"/>
          <w:szCs w:val="26"/>
          <w:u w:val="single"/>
          <w:lang w:eastAsia="ru-RU"/>
        </w:rPr>
        <w:t>частично</w:t>
      </w:r>
      <w:r w:rsidRPr="006016A5">
        <w:rPr>
          <w:rFonts w:ascii="Times New Roman" w:hAnsi="Times New Roman"/>
          <w:sz w:val="26"/>
          <w:szCs w:val="26"/>
          <w:u w:val="single"/>
          <w:lang w:eastAsia="ru-RU"/>
        </w:rPr>
        <w:t>,</w:t>
      </w:r>
      <w:r w:rsidRPr="006016A5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46"/>
        <w:gridCol w:w="3207"/>
      </w:tblGrid>
      <w:tr w:rsidR="006016A5" w:rsidRPr="008A19A7" w:rsidTr="00AA4A1B">
        <w:trPr>
          <w:trHeight w:val="403"/>
        </w:trPr>
        <w:tc>
          <w:tcPr>
            <w:tcW w:w="6646" w:type="dxa"/>
            <w:shd w:val="clear" w:color="auto" w:fill="auto"/>
          </w:tcPr>
          <w:p w:rsidR="0072290F" w:rsidRDefault="00F87B86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016A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2Р1-0201-0560 от 31.01.201</w:t>
            </w:r>
            <w:r w:rsidR="006016A5" w:rsidRPr="006016A5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6016A5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  <w:p w:rsidR="00F87B86" w:rsidRPr="006016A5" w:rsidRDefault="0072290F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F87B86" w:rsidRPr="006016A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 (оплата </w:t>
            </w:r>
            <w:r w:rsidR="0090761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 счет фактуре </w:t>
            </w:r>
            <w:r w:rsidR="00F87B86" w:rsidRPr="006016A5">
              <w:rPr>
                <w:rFonts w:ascii="Times New Roman" w:hAnsi="Times New Roman"/>
                <w:sz w:val="26"/>
                <w:szCs w:val="26"/>
                <w:lang w:eastAsia="ru-RU"/>
              </w:rPr>
              <w:t>произведена частями):</w:t>
            </w:r>
          </w:p>
          <w:p w:rsidR="00F87B86" w:rsidRPr="006016A5" w:rsidRDefault="00F87B86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016A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 w:rsidR="006016A5" w:rsidRPr="006016A5">
              <w:rPr>
                <w:rFonts w:ascii="Times New Roman" w:hAnsi="Times New Roman"/>
                <w:sz w:val="26"/>
                <w:szCs w:val="26"/>
                <w:lang w:eastAsia="ru-RU"/>
              </w:rPr>
              <w:t>468334 от 15.02.2019г. на сумму 143 750 руб. 00 коп.</w:t>
            </w:r>
          </w:p>
        </w:tc>
        <w:tc>
          <w:tcPr>
            <w:tcW w:w="3207" w:type="dxa"/>
            <w:shd w:val="clear" w:color="auto" w:fill="auto"/>
          </w:tcPr>
          <w:p w:rsidR="00F87B86" w:rsidRDefault="006016A5" w:rsidP="00417FA3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016A5">
              <w:rPr>
                <w:rFonts w:ascii="Times New Roman" w:hAnsi="Times New Roman"/>
                <w:sz w:val="26"/>
                <w:szCs w:val="26"/>
                <w:lang w:eastAsia="ru-RU"/>
              </w:rPr>
              <w:t>214 476 руб. 34 коп.</w:t>
            </w:r>
          </w:p>
          <w:p w:rsidR="006016A5" w:rsidRDefault="006016A5" w:rsidP="00417FA3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(остаток по оплате составляет:</w:t>
            </w:r>
            <w:proofErr w:type="gramEnd"/>
          </w:p>
          <w:p w:rsidR="006016A5" w:rsidRPr="006016A5" w:rsidRDefault="006016A5" w:rsidP="00417FA3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70 726 руб. 34 коп.)</w:t>
            </w:r>
            <w:proofErr w:type="gramEnd"/>
          </w:p>
        </w:tc>
      </w:tr>
    </w:tbl>
    <w:p w:rsidR="00AA4A1B" w:rsidRPr="00FE040A" w:rsidRDefault="00AA4A1B" w:rsidP="00417FA3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11.03.2019г. на сумму </w:t>
      </w:r>
      <w:r>
        <w:rPr>
          <w:rFonts w:ascii="Times New Roman" w:hAnsi="Times New Roman"/>
          <w:sz w:val="26"/>
          <w:szCs w:val="26"/>
          <w:lang w:eastAsia="ru-RU"/>
        </w:rPr>
        <w:t>143 750 руб. 00 коп.</w:t>
      </w:r>
    </w:p>
    <w:p w:rsidR="00AA4A1B" w:rsidRPr="00FE040A" w:rsidRDefault="00AA4A1B" w:rsidP="00417FA3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72,799 Гкал.</w:t>
      </w:r>
    </w:p>
    <w:p w:rsidR="00AA4A1B" w:rsidRDefault="00AA4A1B" w:rsidP="00417FA3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11.03.2019г.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616 528 руб. 98 коп.</w:t>
      </w:r>
    </w:p>
    <w:p w:rsidR="00F87B86" w:rsidRPr="00C00146" w:rsidRDefault="00F87B86" w:rsidP="00417FA3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C00146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C00146" w:rsidRPr="00C00146" w:rsidRDefault="00F87B86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00146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</w:t>
      </w:r>
      <w:r w:rsidR="00C00146" w:rsidRPr="00C00146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C00146">
        <w:rPr>
          <w:rFonts w:ascii="Times New Roman" w:hAnsi="Times New Roman"/>
          <w:noProof/>
          <w:color w:val="000000"/>
          <w:sz w:val="26"/>
          <w:szCs w:val="26"/>
        </w:rPr>
        <w:t>МБДОУ Балахтинск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о</w:t>
      </w:r>
      <w:r w:rsidRPr="00C00146">
        <w:rPr>
          <w:rFonts w:ascii="Times New Roman" w:hAnsi="Times New Roman"/>
          <w:noProof/>
          <w:color w:val="000000"/>
          <w:sz w:val="26"/>
          <w:szCs w:val="26"/>
        </w:rPr>
        <w:t xml:space="preserve">м детским садом № 5 «Солнышко» </w:t>
      </w:r>
      <w:r w:rsidR="00C00146" w:rsidRPr="00C00146">
        <w:rPr>
          <w:rFonts w:ascii="Times New Roman" w:hAnsi="Times New Roman"/>
          <w:noProof/>
          <w:color w:val="000000"/>
          <w:sz w:val="26"/>
          <w:szCs w:val="26"/>
        </w:rPr>
        <w:t xml:space="preserve">не </w:t>
      </w:r>
      <w:r w:rsidRPr="00C00146">
        <w:rPr>
          <w:rFonts w:ascii="Times New Roman" w:hAnsi="Times New Roman"/>
          <w:sz w:val="26"/>
          <w:szCs w:val="26"/>
          <w:lang w:eastAsia="ru-RU"/>
        </w:rPr>
        <w:t>установлено</w:t>
      </w:r>
      <w:r w:rsidR="00C00146" w:rsidRPr="00C00146">
        <w:rPr>
          <w:rFonts w:ascii="Times New Roman" w:hAnsi="Times New Roman"/>
          <w:sz w:val="26"/>
          <w:szCs w:val="26"/>
          <w:lang w:eastAsia="ru-RU"/>
        </w:rPr>
        <w:t>.</w:t>
      </w:r>
    </w:p>
    <w:p w:rsidR="00F87B86" w:rsidRPr="00480824" w:rsidRDefault="00F87B86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00146" w:rsidRPr="00C00146" w:rsidRDefault="00C00146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F6400" w:rsidRDefault="00F87B86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2F6400" w:rsidSect="002F6400">
          <w:headerReference w:type="default" r:id="rId11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C00146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Ю. А. </w:t>
      </w:r>
      <w:proofErr w:type="spellStart"/>
      <w:r w:rsidRPr="00C00146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025B4" w:rsidRPr="008A19A7" w:rsidRDefault="009025B4" w:rsidP="00417FA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BD68AF"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9025B4" w:rsidRPr="008A19A7" w:rsidRDefault="009025B4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</w:t>
      </w:r>
      <w:r w:rsidR="00BD68AF">
        <w:rPr>
          <w:rFonts w:ascii="Times New Roman" w:hAnsi="Times New Roman"/>
          <w:noProof/>
          <w:sz w:val="26"/>
          <w:szCs w:val="26"/>
        </w:rPr>
        <w:t xml:space="preserve">    </w:t>
      </w:r>
      <w:r w:rsidR="002F6400">
        <w:rPr>
          <w:rFonts w:ascii="Times New Roman" w:hAnsi="Times New Roman"/>
          <w:noProof/>
          <w:sz w:val="26"/>
          <w:szCs w:val="26"/>
        </w:rPr>
        <w:t xml:space="preserve">      </w:t>
      </w:r>
      <w:r w:rsidR="00BD68AF">
        <w:rPr>
          <w:rFonts w:ascii="Times New Roman" w:hAnsi="Times New Roman"/>
          <w:noProof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9025B4" w:rsidRPr="00480824" w:rsidRDefault="009025B4" w:rsidP="00417FA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9025B4" w:rsidRPr="008A19A7" w:rsidRDefault="009025B4" w:rsidP="00417FA3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2F640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 w:rsidR="00020E78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9025B4" w:rsidRPr="008A19A7" w:rsidRDefault="009025B4" w:rsidP="00417FA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9025B4" w:rsidRPr="008A19A7" w:rsidRDefault="009025B4" w:rsidP="00417FA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11.03.2019г. по 29.03.2019г.</w:t>
      </w:r>
    </w:p>
    <w:p w:rsidR="00871B38" w:rsidRPr="00AD0043" w:rsidRDefault="00871B38" w:rsidP="00417FA3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363F43" w:rsidRPr="00871B38" w:rsidRDefault="00363F43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71B38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Большесырский детский сад</w:t>
      </w:r>
    </w:p>
    <w:p w:rsidR="00363F43" w:rsidRPr="00871B38" w:rsidRDefault="00363F43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71B38">
        <w:rPr>
          <w:rFonts w:ascii="Times New Roman" w:hAnsi="Times New Roman"/>
          <w:noProof/>
          <w:color w:val="000000"/>
          <w:sz w:val="26"/>
          <w:szCs w:val="26"/>
        </w:rPr>
        <w:t xml:space="preserve">662354, Красноярский край, Балахтинский район, с. Большие Сыры, ул. Ленина, </w:t>
      </w:r>
      <w:r w:rsidR="00871B38" w:rsidRPr="00871B38">
        <w:rPr>
          <w:rFonts w:ascii="Times New Roman" w:hAnsi="Times New Roman"/>
          <w:noProof/>
          <w:color w:val="000000"/>
          <w:sz w:val="26"/>
          <w:szCs w:val="26"/>
        </w:rPr>
        <w:t xml:space="preserve">               </w:t>
      </w:r>
      <w:r w:rsidRPr="00871B38">
        <w:rPr>
          <w:rFonts w:ascii="Times New Roman" w:hAnsi="Times New Roman"/>
          <w:noProof/>
          <w:color w:val="000000"/>
          <w:sz w:val="26"/>
          <w:szCs w:val="26"/>
        </w:rPr>
        <w:t>дом № 34</w:t>
      </w:r>
    </w:p>
    <w:p w:rsidR="00363F43" w:rsidRPr="00871B38" w:rsidRDefault="00363F43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71B38">
        <w:rPr>
          <w:rFonts w:ascii="Times New Roman" w:hAnsi="Times New Roman"/>
          <w:noProof/>
          <w:color w:val="000000"/>
          <w:sz w:val="26"/>
          <w:szCs w:val="26"/>
        </w:rPr>
        <w:t>ИНН 2403006440, КПП 240301001,</w:t>
      </w:r>
    </w:p>
    <w:p w:rsidR="00363F43" w:rsidRPr="00871B38" w:rsidRDefault="00363F43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71B38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заведующая учреждением Малиновская Елена Васильевна.</w:t>
      </w:r>
    </w:p>
    <w:p w:rsidR="00363F43" w:rsidRPr="00871B38" w:rsidRDefault="00363F43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71B38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363F43" w:rsidRPr="000D1B7A" w:rsidRDefault="00363F43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МБДОУ Большесырски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детски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363F43" w:rsidRPr="000D1B7A" w:rsidRDefault="00363F43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>Проверка соблюдения законодательства по размещенным заказам и закупкам для нужд МБДОУ Большесырски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детски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363F43" w:rsidRPr="000D1B7A" w:rsidRDefault="00363F43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D1B7A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363F43" w:rsidRPr="00AD55C4" w:rsidRDefault="00363F43" w:rsidP="00417FA3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5C4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МБДОУ </w:t>
      </w:r>
      <w:proofErr w:type="spellStart"/>
      <w:r w:rsidRPr="00AD55C4"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 w:rsidRPr="00AD55C4">
        <w:rPr>
          <w:rFonts w:ascii="Times New Roman" w:hAnsi="Times New Roman"/>
          <w:sz w:val="26"/>
          <w:szCs w:val="26"/>
          <w:lang w:eastAsia="ru-RU"/>
        </w:rPr>
        <w:t xml:space="preserve"> детский сад является заказчиком. </w:t>
      </w:r>
    </w:p>
    <w:p w:rsidR="00363F43" w:rsidRPr="00791F15" w:rsidRDefault="00363F43" w:rsidP="00417FA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1F15">
        <w:rPr>
          <w:rFonts w:ascii="Times New Roman" w:hAnsi="Times New Roman"/>
          <w:sz w:val="26"/>
          <w:szCs w:val="26"/>
          <w:lang w:eastAsia="ru-RU"/>
        </w:rPr>
        <w:t xml:space="preserve">В соответствии  с  частью 2 статьи 38 Федерального закона от 05.04.2013г.  </w:t>
      </w:r>
      <w:r w:rsidR="00791F15" w:rsidRPr="00791F15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791F15">
        <w:rPr>
          <w:rFonts w:ascii="Times New Roman" w:hAnsi="Times New Roman"/>
          <w:sz w:val="26"/>
          <w:szCs w:val="26"/>
          <w:lang w:eastAsia="ru-RU"/>
        </w:rPr>
        <w:t>№  44 - ФЗ «О контрактной системе в сфере закупок товаров, работ, услуг для обеспечения госуда</w:t>
      </w:r>
      <w:r w:rsidR="00791F15" w:rsidRPr="00791F15">
        <w:rPr>
          <w:rFonts w:ascii="Times New Roman" w:hAnsi="Times New Roman"/>
          <w:sz w:val="26"/>
          <w:szCs w:val="26"/>
          <w:lang w:eastAsia="ru-RU"/>
        </w:rPr>
        <w:t>рственных и муниципальных нужд»</w:t>
      </w:r>
      <w:r w:rsidRPr="00791F15">
        <w:rPr>
          <w:rFonts w:ascii="Times New Roman" w:hAnsi="Times New Roman"/>
          <w:sz w:val="26"/>
          <w:szCs w:val="26"/>
          <w:lang w:eastAsia="ru-RU"/>
        </w:rPr>
        <w:t>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791F15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376BDB" w:rsidRPr="00376BDB" w:rsidRDefault="00363F4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76BDB">
        <w:rPr>
          <w:rFonts w:ascii="Times New Roman" w:hAnsi="Times New Roman"/>
          <w:sz w:val="26"/>
          <w:szCs w:val="26"/>
          <w:lang w:eastAsia="ru-RU"/>
        </w:rPr>
        <w:t>Согласно приказу от 30 декабря 2013г. № 127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заведующую Малиновскую Е</w:t>
      </w:r>
      <w:r w:rsidR="00376BDB" w:rsidRPr="00376BDB">
        <w:rPr>
          <w:rFonts w:ascii="Times New Roman" w:hAnsi="Times New Roman"/>
          <w:sz w:val="26"/>
          <w:szCs w:val="26"/>
          <w:lang w:eastAsia="ru-RU"/>
        </w:rPr>
        <w:t>лену Васильевну.</w:t>
      </w:r>
    </w:p>
    <w:p w:rsidR="003B2E7C" w:rsidRPr="00152D61" w:rsidRDefault="00363F4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МБДОУ </w:t>
      </w:r>
      <w:proofErr w:type="spellStart"/>
      <w:r w:rsidRPr="00152D61">
        <w:rPr>
          <w:rFonts w:ascii="Times New Roman" w:hAnsi="Times New Roman"/>
          <w:sz w:val="26"/>
          <w:szCs w:val="26"/>
          <w:lang w:eastAsia="ru-RU"/>
        </w:rPr>
        <w:t>Большесырском</w:t>
      </w:r>
      <w:proofErr w:type="spellEnd"/>
      <w:r w:rsidRPr="00152D61">
        <w:rPr>
          <w:rFonts w:ascii="Times New Roman" w:hAnsi="Times New Roman"/>
          <w:sz w:val="26"/>
          <w:szCs w:val="26"/>
          <w:lang w:eastAsia="ru-RU"/>
        </w:rPr>
        <w:t xml:space="preserve"> детском саду на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>11.03.</w:t>
      </w:r>
      <w:r w:rsidRPr="00152D61">
        <w:rPr>
          <w:rFonts w:ascii="Times New Roman" w:hAnsi="Times New Roman"/>
          <w:sz w:val="26"/>
          <w:szCs w:val="26"/>
          <w:lang w:eastAsia="ru-RU"/>
        </w:rPr>
        <w:t>201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>9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г. составляет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>1 195 517 руб. 20 коп.</w:t>
      </w:r>
    </w:p>
    <w:p w:rsidR="00363F43" w:rsidRPr="00152D61" w:rsidRDefault="00363F4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МБДОУ Большесырским  детским садом </w:t>
      </w:r>
      <w:r w:rsidRPr="00152D61">
        <w:rPr>
          <w:rFonts w:ascii="Times New Roman" w:hAnsi="Times New Roman"/>
          <w:sz w:val="26"/>
          <w:szCs w:val="26"/>
          <w:lang w:eastAsia="ru-RU"/>
        </w:rPr>
        <w:t>составлен план - график размещения заказов на поставки товаров, выполнение работ, оказание услуг для нужд заказчиков на 201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>9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год. </w:t>
      </w:r>
    </w:p>
    <w:p w:rsidR="00152D61" w:rsidRPr="00152D61" w:rsidRDefault="00363F4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№ 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 xml:space="preserve">2019031930021200010001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МБДОУ </w:t>
      </w:r>
      <w:proofErr w:type="spellStart"/>
      <w:r w:rsidRPr="00152D61">
        <w:rPr>
          <w:rFonts w:ascii="Times New Roman" w:hAnsi="Times New Roman"/>
          <w:sz w:val="26"/>
          <w:szCs w:val="26"/>
          <w:lang w:eastAsia="ru-RU"/>
        </w:rPr>
        <w:t>Большесырского</w:t>
      </w:r>
      <w:proofErr w:type="spellEnd"/>
      <w:r w:rsidRPr="00152D61">
        <w:rPr>
          <w:rFonts w:ascii="Times New Roman" w:hAnsi="Times New Roman"/>
          <w:sz w:val="26"/>
          <w:szCs w:val="26"/>
          <w:lang w:eastAsia="ru-RU"/>
        </w:rPr>
        <w:t xml:space="preserve"> детского сада на 201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>9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год размещен 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>21.01.2019г.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без нарушен</w:t>
      </w:r>
      <w:r w:rsidR="00E9710A" w:rsidRPr="00152D61">
        <w:rPr>
          <w:rFonts w:ascii="Times New Roman" w:hAnsi="Times New Roman"/>
          <w:sz w:val="26"/>
          <w:szCs w:val="26"/>
          <w:lang w:eastAsia="ru-RU"/>
        </w:rPr>
        <w:t>ия установленных законом сроков, изменения в план график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 xml:space="preserve"> не вносились.</w:t>
      </w:r>
    </w:p>
    <w:p w:rsidR="00363F43" w:rsidRPr="00152D61" w:rsidRDefault="00363F4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363F43" w:rsidRPr="00152D61" w:rsidRDefault="00363F43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</w:t>
      </w:r>
      <w:r w:rsidR="00152D61"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(в случае заключения контракта в соответствии с пунктом 4 части 1 статьи 93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44 - Федерального закона) </w:t>
      </w:r>
    </w:p>
    <w:p w:rsidR="00152D61" w:rsidRPr="00152D61" w:rsidRDefault="00363F43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>1 090 849 руб. 20 коп.</w:t>
      </w:r>
    </w:p>
    <w:p w:rsidR="00363F43" w:rsidRPr="00152D61" w:rsidRDefault="00363F43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 xml:space="preserve">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(в случае заключения контракта в соответствии с пунктом 5 части 1 статьи 93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>44 - Федерального закона)</w:t>
      </w:r>
    </w:p>
    <w:p w:rsidR="00152D61" w:rsidRPr="00152D61" w:rsidRDefault="00363F43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 w:rsidR="00152D61" w:rsidRPr="00152D61">
        <w:rPr>
          <w:rFonts w:ascii="Times New Roman" w:hAnsi="Times New Roman"/>
          <w:sz w:val="26"/>
          <w:szCs w:val="26"/>
          <w:lang w:eastAsia="ru-RU"/>
        </w:rPr>
        <w:t>104 668 руб. 00 коп.</w:t>
      </w:r>
    </w:p>
    <w:p w:rsidR="00152D61" w:rsidRPr="00AD0043" w:rsidRDefault="00152D61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>В период с 0</w:t>
      </w:r>
      <w:r>
        <w:rPr>
          <w:rFonts w:ascii="Times New Roman" w:hAnsi="Times New Roman"/>
          <w:sz w:val="26"/>
          <w:szCs w:val="26"/>
          <w:lang w:eastAsia="ru-RU"/>
        </w:rPr>
        <w:t xml:space="preserve">9.01.2019г. по 29.03.2019г. </w:t>
      </w:r>
      <w:r w:rsidRPr="00AD0043">
        <w:rPr>
          <w:rFonts w:ascii="Times New Roman" w:hAnsi="Times New Roman"/>
          <w:sz w:val="26"/>
          <w:szCs w:val="26"/>
          <w:lang w:eastAsia="ru-RU"/>
        </w:rPr>
        <w:t xml:space="preserve">заказчиком закупки товаров, работ, услуг для обеспечения государственных и муниципальных нужд </w:t>
      </w:r>
      <w:r w:rsidR="001C24B6">
        <w:rPr>
          <w:rFonts w:ascii="Times New Roman" w:hAnsi="Times New Roman"/>
          <w:sz w:val="26"/>
          <w:szCs w:val="26"/>
          <w:lang w:eastAsia="ru-RU"/>
        </w:rPr>
        <w:t xml:space="preserve">в электронной форме </w:t>
      </w:r>
      <w:r w:rsidRPr="00AD0043">
        <w:rPr>
          <w:rFonts w:ascii="Times New Roman" w:hAnsi="Times New Roman"/>
          <w:sz w:val="26"/>
          <w:szCs w:val="26"/>
          <w:lang w:eastAsia="ru-RU"/>
        </w:rPr>
        <w:t>не осуществлялись.</w:t>
      </w:r>
    </w:p>
    <w:p w:rsidR="00152D61" w:rsidRPr="00AD0043" w:rsidRDefault="00152D61" w:rsidP="00417FA3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363F43" w:rsidRPr="00480824" w:rsidRDefault="00152D61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</w:t>
      </w:r>
      <w:r w:rsidR="00165EF0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63F43" w:rsidRPr="00165EF0">
        <w:rPr>
          <w:rFonts w:ascii="Times New Roman" w:hAnsi="Times New Roman"/>
          <w:noProof/>
          <w:color w:val="000000"/>
          <w:sz w:val="26"/>
          <w:szCs w:val="26"/>
        </w:rPr>
        <w:t>МБДОУ Большесырск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="00363F43"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 детском саду </w:t>
      </w:r>
      <w:r w:rsidR="00363F43" w:rsidRPr="00165EF0">
        <w:rPr>
          <w:rFonts w:ascii="Times New Roman" w:hAnsi="Times New Roman"/>
          <w:sz w:val="26"/>
          <w:szCs w:val="26"/>
          <w:lang w:eastAsia="ru-RU"/>
        </w:rPr>
        <w:t>не установлено.</w:t>
      </w:r>
    </w:p>
    <w:p w:rsidR="00363F43" w:rsidRPr="00480824" w:rsidRDefault="00363F43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86AEA" w:rsidRPr="00480824" w:rsidRDefault="00486AEA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6400" w:rsidRDefault="00363F43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2F6400" w:rsidSect="002F6400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65EF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Ю. А. </w:t>
      </w:r>
      <w:proofErr w:type="spellStart"/>
      <w:r w:rsidRPr="00165EF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  <w:r w:rsidRPr="00165EF0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1489A" w:rsidRPr="008A19A7" w:rsidRDefault="00C1489A" w:rsidP="00417FA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C1489A" w:rsidRPr="008A19A7" w:rsidRDefault="00C1489A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</w:t>
      </w:r>
      <w:r w:rsidR="002F6400">
        <w:rPr>
          <w:rFonts w:ascii="Times New Roman" w:hAnsi="Times New Roman"/>
          <w:noProof/>
          <w:sz w:val="26"/>
          <w:szCs w:val="26"/>
        </w:rPr>
        <w:t xml:space="preserve">    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C1489A" w:rsidRPr="00480824" w:rsidRDefault="00C1489A" w:rsidP="00417FA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1489A" w:rsidRPr="008A19A7" w:rsidRDefault="00C1489A" w:rsidP="00417FA3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2F640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 w:rsidR="00020E78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C1489A" w:rsidRPr="008A19A7" w:rsidRDefault="00C1489A" w:rsidP="00417FA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C1489A" w:rsidRPr="008A19A7" w:rsidRDefault="00C1489A" w:rsidP="00417FA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11.03.2019г. по 29.03.2019г.</w:t>
      </w:r>
    </w:p>
    <w:p w:rsidR="00C1489A" w:rsidRPr="00AD0043" w:rsidRDefault="00C1489A" w:rsidP="00417FA3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C1489A" w:rsidRPr="002A1823" w:rsidRDefault="00C1489A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823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Еловский  детский сад</w:t>
      </w:r>
    </w:p>
    <w:p w:rsidR="00C1489A" w:rsidRPr="002A1823" w:rsidRDefault="00C1489A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823">
        <w:rPr>
          <w:rFonts w:ascii="Times New Roman" w:hAnsi="Times New Roman"/>
          <w:noProof/>
          <w:color w:val="000000"/>
          <w:sz w:val="26"/>
          <w:szCs w:val="26"/>
        </w:rPr>
        <w:t>662353, Красноярский край, Балахтинский район, с. Еловка, ул. Новая, дом № 13</w:t>
      </w:r>
    </w:p>
    <w:p w:rsidR="00C1489A" w:rsidRPr="002A1823" w:rsidRDefault="00C1489A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823">
        <w:rPr>
          <w:rFonts w:ascii="Times New Roman" w:hAnsi="Times New Roman"/>
          <w:noProof/>
          <w:color w:val="000000"/>
          <w:sz w:val="26"/>
          <w:szCs w:val="26"/>
        </w:rPr>
        <w:t>ИНН 2403006432, КПП 240301001,</w:t>
      </w:r>
    </w:p>
    <w:p w:rsidR="00C1489A" w:rsidRPr="002A1823" w:rsidRDefault="00C1489A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A1823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заведующая учреждением Новикова Елена Анатольевна. </w:t>
      </w:r>
    </w:p>
    <w:p w:rsidR="00C1489A" w:rsidRPr="00871B38" w:rsidRDefault="00C1489A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71B38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C1489A" w:rsidRPr="000D1B7A" w:rsidRDefault="00C1489A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МБДОУ </w:t>
      </w:r>
      <w:r w:rsidR="00322A15">
        <w:rPr>
          <w:rFonts w:ascii="Times New Roman" w:hAnsi="Times New Roman"/>
          <w:noProof/>
          <w:color w:val="000000"/>
          <w:sz w:val="26"/>
          <w:szCs w:val="26"/>
        </w:rPr>
        <w:t>Еловски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="00322A15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детски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C1489A" w:rsidRPr="000D1B7A" w:rsidRDefault="00C1489A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МБДОУ </w:t>
      </w:r>
      <w:r w:rsidR="00322A15">
        <w:rPr>
          <w:rFonts w:ascii="Times New Roman" w:hAnsi="Times New Roman"/>
          <w:noProof/>
          <w:color w:val="000000"/>
          <w:sz w:val="26"/>
          <w:szCs w:val="26"/>
        </w:rPr>
        <w:t>Еловски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="00322A15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детски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C1489A" w:rsidRPr="000D1B7A" w:rsidRDefault="00C1489A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D1B7A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C1489A" w:rsidRPr="00AD55C4" w:rsidRDefault="00C1489A" w:rsidP="00417FA3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5C4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МБДОУ </w:t>
      </w:r>
      <w:proofErr w:type="spellStart"/>
      <w:r w:rsidR="00322A15">
        <w:rPr>
          <w:rFonts w:ascii="Times New Roman" w:hAnsi="Times New Roman"/>
          <w:sz w:val="26"/>
          <w:szCs w:val="26"/>
          <w:lang w:eastAsia="ru-RU"/>
        </w:rPr>
        <w:t>Еловский</w:t>
      </w:r>
      <w:proofErr w:type="spellEnd"/>
      <w:r w:rsidR="00322A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D55C4">
        <w:rPr>
          <w:rFonts w:ascii="Times New Roman" w:hAnsi="Times New Roman"/>
          <w:sz w:val="26"/>
          <w:szCs w:val="26"/>
          <w:lang w:eastAsia="ru-RU"/>
        </w:rPr>
        <w:t xml:space="preserve">детский сад является заказчиком. </w:t>
      </w:r>
    </w:p>
    <w:p w:rsidR="00C1489A" w:rsidRPr="00791F15" w:rsidRDefault="00C1489A" w:rsidP="00417FA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1F15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791F15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322A15" w:rsidRDefault="00C1489A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76BDB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30 декабря 2013г. № 127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заведующую </w:t>
      </w:r>
      <w:r w:rsidR="00322A15">
        <w:rPr>
          <w:rFonts w:ascii="Times New Roman" w:hAnsi="Times New Roman"/>
          <w:sz w:val="26"/>
          <w:szCs w:val="26"/>
          <w:lang w:eastAsia="ru-RU"/>
        </w:rPr>
        <w:t>Новикову Елену Анатольевну.</w:t>
      </w:r>
    </w:p>
    <w:p w:rsidR="00322A15" w:rsidRDefault="00C1489A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МБДОУ </w:t>
      </w:r>
      <w:proofErr w:type="spellStart"/>
      <w:r w:rsidR="00322A15">
        <w:rPr>
          <w:rFonts w:ascii="Times New Roman" w:hAnsi="Times New Roman"/>
          <w:sz w:val="26"/>
          <w:szCs w:val="26"/>
          <w:lang w:eastAsia="ru-RU"/>
        </w:rPr>
        <w:t>Еловском</w:t>
      </w:r>
      <w:proofErr w:type="spellEnd"/>
      <w:r w:rsidR="00322A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детском саду на 11.03.2019г. составляет </w:t>
      </w:r>
      <w:r w:rsidR="00322A15">
        <w:rPr>
          <w:rFonts w:ascii="Times New Roman" w:hAnsi="Times New Roman"/>
          <w:sz w:val="26"/>
          <w:szCs w:val="26"/>
          <w:lang w:eastAsia="ru-RU"/>
        </w:rPr>
        <w:t>888 444 руб. 35 коп.</w:t>
      </w:r>
    </w:p>
    <w:p w:rsidR="00C1489A" w:rsidRPr="00152D61" w:rsidRDefault="00C1489A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322A15">
        <w:rPr>
          <w:rFonts w:ascii="Times New Roman" w:hAnsi="Times New Roman"/>
          <w:noProof/>
          <w:color w:val="000000"/>
          <w:sz w:val="26"/>
          <w:szCs w:val="26"/>
        </w:rPr>
        <w:t xml:space="preserve">Еловским </w:t>
      </w: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детским садом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</w:t>
      </w:r>
      <w:r w:rsidR="00E802A8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</w:p>
    <w:p w:rsidR="00C1489A" w:rsidRPr="00152D61" w:rsidRDefault="00C1489A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                                                       №  </w:t>
      </w:r>
      <w:r w:rsidR="00322A15">
        <w:rPr>
          <w:rFonts w:ascii="Times New Roman" w:hAnsi="Times New Roman"/>
          <w:sz w:val="26"/>
          <w:szCs w:val="26"/>
          <w:lang w:eastAsia="ru-RU"/>
        </w:rPr>
        <w:t xml:space="preserve">2019031930019460010001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МБДОУ </w:t>
      </w:r>
      <w:proofErr w:type="spellStart"/>
      <w:r w:rsidR="00322A15">
        <w:rPr>
          <w:rFonts w:ascii="Times New Roman" w:hAnsi="Times New Roman"/>
          <w:sz w:val="26"/>
          <w:szCs w:val="26"/>
          <w:lang w:eastAsia="ru-RU"/>
        </w:rPr>
        <w:t>Еловского</w:t>
      </w:r>
      <w:proofErr w:type="spellEnd"/>
      <w:r w:rsidR="00322A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детского сада на 2019 год размещен  </w:t>
      </w:r>
      <w:r w:rsidR="00322A15">
        <w:rPr>
          <w:rFonts w:ascii="Times New Roman" w:hAnsi="Times New Roman"/>
          <w:sz w:val="26"/>
          <w:szCs w:val="26"/>
          <w:lang w:eastAsia="ru-RU"/>
        </w:rPr>
        <w:t>18.</w:t>
      </w:r>
      <w:r w:rsidRPr="00152D61">
        <w:rPr>
          <w:rFonts w:ascii="Times New Roman" w:hAnsi="Times New Roman"/>
          <w:sz w:val="26"/>
          <w:szCs w:val="26"/>
          <w:lang w:eastAsia="ru-RU"/>
        </w:rPr>
        <w:t>01.2019г. без нарушения установленных законом сроков, изменения в план график не вносились.</w:t>
      </w:r>
    </w:p>
    <w:p w:rsidR="00C1489A" w:rsidRPr="00152D61" w:rsidRDefault="00C1489A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C1489A" w:rsidRPr="00152D61" w:rsidRDefault="00C1489A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(в случае заключения контракта в соответствии с пунктом 4 части 1 статьи 93                                        44 - Федерального закона) </w:t>
      </w:r>
    </w:p>
    <w:p w:rsidR="00C1489A" w:rsidRPr="00152D61" w:rsidRDefault="00C1489A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 w:rsidR="00322A15">
        <w:rPr>
          <w:rFonts w:ascii="Times New Roman" w:hAnsi="Times New Roman"/>
          <w:sz w:val="26"/>
          <w:szCs w:val="26"/>
          <w:lang w:eastAsia="ru-RU"/>
        </w:rPr>
        <w:t>698 490 руб. 35 коп.</w:t>
      </w:r>
    </w:p>
    <w:p w:rsidR="00C1489A" w:rsidRPr="00152D61" w:rsidRDefault="00C1489A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(в случае заключения контракта в соответствии с пунктом 5 части 1 статьи 93                         44 - Федерального закона)</w:t>
      </w:r>
    </w:p>
    <w:p w:rsidR="00322A15" w:rsidRDefault="00C1489A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 w:rsidR="00322A15">
        <w:rPr>
          <w:rFonts w:ascii="Times New Roman" w:hAnsi="Times New Roman"/>
          <w:sz w:val="26"/>
          <w:szCs w:val="26"/>
          <w:lang w:eastAsia="ru-RU"/>
        </w:rPr>
        <w:t>189 954 руб. 00 коп.</w:t>
      </w:r>
    </w:p>
    <w:p w:rsidR="00C1489A" w:rsidRPr="00AD0043" w:rsidRDefault="00C1489A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>В период с 0</w:t>
      </w:r>
      <w:r>
        <w:rPr>
          <w:rFonts w:ascii="Times New Roman" w:hAnsi="Times New Roman"/>
          <w:sz w:val="26"/>
          <w:szCs w:val="26"/>
          <w:lang w:eastAsia="ru-RU"/>
        </w:rPr>
        <w:t xml:space="preserve">9.01.2019г. по 29.03.2019г. </w:t>
      </w:r>
      <w:r w:rsidRPr="00AD0043">
        <w:rPr>
          <w:rFonts w:ascii="Times New Roman" w:hAnsi="Times New Roman"/>
          <w:sz w:val="26"/>
          <w:szCs w:val="26"/>
          <w:lang w:eastAsia="ru-RU"/>
        </w:rPr>
        <w:t xml:space="preserve">заказчиком закупки товаров, работ, услуг для обеспечения государственных и муниципальных нужд </w:t>
      </w:r>
      <w:r w:rsidR="001C24B6">
        <w:rPr>
          <w:rFonts w:ascii="Times New Roman" w:hAnsi="Times New Roman"/>
          <w:sz w:val="26"/>
          <w:szCs w:val="26"/>
          <w:lang w:eastAsia="ru-RU"/>
        </w:rPr>
        <w:t xml:space="preserve">в электронной форме </w:t>
      </w:r>
      <w:r w:rsidRPr="00AD0043">
        <w:rPr>
          <w:rFonts w:ascii="Times New Roman" w:hAnsi="Times New Roman"/>
          <w:sz w:val="26"/>
          <w:szCs w:val="26"/>
          <w:lang w:eastAsia="ru-RU"/>
        </w:rPr>
        <w:t>не осуществлялись.</w:t>
      </w:r>
    </w:p>
    <w:p w:rsidR="00C1489A" w:rsidRPr="00AD0043" w:rsidRDefault="00C1489A" w:rsidP="00417FA3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C1489A" w:rsidRPr="00480824" w:rsidRDefault="00C1489A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322A15">
        <w:rPr>
          <w:rFonts w:ascii="Times New Roman" w:hAnsi="Times New Roman"/>
          <w:noProof/>
          <w:color w:val="000000"/>
          <w:sz w:val="26"/>
          <w:szCs w:val="26"/>
        </w:rPr>
        <w:t xml:space="preserve">Еловском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детском саду </w:t>
      </w:r>
      <w:r w:rsidRPr="00165EF0">
        <w:rPr>
          <w:rFonts w:ascii="Times New Roman" w:hAnsi="Times New Roman"/>
          <w:sz w:val="26"/>
          <w:szCs w:val="26"/>
          <w:lang w:eastAsia="ru-RU"/>
        </w:rPr>
        <w:t>не установлено.</w:t>
      </w:r>
    </w:p>
    <w:p w:rsidR="00C1489A" w:rsidRPr="00480824" w:rsidRDefault="00C1489A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1489A" w:rsidRPr="00480824" w:rsidRDefault="00C1489A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6400" w:rsidRDefault="00C1489A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2F6400" w:rsidSect="002F6400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65EF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Ю. А. </w:t>
      </w:r>
      <w:proofErr w:type="spellStart"/>
      <w:r w:rsidRPr="00165EF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  <w:r w:rsidRPr="00165EF0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40AB3" w:rsidRPr="008A19A7" w:rsidRDefault="00C40AB3" w:rsidP="00417FA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C40AB3" w:rsidRPr="008A19A7" w:rsidRDefault="00C40AB3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C40AB3" w:rsidRPr="00480824" w:rsidRDefault="00C40AB3" w:rsidP="00417FA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40AB3" w:rsidRPr="008A19A7" w:rsidRDefault="00C40AB3" w:rsidP="00417FA3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</w:t>
      </w:r>
      <w:r w:rsidR="002F640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</w:t>
      </w:r>
      <w:r w:rsidR="00020E78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C40AB3" w:rsidRPr="008A19A7" w:rsidRDefault="00C40AB3" w:rsidP="00417FA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C40AB3" w:rsidRPr="008A19A7" w:rsidRDefault="00C40AB3" w:rsidP="00417FA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</w:t>
      </w:r>
      <w:r w:rsidR="00920632">
        <w:rPr>
          <w:rFonts w:ascii="Times New Roman" w:hAnsi="Times New Roman"/>
          <w:noProof/>
          <w:sz w:val="26"/>
          <w:szCs w:val="26"/>
        </w:rPr>
        <w:t>2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C40AB3" w:rsidRPr="00AD0043" w:rsidRDefault="00C40AB3" w:rsidP="00417FA3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3921E7" w:rsidRPr="008438B3" w:rsidRDefault="003921E7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Кожановский   детский сад</w:t>
      </w:r>
    </w:p>
    <w:p w:rsidR="003921E7" w:rsidRPr="008438B3" w:rsidRDefault="003921E7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662355, Красноярский край, Балахтинский район, с. Кожаны,  дом  №  29</w:t>
      </w:r>
    </w:p>
    <w:p w:rsidR="003921E7" w:rsidRPr="008438B3" w:rsidRDefault="003921E7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ИНН 2403005622, КПП 240301001,</w:t>
      </w:r>
    </w:p>
    <w:p w:rsidR="003921E7" w:rsidRPr="008438B3" w:rsidRDefault="003921E7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заведующая учреждением Зыбайло Ольга Александровна.</w:t>
      </w:r>
    </w:p>
    <w:p w:rsidR="00C40AB3" w:rsidRPr="00871B38" w:rsidRDefault="00C40AB3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71B38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C40AB3" w:rsidRPr="000D1B7A" w:rsidRDefault="00C40AB3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МБДОУ </w:t>
      </w:r>
      <w:r w:rsidR="00CE771F">
        <w:rPr>
          <w:rFonts w:ascii="Times New Roman" w:hAnsi="Times New Roman"/>
          <w:noProof/>
          <w:color w:val="000000"/>
          <w:sz w:val="26"/>
          <w:szCs w:val="26"/>
        </w:rPr>
        <w:t>Кожановски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="00CE771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детски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C40AB3" w:rsidRPr="000D1B7A" w:rsidRDefault="00C40AB3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МБДОУ </w:t>
      </w:r>
      <w:r w:rsidR="00CE771F">
        <w:rPr>
          <w:rFonts w:ascii="Times New Roman" w:hAnsi="Times New Roman"/>
          <w:noProof/>
          <w:color w:val="000000"/>
          <w:sz w:val="26"/>
          <w:szCs w:val="26"/>
        </w:rPr>
        <w:t>Кожановски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="00CE771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детски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C40AB3" w:rsidRPr="000D1B7A" w:rsidRDefault="00C40AB3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D1B7A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C40AB3" w:rsidRPr="00AD55C4" w:rsidRDefault="00C40AB3" w:rsidP="00417FA3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5C4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МБДОУ </w:t>
      </w:r>
      <w:proofErr w:type="spellStart"/>
      <w:r w:rsidR="00085D9B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85D9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D55C4">
        <w:rPr>
          <w:rFonts w:ascii="Times New Roman" w:hAnsi="Times New Roman"/>
          <w:sz w:val="26"/>
          <w:szCs w:val="26"/>
          <w:lang w:eastAsia="ru-RU"/>
        </w:rPr>
        <w:t xml:space="preserve">детский сад является заказчиком. </w:t>
      </w:r>
    </w:p>
    <w:p w:rsidR="00C40AB3" w:rsidRPr="00791F15" w:rsidRDefault="00C40AB3" w:rsidP="00417FA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1F15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791F15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085D9B" w:rsidRDefault="00C40AB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76BDB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30 декабря 2013г. № 127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заведующую </w:t>
      </w:r>
      <w:proofErr w:type="spellStart"/>
      <w:r w:rsidR="00085D9B">
        <w:rPr>
          <w:rFonts w:ascii="Times New Roman" w:hAnsi="Times New Roman"/>
          <w:sz w:val="26"/>
          <w:szCs w:val="26"/>
          <w:lang w:eastAsia="ru-RU"/>
        </w:rPr>
        <w:t>Зыбайло</w:t>
      </w:r>
      <w:proofErr w:type="spellEnd"/>
      <w:r w:rsidR="00085D9B">
        <w:rPr>
          <w:rFonts w:ascii="Times New Roman" w:hAnsi="Times New Roman"/>
          <w:sz w:val="26"/>
          <w:szCs w:val="26"/>
          <w:lang w:eastAsia="ru-RU"/>
        </w:rPr>
        <w:t xml:space="preserve"> Ольгу Александрову.</w:t>
      </w:r>
    </w:p>
    <w:p w:rsidR="00C40AB3" w:rsidRDefault="00C40AB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МБДОУ </w:t>
      </w:r>
      <w:proofErr w:type="spellStart"/>
      <w:r w:rsidR="00085D9B">
        <w:rPr>
          <w:rFonts w:ascii="Times New Roman" w:hAnsi="Times New Roman"/>
          <w:sz w:val="26"/>
          <w:szCs w:val="26"/>
          <w:lang w:eastAsia="ru-RU"/>
        </w:rPr>
        <w:t>Кожановском</w:t>
      </w:r>
      <w:proofErr w:type="spellEnd"/>
      <w:r w:rsidR="00085D9B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152D61">
        <w:rPr>
          <w:rFonts w:ascii="Times New Roman" w:hAnsi="Times New Roman"/>
          <w:sz w:val="26"/>
          <w:szCs w:val="26"/>
          <w:lang w:eastAsia="ru-RU"/>
        </w:rPr>
        <w:t>детском саду на 1</w:t>
      </w:r>
      <w:r w:rsidR="00085D9B">
        <w:rPr>
          <w:rFonts w:ascii="Times New Roman" w:hAnsi="Times New Roman"/>
          <w:sz w:val="26"/>
          <w:szCs w:val="26"/>
          <w:lang w:eastAsia="ru-RU"/>
        </w:rPr>
        <w:t>2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.03.2019г. составляет </w:t>
      </w:r>
      <w:r w:rsidR="00524BC6">
        <w:rPr>
          <w:rFonts w:ascii="Times New Roman" w:hAnsi="Times New Roman"/>
          <w:sz w:val="26"/>
          <w:szCs w:val="26"/>
          <w:lang w:eastAsia="ru-RU"/>
        </w:rPr>
        <w:t xml:space="preserve">1 949 256 руб. 64 </w:t>
      </w:r>
      <w:r>
        <w:rPr>
          <w:rFonts w:ascii="Times New Roman" w:hAnsi="Times New Roman"/>
          <w:sz w:val="26"/>
          <w:szCs w:val="26"/>
          <w:lang w:eastAsia="ru-RU"/>
        </w:rPr>
        <w:t>коп.</w:t>
      </w:r>
    </w:p>
    <w:p w:rsidR="00C40AB3" w:rsidRPr="00152D61" w:rsidRDefault="00C40AB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524BC6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Кожановским  </w:t>
      </w: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детским садом </w:t>
      </w:r>
      <w:r w:rsidRPr="00152D61">
        <w:rPr>
          <w:rFonts w:ascii="Times New Roman" w:hAnsi="Times New Roman"/>
          <w:sz w:val="26"/>
          <w:szCs w:val="26"/>
          <w:lang w:eastAsia="ru-RU"/>
        </w:rPr>
        <w:t>составлен план - график размещения заказов на поставки товаров, выполнение работ, оказание услуг для нужд заказчиков на</w:t>
      </w:r>
      <w:r w:rsidR="002F64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</w:p>
    <w:p w:rsidR="00C40AB3" w:rsidRPr="00152D61" w:rsidRDefault="00C40AB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                                                       №  </w:t>
      </w:r>
      <w:r w:rsidR="00524BC6">
        <w:rPr>
          <w:rFonts w:ascii="Times New Roman" w:hAnsi="Times New Roman"/>
          <w:sz w:val="26"/>
          <w:szCs w:val="26"/>
          <w:lang w:eastAsia="ru-RU"/>
        </w:rPr>
        <w:t>2019031930021210010001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МБДОУ </w:t>
      </w:r>
      <w:proofErr w:type="spellStart"/>
      <w:r w:rsidR="00524BC6">
        <w:rPr>
          <w:rFonts w:ascii="Times New Roman" w:hAnsi="Times New Roman"/>
          <w:sz w:val="26"/>
          <w:szCs w:val="26"/>
          <w:lang w:eastAsia="ru-RU"/>
        </w:rPr>
        <w:t>Кожановского</w:t>
      </w:r>
      <w:proofErr w:type="spellEnd"/>
      <w:r w:rsidR="00524BC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детского сада 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18.</w:t>
      </w:r>
      <w:r w:rsidRPr="00152D61">
        <w:rPr>
          <w:rFonts w:ascii="Times New Roman" w:hAnsi="Times New Roman"/>
          <w:sz w:val="26"/>
          <w:szCs w:val="26"/>
          <w:lang w:eastAsia="ru-RU"/>
        </w:rPr>
        <w:t>01.2019г. без нарушения установленных законом сроков, изменения в план график не вносились.</w:t>
      </w:r>
    </w:p>
    <w:p w:rsidR="00C40AB3" w:rsidRPr="00152D61" w:rsidRDefault="00C40AB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C40AB3" w:rsidRPr="00152D61" w:rsidRDefault="00C40AB3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(в случае заключения контракта в соответствии с пунктом 4 части 1 статьи 93                                        44 - Федерального закона) </w:t>
      </w:r>
    </w:p>
    <w:p w:rsidR="00C40AB3" w:rsidRPr="00152D61" w:rsidRDefault="00C40AB3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 w:rsidR="00524BC6">
        <w:rPr>
          <w:rFonts w:ascii="Times New Roman" w:hAnsi="Times New Roman"/>
          <w:sz w:val="26"/>
          <w:szCs w:val="26"/>
          <w:lang w:eastAsia="ru-RU"/>
        </w:rPr>
        <w:t xml:space="preserve">1 649 256 руб. 64 </w:t>
      </w:r>
      <w:r>
        <w:rPr>
          <w:rFonts w:ascii="Times New Roman" w:hAnsi="Times New Roman"/>
          <w:sz w:val="26"/>
          <w:szCs w:val="26"/>
          <w:lang w:eastAsia="ru-RU"/>
        </w:rPr>
        <w:t>коп.</w:t>
      </w:r>
    </w:p>
    <w:p w:rsidR="00C40AB3" w:rsidRPr="00152D61" w:rsidRDefault="00C40AB3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(в случае заключения контракта в соответствии с пунктом 5 части 1 статьи 93                         44 - Федерального закона)</w:t>
      </w:r>
    </w:p>
    <w:p w:rsidR="00C40AB3" w:rsidRDefault="00C40AB3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 w:rsidR="00524BC6">
        <w:rPr>
          <w:rFonts w:ascii="Times New Roman" w:hAnsi="Times New Roman"/>
          <w:sz w:val="26"/>
          <w:szCs w:val="26"/>
          <w:lang w:eastAsia="ru-RU"/>
        </w:rPr>
        <w:t xml:space="preserve">300 000 </w:t>
      </w:r>
      <w:r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C40AB3" w:rsidRPr="00AD0043" w:rsidRDefault="00C40AB3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>В период с 0</w:t>
      </w:r>
      <w:r>
        <w:rPr>
          <w:rFonts w:ascii="Times New Roman" w:hAnsi="Times New Roman"/>
          <w:sz w:val="26"/>
          <w:szCs w:val="26"/>
          <w:lang w:eastAsia="ru-RU"/>
        </w:rPr>
        <w:t xml:space="preserve">9.01.2019г. по 29.03.2019г. </w:t>
      </w:r>
      <w:r w:rsidRPr="00AD0043">
        <w:rPr>
          <w:rFonts w:ascii="Times New Roman" w:hAnsi="Times New Roman"/>
          <w:sz w:val="26"/>
          <w:szCs w:val="26"/>
          <w:lang w:eastAsia="ru-RU"/>
        </w:rPr>
        <w:t xml:space="preserve">заказчиком закупки товаров, работ, услуг для обеспечения государственных и муниципальных нужд </w:t>
      </w:r>
      <w:r w:rsidR="007821C1">
        <w:rPr>
          <w:rFonts w:ascii="Times New Roman" w:hAnsi="Times New Roman"/>
          <w:sz w:val="26"/>
          <w:szCs w:val="26"/>
          <w:lang w:eastAsia="ru-RU"/>
        </w:rPr>
        <w:t xml:space="preserve">в электронной форме </w:t>
      </w:r>
      <w:r w:rsidRPr="00AD0043">
        <w:rPr>
          <w:rFonts w:ascii="Times New Roman" w:hAnsi="Times New Roman"/>
          <w:sz w:val="26"/>
          <w:szCs w:val="26"/>
          <w:lang w:eastAsia="ru-RU"/>
        </w:rPr>
        <w:t>не осуществлялись.</w:t>
      </w:r>
    </w:p>
    <w:p w:rsidR="00C40AB3" w:rsidRPr="00AD0043" w:rsidRDefault="00C40AB3" w:rsidP="00417FA3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C40AB3" w:rsidRPr="00480824" w:rsidRDefault="00C40AB3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7A1367">
        <w:rPr>
          <w:rFonts w:ascii="Times New Roman" w:hAnsi="Times New Roman"/>
          <w:noProof/>
          <w:color w:val="000000"/>
          <w:sz w:val="26"/>
          <w:szCs w:val="26"/>
        </w:rPr>
        <w:t xml:space="preserve">Кожановском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детском саду </w:t>
      </w:r>
      <w:r w:rsidRPr="00165EF0">
        <w:rPr>
          <w:rFonts w:ascii="Times New Roman" w:hAnsi="Times New Roman"/>
          <w:sz w:val="26"/>
          <w:szCs w:val="26"/>
          <w:lang w:eastAsia="ru-RU"/>
        </w:rPr>
        <w:t>не установлено.</w:t>
      </w:r>
    </w:p>
    <w:p w:rsidR="00C40AB3" w:rsidRPr="00480824" w:rsidRDefault="00C40AB3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40AB3" w:rsidRPr="00480824" w:rsidRDefault="00C40AB3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F6400" w:rsidRDefault="00C40AB3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2F6400" w:rsidSect="002F6400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65EF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Ю. А. </w:t>
      </w:r>
      <w:proofErr w:type="spellStart"/>
      <w:r w:rsidRPr="00165EF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  <w:r w:rsidRPr="00165EF0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733FC" w:rsidRPr="008A19A7" w:rsidRDefault="003733FC" w:rsidP="00417FA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3733FC" w:rsidRPr="008A19A7" w:rsidRDefault="003733FC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3733FC" w:rsidRPr="00480824" w:rsidRDefault="003733FC" w:rsidP="00417FA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3733FC" w:rsidRPr="008A19A7" w:rsidRDefault="003733FC" w:rsidP="00417FA3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, контролером - ревизором МКСУ </w:t>
      </w:r>
      <w:r w:rsidR="002F6400">
        <w:rPr>
          <w:rFonts w:ascii="Times New Roman" w:hAnsi="Times New Roman"/>
          <w:noProof/>
          <w:color w:val="000000"/>
          <w:sz w:val="26"/>
          <w:szCs w:val="26"/>
        </w:rPr>
        <w:t xml:space="preserve">«Межведомственная бухгалтерия»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</w:t>
      </w:r>
      <w:r w:rsidR="002F6400">
        <w:rPr>
          <w:rFonts w:ascii="Times New Roman" w:hAnsi="Times New Roman"/>
          <w:noProof/>
          <w:color w:val="000000"/>
          <w:sz w:val="26"/>
          <w:szCs w:val="26"/>
        </w:rPr>
        <w:t>№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44 – ФЗ на сайте закупок по заключенным контрактам на основании ст. 54, 59, 70, 78, 83, 90, 93</w:t>
      </w:r>
      <w:r w:rsidR="00020E78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3733FC" w:rsidRPr="008A19A7" w:rsidRDefault="003733FC" w:rsidP="00417FA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3733FC" w:rsidRPr="008A19A7" w:rsidRDefault="003733FC" w:rsidP="00417FA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</w:t>
      </w:r>
      <w:r>
        <w:rPr>
          <w:rFonts w:ascii="Times New Roman" w:hAnsi="Times New Roman"/>
          <w:noProof/>
          <w:sz w:val="26"/>
          <w:szCs w:val="26"/>
        </w:rPr>
        <w:t>2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3733FC" w:rsidRPr="00AD0043" w:rsidRDefault="003733FC" w:rsidP="00417FA3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3733FC" w:rsidRPr="008438B3" w:rsidRDefault="003733FC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Приморский  детский сад</w:t>
      </w:r>
    </w:p>
    <w:p w:rsidR="003733FC" w:rsidRPr="008438B3" w:rsidRDefault="003733FC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662356, Красноярский край, Балахтинский район, п. Приморск,  ул. Карла Маркса,                   дом № 11</w:t>
      </w:r>
    </w:p>
    <w:p w:rsidR="003733FC" w:rsidRPr="008438B3" w:rsidRDefault="003733FC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ИНН 2403006496, КПП 240301001,</w:t>
      </w:r>
    </w:p>
    <w:p w:rsidR="003733FC" w:rsidRPr="008438B3" w:rsidRDefault="003733FC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заведующая учреждением Смирнова Лариса Михайловна. </w:t>
      </w:r>
    </w:p>
    <w:p w:rsidR="003733FC" w:rsidRPr="00871B38" w:rsidRDefault="003733FC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71B38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3733FC" w:rsidRPr="000D1B7A" w:rsidRDefault="003733FC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МБДОУ 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Приморским</w:t>
      </w:r>
      <w:r w:rsidR="00E337D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детским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сад</w:t>
      </w:r>
      <w:r w:rsidR="00E802A8">
        <w:rPr>
          <w:rFonts w:ascii="Times New Roman" w:hAnsi="Times New Roman"/>
          <w:noProof/>
          <w:color w:val="000000"/>
          <w:sz w:val="26"/>
          <w:szCs w:val="26"/>
        </w:rPr>
        <w:t>ом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 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3733FC" w:rsidRPr="000D1B7A" w:rsidRDefault="003733FC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МБДОУ </w:t>
      </w:r>
      <w:r w:rsidR="00E337D3">
        <w:rPr>
          <w:rFonts w:ascii="Times New Roman" w:hAnsi="Times New Roman"/>
          <w:noProof/>
          <w:color w:val="000000"/>
          <w:sz w:val="26"/>
          <w:szCs w:val="26"/>
        </w:rPr>
        <w:t>Приморского детского сада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3733FC" w:rsidRPr="000D1B7A" w:rsidRDefault="003733FC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D1B7A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3733FC" w:rsidRPr="00AD55C4" w:rsidRDefault="003733FC" w:rsidP="00417FA3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5C4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МБДОУ </w:t>
      </w:r>
      <w:r w:rsidR="00EE265E">
        <w:rPr>
          <w:rFonts w:ascii="Times New Roman" w:hAnsi="Times New Roman"/>
          <w:sz w:val="26"/>
          <w:szCs w:val="26"/>
          <w:lang w:eastAsia="ru-RU"/>
        </w:rPr>
        <w:t xml:space="preserve">Приморский </w:t>
      </w:r>
      <w:r w:rsidRPr="00AD55C4">
        <w:rPr>
          <w:rFonts w:ascii="Times New Roman" w:hAnsi="Times New Roman"/>
          <w:sz w:val="26"/>
          <w:szCs w:val="26"/>
          <w:lang w:eastAsia="ru-RU"/>
        </w:rPr>
        <w:t xml:space="preserve">детский сад является заказчиком. </w:t>
      </w:r>
    </w:p>
    <w:p w:rsidR="003733FC" w:rsidRPr="00791F15" w:rsidRDefault="003733FC" w:rsidP="00417FA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1F15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791F15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EE265E" w:rsidRDefault="003733F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76BDB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30 декабря 2013г. № 127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заведующую </w:t>
      </w:r>
      <w:r w:rsidR="00EE265E">
        <w:rPr>
          <w:rFonts w:ascii="Times New Roman" w:hAnsi="Times New Roman"/>
          <w:sz w:val="26"/>
          <w:szCs w:val="26"/>
          <w:lang w:eastAsia="ru-RU"/>
        </w:rPr>
        <w:t>Смирнову Ларису Михайловну.</w:t>
      </w:r>
    </w:p>
    <w:p w:rsidR="003C2F2A" w:rsidRDefault="003733F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МБДОУ </w:t>
      </w:r>
      <w:r w:rsidR="003C2F2A">
        <w:rPr>
          <w:rFonts w:ascii="Times New Roman" w:hAnsi="Times New Roman"/>
          <w:sz w:val="26"/>
          <w:szCs w:val="26"/>
          <w:lang w:eastAsia="ru-RU"/>
        </w:rPr>
        <w:t xml:space="preserve">Приморском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>детском саду на 1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.03.2019г. составляет </w:t>
      </w:r>
      <w:r w:rsidR="003C2F2A">
        <w:rPr>
          <w:rFonts w:ascii="Times New Roman" w:hAnsi="Times New Roman"/>
          <w:sz w:val="26"/>
          <w:szCs w:val="26"/>
          <w:lang w:eastAsia="ru-RU"/>
        </w:rPr>
        <w:t>3 067 195 руб. 97 коп.</w:t>
      </w:r>
    </w:p>
    <w:p w:rsidR="003733FC" w:rsidRPr="00152D61" w:rsidRDefault="003733F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3C2F2A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Приморским </w:t>
      </w: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детским садом </w:t>
      </w:r>
      <w:r w:rsidRPr="00152D61">
        <w:rPr>
          <w:rFonts w:ascii="Times New Roman" w:hAnsi="Times New Roman"/>
          <w:sz w:val="26"/>
          <w:szCs w:val="26"/>
          <w:lang w:eastAsia="ru-RU"/>
        </w:rPr>
        <w:t>составлен план - график размещения заказов на поставки товаров, выполнение работ, оказание услуг для нужд заказчиков на</w:t>
      </w:r>
      <w:r w:rsidR="00B50F1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</w:p>
    <w:p w:rsidR="003C2F2A" w:rsidRDefault="003733F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                                                       №  </w:t>
      </w:r>
      <w:r w:rsidR="003C2F2A">
        <w:rPr>
          <w:rFonts w:ascii="Times New Roman" w:hAnsi="Times New Roman"/>
          <w:sz w:val="26"/>
          <w:szCs w:val="26"/>
          <w:lang w:eastAsia="ru-RU"/>
        </w:rPr>
        <w:t>2019031930019130020001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МБДОУ </w:t>
      </w:r>
      <w:r w:rsidR="003C2F2A">
        <w:rPr>
          <w:rFonts w:ascii="Times New Roman" w:hAnsi="Times New Roman"/>
          <w:sz w:val="26"/>
          <w:szCs w:val="26"/>
          <w:lang w:eastAsia="ru-RU"/>
        </w:rPr>
        <w:t xml:space="preserve">Приморского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детского сада 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18.</w:t>
      </w:r>
      <w:r w:rsidRPr="00152D61">
        <w:rPr>
          <w:rFonts w:ascii="Times New Roman" w:hAnsi="Times New Roman"/>
          <w:sz w:val="26"/>
          <w:szCs w:val="26"/>
          <w:lang w:eastAsia="ru-RU"/>
        </w:rPr>
        <w:t>0</w:t>
      </w:r>
      <w:r w:rsidR="003C2F2A">
        <w:rPr>
          <w:rFonts w:ascii="Times New Roman" w:hAnsi="Times New Roman"/>
          <w:sz w:val="26"/>
          <w:szCs w:val="26"/>
          <w:lang w:eastAsia="ru-RU"/>
        </w:rPr>
        <w:t>2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.2019г. без нарушения установленных законом сроков, изменения в план график </w:t>
      </w:r>
      <w:r w:rsidR="003C2F2A">
        <w:rPr>
          <w:rFonts w:ascii="Times New Roman" w:hAnsi="Times New Roman"/>
          <w:sz w:val="26"/>
          <w:szCs w:val="26"/>
          <w:lang w:eastAsia="ru-RU"/>
        </w:rPr>
        <w:t>вносились один раз.</w:t>
      </w:r>
    </w:p>
    <w:p w:rsidR="003733FC" w:rsidRPr="00152D61" w:rsidRDefault="003733F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3733FC" w:rsidRPr="00152D61" w:rsidRDefault="003733FC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(в случае заключения контракта в соответствии с пунктом 4 части 1 статьи 93                                        44 - Федерального закона) </w:t>
      </w:r>
    </w:p>
    <w:p w:rsidR="003C2F2A" w:rsidRDefault="003733FC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 w:rsidR="003C2F2A">
        <w:rPr>
          <w:rFonts w:ascii="Times New Roman" w:hAnsi="Times New Roman"/>
          <w:sz w:val="26"/>
          <w:szCs w:val="26"/>
          <w:lang w:eastAsia="ru-RU"/>
        </w:rPr>
        <w:t>1 729 275 руб. 97 коп.</w:t>
      </w:r>
    </w:p>
    <w:p w:rsidR="003733FC" w:rsidRPr="00152D61" w:rsidRDefault="003733FC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(в случае заключения контракта в соответствии с пунктом 5 части 1 статьи 93                         44 - Федерального закона)</w:t>
      </w:r>
    </w:p>
    <w:p w:rsidR="003733FC" w:rsidRDefault="003733FC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 w:rsidR="003C2F2A">
        <w:rPr>
          <w:rFonts w:ascii="Times New Roman" w:hAnsi="Times New Roman"/>
          <w:sz w:val="26"/>
          <w:szCs w:val="26"/>
          <w:lang w:eastAsia="ru-RU"/>
        </w:rPr>
        <w:t>1 337 920 руб. 00 коп.</w:t>
      </w:r>
    </w:p>
    <w:p w:rsidR="003733FC" w:rsidRPr="00AD0043" w:rsidRDefault="003733FC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>В период с 0</w:t>
      </w:r>
      <w:r>
        <w:rPr>
          <w:rFonts w:ascii="Times New Roman" w:hAnsi="Times New Roman"/>
          <w:sz w:val="26"/>
          <w:szCs w:val="26"/>
          <w:lang w:eastAsia="ru-RU"/>
        </w:rPr>
        <w:t xml:space="preserve">9.01.2019г. по 29.03.2019г. </w:t>
      </w:r>
      <w:r w:rsidRPr="00AD0043">
        <w:rPr>
          <w:rFonts w:ascii="Times New Roman" w:hAnsi="Times New Roman"/>
          <w:sz w:val="26"/>
          <w:szCs w:val="26"/>
          <w:lang w:eastAsia="ru-RU"/>
        </w:rPr>
        <w:t xml:space="preserve">заказчиком закупки товаров, работ, услуг для обеспечения государственных и муниципальных нужд </w:t>
      </w:r>
      <w:r w:rsidR="007821C1">
        <w:rPr>
          <w:rFonts w:ascii="Times New Roman" w:hAnsi="Times New Roman"/>
          <w:sz w:val="26"/>
          <w:szCs w:val="26"/>
          <w:lang w:eastAsia="ru-RU"/>
        </w:rPr>
        <w:t xml:space="preserve">в электронной форме </w:t>
      </w:r>
      <w:r w:rsidRPr="00AD0043">
        <w:rPr>
          <w:rFonts w:ascii="Times New Roman" w:hAnsi="Times New Roman"/>
          <w:sz w:val="26"/>
          <w:szCs w:val="26"/>
          <w:lang w:eastAsia="ru-RU"/>
        </w:rPr>
        <w:t>не осуществлялись.</w:t>
      </w:r>
    </w:p>
    <w:p w:rsidR="003733FC" w:rsidRPr="00AD0043" w:rsidRDefault="003733FC" w:rsidP="00417FA3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3733FC" w:rsidRPr="00480824" w:rsidRDefault="003733FC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934284">
        <w:rPr>
          <w:rFonts w:ascii="Times New Roman" w:hAnsi="Times New Roman"/>
          <w:noProof/>
          <w:color w:val="000000"/>
          <w:sz w:val="26"/>
          <w:szCs w:val="26"/>
        </w:rPr>
        <w:t xml:space="preserve">Приморском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детском саду </w:t>
      </w:r>
      <w:r w:rsidRPr="00165EF0">
        <w:rPr>
          <w:rFonts w:ascii="Times New Roman" w:hAnsi="Times New Roman"/>
          <w:sz w:val="26"/>
          <w:szCs w:val="26"/>
          <w:lang w:eastAsia="ru-RU"/>
        </w:rPr>
        <w:t>не установлено.</w:t>
      </w:r>
    </w:p>
    <w:p w:rsidR="003733FC" w:rsidRPr="00480824" w:rsidRDefault="003733FC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3733FC" w:rsidRPr="00480824" w:rsidRDefault="003733FC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B50F11" w:rsidRDefault="003733FC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B50F11" w:rsidSect="002F6400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65EF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Ю. А. </w:t>
      </w:r>
      <w:proofErr w:type="spellStart"/>
      <w:r w:rsidRPr="00165EF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4424B" w:rsidRPr="008A19A7" w:rsidRDefault="0094424B" w:rsidP="00417FA3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94424B" w:rsidRPr="008A19A7" w:rsidRDefault="0094424B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</w:t>
      </w:r>
      <w:r w:rsidR="00B50F11">
        <w:rPr>
          <w:rFonts w:ascii="Times New Roman" w:hAnsi="Times New Roman"/>
          <w:noProof/>
          <w:sz w:val="26"/>
          <w:szCs w:val="26"/>
        </w:rPr>
        <w:t xml:space="preserve">      </w:t>
      </w:r>
      <w:r>
        <w:rPr>
          <w:rFonts w:ascii="Times New Roman" w:hAnsi="Times New Roman"/>
          <w:noProof/>
          <w:sz w:val="26"/>
          <w:szCs w:val="26"/>
        </w:rPr>
        <w:t xml:space="preserve">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94424B" w:rsidRPr="00480824" w:rsidRDefault="0094424B" w:rsidP="00417FA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94424B" w:rsidRPr="008A19A7" w:rsidRDefault="0094424B" w:rsidP="00417FA3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 w:rsidR="00020E78"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94424B" w:rsidRPr="008A19A7" w:rsidRDefault="0094424B" w:rsidP="00417FA3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94424B" w:rsidRPr="008A19A7" w:rsidRDefault="0094424B" w:rsidP="00417FA3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</w:t>
      </w:r>
      <w:r>
        <w:rPr>
          <w:rFonts w:ascii="Times New Roman" w:hAnsi="Times New Roman"/>
          <w:noProof/>
          <w:sz w:val="26"/>
          <w:szCs w:val="26"/>
        </w:rPr>
        <w:t>2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94424B" w:rsidRPr="00AD0043" w:rsidRDefault="0094424B" w:rsidP="00417FA3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AA530F" w:rsidRPr="008438B3" w:rsidRDefault="00AA530F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Тюльковский детский сад «Светлячок»</w:t>
      </w:r>
    </w:p>
    <w:p w:rsidR="00AA530F" w:rsidRPr="008438B3" w:rsidRDefault="00AA530F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662349, Красноярский край, Балахтинский район, с. Тюльково, ул. Дивногорская,                     дом  № 3</w:t>
      </w:r>
    </w:p>
    <w:p w:rsidR="00AA530F" w:rsidRPr="008438B3" w:rsidRDefault="00AA530F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>ИНН 2403006087, КПП 240301001,</w:t>
      </w:r>
    </w:p>
    <w:p w:rsidR="00AA530F" w:rsidRPr="008438B3" w:rsidRDefault="00AA530F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438B3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заведующая учреждением Похабова Ольга Анатольевна. </w:t>
      </w:r>
    </w:p>
    <w:p w:rsidR="0094424B" w:rsidRPr="00871B38" w:rsidRDefault="0094424B" w:rsidP="00417F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71B38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94424B" w:rsidRPr="000D1B7A" w:rsidRDefault="0094424B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МБДОУ </w:t>
      </w:r>
      <w:r w:rsidR="003F311C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Тюльковский 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детский сад</w:t>
      </w:r>
      <w:r w:rsidR="003F311C">
        <w:rPr>
          <w:rFonts w:ascii="Times New Roman" w:hAnsi="Times New Roman"/>
          <w:noProof/>
          <w:color w:val="000000"/>
          <w:sz w:val="26"/>
          <w:szCs w:val="26"/>
        </w:rPr>
        <w:t xml:space="preserve"> «Светлячок» 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94424B" w:rsidRPr="000D1B7A" w:rsidRDefault="0094424B" w:rsidP="00417FA3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МБДОУ </w:t>
      </w:r>
      <w:r w:rsidR="003F311C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Тюльковского </w:t>
      </w:r>
      <w:r>
        <w:rPr>
          <w:rFonts w:ascii="Times New Roman" w:hAnsi="Times New Roman"/>
          <w:noProof/>
          <w:color w:val="000000"/>
          <w:sz w:val="26"/>
          <w:szCs w:val="26"/>
        </w:rPr>
        <w:t>детского сада</w:t>
      </w:r>
      <w:r w:rsidR="003F311C">
        <w:rPr>
          <w:rFonts w:ascii="Times New Roman" w:hAnsi="Times New Roman"/>
          <w:noProof/>
          <w:color w:val="000000"/>
          <w:sz w:val="26"/>
          <w:szCs w:val="26"/>
        </w:rPr>
        <w:t xml:space="preserve"> «Светлячок»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94424B" w:rsidRPr="000D1B7A" w:rsidRDefault="0094424B" w:rsidP="00417FA3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D1B7A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94424B" w:rsidRPr="00AD55C4" w:rsidRDefault="0094424B" w:rsidP="00417FA3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5C4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МБДОУ </w:t>
      </w:r>
      <w:proofErr w:type="spellStart"/>
      <w:r w:rsidR="003F311C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3F311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D55C4">
        <w:rPr>
          <w:rFonts w:ascii="Times New Roman" w:hAnsi="Times New Roman"/>
          <w:sz w:val="26"/>
          <w:szCs w:val="26"/>
          <w:lang w:eastAsia="ru-RU"/>
        </w:rPr>
        <w:t xml:space="preserve">детский сад </w:t>
      </w:r>
      <w:r w:rsidR="003F311C">
        <w:rPr>
          <w:rFonts w:ascii="Times New Roman" w:hAnsi="Times New Roman"/>
          <w:sz w:val="26"/>
          <w:szCs w:val="26"/>
          <w:lang w:eastAsia="ru-RU"/>
        </w:rPr>
        <w:t xml:space="preserve">«Светлячок» </w:t>
      </w:r>
      <w:r w:rsidRPr="00AD55C4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94424B" w:rsidRPr="00791F15" w:rsidRDefault="0094424B" w:rsidP="00417FA3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1F15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791F15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3F311C" w:rsidRDefault="0094424B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76BDB">
        <w:rPr>
          <w:rFonts w:ascii="Times New Roman" w:hAnsi="Times New Roman"/>
          <w:sz w:val="26"/>
          <w:szCs w:val="26"/>
          <w:lang w:eastAsia="ru-RU"/>
        </w:rPr>
        <w:t>Согласно приказу от 30 декабря 2013г. № 127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заведующую</w:t>
      </w:r>
      <w:r w:rsidR="003F311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3F311C">
        <w:rPr>
          <w:rFonts w:ascii="Times New Roman" w:hAnsi="Times New Roman"/>
          <w:sz w:val="26"/>
          <w:szCs w:val="26"/>
          <w:lang w:eastAsia="ru-RU"/>
        </w:rPr>
        <w:t>Похабову</w:t>
      </w:r>
      <w:proofErr w:type="spellEnd"/>
      <w:r w:rsidR="003F311C">
        <w:rPr>
          <w:rFonts w:ascii="Times New Roman" w:hAnsi="Times New Roman"/>
          <w:sz w:val="26"/>
          <w:szCs w:val="26"/>
          <w:lang w:eastAsia="ru-RU"/>
        </w:rPr>
        <w:t xml:space="preserve"> Ольгу Анатольевну.</w:t>
      </w:r>
    </w:p>
    <w:p w:rsidR="0094424B" w:rsidRDefault="0094424B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МБДОУ </w:t>
      </w:r>
      <w:proofErr w:type="spellStart"/>
      <w:r w:rsidR="003F311C">
        <w:rPr>
          <w:rFonts w:ascii="Times New Roman" w:hAnsi="Times New Roman"/>
          <w:sz w:val="26"/>
          <w:szCs w:val="26"/>
          <w:lang w:eastAsia="ru-RU"/>
        </w:rPr>
        <w:t>Тюльковском</w:t>
      </w:r>
      <w:proofErr w:type="spellEnd"/>
      <w:r w:rsidR="003F311C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>детском саду</w:t>
      </w:r>
      <w:r w:rsidR="003F311C">
        <w:rPr>
          <w:rFonts w:ascii="Times New Roman" w:hAnsi="Times New Roman"/>
          <w:sz w:val="26"/>
          <w:szCs w:val="26"/>
          <w:lang w:eastAsia="ru-RU"/>
        </w:rPr>
        <w:t xml:space="preserve"> «Светлячок»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на 1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.03.2019г. составляет </w:t>
      </w:r>
      <w:r w:rsidR="003F311C">
        <w:rPr>
          <w:rFonts w:ascii="Times New Roman" w:hAnsi="Times New Roman"/>
          <w:sz w:val="26"/>
          <w:szCs w:val="26"/>
          <w:lang w:eastAsia="ru-RU"/>
        </w:rPr>
        <w:t xml:space="preserve">2 108 347 руб. 06 </w:t>
      </w:r>
      <w:r>
        <w:rPr>
          <w:rFonts w:ascii="Times New Roman" w:hAnsi="Times New Roman"/>
          <w:sz w:val="26"/>
          <w:szCs w:val="26"/>
          <w:lang w:eastAsia="ru-RU"/>
        </w:rPr>
        <w:t>коп.</w:t>
      </w:r>
    </w:p>
    <w:p w:rsidR="0094424B" w:rsidRPr="00152D61" w:rsidRDefault="0094424B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3F311C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Тюльковским </w:t>
      </w: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детским садом </w:t>
      </w:r>
      <w:r w:rsidR="003F311C">
        <w:rPr>
          <w:rFonts w:ascii="Times New Roman" w:hAnsi="Times New Roman"/>
          <w:noProof/>
          <w:color w:val="000000"/>
          <w:sz w:val="26"/>
          <w:szCs w:val="26"/>
        </w:rPr>
        <w:t xml:space="preserve"> «Светлячок» с</w:t>
      </w:r>
      <w:r w:rsidRPr="00152D61">
        <w:rPr>
          <w:rFonts w:ascii="Times New Roman" w:hAnsi="Times New Roman"/>
          <w:sz w:val="26"/>
          <w:szCs w:val="26"/>
          <w:lang w:eastAsia="ru-RU"/>
        </w:rPr>
        <w:t>оставлен план - график размещения заказов на поставки товаров, выполнение работ, оказание услуг для нужд заказчиков на</w:t>
      </w:r>
      <w:r w:rsidR="003F311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</w:p>
    <w:p w:rsidR="0094424B" w:rsidRDefault="0094424B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                                                       №  </w:t>
      </w:r>
      <w:r w:rsidR="00020E78">
        <w:rPr>
          <w:rFonts w:ascii="Times New Roman" w:hAnsi="Times New Roman"/>
          <w:sz w:val="26"/>
          <w:szCs w:val="26"/>
          <w:lang w:eastAsia="ru-RU"/>
        </w:rPr>
        <w:t>201903193002483001001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МБДОУ </w:t>
      </w:r>
      <w:proofErr w:type="spellStart"/>
      <w:r w:rsidR="003F311C">
        <w:rPr>
          <w:rFonts w:ascii="Times New Roman" w:hAnsi="Times New Roman"/>
          <w:sz w:val="26"/>
          <w:szCs w:val="26"/>
          <w:lang w:eastAsia="ru-RU"/>
        </w:rPr>
        <w:t>Тюльковского</w:t>
      </w:r>
      <w:proofErr w:type="spellEnd"/>
      <w:r w:rsidR="003F311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детского сада </w:t>
      </w:r>
      <w:r w:rsidR="003F311C">
        <w:rPr>
          <w:rFonts w:ascii="Times New Roman" w:hAnsi="Times New Roman"/>
          <w:sz w:val="26"/>
          <w:szCs w:val="26"/>
          <w:lang w:eastAsia="ru-RU"/>
        </w:rPr>
        <w:t xml:space="preserve">«Светлячок»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18.</w:t>
      </w:r>
      <w:r w:rsidRPr="00152D61">
        <w:rPr>
          <w:rFonts w:ascii="Times New Roman" w:hAnsi="Times New Roman"/>
          <w:sz w:val="26"/>
          <w:szCs w:val="26"/>
          <w:lang w:eastAsia="ru-RU"/>
        </w:rPr>
        <w:t>0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.2019г. без нарушения установленных законом сроков, изменения в план график </w:t>
      </w:r>
      <w:r>
        <w:rPr>
          <w:rFonts w:ascii="Times New Roman" w:hAnsi="Times New Roman"/>
          <w:sz w:val="26"/>
          <w:szCs w:val="26"/>
          <w:lang w:eastAsia="ru-RU"/>
        </w:rPr>
        <w:t>вносились один раз.</w:t>
      </w:r>
    </w:p>
    <w:p w:rsidR="0094424B" w:rsidRPr="00152D61" w:rsidRDefault="0094424B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94424B" w:rsidRPr="00152D61" w:rsidRDefault="0094424B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(в случае заключения контракта в соответствии с пунктом 4 части 1 статьи 93                                        44 - Федерального закона) </w:t>
      </w:r>
    </w:p>
    <w:p w:rsidR="0094424B" w:rsidRDefault="0094424B" w:rsidP="00417FA3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 w:rsidR="003F311C">
        <w:rPr>
          <w:rFonts w:ascii="Times New Roman" w:hAnsi="Times New Roman"/>
          <w:sz w:val="26"/>
          <w:szCs w:val="26"/>
          <w:lang w:eastAsia="ru-RU"/>
        </w:rPr>
        <w:t>1 408 347 руб. 06 коп.</w:t>
      </w:r>
    </w:p>
    <w:p w:rsidR="0094424B" w:rsidRPr="00152D61" w:rsidRDefault="0094424B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(в случае заключения контракта в соответствии с пунктом 5 части 1 статьи 93                         44 - Федерального закона)</w:t>
      </w:r>
    </w:p>
    <w:p w:rsidR="0094424B" w:rsidRDefault="0094424B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 w:rsidR="003F311C">
        <w:rPr>
          <w:rFonts w:ascii="Times New Roman" w:hAnsi="Times New Roman"/>
          <w:sz w:val="26"/>
          <w:szCs w:val="26"/>
          <w:lang w:eastAsia="ru-RU"/>
        </w:rPr>
        <w:t>700 000 руб. 00 коп.</w:t>
      </w:r>
    </w:p>
    <w:p w:rsidR="0094424B" w:rsidRPr="00AD0043" w:rsidRDefault="0094424B" w:rsidP="00417FA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>В период с 0</w:t>
      </w:r>
      <w:r>
        <w:rPr>
          <w:rFonts w:ascii="Times New Roman" w:hAnsi="Times New Roman"/>
          <w:sz w:val="26"/>
          <w:szCs w:val="26"/>
          <w:lang w:eastAsia="ru-RU"/>
        </w:rPr>
        <w:t xml:space="preserve">9.01.2019г. по 29.03.2019г. </w:t>
      </w:r>
      <w:r w:rsidRPr="00AD0043">
        <w:rPr>
          <w:rFonts w:ascii="Times New Roman" w:hAnsi="Times New Roman"/>
          <w:sz w:val="26"/>
          <w:szCs w:val="26"/>
          <w:lang w:eastAsia="ru-RU"/>
        </w:rPr>
        <w:t xml:space="preserve">заказчиком закупки товаров, работ, услуг для обеспечения государственных и муниципальных нужд </w:t>
      </w:r>
      <w:r w:rsidR="007821C1">
        <w:rPr>
          <w:rFonts w:ascii="Times New Roman" w:hAnsi="Times New Roman"/>
          <w:sz w:val="26"/>
          <w:szCs w:val="26"/>
          <w:lang w:eastAsia="ru-RU"/>
        </w:rPr>
        <w:t xml:space="preserve">в электронной форме </w:t>
      </w:r>
      <w:r w:rsidRPr="00AD0043">
        <w:rPr>
          <w:rFonts w:ascii="Times New Roman" w:hAnsi="Times New Roman"/>
          <w:sz w:val="26"/>
          <w:szCs w:val="26"/>
          <w:lang w:eastAsia="ru-RU"/>
        </w:rPr>
        <w:t>не осуществлялись.</w:t>
      </w:r>
    </w:p>
    <w:p w:rsidR="0094424B" w:rsidRPr="00AD0043" w:rsidRDefault="0094424B" w:rsidP="00417FA3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94424B" w:rsidRPr="00480824" w:rsidRDefault="0094424B" w:rsidP="00417F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3F311C">
        <w:rPr>
          <w:rFonts w:ascii="Times New Roman" w:hAnsi="Times New Roman"/>
          <w:noProof/>
          <w:color w:val="000000"/>
          <w:sz w:val="26"/>
          <w:szCs w:val="26"/>
        </w:rPr>
        <w:t xml:space="preserve">Тюльковском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детском саду </w:t>
      </w:r>
      <w:r w:rsidR="003F311C">
        <w:rPr>
          <w:rFonts w:ascii="Times New Roman" w:hAnsi="Times New Roman"/>
          <w:noProof/>
          <w:color w:val="000000"/>
          <w:sz w:val="26"/>
          <w:szCs w:val="26"/>
        </w:rPr>
        <w:t xml:space="preserve">«Светлячок» </w:t>
      </w:r>
      <w:r w:rsidRPr="00165EF0">
        <w:rPr>
          <w:rFonts w:ascii="Times New Roman" w:hAnsi="Times New Roman"/>
          <w:sz w:val="26"/>
          <w:szCs w:val="26"/>
          <w:lang w:eastAsia="ru-RU"/>
        </w:rPr>
        <w:t>не установлено.</w:t>
      </w:r>
    </w:p>
    <w:p w:rsidR="0094424B" w:rsidRPr="00480824" w:rsidRDefault="0094424B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94424B" w:rsidRPr="00480824" w:rsidRDefault="0094424B" w:rsidP="00417FA3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B50F11" w:rsidRDefault="0094424B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B50F11" w:rsidSect="00B50F11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65EF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Ю. А. </w:t>
      </w:r>
      <w:proofErr w:type="spellStart"/>
      <w:r w:rsidRPr="00165EF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B1955" w:rsidRPr="008A19A7" w:rsidRDefault="000B1955" w:rsidP="000B1955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="006503D2">
        <w:rPr>
          <w:rFonts w:ascii="Times New Roman" w:hAnsi="Times New Roman"/>
          <w:i/>
          <w:spacing w:val="15"/>
          <w:sz w:val="26"/>
          <w:szCs w:val="26"/>
        </w:rPr>
        <w:t>ПРАВКА № 9</w:t>
      </w:r>
    </w:p>
    <w:p w:rsidR="000B1955" w:rsidRPr="008A19A7" w:rsidRDefault="000B1955" w:rsidP="000B19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B50F11">
        <w:rPr>
          <w:rFonts w:ascii="Times New Roman" w:hAnsi="Times New Roman"/>
          <w:noProof/>
          <w:sz w:val="26"/>
          <w:szCs w:val="26"/>
        </w:rPr>
        <w:t xml:space="preserve">    </w:t>
      </w:r>
      <w:r>
        <w:rPr>
          <w:rFonts w:ascii="Times New Roman" w:hAnsi="Times New Roman"/>
          <w:noProof/>
          <w:sz w:val="26"/>
          <w:szCs w:val="26"/>
        </w:rPr>
        <w:t xml:space="preserve">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0B1955" w:rsidRPr="00480824" w:rsidRDefault="000B1955" w:rsidP="000B195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B1955" w:rsidRPr="008A19A7" w:rsidRDefault="000B1955" w:rsidP="000B1955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0B1955" w:rsidRPr="008A19A7" w:rsidRDefault="000B1955" w:rsidP="000B1955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0B1955" w:rsidRPr="008A19A7" w:rsidRDefault="000B1955" w:rsidP="000B1955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</w:t>
      </w:r>
      <w:r>
        <w:rPr>
          <w:rFonts w:ascii="Times New Roman" w:hAnsi="Times New Roman"/>
          <w:noProof/>
          <w:sz w:val="26"/>
          <w:szCs w:val="26"/>
        </w:rPr>
        <w:t>2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0B1955" w:rsidRPr="00AD0043" w:rsidRDefault="000B1955" w:rsidP="000B1955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6503D2" w:rsidRPr="006503D2" w:rsidRDefault="006503D2" w:rsidP="006503D2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503D2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дошкольное образовательное учреждение Чистопольский  детский сад «Колосок»</w:t>
      </w:r>
    </w:p>
    <w:p w:rsidR="006503D2" w:rsidRPr="006503D2" w:rsidRDefault="006503D2" w:rsidP="006503D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503D2">
        <w:rPr>
          <w:rFonts w:ascii="Times New Roman" w:hAnsi="Times New Roman"/>
          <w:noProof/>
          <w:color w:val="000000"/>
          <w:sz w:val="26"/>
          <w:szCs w:val="26"/>
        </w:rPr>
        <w:t>662342, Красноярский край, Балахтинский район, п. Чистое поле, ул. Космонавтов,                   дом № 11</w:t>
      </w:r>
    </w:p>
    <w:p w:rsidR="006503D2" w:rsidRPr="006503D2" w:rsidRDefault="006503D2" w:rsidP="006503D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503D2">
        <w:rPr>
          <w:rFonts w:ascii="Times New Roman" w:hAnsi="Times New Roman"/>
          <w:noProof/>
          <w:color w:val="000000"/>
          <w:sz w:val="26"/>
          <w:szCs w:val="26"/>
        </w:rPr>
        <w:t>ИНН 2403006640, КПП 240301001,</w:t>
      </w:r>
    </w:p>
    <w:p w:rsidR="006503D2" w:rsidRPr="006503D2" w:rsidRDefault="006503D2" w:rsidP="006503D2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6503D2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заведующая учреждением Шиллер Наталья Викторовна.</w:t>
      </w:r>
    </w:p>
    <w:p w:rsidR="000B1955" w:rsidRPr="00871B38" w:rsidRDefault="000B1955" w:rsidP="000B19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71B38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0B1955" w:rsidRPr="000D1B7A" w:rsidRDefault="000B1955" w:rsidP="000B195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МБДОУ </w:t>
      </w:r>
      <w:r w:rsidR="0062346F">
        <w:rPr>
          <w:rFonts w:ascii="Times New Roman" w:hAnsi="Times New Roman"/>
          <w:noProof/>
          <w:color w:val="000000"/>
          <w:sz w:val="26"/>
          <w:szCs w:val="26"/>
        </w:rPr>
        <w:t xml:space="preserve">Чистольского детского сада «Колосок» </w:t>
      </w:r>
      <w:r w:rsidRPr="000D1B7A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62346F" w:rsidRDefault="000B1955" w:rsidP="000B1955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D1B7A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МБДОУ </w:t>
      </w:r>
      <w:r w:rsidR="0062346F">
        <w:rPr>
          <w:rFonts w:ascii="Times New Roman" w:hAnsi="Times New Roman"/>
          <w:noProof/>
          <w:color w:val="000000"/>
          <w:sz w:val="26"/>
          <w:szCs w:val="26"/>
        </w:rPr>
        <w:t>Чистопол</w:t>
      </w:r>
      <w:r w:rsidR="007821C1">
        <w:rPr>
          <w:rFonts w:ascii="Times New Roman" w:hAnsi="Times New Roman"/>
          <w:noProof/>
          <w:color w:val="000000"/>
          <w:sz w:val="26"/>
          <w:szCs w:val="26"/>
        </w:rPr>
        <w:t>ь</w:t>
      </w:r>
      <w:r w:rsidR="0062346F">
        <w:rPr>
          <w:rFonts w:ascii="Times New Roman" w:hAnsi="Times New Roman"/>
          <w:noProof/>
          <w:color w:val="000000"/>
          <w:sz w:val="26"/>
          <w:szCs w:val="26"/>
        </w:rPr>
        <w:t>ского детского сада «Колосок».</w:t>
      </w:r>
    </w:p>
    <w:p w:rsidR="000B1955" w:rsidRPr="000D1B7A" w:rsidRDefault="000B1955" w:rsidP="000B1955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D1B7A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0B1955" w:rsidRPr="00AD55C4" w:rsidRDefault="000B1955" w:rsidP="000B1955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5C4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МБДОУ </w:t>
      </w:r>
      <w:proofErr w:type="spellStart"/>
      <w:r w:rsidR="0062346F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62346F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AD55C4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0B1955" w:rsidRPr="00791F15" w:rsidRDefault="000B1955" w:rsidP="000B1955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91F15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791F15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62346F" w:rsidRDefault="000B1955" w:rsidP="000B1955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76BDB">
        <w:rPr>
          <w:rFonts w:ascii="Times New Roman" w:hAnsi="Times New Roman"/>
          <w:sz w:val="26"/>
          <w:szCs w:val="26"/>
          <w:lang w:eastAsia="ru-RU"/>
        </w:rPr>
        <w:t>Согласно приказу от 30 декабря 2013г. № 127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заведующую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346F">
        <w:rPr>
          <w:rFonts w:ascii="Times New Roman" w:hAnsi="Times New Roman"/>
          <w:sz w:val="26"/>
          <w:szCs w:val="26"/>
          <w:lang w:eastAsia="ru-RU"/>
        </w:rPr>
        <w:t>Шиллер Наталью Викторовну.</w:t>
      </w:r>
    </w:p>
    <w:p w:rsidR="000B1955" w:rsidRDefault="000B1955" w:rsidP="000B1955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МБДОУ </w:t>
      </w:r>
      <w:proofErr w:type="spellStart"/>
      <w:r w:rsidR="0062346F">
        <w:rPr>
          <w:rFonts w:ascii="Times New Roman" w:hAnsi="Times New Roman"/>
          <w:sz w:val="26"/>
          <w:szCs w:val="26"/>
          <w:lang w:eastAsia="ru-RU"/>
        </w:rPr>
        <w:t>Чистопольском</w:t>
      </w:r>
      <w:proofErr w:type="spellEnd"/>
      <w:r w:rsidR="0062346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>детском саду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62346F">
        <w:rPr>
          <w:rFonts w:ascii="Times New Roman" w:hAnsi="Times New Roman"/>
          <w:sz w:val="26"/>
          <w:szCs w:val="26"/>
          <w:lang w:eastAsia="ru-RU"/>
        </w:rPr>
        <w:t>Колосок</w:t>
      </w:r>
      <w:r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на 1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.03.2019г. составляет </w:t>
      </w:r>
      <w:r w:rsidR="0062346F">
        <w:rPr>
          <w:rFonts w:ascii="Times New Roman" w:hAnsi="Times New Roman"/>
          <w:sz w:val="26"/>
          <w:szCs w:val="26"/>
          <w:lang w:eastAsia="ru-RU"/>
        </w:rPr>
        <w:t>1 977 777 руб. 95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0B1955" w:rsidRPr="00152D61" w:rsidRDefault="000B1955" w:rsidP="000B1955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62346F">
        <w:rPr>
          <w:rFonts w:ascii="Times New Roman" w:hAnsi="Times New Roman"/>
          <w:noProof/>
          <w:color w:val="000000"/>
          <w:sz w:val="26"/>
          <w:szCs w:val="26"/>
        </w:rPr>
        <w:t>Чистопольским д</w:t>
      </w:r>
      <w:r w:rsidRPr="00152D61">
        <w:rPr>
          <w:rFonts w:ascii="Times New Roman" w:hAnsi="Times New Roman"/>
          <w:noProof/>
          <w:color w:val="000000"/>
          <w:sz w:val="26"/>
          <w:szCs w:val="26"/>
        </w:rPr>
        <w:t xml:space="preserve">етским садом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«</w:t>
      </w:r>
      <w:r w:rsidR="0062346F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>
        <w:rPr>
          <w:rFonts w:ascii="Times New Roman" w:hAnsi="Times New Roman"/>
          <w:noProof/>
          <w:color w:val="000000"/>
          <w:sz w:val="26"/>
          <w:szCs w:val="26"/>
        </w:rPr>
        <w:t>» с</w:t>
      </w:r>
      <w:r w:rsidRPr="00152D61">
        <w:rPr>
          <w:rFonts w:ascii="Times New Roman" w:hAnsi="Times New Roman"/>
          <w:sz w:val="26"/>
          <w:szCs w:val="26"/>
          <w:lang w:eastAsia="ru-RU"/>
        </w:rPr>
        <w:t>оставлен план - график размещения заказов на поставки товаров, выполнение работ, оказание услуг для нужд заказчиков на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</w:p>
    <w:p w:rsidR="000B1955" w:rsidRDefault="000B1955" w:rsidP="000B1955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                                                       №  </w:t>
      </w:r>
      <w:r w:rsidR="0062346F">
        <w:rPr>
          <w:rFonts w:ascii="Times New Roman" w:hAnsi="Times New Roman"/>
          <w:sz w:val="26"/>
          <w:szCs w:val="26"/>
          <w:lang w:eastAsia="ru-RU"/>
        </w:rPr>
        <w:t xml:space="preserve">2019031930021840010001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>размещения заказ</w:t>
      </w:r>
      <w:r w:rsidR="0062346F">
        <w:rPr>
          <w:rFonts w:ascii="Times New Roman" w:hAnsi="Times New Roman"/>
          <w:sz w:val="26"/>
          <w:szCs w:val="26"/>
          <w:lang w:eastAsia="ru-RU"/>
        </w:rPr>
        <w:t xml:space="preserve">ов для нужд МБДОУ </w:t>
      </w:r>
      <w:proofErr w:type="spellStart"/>
      <w:r w:rsidR="0062346F">
        <w:rPr>
          <w:rFonts w:ascii="Times New Roman" w:hAnsi="Times New Roman"/>
          <w:sz w:val="26"/>
          <w:szCs w:val="26"/>
          <w:lang w:eastAsia="ru-RU"/>
        </w:rPr>
        <w:t>Чистопольского</w:t>
      </w:r>
      <w:proofErr w:type="spellEnd"/>
      <w:r w:rsidR="0062346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 детского сада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="0062346F">
        <w:rPr>
          <w:rFonts w:ascii="Times New Roman" w:hAnsi="Times New Roman"/>
          <w:sz w:val="26"/>
          <w:szCs w:val="26"/>
          <w:lang w:eastAsia="ru-RU"/>
        </w:rPr>
        <w:t>Колосок</w:t>
      </w:r>
      <w:r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18.</w:t>
      </w:r>
      <w:r w:rsidRPr="00152D61">
        <w:rPr>
          <w:rFonts w:ascii="Times New Roman" w:hAnsi="Times New Roman"/>
          <w:sz w:val="26"/>
          <w:szCs w:val="26"/>
          <w:lang w:eastAsia="ru-RU"/>
        </w:rPr>
        <w:t>0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.2019г. без нарушения установленных законом сроков, изменения в план график </w:t>
      </w:r>
      <w:r>
        <w:rPr>
          <w:rFonts w:ascii="Times New Roman" w:hAnsi="Times New Roman"/>
          <w:sz w:val="26"/>
          <w:szCs w:val="26"/>
          <w:lang w:eastAsia="ru-RU"/>
        </w:rPr>
        <w:t>вносились один раз.</w:t>
      </w:r>
    </w:p>
    <w:p w:rsidR="000B1955" w:rsidRPr="00152D61" w:rsidRDefault="000B1955" w:rsidP="000B1955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0B1955" w:rsidRPr="00152D61" w:rsidRDefault="000B1955" w:rsidP="000B1955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152D61">
        <w:rPr>
          <w:rFonts w:ascii="Times New Roman" w:hAnsi="Times New Roman"/>
          <w:sz w:val="26"/>
          <w:szCs w:val="26"/>
          <w:lang w:eastAsia="ru-RU"/>
        </w:rPr>
        <w:t xml:space="preserve">(в случае заключения контракта в соответствии с пунктом 4 части 1 статьи 93                                        44 - Федерального закона) </w:t>
      </w:r>
    </w:p>
    <w:p w:rsidR="0062346F" w:rsidRDefault="000B1955" w:rsidP="000B1955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 w:rsidR="0062346F">
        <w:rPr>
          <w:rFonts w:ascii="Times New Roman" w:hAnsi="Times New Roman"/>
          <w:sz w:val="26"/>
          <w:szCs w:val="26"/>
          <w:lang w:eastAsia="ru-RU"/>
        </w:rPr>
        <w:t>1 227 777 руб. 95 коп.</w:t>
      </w:r>
    </w:p>
    <w:p w:rsidR="000B1955" w:rsidRPr="00152D61" w:rsidRDefault="000B1955" w:rsidP="000B1955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(в случае заключения контракта в соответствии с пунктом 5 части 1 статьи 93                         44 - Федерального закона)</w:t>
      </w:r>
    </w:p>
    <w:p w:rsidR="000B1955" w:rsidRDefault="000B1955" w:rsidP="000B1955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2D61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 w:rsidR="0062346F">
        <w:rPr>
          <w:rFonts w:ascii="Times New Roman" w:hAnsi="Times New Roman"/>
          <w:sz w:val="26"/>
          <w:szCs w:val="26"/>
          <w:lang w:eastAsia="ru-RU"/>
        </w:rPr>
        <w:t xml:space="preserve">750 000 </w:t>
      </w:r>
      <w:r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0B1955" w:rsidRPr="00AD0043" w:rsidRDefault="000B1955" w:rsidP="000B1955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>В период с 0</w:t>
      </w:r>
      <w:r>
        <w:rPr>
          <w:rFonts w:ascii="Times New Roman" w:hAnsi="Times New Roman"/>
          <w:sz w:val="26"/>
          <w:szCs w:val="26"/>
          <w:lang w:eastAsia="ru-RU"/>
        </w:rPr>
        <w:t xml:space="preserve">9.01.2019г. по 29.03.2019г. </w:t>
      </w:r>
      <w:r w:rsidRPr="00AD0043">
        <w:rPr>
          <w:rFonts w:ascii="Times New Roman" w:hAnsi="Times New Roman"/>
          <w:sz w:val="26"/>
          <w:szCs w:val="26"/>
          <w:lang w:eastAsia="ru-RU"/>
        </w:rPr>
        <w:t xml:space="preserve">заказчиком закупки товаров, работ, услуг для обеспечения государственных и муниципальных нужд </w:t>
      </w:r>
      <w:r w:rsidR="007821C1">
        <w:rPr>
          <w:rFonts w:ascii="Times New Roman" w:hAnsi="Times New Roman"/>
          <w:sz w:val="26"/>
          <w:szCs w:val="26"/>
          <w:lang w:eastAsia="ru-RU"/>
        </w:rPr>
        <w:t xml:space="preserve">в электронной форме </w:t>
      </w:r>
      <w:r w:rsidRPr="00AD0043">
        <w:rPr>
          <w:rFonts w:ascii="Times New Roman" w:hAnsi="Times New Roman"/>
          <w:sz w:val="26"/>
          <w:szCs w:val="26"/>
          <w:lang w:eastAsia="ru-RU"/>
        </w:rPr>
        <w:t>не осуществлялись.</w:t>
      </w:r>
    </w:p>
    <w:p w:rsidR="000B1955" w:rsidRPr="00AD0043" w:rsidRDefault="000B1955" w:rsidP="000B1955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0B1955" w:rsidRPr="00480824" w:rsidRDefault="000B1955" w:rsidP="000B1955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МБДОУ </w:t>
      </w:r>
      <w:r w:rsidR="0062346F">
        <w:rPr>
          <w:rFonts w:ascii="Times New Roman" w:hAnsi="Times New Roman"/>
          <w:noProof/>
          <w:color w:val="000000"/>
          <w:sz w:val="26"/>
          <w:szCs w:val="26"/>
        </w:rPr>
        <w:t xml:space="preserve">Чистопольском </w:t>
      </w:r>
      <w:r w:rsidRPr="00165EF0">
        <w:rPr>
          <w:rFonts w:ascii="Times New Roman" w:hAnsi="Times New Roman"/>
          <w:noProof/>
          <w:color w:val="000000"/>
          <w:sz w:val="26"/>
          <w:szCs w:val="26"/>
        </w:rPr>
        <w:t xml:space="preserve">детском саду </w:t>
      </w:r>
      <w:r>
        <w:rPr>
          <w:rFonts w:ascii="Times New Roman" w:hAnsi="Times New Roman"/>
          <w:noProof/>
          <w:color w:val="000000"/>
          <w:sz w:val="26"/>
          <w:szCs w:val="26"/>
        </w:rPr>
        <w:t>«</w:t>
      </w:r>
      <w:r w:rsidR="0062346F">
        <w:rPr>
          <w:rFonts w:ascii="Times New Roman" w:hAnsi="Times New Roman"/>
          <w:noProof/>
          <w:color w:val="000000"/>
          <w:sz w:val="26"/>
          <w:szCs w:val="26"/>
        </w:rPr>
        <w:t>Колосок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» </w:t>
      </w:r>
      <w:r w:rsidRPr="00165EF0">
        <w:rPr>
          <w:rFonts w:ascii="Times New Roman" w:hAnsi="Times New Roman"/>
          <w:sz w:val="26"/>
          <w:szCs w:val="26"/>
          <w:lang w:eastAsia="ru-RU"/>
        </w:rPr>
        <w:t>не установлено.</w:t>
      </w:r>
    </w:p>
    <w:p w:rsidR="000B1955" w:rsidRPr="00480824" w:rsidRDefault="000B1955" w:rsidP="000B1955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0B1955" w:rsidRPr="00480824" w:rsidRDefault="000B1955" w:rsidP="000B1955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B50F11" w:rsidRDefault="000B1955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B50F11" w:rsidSect="00B50F11">
          <w:headerReference w:type="default" r:id="rId12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65EF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Ю. А. </w:t>
      </w:r>
      <w:proofErr w:type="spellStart"/>
      <w:r w:rsidRPr="00165EF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10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</w:t>
      </w:r>
      <w:r w:rsidR="00B50F11">
        <w:rPr>
          <w:rFonts w:ascii="Times New Roman" w:hAnsi="Times New Roman"/>
          <w:noProof/>
          <w:sz w:val="26"/>
          <w:szCs w:val="26"/>
        </w:rPr>
        <w:t xml:space="preserve">      </w:t>
      </w:r>
      <w:r w:rsidRPr="008A19A7">
        <w:rPr>
          <w:rFonts w:ascii="Times New Roman" w:hAnsi="Times New Roman"/>
          <w:noProof/>
          <w:sz w:val="26"/>
          <w:szCs w:val="26"/>
        </w:rPr>
        <w:t xml:space="preserve">   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13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B50F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F72956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72956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Балахтинская средняя общеобразовательная школа №  1</w:t>
      </w:r>
    </w:p>
    <w:p w:rsidR="00254C0C" w:rsidRPr="00F7295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72956">
        <w:rPr>
          <w:rFonts w:ascii="Times New Roman" w:hAnsi="Times New Roman"/>
          <w:noProof/>
          <w:color w:val="000000"/>
          <w:sz w:val="26"/>
          <w:szCs w:val="26"/>
        </w:rPr>
        <w:t xml:space="preserve">662340, Красноярский край, Балахтинский район, п. Балахта, ул. Сурикова,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</w:t>
      </w:r>
      <w:r w:rsidRPr="00F72956">
        <w:rPr>
          <w:rFonts w:ascii="Times New Roman" w:hAnsi="Times New Roman"/>
          <w:noProof/>
          <w:color w:val="000000"/>
          <w:sz w:val="26"/>
          <w:szCs w:val="26"/>
        </w:rPr>
        <w:t>дом  №  14.</w:t>
      </w:r>
    </w:p>
    <w:p w:rsidR="00254C0C" w:rsidRPr="00F7295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72956">
        <w:rPr>
          <w:rFonts w:ascii="Times New Roman" w:hAnsi="Times New Roman"/>
          <w:noProof/>
          <w:color w:val="000000"/>
          <w:sz w:val="26"/>
          <w:szCs w:val="26"/>
        </w:rPr>
        <w:t>ИНН 2403005414, КПП 240301001,</w:t>
      </w:r>
    </w:p>
    <w:p w:rsidR="00254C0C" w:rsidRPr="00F7295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72956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директор учреждения  Горобец Наталья Александровна.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Балахтинская СОШ № 1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1.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B25">
        <w:rPr>
          <w:rFonts w:ascii="Times New Roman" w:hAnsi="Times New Roman"/>
          <w:sz w:val="26"/>
          <w:szCs w:val="26"/>
          <w:lang w:eastAsia="ru-RU"/>
        </w:rPr>
        <w:t xml:space="preserve">Согласно приказу </w:t>
      </w:r>
      <w:r>
        <w:rPr>
          <w:rFonts w:ascii="Times New Roman" w:hAnsi="Times New Roman"/>
          <w:sz w:val="26"/>
          <w:szCs w:val="26"/>
          <w:lang w:eastAsia="ru-RU"/>
        </w:rPr>
        <w:t xml:space="preserve">№ 10 – </w:t>
      </w:r>
      <w:proofErr w:type="spellStart"/>
      <w:proofErr w:type="gramStart"/>
      <w:r>
        <w:rPr>
          <w:rFonts w:ascii="Times New Roman" w:hAnsi="Times New Roman"/>
          <w:sz w:val="26"/>
          <w:szCs w:val="26"/>
          <w:lang w:eastAsia="ru-RU"/>
        </w:rPr>
        <w:t>осн</w:t>
      </w:r>
      <w:proofErr w:type="spellEnd"/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от 26 февраля 2019г.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административно – хозяйственной работе Чернявскую Е. В. </w:t>
      </w:r>
    </w:p>
    <w:p w:rsidR="00254C0C" w:rsidRPr="00155AB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 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15 615 051 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57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Балахтинской СОШ № 1</w:t>
      </w:r>
      <w:r w:rsidRPr="00D55BC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№ </w:t>
      </w:r>
      <w:r>
        <w:rPr>
          <w:rFonts w:ascii="Times New Roman" w:hAnsi="Times New Roman"/>
          <w:sz w:val="26"/>
          <w:szCs w:val="26"/>
          <w:lang w:eastAsia="ru-RU"/>
        </w:rPr>
        <w:t>2019031930014950010001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 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08</w:t>
      </w:r>
      <w:r w:rsidRPr="00A923C9">
        <w:rPr>
          <w:rFonts w:ascii="Times New Roman" w:hAnsi="Times New Roman"/>
          <w:sz w:val="26"/>
          <w:szCs w:val="26"/>
          <w:lang w:eastAsia="ru-RU"/>
        </w:rPr>
        <w:t>.02.2019г. без нарушения установленных законом сроков, изменения в план график вносились один раз.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2 000 000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00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7 697 167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57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заключены два контракта за счет бюджетных средств с единственным поставщиком (подрядчиком, исполнителем).</w:t>
      </w:r>
    </w:p>
    <w:p w:rsidR="00254C0C" w:rsidRPr="0067368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1. Заключен муниципальный контракт </w:t>
      </w:r>
      <w:r w:rsidRPr="00673687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1235 от 23.</w:t>
      </w:r>
      <w:r w:rsidRPr="00673687">
        <w:rPr>
          <w:rFonts w:ascii="Times New Roman" w:hAnsi="Times New Roman"/>
          <w:sz w:val="26"/>
          <w:szCs w:val="26"/>
          <w:u w:val="single"/>
          <w:lang w:eastAsia="ru-RU"/>
        </w:rPr>
        <w:t>01.2019г.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закупка по энергоснабжению на основании п. 29 ч. 1 статьи 93 № 44 – ФЗ.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1 401 447 </w:t>
      </w:r>
      <w:r w:rsidRPr="00673687"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Настоящий контра</w:t>
      </w:r>
      <w:proofErr w:type="gramStart"/>
      <w:r w:rsidRPr="00673687"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 w:rsidRPr="00673687">
        <w:rPr>
          <w:rFonts w:ascii="Times New Roman" w:hAnsi="Times New Roman"/>
          <w:sz w:val="26"/>
          <w:szCs w:val="26"/>
          <w:lang w:eastAsia="ru-RU"/>
        </w:rPr>
        <w:t>упает в силу с момента подписания и распространяет свое действие на отношении сторон с 01.01.2019г. по 31.12.2019г.</w:t>
      </w:r>
    </w:p>
    <w:p w:rsidR="00254C0C" w:rsidRPr="00673687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73687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673687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Постановление Правительства РФ от 28.11.2013г. № 1093. </w:t>
      </w:r>
    </w:p>
    <w:p w:rsidR="00254C0C" w:rsidRPr="00673687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Pr="00080051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0051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20 </w:t>
      </w:r>
      <w:r w:rsidRPr="00080051">
        <w:rPr>
          <w:rFonts w:ascii="Times New Roman" w:hAnsi="Times New Roman"/>
          <w:sz w:val="26"/>
          <w:szCs w:val="26"/>
          <w:lang w:eastAsia="ru-RU"/>
        </w:rPr>
        <w:t>февраля 2019г., изменения в отчет не вносились.</w:t>
      </w:r>
    </w:p>
    <w:p w:rsidR="00254C0C" w:rsidRPr="00242756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2756">
        <w:rPr>
          <w:rFonts w:ascii="Times New Roman" w:hAnsi="Times New Roman"/>
          <w:sz w:val="26"/>
          <w:szCs w:val="26"/>
          <w:lang w:eastAsia="ru-RU"/>
        </w:rPr>
        <w:t xml:space="preserve">Размещения извещения на основании п. 29 ч. 1 ст. 93 ФЗ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2756">
        <w:rPr>
          <w:rFonts w:ascii="Times New Roman" w:hAnsi="Times New Roman"/>
          <w:sz w:val="26"/>
          <w:szCs w:val="26"/>
          <w:lang w:eastAsia="ru-RU"/>
        </w:rPr>
        <w:t>№ 44 не предусмотрено в соответствии с ч. 2 ст. 93 Федерального закона.</w:t>
      </w:r>
    </w:p>
    <w:p w:rsidR="00254C0C" w:rsidRPr="0050284A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284A">
        <w:rPr>
          <w:rFonts w:ascii="Times New Roman" w:hAnsi="Times New Roman"/>
          <w:sz w:val="26"/>
          <w:szCs w:val="26"/>
          <w:lang w:eastAsia="ru-RU"/>
        </w:rPr>
        <w:t>Поставщик по контракту Публичное акционерное общество «</w:t>
      </w:r>
      <w:proofErr w:type="spellStart"/>
      <w:r w:rsidRPr="0050284A">
        <w:rPr>
          <w:rFonts w:ascii="Times New Roman" w:hAnsi="Times New Roman"/>
          <w:sz w:val="26"/>
          <w:szCs w:val="26"/>
          <w:lang w:eastAsia="ru-RU"/>
        </w:rPr>
        <w:t>Красноярскэнергосбыт</w:t>
      </w:r>
      <w:proofErr w:type="spellEnd"/>
      <w:r w:rsidRPr="0050284A">
        <w:rPr>
          <w:rFonts w:ascii="Times New Roman" w:hAnsi="Times New Roman"/>
          <w:sz w:val="26"/>
          <w:szCs w:val="26"/>
          <w:lang w:eastAsia="ru-RU"/>
        </w:rPr>
        <w:t>».</w:t>
      </w:r>
    </w:p>
    <w:p w:rsidR="00254C0C" w:rsidRPr="00BC51FF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FF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BC51FF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BC51FF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11 – 0119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1020000212/8 от 31.01.2019г.: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А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кт № 61 – 0119 – 1020000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212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 31.01.2019г. о приемки – передачи поставленной электро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энергии:</w:t>
            </w:r>
          </w:p>
          <w:p w:rsidR="00254C0C" w:rsidRPr="00BC51FF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подтверждающий  документ (оплата произведена частями):</w:t>
            </w:r>
          </w:p>
          <w:p w:rsidR="00254C0C" w:rsidRPr="00BC51FF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21727 от 30.01.2019г.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30 336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руб.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19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коп</w:t>
            </w:r>
            <w:proofErr w:type="gramStart"/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254C0C" w:rsidRPr="00BC51FF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21726 от 30.01.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2019г. 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37 927 руб. 85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коп</w:t>
            </w:r>
            <w:proofErr w:type="gramStart"/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254C0C" w:rsidRPr="00447746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574307 от 19.02.2019г.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36 186 руб. 50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коп.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80 198 руб. 72 коп.</w:t>
            </w:r>
          </w:p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24 251 руб. 82 коп.</w:t>
            </w:r>
          </w:p>
          <w:p w:rsidR="00254C0C" w:rsidRPr="00480824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highlight w:val="lightGray"/>
                <w:lang w:eastAsia="ru-RU"/>
              </w:rPr>
            </w:pPr>
          </w:p>
        </w:tc>
      </w:tr>
    </w:tbl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104 450 руб. 54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Поставка электроэнергии в количестве </w:t>
      </w:r>
      <w:r>
        <w:rPr>
          <w:rFonts w:ascii="Times New Roman" w:hAnsi="Times New Roman"/>
          <w:sz w:val="26"/>
          <w:szCs w:val="26"/>
          <w:lang w:eastAsia="ru-RU"/>
        </w:rPr>
        <w:t>18,740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 МВт</w:t>
      </w:r>
      <w:proofErr w:type="gramStart"/>
      <w:r w:rsidRPr="00FE040A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FE040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FE040A">
        <w:rPr>
          <w:rFonts w:ascii="Times New Roman" w:hAnsi="Times New Roman"/>
          <w:sz w:val="26"/>
          <w:szCs w:val="26"/>
          <w:lang w:eastAsia="ru-RU"/>
        </w:rPr>
        <w:t>ч</w:t>
      </w:r>
      <w:proofErr w:type="gramEnd"/>
      <w:r w:rsidRPr="00FE040A"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13.03.2019г.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1 296 996 руб. 46 коп.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2. 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7 -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Б от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06.02.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</w:t>
      </w:r>
      <w:r w:rsidR="00B50F1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1 916 767 руб. 18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04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>2019г., изменения в отчет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31.01.2019г. № 0319300149519000001.</w:t>
      </w:r>
    </w:p>
    <w:p w:rsidR="00254C0C" w:rsidRPr="0095032B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>Поставщик по контракту Акционерное общество «Красноярская региональная энергетическая компания».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2Р1 – 0201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0212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  31.01.2019г.,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18881 от 01.03.2019г.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577 812 руб. 49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577 812 руб. 49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577 812 руб. 49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196,125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13.03.2019г.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1 338 954 руб. 69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установлены замечания по отчетности:</w:t>
      </w:r>
    </w:p>
    <w:p w:rsidR="00254C0C" w:rsidRPr="00130B61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контракту № 7 – Б от 06.02.2019г. в</w:t>
      </w:r>
      <w:r w:rsidRPr="00130B61">
        <w:rPr>
          <w:rFonts w:ascii="Times New Roman" w:hAnsi="Times New Roman"/>
          <w:sz w:val="26"/>
          <w:szCs w:val="26"/>
          <w:lang w:eastAsia="ru-RU"/>
        </w:rPr>
        <w:t xml:space="preserve">ыявлены </w:t>
      </w:r>
      <w:r>
        <w:rPr>
          <w:rFonts w:ascii="Times New Roman" w:hAnsi="Times New Roman"/>
          <w:sz w:val="26"/>
          <w:szCs w:val="26"/>
          <w:lang w:eastAsia="ru-RU"/>
        </w:rPr>
        <w:t>замечания</w:t>
      </w:r>
      <w:r w:rsidRPr="00130B61">
        <w:rPr>
          <w:rFonts w:ascii="Times New Roman" w:hAnsi="Times New Roman"/>
          <w:sz w:val="26"/>
          <w:szCs w:val="26"/>
          <w:lang w:eastAsia="ru-RU"/>
        </w:rPr>
        <w:t>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Неверно указана дата по предоставленной счет фактуре № 2Р1 – 0201 – 0212 от 31.01.2019г. на сумму 577 812 руб. 49 коп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в отчете об исполнение контракта  счет фактура № 2Р1 – 0201 – 0212 от 01.03.2019г.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контракту № 1235 от 23.01.2019г. выявлены замечания: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Неверно указан номер платежного поручения № 574307 от 19.02.2019г. на сумму 36 186 руб. 50 коп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в отчете об исполнение контракта платежное поручение № 54307 от 19.02.2019г.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50F11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B50F11" w:rsidSect="00B50F11">
          <w:headerReference w:type="default" r:id="rId13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11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B50F11">
        <w:rPr>
          <w:rFonts w:ascii="Times New Roman" w:hAnsi="Times New Roman"/>
          <w:noProof/>
          <w:sz w:val="26"/>
          <w:szCs w:val="26"/>
        </w:rPr>
        <w:t xml:space="preserve">  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13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B50F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1F1791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Балахтинская средняя общеобразовательная школа №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F1791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1F1791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662340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 Красноярский край, Балахтинский район, п. Балахта, ул. Чайковского,                    дом 40.</w:t>
      </w:r>
    </w:p>
    <w:p w:rsidR="00254C0C" w:rsidRPr="001F1791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ИНН 2403005365, </w:t>
      </w:r>
      <w:r w:rsidRPr="001F1791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F1791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1F1791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объекте </w:t>
      </w:r>
      <w:r w:rsidRPr="001F1791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директор учреждения Шестиренникова Светлана Николаевна. 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Балахтинская СОШ № 2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Балахтинская СОШ № 2.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B25">
        <w:rPr>
          <w:rFonts w:ascii="Times New Roman" w:hAnsi="Times New Roman"/>
          <w:sz w:val="26"/>
          <w:szCs w:val="26"/>
          <w:lang w:eastAsia="ru-RU"/>
        </w:rPr>
        <w:t xml:space="preserve">Согласно приказу </w:t>
      </w:r>
      <w:r>
        <w:rPr>
          <w:rFonts w:ascii="Times New Roman" w:hAnsi="Times New Roman"/>
          <w:sz w:val="26"/>
          <w:szCs w:val="26"/>
          <w:lang w:eastAsia="ru-RU"/>
        </w:rPr>
        <w:t xml:space="preserve">№ 7/5 </w:t>
      </w:r>
      <w:r w:rsidRPr="00DC3B25">
        <w:rPr>
          <w:rFonts w:ascii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sz w:val="26"/>
          <w:szCs w:val="26"/>
          <w:lang w:eastAsia="ru-RU"/>
        </w:rPr>
        <w:t xml:space="preserve"> 11 января 2016г.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АХЧ </w:t>
      </w:r>
      <w:r w:rsidRPr="00DC3B2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Муравьеву Марию Анатольевну.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 № 2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>3 421 351 руб. 43 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МБОУ Балахтинской СОШ № 2</w:t>
      </w:r>
      <w:r w:rsidRPr="00D55BC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</w:t>
      </w:r>
      <w:r w:rsidR="00B50F11">
        <w:rPr>
          <w:rFonts w:ascii="Times New Roman" w:hAnsi="Times New Roman"/>
          <w:sz w:val="26"/>
          <w:szCs w:val="26"/>
          <w:lang w:eastAsia="ru-RU"/>
        </w:rPr>
        <w:t>–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график</w:t>
      </w:r>
      <w:r w:rsidR="00B50F1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>2019031930014430010001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 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08</w:t>
      </w:r>
      <w:r w:rsidRPr="00A923C9">
        <w:rPr>
          <w:rFonts w:ascii="Times New Roman" w:hAnsi="Times New Roman"/>
          <w:sz w:val="26"/>
          <w:szCs w:val="26"/>
          <w:lang w:eastAsia="ru-RU"/>
        </w:rPr>
        <w:t>.02.2019г. без нарушения установленных законом сроков, изменения в план график вносились один раз.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1 807 432 руб. 16 </w:t>
      </w:r>
      <w:r w:rsidRPr="00A923C9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1 104 257 руб. 27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A2897">
        <w:rPr>
          <w:rFonts w:ascii="Times New Roman" w:hAnsi="Times New Roman"/>
          <w:sz w:val="26"/>
          <w:szCs w:val="26"/>
          <w:lang w:eastAsia="ru-RU"/>
        </w:rPr>
        <w:t xml:space="preserve"> контракт 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Pr="0042209F">
        <w:rPr>
          <w:rFonts w:ascii="Times New Roman" w:hAnsi="Times New Roman"/>
          <w:sz w:val="26"/>
          <w:szCs w:val="26"/>
          <w:lang w:eastAsia="ru-RU"/>
        </w:rPr>
        <w:t>. Заключен муниципальный контракт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137 - Т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от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21.02.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509 662 руб. 00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</w:t>
      </w:r>
      <w:r w:rsidR="00B50F1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06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>2019г., изменения в отчет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28.01.2019г. №  0319300144319000001.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Государственное предприятие Красноярского края «Центр развития коммунального комплекса».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е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документ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 (оплата по счет фактуре произведена частями)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22969 от 01.03.2019г. на сумму 95 142 руб. 80 коп.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118 985 руб. 69 коп.</w:t>
            </w:r>
          </w:p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(остаток по оплате составляет:</w:t>
            </w:r>
            <w:proofErr w:type="gramEnd"/>
          </w:p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23 842 руб. 89 коп.)</w:t>
            </w:r>
            <w:proofErr w:type="gramEnd"/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95 142 руб. 80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28,900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13.03.2019г.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414 519 руб. 20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не установлены нарушения.</w:t>
      </w:r>
    </w:p>
    <w:p w:rsidR="00254C0C" w:rsidRPr="00480824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54C0C" w:rsidRPr="0018109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50F11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B50F11" w:rsidSect="00B50F11">
          <w:headerReference w:type="default" r:id="rId14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12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</w:t>
      </w:r>
      <w:r w:rsidR="00B50F11">
        <w:rPr>
          <w:rFonts w:ascii="Times New Roman" w:hAnsi="Times New Roman"/>
          <w:noProof/>
          <w:sz w:val="26"/>
          <w:szCs w:val="26"/>
        </w:rPr>
        <w:t xml:space="preserve">      </w:t>
      </w:r>
      <w:r w:rsidRPr="008A19A7">
        <w:rPr>
          <w:rFonts w:ascii="Times New Roman" w:hAnsi="Times New Roman"/>
          <w:noProof/>
          <w:sz w:val="26"/>
          <w:szCs w:val="26"/>
        </w:rPr>
        <w:t xml:space="preserve">  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, контролером - ревизором МКСУ 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«Межведомственная бухгалтерия»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13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B50F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431F0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Большесырская средняя общеобразовательная школа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662354, Красноярский край, Балахтинский район, с. Большие Сыры,                                       ул.  Космонавтов,  дом № 8.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431F0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ИНН 2403005534, КПП 2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40301001,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431F0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объекте </w:t>
      </w:r>
      <w:r w:rsidRPr="00431F0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директор учреждения Васильева Ирина Анатольевна. 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Большесырской СОШ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Большесырской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B25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>
        <w:rPr>
          <w:rFonts w:ascii="Times New Roman" w:hAnsi="Times New Roman"/>
          <w:sz w:val="26"/>
          <w:szCs w:val="26"/>
          <w:lang w:eastAsia="ru-RU"/>
        </w:rPr>
        <w:t xml:space="preserve"> №  01 – 16 – 320 от 27 декабря 2013г. 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завхоза Мурзину Галину Афанасьевну.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>3 400 795 руб. 58 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Большесырской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Согласно сведениям официального сайта план - график  №</w:t>
      </w:r>
      <w:r>
        <w:rPr>
          <w:rFonts w:ascii="Times New Roman" w:hAnsi="Times New Roman"/>
          <w:sz w:val="26"/>
          <w:szCs w:val="26"/>
          <w:lang w:eastAsia="ru-RU"/>
        </w:rPr>
        <w:t xml:space="preserve"> 201903193001835001001 </w:t>
      </w:r>
      <w:r w:rsidRPr="00A923C9">
        <w:rPr>
          <w:rFonts w:ascii="Times New Roman" w:hAnsi="Times New Roman"/>
          <w:sz w:val="26"/>
          <w:szCs w:val="26"/>
          <w:lang w:eastAsia="ru-RU"/>
        </w:rPr>
        <w:t>размещения заказов для нужд</w:t>
      </w:r>
      <w:r w:rsidR="00B50F1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 xml:space="preserve">22.01.2019г. </w:t>
      </w:r>
      <w:r w:rsidRPr="00A923C9">
        <w:rPr>
          <w:rFonts w:ascii="Times New Roman" w:hAnsi="Times New Roman"/>
          <w:sz w:val="26"/>
          <w:szCs w:val="26"/>
          <w:lang w:eastAsia="ru-RU"/>
        </w:rPr>
        <w:t>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>роков, изменения в план график не вносились.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1 800 795 руб. 58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644 409 руб. 35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A2897">
        <w:rPr>
          <w:rFonts w:ascii="Times New Roman" w:hAnsi="Times New Roman"/>
          <w:sz w:val="26"/>
          <w:szCs w:val="26"/>
          <w:lang w:eastAsia="ru-RU"/>
        </w:rPr>
        <w:t xml:space="preserve"> контракт 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. 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34 – Б от 08.02.2019г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955 590 руб. </w:t>
      </w:r>
      <w:r w:rsidRPr="00814AA6">
        <w:rPr>
          <w:rFonts w:ascii="Times New Roman" w:hAnsi="Times New Roman"/>
          <w:sz w:val="26"/>
          <w:szCs w:val="26"/>
          <w:lang w:eastAsia="ru-RU"/>
        </w:rPr>
        <w:t>65 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</w:t>
      </w:r>
      <w:r w:rsidR="00B50F1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07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 xml:space="preserve">2019г., изменения в отчет </w:t>
      </w:r>
      <w:r>
        <w:rPr>
          <w:rFonts w:ascii="Times New Roman" w:hAnsi="Times New Roman"/>
          <w:sz w:val="26"/>
          <w:szCs w:val="26"/>
          <w:lang w:eastAsia="ru-RU"/>
        </w:rPr>
        <w:t>вносились один раз.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28.01.2019г. № 0319300183519000001.</w:t>
      </w:r>
    </w:p>
    <w:p w:rsidR="00254C0C" w:rsidRPr="0095032B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>Поставщик по контракту Акционерное общество «Красноярская региональная энергетическая компания».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2Р1 – 0201 – 0037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е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документ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897102 от 28.02.2019г. на сумму 262 342 руб. 34 коп.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262 342 руб. 34 коп.</w:t>
            </w:r>
          </w:p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262 342 руб. 34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89,046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13.03.2019г.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693 248 руб. 31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не установлены нарушения.</w:t>
      </w:r>
    </w:p>
    <w:p w:rsidR="00254C0C" w:rsidRPr="00480824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54C0C" w:rsidRPr="0018109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50F11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B50F11" w:rsidSect="00B50F11">
          <w:headerReference w:type="default" r:id="rId15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13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</w:t>
      </w:r>
      <w:r w:rsidR="00B50F11">
        <w:rPr>
          <w:rFonts w:ascii="Times New Roman" w:hAnsi="Times New Roman"/>
          <w:noProof/>
          <w:sz w:val="26"/>
          <w:szCs w:val="26"/>
        </w:rPr>
        <w:t xml:space="preserve">       </w:t>
      </w:r>
      <w:r w:rsidRPr="008A19A7">
        <w:rPr>
          <w:rFonts w:ascii="Times New Roman" w:hAnsi="Times New Roman"/>
          <w:noProof/>
          <w:sz w:val="26"/>
          <w:szCs w:val="26"/>
        </w:rPr>
        <w:t xml:space="preserve">  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13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B50F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BB5F6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Грузенская средняя </w:t>
      </w:r>
      <w:r w:rsidRPr="00BB5F6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662351, Красноярский край, Балахтинский район, с. Грузенка, ул. Советская,                      дом № 4.</w:t>
      </w:r>
    </w:p>
    <w:p w:rsidR="00254C0C" w:rsidRPr="00BB5F65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BB5F6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ИНН 2403005446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  <w:r w:rsidRPr="00BB5F6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BB5F6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BB5F6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объекте</w:t>
      </w:r>
      <w:r w:rsidRPr="00BB5F6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директор учреждения Полежаева Тамара Ивановна. 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Грузенской СОШ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Грузенской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приказу № 132 от 31 августа 2017г. 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АХЧ Крестьянинова Вадима Николаевича.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>3 173 658 руб. 77 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Грузенской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Согласно сведениям официального сайта пла</w:t>
      </w:r>
      <w:r w:rsidR="00B50F11">
        <w:rPr>
          <w:rFonts w:ascii="Times New Roman" w:hAnsi="Times New Roman"/>
          <w:sz w:val="26"/>
          <w:szCs w:val="26"/>
          <w:lang w:eastAsia="ru-RU"/>
        </w:rPr>
        <w:t xml:space="preserve">н - график </w:t>
      </w:r>
      <w:r w:rsidRPr="00A923C9">
        <w:rPr>
          <w:rFonts w:ascii="Times New Roman" w:hAnsi="Times New Roman"/>
          <w:sz w:val="26"/>
          <w:szCs w:val="26"/>
          <w:lang w:eastAsia="ru-RU"/>
        </w:rPr>
        <w:t>№</w:t>
      </w:r>
      <w:r>
        <w:rPr>
          <w:rFonts w:ascii="Times New Roman" w:hAnsi="Times New Roman"/>
          <w:sz w:val="26"/>
          <w:szCs w:val="26"/>
          <w:lang w:eastAsia="ru-RU"/>
        </w:rPr>
        <w:t xml:space="preserve"> 2019031930021740010001 </w:t>
      </w:r>
      <w:r w:rsidRPr="00A923C9">
        <w:rPr>
          <w:rFonts w:ascii="Times New Roman" w:hAnsi="Times New Roman"/>
          <w:sz w:val="26"/>
          <w:szCs w:val="26"/>
          <w:lang w:eastAsia="ru-RU"/>
        </w:rPr>
        <w:t>размещения заказов для нужд</w:t>
      </w:r>
      <w:r w:rsidR="00B50F1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 xml:space="preserve">08.02.2019г. </w:t>
      </w:r>
      <w:r w:rsidRPr="00A923C9">
        <w:rPr>
          <w:rFonts w:ascii="Times New Roman" w:hAnsi="Times New Roman"/>
          <w:sz w:val="26"/>
          <w:szCs w:val="26"/>
          <w:lang w:eastAsia="ru-RU"/>
        </w:rPr>
        <w:t>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>роков, изменения в план график вносились один раз.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1 087 155 руб. 77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761 319 руб. 00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A2897">
        <w:rPr>
          <w:rFonts w:ascii="Times New Roman" w:hAnsi="Times New Roman"/>
          <w:sz w:val="26"/>
          <w:szCs w:val="26"/>
          <w:lang w:eastAsia="ru-RU"/>
        </w:rPr>
        <w:t xml:space="preserve"> контракт 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. 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8 – Т от 21.02.2019г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762 702 руб. 04 </w:t>
      </w:r>
      <w:r w:rsidRPr="00814AA6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05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 xml:space="preserve">2019г., изменения в отчет </w:t>
      </w:r>
      <w:r>
        <w:rPr>
          <w:rFonts w:ascii="Times New Roman" w:hAnsi="Times New Roman"/>
          <w:sz w:val="26"/>
          <w:szCs w:val="26"/>
          <w:lang w:eastAsia="ru-RU"/>
        </w:rPr>
        <w:t>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29.01.2019г. № 0319300217419000001.</w:t>
      </w:r>
    </w:p>
    <w:p w:rsidR="00254C0C" w:rsidRPr="0095032B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>Поставщик по контракту Акционерное общество «Красноярская региональная энергетическая компания».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4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е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документ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18825 от 01.03.2019г.  на сумму 215 203 руб. 54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215 203 руб. 54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215 203 руб. 54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52,270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13.03.2019г.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547 498 руб. 50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установлены замечания по отчетности: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Неверно указана дата по предоставленной счет фактуре № 4 от 31.01.2019г. на сумму 215 203 руб. 54 коп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в отчете об исполнение контракта счет фактура № 4 от 21.02.2019г. на сумму 215 203 руб. 54 коп. 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Неверно указана цена контракта в момент исполнения по счет фактуре в размере 215 203 руб. 54 коп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в отчете об исполнение контракта сумма 215 205 руб. 54 коп.</w:t>
      </w:r>
    </w:p>
    <w:p w:rsidR="00B50F11" w:rsidRDefault="00B50F11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18109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50F11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B50F11" w:rsidSect="00B50F11">
          <w:headerReference w:type="default" r:id="rId16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14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B50F11">
        <w:rPr>
          <w:rFonts w:ascii="Times New Roman" w:hAnsi="Times New Roman"/>
          <w:noProof/>
          <w:sz w:val="26"/>
          <w:szCs w:val="26"/>
        </w:rPr>
        <w:t xml:space="preserve">       </w:t>
      </w:r>
      <w:r w:rsidRPr="008A19A7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, контролером - ревизором МКСУ 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«Межведомственная бухгалтерия»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</w:t>
      </w:r>
      <w:r w:rsidR="00B50F11">
        <w:rPr>
          <w:rFonts w:ascii="Times New Roman" w:hAnsi="Times New Roman"/>
          <w:noProof/>
          <w:color w:val="000000"/>
          <w:sz w:val="26"/>
          <w:szCs w:val="26"/>
        </w:rPr>
        <w:t xml:space="preserve">ветствии с Федеральным законом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13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B50F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E801B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Еловская сре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дняя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br/>
        <w:t>общеобразовательная школа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662353, Красноярский край, Балахтинский район, с. Еловка, ул. Школьная, дом № 1.</w:t>
      </w:r>
    </w:p>
    <w:p w:rsidR="00254C0C" w:rsidRPr="00E801B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E801B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ИНН 2403005421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  <w:r w:rsidRPr="00E801B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E801B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E801B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объекте </w:t>
      </w:r>
      <w:r w:rsidRPr="00E801B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директор учреждения Егоров Александр Валентинович. 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Еловской СОШ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Еловской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приказу № 01-01-53/1 от 01 сентября 2016г. 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АХР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Штуккерт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Ольгу Ивановну.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>4 647 305 руб. 18 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Еловской СОШ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Согласно сведениям официального сайта план - график №</w:t>
      </w:r>
      <w:r>
        <w:rPr>
          <w:rFonts w:ascii="Times New Roman" w:hAnsi="Times New Roman"/>
          <w:sz w:val="26"/>
          <w:szCs w:val="26"/>
          <w:lang w:eastAsia="ru-RU"/>
        </w:rPr>
        <w:t xml:space="preserve"> 2019031930018390010001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 xml:space="preserve">28.01.2019г. </w:t>
      </w:r>
      <w:r w:rsidRPr="00A923C9">
        <w:rPr>
          <w:rFonts w:ascii="Times New Roman" w:hAnsi="Times New Roman"/>
          <w:sz w:val="26"/>
          <w:szCs w:val="26"/>
          <w:lang w:eastAsia="ru-RU"/>
        </w:rPr>
        <w:t>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>роков, изменения в план график не вносились.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1 959 561 руб. 18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1 593 784 руб. 75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A2897">
        <w:rPr>
          <w:rFonts w:ascii="Times New Roman" w:hAnsi="Times New Roman"/>
          <w:sz w:val="26"/>
          <w:szCs w:val="26"/>
          <w:lang w:eastAsia="ru-RU"/>
        </w:rPr>
        <w:t xml:space="preserve"> контракт 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Pr="0042209F">
        <w:rPr>
          <w:rFonts w:ascii="Times New Roman" w:hAnsi="Times New Roman"/>
          <w:sz w:val="26"/>
          <w:szCs w:val="26"/>
          <w:lang w:eastAsia="ru-RU"/>
        </w:rPr>
        <w:t>. Заключен муниципальный контракт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26 – Б от 14.02.2019г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>1 093 959 руб. 25 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01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 xml:space="preserve">2019г., изменения в отчет </w:t>
      </w:r>
      <w:r>
        <w:rPr>
          <w:rFonts w:ascii="Times New Roman" w:hAnsi="Times New Roman"/>
          <w:sz w:val="26"/>
          <w:szCs w:val="26"/>
          <w:lang w:eastAsia="ru-RU"/>
        </w:rPr>
        <w:t>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08.02.2019г. № 0319300183911900001.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Государственное предприятие Красноярского края «Центр развития коммунального комплекса».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2Р1 – 0201 – 0039 от 31.01.2019г.,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е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документ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897035 от 28.02.2019г. на сумму 325 755 руб. 14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325 755 руб. 14 коп.</w:t>
            </w:r>
          </w:p>
        </w:tc>
      </w:tr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Счет фактура № 2Р2 – 0202 – 0039 от 28.02.2019г.,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подтверждающие документы: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оплата по счет фактуре на момент проверки поставщику не 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282 623 руб. 59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325 755 руб. 14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206,50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13.03.2019г.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768 204 руб. 11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не установлено замечаний.</w:t>
      </w:r>
    </w:p>
    <w:p w:rsidR="00B50F11" w:rsidRDefault="00B50F11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18109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50F11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B50F11" w:rsidSect="00B50F11">
          <w:headerReference w:type="default" r:id="rId17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15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3530BD">
        <w:rPr>
          <w:rFonts w:ascii="Times New Roman" w:hAnsi="Times New Roman"/>
          <w:noProof/>
          <w:sz w:val="26"/>
          <w:szCs w:val="26"/>
        </w:rPr>
        <w:t xml:space="preserve">   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</w:t>
      </w:r>
      <w:r w:rsidR="003530BD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13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3530B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4F3480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4F3480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общеобразовательное учреждение Кожановская средняя общеобразовательная школа</w:t>
      </w:r>
    </w:p>
    <w:p w:rsidR="00254C0C" w:rsidRPr="004F3480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4F3480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662355, Красноярский край, Балахтинский район, с. Кожаны, дом № 32.</w:t>
      </w:r>
    </w:p>
    <w:p w:rsidR="00254C0C" w:rsidRPr="004F3480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4F3480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ИНН 2403005566, КПП 240301001,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4F3480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 директор учреждения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Шергина Вера Михайловна.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Кожановской СОШ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Кожановской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приказу № 57 от 29 августа 2016г. 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АХЧ Степанова Анатолия Геннадьевича.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>4 335 443 руб. 33 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724D">
        <w:rPr>
          <w:rFonts w:ascii="Times New Roman" w:hAnsi="Times New Roman"/>
          <w:noProof/>
          <w:color w:val="000000"/>
          <w:sz w:val="26"/>
          <w:szCs w:val="26"/>
        </w:rPr>
        <w:t>МБО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У Кожановской СОШ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Согласно сведениям официального сайта план - график  №</w:t>
      </w:r>
      <w:r>
        <w:rPr>
          <w:rFonts w:ascii="Times New Roman" w:hAnsi="Times New Roman"/>
          <w:sz w:val="26"/>
          <w:szCs w:val="26"/>
          <w:lang w:eastAsia="ru-RU"/>
        </w:rPr>
        <w:t xml:space="preserve"> 2019031930020940010001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 xml:space="preserve">24.01.2019г. </w:t>
      </w:r>
      <w:r w:rsidRPr="00A923C9">
        <w:rPr>
          <w:rFonts w:ascii="Times New Roman" w:hAnsi="Times New Roman"/>
          <w:sz w:val="26"/>
          <w:szCs w:val="26"/>
          <w:lang w:eastAsia="ru-RU"/>
        </w:rPr>
        <w:t>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>роков, изменения в план график не вносились.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1 979 228 руб. 00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1 739 924 руб. 51коп.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A2897">
        <w:rPr>
          <w:rFonts w:ascii="Times New Roman" w:hAnsi="Times New Roman"/>
          <w:sz w:val="26"/>
          <w:szCs w:val="26"/>
          <w:lang w:eastAsia="ru-RU"/>
        </w:rPr>
        <w:t xml:space="preserve"> контракт 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Pr="0042209F">
        <w:rPr>
          <w:rFonts w:ascii="Times New Roman" w:hAnsi="Times New Roman"/>
          <w:sz w:val="26"/>
          <w:szCs w:val="26"/>
          <w:lang w:eastAsia="ru-RU"/>
        </w:rPr>
        <w:t>. Заключен муниципальный контракт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2Т от 05.02.2019г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>616 290 руб. 82 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Контракт заключается на срок с 01.01.2019г. по </w:t>
      </w:r>
      <w:r>
        <w:rPr>
          <w:rFonts w:ascii="Times New Roman" w:hAnsi="Times New Roman"/>
          <w:sz w:val="26"/>
          <w:szCs w:val="26"/>
          <w:lang w:eastAsia="ru-RU"/>
        </w:rPr>
        <w:t>31.12</w:t>
      </w:r>
      <w:r w:rsidRPr="0042209F">
        <w:rPr>
          <w:rFonts w:ascii="Times New Roman" w:hAnsi="Times New Roman"/>
          <w:sz w:val="26"/>
          <w:szCs w:val="26"/>
          <w:lang w:eastAsia="ru-RU"/>
        </w:rPr>
        <w:t>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20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 xml:space="preserve">2019г., изменения в отчет </w:t>
      </w:r>
      <w:r>
        <w:rPr>
          <w:rFonts w:ascii="Times New Roman" w:hAnsi="Times New Roman"/>
          <w:sz w:val="26"/>
          <w:szCs w:val="26"/>
          <w:lang w:eastAsia="ru-RU"/>
        </w:rPr>
        <w:t>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29.01.2019г. 0319300209419000001.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Акционерное общество «Санаторий «Красноярское Загорье»».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18 от 31.01.2019г,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Акт № 20 от 31.01.2019г.,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е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документ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415376 от 14.02.2019г. на сумму 74 487 руб. 92 коп.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Поставка тепловой энергии (отопление):</w:t>
            </w:r>
          </w:p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71 585 руб. 23 коп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Поставка тепловой энергии горячие водоснабжение (компонент на теплоноситель):</w:t>
            </w:r>
          </w:p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603 руб. 38 коп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Поставка тепловой энергии горячие водоснабжение (компонент на тепловую энергию):</w:t>
            </w:r>
          </w:p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2 299 руб. 31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74 487 руб. 92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67,248 Гкал и 2,160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13.03.2019г.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541 802 руб. 90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не установлено замечаний.</w:t>
      </w:r>
    </w:p>
    <w:p w:rsidR="00254C0C" w:rsidRPr="0018109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530BD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3530BD" w:rsidSect="00B50F11">
          <w:headerReference w:type="default" r:id="rId18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16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361F67">
        <w:rPr>
          <w:rFonts w:ascii="Times New Roman" w:hAnsi="Times New Roman"/>
          <w:noProof/>
          <w:sz w:val="26"/>
          <w:szCs w:val="26"/>
        </w:rPr>
        <w:t xml:space="preserve">  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</w:t>
      </w:r>
      <w:r w:rsidR="00361F6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361F6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361F67" w:rsidRDefault="00254C0C" w:rsidP="00361F67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14</w:t>
      </w:r>
      <w:r w:rsidR="00361F67">
        <w:rPr>
          <w:rFonts w:ascii="Times New Roman" w:hAnsi="Times New Roman"/>
          <w:noProof/>
          <w:sz w:val="26"/>
          <w:szCs w:val="26"/>
        </w:rPr>
        <w:t>.03.2019г. по 29.03.2019г.</w:t>
      </w: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AD0043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CC4F1F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общеобразовательное учреждение Огурская средняя </w:t>
      </w:r>
      <w:r w:rsidRPr="00CC4F1F">
        <w:rPr>
          <w:rFonts w:ascii="Times New Roman" w:hAnsi="Times New Roman"/>
          <w:noProof/>
          <w:color w:val="000000"/>
          <w:sz w:val="26"/>
          <w:szCs w:val="26"/>
        </w:rPr>
        <w:br/>
        <w:t>общеобразовательная школа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662360, Красноярский край, Балахтинский район, с. Огур ул. Тольятти, дом № 11.</w:t>
      </w:r>
    </w:p>
    <w:p w:rsidR="00254C0C" w:rsidRPr="00CC4F1F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CC4F1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ИНН 2403005598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  <w:r w:rsidRPr="00CC4F1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C4F1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CC4F1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объекте</w:t>
      </w:r>
      <w:r w:rsidRPr="00CC4F1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директор учреждения Кочетков Владимир Борисович. 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Огурская СОШ 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Огурской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приказу № 154 от 01 сентября  2016г.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АХЧ Сорокина Ивана Александровича.</w:t>
      </w:r>
    </w:p>
    <w:p w:rsidR="00254C0C" w:rsidRPr="00155AB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6 531 234 руб. 68 </w:t>
      </w:r>
      <w:r w:rsidRPr="00155AB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Огурской СОШ </w:t>
      </w:r>
      <w:r w:rsidRPr="00D55BC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2019031930020960010001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22.01.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2019г. без нарушения установленных законом сроков, изменения в план график </w:t>
      </w:r>
      <w:r>
        <w:rPr>
          <w:rFonts w:ascii="Times New Roman" w:hAnsi="Times New Roman"/>
          <w:sz w:val="26"/>
          <w:szCs w:val="26"/>
          <w:lang w:eastAsia="ru-RU"/>
        </w:rPr>
        <w:t>не вносились.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1 735 345 руб. 88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2 295 889 руб. 00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заключены два контракта за счет бюджетных средств с единственным поставщиком (подрядчиком, исполнителем).</w:t>
      </w:r>
    </w:p>
    <w:p w:rsidR="00254C0C" w:rsidRPr="0067368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1. Заключен муниципальный контракт </w:t>
      </w:r>
      <w:r w:rsidRPr="00673687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1411 от 23.01.</w:t>
      </w:r>
      <w:r w:rsidRPr="00673687">
        <w:rPr>
          <w:rFonts w:ascii="Times New Roman" w:hAnsi="Times New Roman"/>
          <w:sz w:val="26"/>
          <w:szCs w:val="26"/>
          <w:u w:val="single"/>
          <w:lang w:eastAsia="ru-RU"/>
        </w:rPr>
        <w:t>2019г.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закупка по энергоснабжению на основании п. 29 ч. 1 статьи 93 № 44 – ФЗ.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>467 534 руб. 00 коп.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Настоящий контра</w:t>
      </w:r>
      <w:proofErr w:type="gramStart"/>
      <w:r w:rsidRPr="00673687"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 w:rsidRPr="00673687">
        <w:rPr>
          <w:rFonts w:ascii="Times New Roman" w:hAnsi="Times New Roman"/>
          <w:sz w:val="26"/>
          <w:szCs w:val="26"/>
          <w:lang w:eastAsia="ru-RU"/>
        </w:rPr>
        <w:t>упает в силу с момента подписания и распространяет свое действие на отношении сторон с 01.01.2019г. по 31.12.2019г.</w:t>
      </w:r>
    </w:p>
    <w:p w:rsidR="00254C0C" w:rsidRPr="00673687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73687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673687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Постановление Правительства РФ от 28.11.2013г. № 1093. </w:t>
      </w:r>
    </w:p>
    <w:p w:rsidR="00254C0C" w:rsidRPr="00673687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Pr="00080051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0051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20 </w:t>
      </w:r>
      <w:r w:rsidRPr="00080051">
        <w:rPr>
          <w:rFonts w:ascii="Times New Roman" w:hAnsi="Times New Roman"/>
          <w:sz w:val="26"/>
          <w:szCs w:val="26"/>
          <w:lang w:eastAsia="ru-RU"/>
        </w:rPr>
        <w:t>февраля 2019г., изменения в отчет не вносились.</w:t>
      </w:r>
    </w:p>
    <w:p w:rsidR="00254C0C" w:rsidRPr="00242756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2756">
        <w:rPr>
          <w:rFonts w:ascii="Times New Roman" w:hAnsi="Times New Roman"/>
          <w:sz w:val="26"/>
          <w:szCs w:val="26"/>
          <w:lang w:eastAsia="ru-RU"/>
        </w:rPr>
        <w:t xml:space="preserve">Размещения извещения на основании п. 29 ч. 1 ст. 93 ФЗ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2756">
        <w:rPr>
          <w:rFonts w:ascii="Times New Roman" w:hAnsi="Times New Roman"/>
          <w:sz w:val="26"/>
          <w:szCs w:val="26"/>
          <w:lang w:eastAsia="ru-RU"/>
        </w:rPr>
        <w:t>№ 44 не предусмотрено в соответствии с ч. 2 ст. 93 Федерального закона.</w:t>
      </w:r>
    </w:p>
    <w:p w:rsidR="00254C0C" w:rsidRPr="0050284A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284A">
        <w:rPr>
          <w:rFonts w:ascii="Times New Roman" w:hAnsi="Times New Roman"/>
          <w:sz w:val="26"/>
          <w:szCs w:val="26"/>
          <w:lang w:eastAsia="ru-RU"/>
        </w:rPr>
        <w:t>Поставщик по контракту Публичное акционерное общество «</w:t>
      </w:r>
      <w:proofErr w:type="spellStart"/>
      <w:r w:rsidRPr="0050284A">
        <w:rPr>
          <w:rFonts w:ascii="Times New Roman" w:hAnsi="Times New Roman"/>
          <w:sz w:val="26"/>
          <w:szCs w:val="26"/>
          <w:lang w:eastAsia="ru-RU"/>
        </w:rPr>
        <w:t>Красноярскэнергосбыт</w:t>
      </w:r>
      <w:proofErr w:type="spellEnd"/>
      <w:r w:rsidRPr="0050284A">
        <w:rPr>
          <w:rFonts w:ascii="Times New Roman" w:hAnsi="Times New Roman"/>
          <w:sz w:val="26"/>
          <w:szCs w:val="26"/>
          <w:lang w:eastAsia="ru-RU"/>
        </w:rPr>
        <w:t>».</w:t>
      </w:r>
    </w:p>
    <w:p w:rsidR="00254C0C" w:rsidRPr="00BC51FF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FF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BC51FF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BC51FF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11 – 0119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1020000411/8 от 31.01.2019г.: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А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кт № 61 – 0119 – 1020000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411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 31.01.2019г. о приемки – передачи поставленной электро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энергии:</w:t>
            </w:r>
          </w:p>
          <w:p w:rsidR="00254C0C" w:rsidRPr="00BC51FF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подтверждающий  документ (оплата произведена частями):</w:t>
            </w:r>
          </w:p>
          <w:p w:rsidR="00254C0C" w:rsidRPr="00BC51FF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23199 от 30.01.2019г.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10 536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руб.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04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коп</w:t>
            </w:r>
            <w:proofErr w:type="gramStart"/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254C0C" w:rsidRPr="00BC51FF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23198 от 30.01.2019г. на сумму 13 473 руб. 94 коп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proofErr w:type="gramEnd"/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506379 от 18.02.2019г.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15 368 руб. 48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коп</w:t>
            </w:r>
            <w:proofErr w:type="gramStart"/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proofErr w:type="gramEnd"/>
          </w:p>
          <w:p w:rsidR="00254C0C" w:rsidRPr="00447746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 154192 от 05.02.2019г. на сумму 16 204 руб. 42 коп.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55 582 руб. 88 коп.</w:t>
            </w:r>
          </w:p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54C0C" w:rsidRPr="00480824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highlight w:val="lightGray"/>
                <w:lang w:eastAsia="ru-RU"/>
              </w:rPr>
            </w:pPr>
          </w:p>
        </w:tc>
      </w:tr>
    </w:tbl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55 582 руб. 88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Поставка электроэнергии в количестве </w:t>
      </w:r>
      <w:r>
        <w:rPr>
          <w:rFonts w:ascii="Times New Roman" w:hAnsi="Times New Roman"/>
          <w:sz w:val="26"/>
          <w:szCs w:val="26"/>
          <w:lang w:eastAsia="ru-RU"/>
        </w:rPr>
        <w:t>7,192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 МВт</w:t>
      </w:r>
      <w:proofErr w:type="gramStart"/>
      <w:r w:rsidRPr="00FE040A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FE040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FE040A">
        <w:rPr>
          <w:rFonts w:ascii="Times New Roman" w:hAnsi="Times New Roman"/>
          <w:sz w:val="26"/>
          <w:szCs w:val="26"/>
          <w:lang w:eastAsia="ru-RU"/>
        </w:rPr>
        <w:t>ч</w:t>
      </w:r>
      <w:proofErr w:type="gramEnd"/>
      <w:r w:rsidRPr="00FE040A"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14.03.2019г.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411 951 руб. 12 коп.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2. 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11 – Т от 20.02.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>1 328 275 руб. 37 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04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>2019г., изменения в отчет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31.01.2019г. № 031930020961900001.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Государственное предприятие Красноярского края «Центр развития коммунального комплекса».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897039 от 28.02.2019г.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402 904 руб. 50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402 904 руб. 50 коп.</w:t>
            </w:r>
          </w:p>
        </w:tc>
      </w:tr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Счет фактура № 416 от 28.02.2019г.,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подтверждающий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оплата по счет фактуре на момент проверки поставщику не 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376 760 руб. 58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402 904 руб. 50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97,860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14.03.2019г.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925 370 руб. 87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не установлены нарушения.</w:t>
      </w:r>
    </w:p>
    <w:p w:rsidR="00254C0C" w:rsidRPr="00480824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54C0C" w:rsidRPr="0018109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61F67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361F67" w:rsidSect="003530BD">
          <w:headerReference w:type="default" r:id="rId19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</w:t>
      </w:r>
      <w:r w:rsidR="00361F67">
        <w:rPr>
          <w:rFonts w:ascii="Times New Roman" w:hAnsi="Times New Roman"/>
          <w:noProof/>
          <w:color w:val="000000"/>
          <w:sz w:val="26"/>
          <w:szCs w:val="26"/>
        </w:rPr>
        <w:t xml:space="preserve">ветствии с Федеральным законом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44 – ФЗ на сайте закупок по заключенным контрактам на основании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ст. 54, 59, 70, 78, 83, 90, 93,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1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04DB7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Петропавловская  средняя общеобразовательная школа</w:t>
      </w:r>
    </w:p>
    <w:p w:rsidR="00254C0C" w:rsidRPr="00FA2494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FA249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662346,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Балахтинский район, </w:t>
      </w:r>
      <w:r w:rsidRPr="00FA249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с. Петропавловка, ул.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FA249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Больничная,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дом </w:t>
      </w:r>
      <w:r w:rsidRPr="00FA249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7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.</w:t>
      </w:r>
      <w:r w:rsidRPr="00FA249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54C0C" w:rsidRPr="00FA2494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ИНН 2403005326, </w:t>
      </w:r>
      <w:r w:rsidRPr="00FA249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FA249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FA249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объекте</w:t>
      </w:r>
      <w:r w:rsidRPr="00FA2494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директор учреждения Папуша Геннадий Анатольевич. </w:t>
      </w:r>
    </w:p>
    <w:p w:rsidR="00254C0C" w:rsidRPr="009779F8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779F8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779F8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Петропавлоская СОШ 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Pr="009779F8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779F8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Петропавловской СОШ</w:t>
      </w:r>
      <w:r w:rsidRPr="009779F8">
        <w:rPr>
          <w:rFonts w:ascii="Times New Roman" w:hAnsi="Times New Roman"/>
          <w:noProof/>
          <w:color w:val="000000"/>
          <w:sz w:val="26"/>
          <w:szCs w:val="26"/>
        </w:rPr>
        <w:t>.</w:t>
      </w:r>
    </w:p>
    <w:p w:rsidR="00254C0C" w:rsidRPr="009779F8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779F8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531232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1232">
        <w:rPr>
          <w:rFonts w:ascii="Times New Roman" w:hAnsi="Times New Roman"/>
          <w:sz w:val="26"/>
          <w:szCs w:val="26"/>
          <w:lang w:eastAsia="ru-RU"/>
        </w:rPr>
        <w:t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</w:t>
      </w:r>
      <w:r>
        <w:rPr>
          <w:rFonts w:ascii="Times New Roman" w:hAnsi="Times New Roman"/>
          <w:sz w:val="26"/>
          <w:szCs w:val="26"/>
          <w:lang w:eastAsia="ru-RU"/>
        </w:rPr>
        <w:t xml:space="preserve">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531232">
        <w:rPr>
          <w:rFonts w:ascii="Times New Roman" w:hAnsi="Times New Roman"/>
          <w:sz w:val="26"/>
          <w:szCs w:val="26"/>
          <w:lang w:eastAsia="ru-RU"/>
        </w:rPr>
        <w:t xml:space="preserve"> является заказчиком. </w:t>
      </w:r>
    </w:p>
    <w:p w:rsidR="00254C0C" w:rsidRPr="00531232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31232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</w:t>
      </w:r>
      <w:r w:rsidR="00361F67">
        <w:rPr>
          <w:rFonts w:ascii="Times New Roman" w:hAnsi="Times New Roman"/>
          <w:sz w:val="26"/>
          <w:szCs w:val="26"/>
          <w:lang w:eastAsia="ru-RU"/>
        </w:rPr>
        <w:t xml:space="preserve">ального закона от 05.04.2013г. </w:t>
      </w:r>
      <w:r w:rsidRPr="00531232">
        <w:rPr>
          <w:rFonts w:ascii="Times New Roman" w:hAnsi="Times New Roman"/>
          <w:sz w:val="26"/>
          <w:szCs w:val="26"/>
          <w:lang w:eastAsia="ru-RU"/>
        </w:rPr>
        <w:t>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531232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B25">
        <w:rPr>
          <w:rFonts w:ascii="Times New Roman" w:hAnsi="Times New Roman"/>
          <w:sz w:val="26"/>
          <w:szCs w:val="26"/>
          <w:lang w:eastAsia="ru-RU"/>
        </w:rPr>
        <w:t xml:space="preserve">Согласно приказу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73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а  от  01 сентября 2017г. </w:t>
      </w:r>
      <w:r w:rsidRPr="00DC3B25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директора 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Папушу Геннадия Анатольевича.</w:t>
      </w:r>
    </w:p>
    <w:p w:rsidR="00254C0C" w:rsidRPr="005F68D5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8D5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>МБОУ Петропавловской СОШ на 14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>1 986 428 руб. 52 коп.</w:t>
      </w:r>
    </w:p>
    <w:p w:rsidR="00254C0C" w:rsidRPr="005F68D5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F68D5">
        <w:rPr>
          <w:rFonts w:ascii="Times New Roman" w:hAnsi="Times New Roman"/>
          <w:noProof/>
          <w:color w:val="000000"/>
          <w:sz w:val="26"/>
          <w:szCs w:val="26"/>
        </w:rPr>
        <w:t>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Петропавловской СОШ 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  <w:proofErr w:type="gramEnd"/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8D5">
        <w:rPr>
          <w:rFonts w:ascii="Times New Roman" w:hAnsi="Times New Roman"/>
          <w:sz w:val="26"/>
          <w:szCs w:val="26"/>
          <w:lang w:eastAsia="ru-RU"/>
        </w:rPr>
        <w:t>Согласно сведениям официального сайта план - график                                                         №</w:t>
      </w:r>
      <w:r w:rsidR="00361F6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2019031930020080010001 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МБОУ Петропавловской СОШ </w:t>
      </w:r>
      <w:r w:rsidRPr="005F68D5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22.01.</w:t>
      </w:r>
      <w:r w:rsidRPr="005F68D5">
        <w:rPr>
          <w:rFonts w:ascii="Times New Roman" w:hAnsi="Times New Roman"/>
          <w:sz w:val="26"/>
          <w:szCs w:val="26"/>
          <w:lang w:eastAsia="ru-RU"/>
        </w:rPr>
        <w:t>2019г. без нарушения установленных законом сроков, изменения в план график</w:t>
      </w:r>
      <w:r>
        <w:rPr>
          <w:rFonts w:ascii="Times New Roman" w:hAnsi="Times New Roman"/>
          <w:sz w:val="26"/>
          <w:szCs w:val="26"/>
          <w:lang w:eastAsia="ru-RU"/>
        </w:rPr>
        <w:t xml:space="preserve"> не вносились.</w:t>
      </w:r>
    </w:p>
    <w:p w:rsidR="00254C0C" w:rsidRPr="005F68D5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8D5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FD021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21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(в случае заключения контракта в соответствии с пунктом 4 части 1 статьи 93  № 44 - Федерального закона) </w:t>
      </w:r>
    </w:p>
    <w:p w:rsidR="00254C0C" w:rsidRPr="00FD021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21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1 732 599 руб. 52 коп.</w:t>
      </w:r>
    </w:p>
    <w:p w:rsidR="00254C0C" w:rsidRPr="00FD021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21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 (в случае заключения контракта в соответствии с пунктом 5 части 1 статьи 93                        № 44 - Федерального закона)</w:t>
      </w:r>
    </w:p>
    <w:p w:rsidR="00254C0C" w:rsidRPr="00FD021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21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253 829 руб. 00 коп.</w:t>
      </w:r>
    </w:p>
    <w:p w:rsidR="00254C0C" w:rsidRPr="00AD004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>В период с 0</w:t>
      </w:r>
      <w:r>
        <w:rPr>
          <w:rFonts w:ascii="Times New Roman" w:hAnsi="Times New Roman"/>
          <w:sz w:val="26"/>
          <w:szCs w:val="26"/>
          <w:lang w:eastAsia="ru-RU"/>
        </w:rPr>
        <w:t xml:space="preserve">9.01.2019г. по 29.03.2019г. </w:t>
      </w:r>
      <w:r w:rsidRPr="00AD0043">
        <w:rPr>
          <w:rFonts w:ascii="Times New Roman" w:hAnsi="Times New Roman"/>
          <w:sz w:val="26"/>
          <w:szCs w:val="26"/>
          <w:lang w:eastAsia="ru-RU"/>
        </w:rPr>
        <w:t xml:space="preserve">заказчиком закупки товаров, работ, услуг для обеспечения государственных и муниципальных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в электронной форме </w:t>
      </w:r>
      <w:r w:rsidRPr="00AD0043">
        <w:rPr>
          <w:rFonts w:ascii="Times New Roman" w:hAnsi="Times New Roman"/>
          <w:sz w:val="26"/>
          <w:szCs w:val="26"/>
          <w:lang w:eastAsia="ru-RU"/>
        </w:rPr>
        <w:t>не осуществлялись.</w:t>
      </w:r>
    </w:p>
    <w:p w:rsidR="00254C0C" w:rsidRPr="00AD0043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AD0043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0043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 МБОУ Петропавловской СОШ </w:t>
      </w:r>
      <w:r w:rsidRPr="00AD004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AD0043">
        <w:rPr>
          <w:rFonts w:ascii="Times New Roman" w:hAnsi="Times New Roman"/>
          <w:sz w:val="26"/>
          <w:szCs w:val="26"/>
          <w:lang w:eastAsia="ru-RU"/>
        </w:rPr>
        <w:t>не установлено.</w:t>
      </w:r>
    </w:p>
    <w:p w:rsidR="00254C0C" w:rsidRPr="00480824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54C0C" w:rsidRPr="00480824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361F67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361F67" w:rsidSect="00361F67">
          <w:headerReference w:type="default" r:id="rId20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50277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50277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18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760F53">
        <w:rPr>
          <w:rFonts w:ascii="Times New Roman" w:hAnsi="Times New Roman"/>
          <w:noProof/>
          <w:sz w:val="26"/>
          <w:szCs w:val="26"/>
        </w:rPr>
        <w:t xml:space="preserve">  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</w:t>
      </w:r>
      <w:r w:rsidR="00760F53">
        <w:rPr>
          <w:rFonts w:ascii="Times New Roman" w:hAnsi="Times New Roman"/>
          <w:noProof/>
          <w:color w:val="000000"/>
          <w:sz w:val="26"/>
          <w:szCs w:val="26"/>
        </w:rPr>
        <w:t xml:space="preserve">Межведомственная бухгалтерия»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760F5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14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E3330A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Приморская средняя общеобразовательная школа</w:t>
      </w:r>
    </w:p>
    <w:p w:rsidR="00254C0C" w:rsidRPr="00E3330A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662356,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Балахтинский района, </w:t>
      </w: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п. Приморск, ул.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Ленина,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                      </w:t>
      </w: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дом № </w:t>
      </w: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12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.</w:t>
      </w: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ИНН 2403005527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объекте</w:t>
      </w:r>
      <w:r w:rsidRPr="00E3330A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директор учреждения Брацук Татьяна Владимировна. 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Приморская СОШ 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Приморская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Приморская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приказу № 40/1 от 17 августа 2018г.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АХЧ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Суппес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Наталью Адамовну.</w:t>
      </w:r>
    </w:p>
    <w:p w:rsidR="00254C0C" w:rsidRPr="00155AB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Приморская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5 866 278 руб. 92 </w:t>
      </w:r>
      <w:r w:rsidRPr="00155AB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Приморской СОШ </w:t>
      </w:r>
      <w:r w:rsidRPr="00D55BC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  <w:proofErr w:type="gramEnd"/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</w:t>
      </w:r>
      <w:r w:rsidR="00760F53">
        <w:rPr>
          <w:rFonts w:ascii="Times New Roman" w:hAnsi="Times New Roman"/>
          <w:sz w:val="26"/>
          <w:szCs w:val="26"/>
          <w:lang w:eastAsia="ru-RU"/>
        </w:rPr>
        <w:t>–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график</w:t>
      </w:r>
      <w:r w:rsidR="00760F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2019031930024000010001 </w:t>
      </w:r>
      <w:r w:rsidRPr="00A923C9">
        <w:rPr>
          <w:rFonts w:ascii="Times New Roman" w:hAnsi="Times New Roman"/>
          <w:sz w:val="26"/>
          <w:szCs w:val="26"/>
          <w:lang w:eastAsia="ru-RU"/>
        </w:rPr>
        <w:t>размещения заказов для нужд</w:t>
      </w:r>
      <w:r w:rsidR="00760F53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Приморской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22.01.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2019г. без нарушения установленных законом сроков, изменения в план график </w:t>
      </w:r>
      <w:r>
        <w:rPr>
          <w:rFonts w:ascii="Times New Roman" w:hAnsi="Times New Roman"/>
          <w:sz w:val="26"/>
          <w:szCs w:val="26"/>
          <w:lang w:eastAsia="ru-RU"/>
        </w:rPr>
        <w:t>не вносились.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1 502 745 руб. 92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3 026 234 руб. 00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Приморской СОШ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 xml:space="preserve"> один контракт </w:t>
      </w:r>
      <w:r w:rsidRPr="00DA2897">
        <w:rPr>
          <w:rFonts w:ascii="Times New Roman" w:hAnsi="Times New Roman"/>
          <w:sz w:val="26"/>
          <w:szCs w:val="26"/>
          <w:lang w:eastAsia="ru-RU"/>
        </w:rPr>
        <w:t>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1. Заключен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муниципальный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контракт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2 от 05.02.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>470 232 руб. 03 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</w:t>
      </w:r>
      <w:r w:rsidR="00760F53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6253C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 </w:t>
      </w:r>
      <w:r>
        <w:rPr>
          <w:rFonts w:ascii="Times New Roman" w:hAnsi="Times New Roman"/>
          <w:sz w:val="26"/>
          <w:szCs w:val="26"/>
          <w:lang w:eastAsia="ru-RU"/>
        </w:rPr>
        <w:t xml:space="preserve">22 февраля 2019г. (менее двух рабочих дней на основании </w:t>
      </w:r>
      <w:r w:rsidRPr="00A6253C">
        <w:rPr>
          <w:rFonts w:ascii="Times New Roman" w:hAnsi="Times New Roman"/>
          <w:sz w:val="26"/>
          <w:szCs w:val="26"/>
          <w:lang w:eastAsia="ru-RU"/>
        </w:rPr>
        <w:t>ч. 1-1.3 ст. 7.30 КоАП РФ</w:t>
      </w:r>
      <w:r>
        <w:rPr>
          <w:rFonts w:ascii="Times New Roman" w:hAnsi="Times New Roman"/>
          <w:sz w:val="26"/>
          <w:szCs w:val="26"/>
          <w:lang w:eastAsia="ru-RU"/>
        </w:rPr>
        <w:t xml:space="preserve">  не является нарушением)</w:t>
      </w:r>
      <w:r w:rsidRPr="00A6253C">
        <w:rPr>
          <w:rFonts w:ascii="Times New Roman" w:hAnsi="Times New Roman"/>
          <w:sz w:val="26"/>
          <w:szCs w:val="26"/>
          <w:lang w:eastAsia="ru-RU"/>
        </w:rPr>
        <w:t xml:space="preserve">, изменения в отчет </w:t>
      </w:r>
      <w:r>
        <w:rPr>
          <w:rFonts w:ascii="Times New Roman" w:hAnsi="Times New Roman"/>
          <w:sz w:val="26"/>
          <w:szCs w:val="26"/>
          <w:lang w:eastAsia="ru-RU"/>
        </w:rPr>
        <w:t>вносились один раз.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31.01.2019г. №  0319300240019000001.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Жилищно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– коммунальное хозяйство».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27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Акт на выполнение работ/услуг № 27 от 31.01.2019г.,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346157 от 12.02.2019г.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184 778 руб. 89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184 778 руб. 89 коп.</w:t>
            </w:r>
          </w:p>
        </w:tc>
      </w:tr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Счет фактура № 64 от 28.02.2019г.,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Акт на выполнение работ/услуг № 64 от 28.02.2019г.,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подтверждающий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оплата по счет фактуре на момент проверки поставщику не 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172 395 руб. 56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184 778 руб. 89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78,965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14.03.2019г.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285 453 руб. 14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>МБОУ Приморской СОШ не установлено нарушений:</w:t>
      </w:r>
    </w:p>
    <w:p w:rsidR="00254C0C" w:rsidRPr="00480824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254C0C" w:rsidRPr="0018109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60F53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760F53" w:rsidSect="00760F53">
          <w:headerReference w:type="default" r:id="rId21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19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880506">
        <w:rPr>
          <w:rFonts w:ascii="Times New Roman" w:hAnsi="Times New Roman"/>
          <w:noProof/>
          <w:sz w:val="26"/>
          <w:szCs w:val="26"/>
        </w:rPr>
        <w:t xml:space="preserve">   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880506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14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247EC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Ровненская  средняя общеобразовательная школа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662350, Красноярский край, Балахтинский район, с.Ровное, ул.Школьная, дом № 4.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ИНН 2403006016, </w:t>
      </w:r>
      <w:r w:rsidRPr="00247ECD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247ECD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Pr="00BA219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BA219C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 Глоба Елена Григорьевна.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Ровненская СОШ 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Ровненская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Ровненская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приказу  №  18 от 11 февраля 2019г.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АХЧ Лысак М. В.</w:t>
      </w:r>
    </w:p>
    <w:p w:rsidR="00254C0C" w:rsidRPr="00155AB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Ровненская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5 120 382 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56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Ровненской СОШ 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  <w:proofErr w:type="gramEnd"/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2019031930019450010001 </w:t>
      </w:r>
      <w:r w:rsidRPr="00A923C9">
        <w:rPr>
          <w:rFonts w:ascii="Times New Roman" w:hAnsi="Times New Roman"/>
          <w:sz w:val="26"/>
          <w:szCs w:val="26"/>
          <w:lang w:eastAsia="ru-RU"/>
        </w:rPr>
        <w:t>размещения заказов для нужд</w:t>
      </w:r>
      <w:r w:rsidR="0088050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Ровненской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08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.02.2019г. без нарушения установленных законом сроков, изменения в план график вносились </w:t>
      </w:r>
      <w:r>
        <w:rPr>
          <w:rFonts w:ascii="Times New Roman" w:hAnsi="Times New Roman"/>
          <w:sz w:val="26"/>
          <w:szCs w:val="26"/>
          <w:lang w:eastAsia="ru-RU"/>
        </w:rPr>
        <w:t>два раза.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1 025 343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56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1 995 039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00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Ровненской СОШ  </w:t>
      </w:r>
      <w:r w:rsidRPr="00DA2897">
        <w:rPr>
          <w:rFonts w:ascii="Times New Roman" w:hAnsi="Times New Roman"/>
          <w:sz w:val="26"/>
          <w:szCs w:val="26"/>
          <w:lang w:eastAsia="ru-RU"/>
        </w:rPr>
        <w:t xml:space="preserve">заключены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A2897">
        <w:rPr>
          <w:rFonts w:ascii="Times New Roman" w:hAnsi="Times New Roman"/>
          <w:sz w:val="26"/>
          <w:szCs w:val="26"/>
          <w:lang w:eastAsia="ru-RU"/>
        </w:rPr>
        <w:t>два контракта за счет бюджетных средств с единственным поставщиком (подрядчиком, исполнителем).</w:t>
      </w:r>
    </w:p>
    <w:p w:rsidR="00254C0C" w:rsidRPr="0067368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1. Заключен муниципальный контракт </w:t>
      </w:r>
      <w:r w:rsidRPr="00673687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1344 от 22.01.2019г. 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закупка по энергоснабжению на основании п. 29 ч. 1 статьи 93 № 44 – ФЗ.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437 883 </w:t>
      </w:r>
      <w:r w:rsidRPr="00673687"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Настоящий контра</w:t>
      </w:r>
      <w:proofErr w:type="gramStart"/>
      <w:r w:rsidRPr="00673687"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 w:rsidRPr="00673687">
        <w:rPr>
          <w:rFonts w:ascii="Times New Roman" w:hAnsi="Times New Roman"/>
          <w:sz w:val="26"/>
          <w:szCs w:val="26"/>
          <w:lang w:eastAsia="ru-RU"/>
        </w:rPr>
        <w:t>упает в силу с момента подписания и распространяет свое действие на отношении сторон с 01.01.2019г. по 31.12.2019г.</w:t>
      </w:r>
    </w:p>
    <w:p w:rsidR="00254C0C" w:rsidRPr="00673687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73687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673687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67368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73687">
        <w:rPr>
          <w:rFonts w:ascii="Times New Roman" w:hAnsi="Times New Roman"/>
          <w:sz w:val="26"/>
          <w:szCs w:val="26"/>
          <w:lang w:eastAsia="ru-RU"/>
        </w:rPr>
        <w:t xml:space="preserve">Постановление Правительства РФ от 28.11.2013г. № 1093. </w:t>
      </w:r>
    </w:p>
    <w:p w:rsidR="00254C0C" w:rsidRPr="00673687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Pr="00080051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0051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06 </w:t>
      </w:r>
      <w:r w:rsidRPr="00080051">
        <w:rPr>
          <w:rFonts w:ascii="Times New Roman" w:hAnsi="Times New Roman"/>
          <w:sz w:val="26"/>
          <w:szCs w:val="26"/>
          <w:lang w:eastAsia="ru-RU"/>
        </w:rPr>
        <w:t>февраля 2019г., изменения в отчет не вносились.</w:t>
      </w:r>
    </w:p>
    <w:p w:rsidR="00254C0C" w:rsidRPr="00242756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2756">
        <w:rPr>
          <w:rFonts w:ascii="Times New Roman" w:hAnsi="Times New Roman"/>
          <w:sz w:val="26"/>
          <w:szCs w:val="26"/>
          <w:lang w:eastAsia="ru-RU"/>
        </w:rPr>
        <w:t xml:space="preserve">Размещения извещения на основании п. 29 ч. 1 ст. 93 ФЗ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2756">
        <w:rPr>
          <w:rFonts w:ascii="Times New Roman" w:hAnsi="Times New Roman"/>
          <w:sz w:val="26"/>
          <w:szCs w:val="26"/>
          <w:lang w:eastAsia="ru-RU"/>
        </w:rPr>
        <w:t>№ 44 не предусмотрено в соответствии с ч. 2 ст. 93 Федерального закона.</w:t>
      </w:r>
    </w:p>
    <w:p w:rsidR="00254C0C" w:rsidRPr="0050284A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284A">
        <w:rPr>
          <w:rFonts w:ascii="Times New Roman" w:hAnsi="Times New Roman"/>
          <w:sz w:val="26"/>
          <w:szCs w:val="26"/>
          <w:lang w:eastAsia="ru-RU"/>
        </w:rPr>
        <w:t>Поставщик по контракту Публичное акционерное общество «</w:t>
      </w:r>
      <w:proofErr w:type="spellStart"/>
      <w:r w:rsidRPr="0050284A">
        <w:rPr>
          <w:rFonts w:ascii="Times New Roman" w:hAnsi="Times New Roman"/>
          <w:sz w:val="26"/>
          <w:szCs w:val="26"/>
          <w:lang w:eastAsia="ru-RU"/>
        </w:rPr>
        <w:t>Красноярскэнергосбыт</w:t>
      </w:r>
      <w:proofErr w:type="spellEnd"/>
      <w:r w:rsidRPr="0050284A">
        <w:rPr>
          <w:rFonts w:ascii="Times New Roman" w:hAnsi="Times New Roman"/>
          <w:sz w:val="26"/>
          <w:szCs w:val="26"/>
          <w:lang w:eastAsia="ru-RU"/>
        </w:rPr>
        <w:t>».</w:t>
      </w:r>
    </w:p>
    <w:p w:rsidR="00254C0C" w:rsidRPr="00BC51FF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FF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BC51FF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BC51FF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11 – 0119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1020000334/8 от 31.01.2019г.: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А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кт № 61 – 0119 – 1020000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334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 31.01.2019г. о приемки – передачи поставленной электро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энергии:</w:t>
            </w:r>
          </w:p>
          <w:p w:rsidR="00254C0C" w:rsidRPr="00BC51FF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подтверждающий  документ (оплата произведена частями):</w:t>
            </w:r>
          </w:p>
          <w:p w:rsidR="00254C0C" w:rsidRPr="00BC51FF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23209 от 30.01.2019г. н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17 923 руб. 02 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коп</w:t>
            </w:r>
            <w:proofErr w:type="gramStart"/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21600 от 30.01.</w:t>
            </w:r>
            <w:r w:rsidRPr="00BC51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2019г. 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22 920 руб. 76 коп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(переплата по выставленной счет фактуре составляет:</w:t>
            </w:r>
            <w:proofErr w:type="gramEnd"/>
          </w:p>
          <w:p w:rsidR="00254C0C" w:rsidRPr="00447746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2 657 руб. 60 коп.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38 186 руб. 18 коп.</w:t>
            </w:r>
          </w:p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254C0C" w:rsidRPr="00480824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highlight w:val="lightGray"/>
                <w:lang w:eastAsia="ru-RU"/>
              </w:rPr>
            </w:pPr>
          </w:p>
        </w:tc>
      </w:tr>
    </w:tbl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40 843 руб. 78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Поставка электроэнергии в количестве </w:t>
      </w:r>
      <w:r>
        <w:rPr>
          <w:rFonts w:ascii="Times New Roman" w:hAnsi="Times New Roman"/>
          <w:sz w:val="26"/>
          <w:szCs w:val="26"/>
          <w:lang w:eastAsia="ru-RU"/>
        </w:rPr>
        <w:t>4,941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 МВт</w:t>
      </w:r>
      <w:proofErr w:type="gramStart"/>
      <w:r w:rsidRPr="00FE040A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FE040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FE040A">
        <w:rPr>
          <w:rFonts w:ascii="Times New Roman" w:hAnsi="Times New Roman"/>
          <w:sz w:val="26"/>
          <w:szCs w:val="26"/>
          <w:lang w:eastAsia="ru-RU"/>
        </w:rPr>
        <w:t>ч</w:t>
      </w:r>
      <w:proofErr w:type="gramEnd"/>
      <w:r w:rsidRPr="00FE040A"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14.03.2019г.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397 039 руб. 22 коп.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2. 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35 – Б от 19.02.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848 857 руб. 74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06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>2019г., изменения в отчет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13.02.2019г. № 0319300194519000001.</w:t>
      </w:r>
    </w:p>
    <w:p w:rsidR="00254C0C" w:rsidRPr="0095032B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>Поставщик по контракту Акционерное общество «Красноярская региональная энергетическая компания».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2Р1 – 0201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0057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  31.01.2019г.,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897096 от 28.02.2019г.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280 263 руб. 73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280 263 руб. 73 коп.</w:t>
            </w:r>
          </w:p>
        </w:tc>
      </w:tr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Счет фактура № 2Р1 – 0202 – 0057 от 28.02.2019г.,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подтверждающий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оплата по счет фактуре на момент проверки поставщику не 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263 226 руб. 18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280 263 руб. 73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95,129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14.03.2019г.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568 594 руб. 01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>МБОУ Ровненской СОШ установлены замечания по отчетности:</w:t>
      </w:r>
    </w:p>
    <w:p w:rsidR="00254C0C" w:rsidRPr="00130B61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контракту № 1344 от 22.01.2019г. в</w:t>
      </w:r>
      <w:r w:rsidRPr="00130B61">
        <w:rPr>
          <w:rFonts w:ascii="Times New Roman" w:hAnsi="Times New Roman"/>
          <w:sz w:val="26"/>
          <w:szCs w:val="26"/>
          <w:lang w:eastAsia="ru-RU"/>
        </w:rPr>
        <w:t xml:space="preserve">ыявлены </w:t>
      </w:r>
      <w:r>
        <w:rPr>
          <w:rFonts w:ascii="Times New Roman" w:hAnsi="Times New Roman"/>
          <w:sz w:val="26"/>
          <w:szCs w:val="26"/>
          <w:lang w:eastAsia="ru-RU"/>
        </w:rPr>
        <w:t>замечания</w:t>
      </w:r>
      <w:r w:rsidRPr="00130B61">
        <w:rPr>
          <w:rFonts w:ascii="Times New Roman" w:hAnsi="Times New Roman"/>
          <w:sz w:val="26"/>
          <w:szCs w:val="26"/>
          <w:lang w:eastAsia="ru-RU"/>
        </w:rPr>
        <w:t>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Неверно указана счет фактура по предоставленной услуге №  11-0119-1020000334/8 от 31.01.2019г. на сумму 38 186 руб. 18 коп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в отчете об исполнение контракта  счет фактура №  2Р1 – 0201 – 0057 от 31.01.2019г.</w:t>
      </w:r>
    </w:p>
    <w:p w:rsidR="00254C0C" w:rsidRPr="00480824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880506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880506" w:rsidSect="00880506">
          <w:headerReference w:type="default" r:id="rId22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20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8762D3">
        <w:rPr>
          <w:rFonts w:ascii="Times New Roman" w:hAnsi="Times New Roman"/>
          <w:noProof/>
          <w:sz w:val="26"/>
          <w:szCs w:val="26"/>
        </w:rPr>
        <w:t xml:space="preserve">        </w:t>
      </w:r>
      <w:r w:rsidRPr="008A19A7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</w:t>
      </w:r>
      <w:r w:rsidR="008762D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14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B4497F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Тюльковская  средняя общеобразовательная школа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662349, Красноярский край, Балахтинский район, с. Тюльково, ул. Ленина,                           дом № 116 а.</w:t>
      </w:r>
    </w:p>
    <w:p w:rsidR="00254C0C" w:rsidRPr="00B4497F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B4497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ИНН 2403005330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  <w:r w:rsidRPr="00B4497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B4497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B4497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объекте </w:t>
      </w:r>
      <w:r w:rsidRPr="00B4497F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директор учреждения Качаева Ирина Николаевна. 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Тюльковская СОШ 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Тюльковская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приказу № 05-05-14 от 09 января 2019г.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АХР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Аршинникову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Светлану Сергеевну.</w:t>
      </w:r>
    </w:p>
    <w:p w:rsidR="00254C0C" w:rsidRPr="00155AB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6 083 611 руб. 13 </w:t>
      </w:r>
      <w:r w:rsidRPr="00155AB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Тюльковской СОШ </w:t>
      </w:r>
      <w:r w:rsidRPr="00D55BC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55BC3">
        <w:rPr>
          <w:rFonts w:ascii="Times New Roman" w:hAnsi="Times New Roman"/>
          <w:sz w:val="26"/>
          <w:szCs w:val="26"/>
          <w:lang w:eastAsia="ru-RU"/>
        </w:rPr>
        <w:t>составлен план - график размещения заказов на поставки товаров, выполнение работ, оказание услуг для нужд заказчиков на</w:t>
      </w:r>
      <w:r w:rsidR="008762D3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Согласно сведениям офиц</w:t>
      </w:r>
      <w:r w:rsidR="008762D3">
        <w:rPr>
          <w:rFonts w:ascii="Times New Roman" w:hAnsi="Times New Roman"/>
          <w:sz w:val="26"/>
          <w:szCs w:val="26"/>
          <w:lang w:eastAsia="ru-RU"/>
        </w:rPr>
        <w:t xml:space="preserve">иального сайта план - график 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2019031930020070010001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21.01.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2019г. без нарушения установленных законом сроков, изменения в план график </w:t>
      </w:r>
      <w:r>
        <w:rPr>
          <w:rFonts w:ascii="Times New Roman" w:hAnsi="Times New Roman"/>
          <w:sz w:val="26"/>
          <w:szCs w:val="26"/>
          <w:lang w:eastAsia="ru-RU"/>
        </w:rPr>
        <w:t>не вносились.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1 623 290 руб. 00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2 848 731 руб. 13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 xml:space="preserve"> один контракт </w:t>
      </w:r>
      <w:r w:rsidRPr="00DA2897">
        <w:rPr>
          <w:rFonts w:ascii="Times New Roman" w:hAnsi="Times New Roman"/>
          <w:sz w:val="26"/>
          <w:szCs w:val="26"/>
          <w:lang w:eastAsia="ru-RU"/>
        </w:rPr>
        <w:t>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1. Заключен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муниципальный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контракт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 20 – Б от 05.02.2019г.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>936 437 руб. 76 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6253C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 </w:t>
      </w:r>
      <w:r>
        <w:rPr>
          <w:rFonts w:ascii="Times New Roman" w:hAnsi="Times New Roman"/>
          <w:sz w:val="26"/>
          <w:szCs w:val="26"/>
          <w:lang w:eastAsia="ru-RU"/>
        </w:rPr>
        <w:t xml:space="preserve">в срок, 25 февраля 2019г. </w:t>
      </w:r>
      <w:r w:rsidRPr="00A6253C">
        <w:rPr>
          <w:rFonts w:ascii="Times New Roman" w:hAnsi="Times New Roman"/>
          <w:sz w:val="26"/>
          <w:szCs w:val="26"/>
          <w:lang w:eastAsia="ru-RU"/>
        </w:rPr>
        <w:t>изменения в отчет</w:t>
      </w:r>
      <w:r>
        <w:rPr>
          <w:rFonts w:ascii="Times New Roman" w:hAnsi="Times New Roman"/>
          <w:sz w:val="26"/>
          <w:szCs w:val="26"/>
          <w:lang w:eastAsia="ru-RU"/>
        </w:rPr>
        <w:t xml:space="preserve">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30.01.2019г. № 0319300200719000001.</w:t>
      </w:r>
    </w:p>
    <w:p w:rsidR="00254C0C" w:rsidRPr="0095032B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>Поставщик по контракту Акционерное общество «Красноярская региональная энергетическая компания».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2Р1 – 0201 – 0062 от 31.01.2019г.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463265 от 15.02.2019г. на сумму 248 920 руб. 96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247 920 руб. 96 коп.</w:t>
            </w:r>
          </w:p>
        </w:tc>
      </w:tr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Счет фактура № 2Р1 – 0202 – 0062 от 28.02.2019г.,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подтверждающий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оплата по счет фактуре на момент проверки поставщику не 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222 993 руб. 64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247 920 руб. 96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84,151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14.03.2019г.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688 516 руб. 80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не установлено нарушений.</w:t>
      </w:r>
    </w:p>
    <w:p w:rsidR="00254C0C" w:rsidRPr="0018109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762D3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8762D3" w:rsidSect="008762D3">
          <w:headerReference w:type="default" r:id="rId23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21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8762D3">
        <w:rPr>
          <w:rFonts w:ascii="Times New Roman" w:hAnsi="Times New Roman"/>
          <w:noProof/>
          <w:sz w:val="26"/>
          <w:szCs w:val="26"/>
        </w:rPr>
        <w:t xml:space="preserve">       </w:t>
      </w:r>
      <w:r w:rsidRPr="008A19A7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14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8762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FF2260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Черемушкинская  ср</w:t>
      </w:r>
      <w:r>
        <w:rPr>
          <w:rFonts w:ascii="Times New Roman" w:hAnsi="Times New Roman"/>
          <w:noProof/>
          <w:color w:val="000000"/>
          <w:sz w:val="26"/>
          <w:szCs w:val="26"/>
        </w:rPr>
        <w:t>едняя общеобразовательная школа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662361, Красноярский край, Балахтинский район, п.Черемушки, ул. Мира, дом № 26.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ИНН 2403005950, </w:t>
      </w:r>
      <w:r w:rsidRPr="00FF2260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FF2260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FF2260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объекте </w:t>
      </w:r>
      <w:r w:rsidRPr="00FF2260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директор учреждения Волкова Галина Игнатьевна. 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Черемушкинская СОШ 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Черемушкинская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Pr="00624F9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4F93">
        <w:rPr>
          <w:rFonts w:ascii="Times New Roman" w:hAnsi="Times New Roman"/>
          <w:sz w:val="26"/>
          <w:szCs w:val="26"/>
          <w:lang w:eastAsia="ru-RU"/>
        </w:rPr>
        <w:t xml:space="preserve">Согласно приказу № 05 от 24 сентября 2018г.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заведующую хозяйством </w:t>
      </w:r>
      <w:proofErr w:type="spellStart"/>
      <w:r w:rsidRPr="00624F93">
        <w:rPr>
          <w:rFonts w:ascii="Times New Roman" w:hAnsi="Times New Roman"/>
          <w:sz w:val="26"/>
          <w:szCs w:val="26"/>
          <w:lang w:eastAsia="ru-RU"/>
        </w:rPr>
        <w:t>Солодову</w:t>
      </w:r>
      <w:proofErr w:type="spellEnd"/>
      <w:r w:rsidRPr="00624F93">
        <w:rPr>
          <w:rFonts w:ascii="Times New Roman" w:hAnsi="Times New Roman"/>
          <w:sz w:val="26"/>
          <w:szCs w:val="26"/>
          <w:lang w:eastAsia="ru-RU"/>
        </w:rPr>
        <w:t xml:space="preserve"> Валентину Сергеевну.</w:t>
      </w:r>
    </w:p>
    <w:p w:rsidR="00254C0C" w:rsidRPr="00155AB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Черемушкинской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3 255 001 руб. 09 </w:t>
      </w:r>
      <w:r w:rsidRPr="00155AB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Черемушкинской СОШ </w:t>
      </w:r>
      <w:r w:rsidRPr="00D55BC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  <w:proofErr w:type="gramEnd"/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</w:t>
      </w:r>
      <w:r w:rsidR="008762D3">
        <w:rPr>
          <w:rFonts w:ascii="Times New Roman" w:hAnsi="Times New Roman"/>
          <w:sz w:val="26"/>
          <w:szCs w:val="26"/>
          <w:lang w:eastAsia="ru-RU"/>
        </w:rPr>
        <w:t>–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график</w:t>
      </w:r>
      <w:r w:rsidR="008762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 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2019031930021750010001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 МБОУ Черемушкинской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12.02.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2019г. без нарушения установленных законом сроков, изменения в план график </w:t>
      </w:r>
      <w:r>
        <w:rPr>
          <w:rFonts w:ascii="Times New Roman" w:hAnsi="Times New Roman"/>
          <w:sz w:val="26"/>
          <w:szCs w:val="26"/>
          <w:lang w:eastAsia="ru-RU"/>
        </w:rPr>
        <w:t>вносились два раза.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1 224 744 руб. 09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830 257 руб. 00 коп.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Черемушкинской СОШ запланирована закупка по электронному аукциону </w:t>
      </w:r>
      <w:r w:rsidRPr="00DA2897">
        <w:rPr>
          <w:rFonts w:ascii="Times New Roman" w:hAnsi="Times New Roman"/>
          <w:sz w:val="26"/>
          <w:szCs w:val="26"/>
          <w:lang w:eastAsia="ru-RU"/>
        </w:rPr>
        <w:t>за счет бюджетных средств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488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феврале месяце 2019</w:t>
      </w:r>
      <w:r w:rsidRPr="001E1488">
        <w:rPr>
          <w:rFonts w:ascii="Times New Roman" w:hAnsi="Times New Roman"/>
          <w:sz w:val="26"/>
          <w:szCs w:val="26"/>
          <w:lang w:eastAsia="ru-RU"/>
        </w:rPr>
        <w:t xml:space="preserve">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 xml:space="preserve"> 0319300217519000001 от 28.02.2019г.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488">
        <w:rPr>
          <w:rFonts w:ascii="Times New Roman" w:hAnsi="Times New Roman"/>
          <w:sz w:val="26"/>
          <w:szCs w:val="26"/>
          <w:lang w:eastAsia="ru-RU"/>
        </w:rPr>
        <w:t xml:space="preserve">Электронный аукцион по </w:t>
      </w:r>
      <w:r>
        <w:rPr>
          <w:rFonts w:ascii="Times New Roman" w:hAnsi="Times New Roman"/>
          <w:sz w:val="26"/>
          <w:szCs w:val="26"/>
          <w:lang w:eastAsia="ru-RU"/>
        </w:rPr>
        <w:t xml:space="preserve">капитальному ремонту пищеблока в здании                        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СОШ.</w:t>
      </w:r>
    </w:p>
    <w:p w:rsidR="00254C0C" w:rsidRPr="00411AD5" w:rsidRDefault="00254C0C" w:rsidP="00254C0C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411AD5">
        <w:rPr>
          <w:rFonts w:ascii="Times New Roman" w:hAnsi="Times New Roman"/>
          <w:sz w:val="26"/>
          <w:szCs w:val="26"/>
          <w:lang w:eastAsia="ru-RU"/>
        </w:rPr>
        <w:t xml:space="preserve">Ориентированная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1 200 000 </w:t>
      </w:r>
      <w:r w:rsidRPr="00411AD5"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254C0C" w:rsidRPr="001E1488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488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28.02.</w:t>
      </w:r>
      <w:r w:rsidRPr="001E1488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9</w:t>
      </w:r>
      <w:r w:rsidRPr="001E1488">
        <w:rPr>
          <w:rFonts w:ascii="Times New Roman" w:hAnsi="Times New Roman"/>
          <w:sz w:val="26"/>
          <w:szCs w:val="26"/>
          <w:lang w:eastAsia="ru-RU"/>
        </w:rPr>
        <w:t>г.</w:t>
      </w:r>
    </w:p>
    <w:p w:rsidR="00254C0C" w:rsidRPr="001E1488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488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11.03.2019</w:t>
      </w:r>
      <w:r w:rsidRPr="001E1488">
        <w:rPr>
          <w:rFonts w:ascii="Times New Roman" w:hAnsi="Times New Roman"/>
          <w:sz w:val="26"/>
          <w:szCs w:val="26"/>
          <w:lang w:eastAsia="ru-RU"/>
        </w:rPr>
        <w:t>г.</w:t>
      </w:r>
    </w:p>
    <w:p w:rsidR="00254C0C" w:rsidRPr="001E1488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488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15.03.</w:t>
      </w:r>
      <w:r w:rsidRPr="001E1488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9</w:t>
      </w:r>
      <w:r w:rsidRPr="001E1488">
        <w:rPr>
          <w:rFonts w:ascii="Times New Roman" w:hAnsi="Times New Roman"/>
          <w:sz w:val="26"/>
          <w:szCs w:val="26"/>
          <w:lang w:eastAsia="ru-RU"/>
        </w:rPr>
        <w:t>г.</w:t>
      </w:r>
    </w:p>
    <w:p w:rsidR="00254C0C" w:rsidRPr="001E1488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1488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 xml:space="preserve">28.02.2019г. № 0319300217519000001 </w:t>
      </w:r>
      <w:r w:rsidRPr="001E1488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C1FCC">
        <w:rPr>
          <w:rFonts w:ascii="Times New Roman" w:hAnsi="Times New Roman"/>
          <w:sz w:val="26"/>
          <w:szCs w:val="26"/>
          <w:lang w:eastAsia="ru-RU"/>
        </w:rPr>
        <w:t>На основании</w:t>
      </w:r>
      <w:r>
        <w:rPr>
          <w:rFonts w:ascii="Times New Roman" w:hAnsi="Times New Roman"/>
          <w:sz w:val="26"/>
          <w:szCs w:val="26"/>
          <w:lang w:eastAsia="ru-RU"/>
        </w:rPr>
        <w:t xml:space="preserve"> протокола № 2ЭА/1  рассмотрения заявок на участие в электронном аукционе «Капитальный ремонт пищеблока в здании 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СОШ» от 12.03.2019г.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первых частей заявок участников, допущено к участию в открытом аукционе в электронной форме и признано 4 участника электронного аукциона.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Двоим участникам отказано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в доступе к участию в открытом аукционе в электронной форме на основании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п. 1 ч. 4 ст. 67 и п. 2 ч. 4 ст. 67 Закона № 44  - ФЗ.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>МБОУ Черемушкинской СОШ не установлено нарушений.</w:t>
      </w:r>
    </w:p>
    <w:p w:rsidR="008762D3" w:rsidRDefault="008762D3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18109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762D3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8762D3" w:rsidSect="008762D3">
          <w:headerReference w:type="default" r:id="rId24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19A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19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19A7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22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A74647">
        <w:rPr>
          <w:rFonts w:ascii="Times New Roman" w:hAnsi="Times New Roman"/>
          <w:noProof/>
          <w:sz w:val="26"/>
          <w:szCs w:val="26"/>
        </w:rPr>
        <w:t xml:space="preserve">       </w:t>
      </w:r>
      <w:r w:rsidRPr="008A19A7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480824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8082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54C0C" w:rsidRPr="008A19A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На основании приказа МКСУ «Межведомственная бухгалтерия» от 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11.03.2019г.  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>3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>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</w:t>
      </w:r>
      <w:r>
        <w:rPr>
          <w:rFonts w:ascii="Times New Roman" w:hAnsi="Times New Roman"/>
          <w:noProof/>
          <w:color w:val="000000"/>
          <w:sz w:val="26"/>
          <w:szCs w:val="26"/>
        </w:rPr>
        <w:t>,</w:t>
      </w:r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за</w:t>
      </w:r>
      <w:proofErr w:type="gramEnd"/>
      <w:r w:rsidRPr="008A19A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19A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19A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19A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14</w:t>
      </w:r>
      <w:r w:rsidRPr="008A19A7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AD0043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AD0043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F6B75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общеобразовательное учреждение Чулымская  средняя общеобразовательная школа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662342, Красноярский край, Балахтинский район, п. Чистое Поле, ул. Пришкольная,      дом № 19</w:t>
      </w:r>
    </w:p>
    <w:p w:rsidR="00254C0C" w:rsidRPr="004F6B75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4F6B7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ИНН 2403005453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  <w:r w:rsidRPr="004F6B7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КПП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4F6B7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240301001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  <w:lang w:eastAsia="ru-RU"/>
        </w:rPr>
      </w:pPr>
      <w:r w:rsidRPr="004F6B7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t>объекте</w:t>
      </w:r>
      <w:r w:rsidRPr="004F6B75">
        <w:rPr>
          <w:rFonts w:ascii="Times New Roman" w:hAnsi="Times New Roman"/>
          <w:noProof/>
          <w:color w:val="000000"/>
          <w:sz w:val="26"/>
          <w:szCs w:val="26"/>
          <w:lang w:eastAsia="ru-RU"/>
        </w:rPr>
        <w:t xml:space="preserve"> директор учреждения Фролова Любовь Ивановна. </w:t>
      </w:r>
    </w:p>
    <w:p w:rsidR="00254C0C" w:rsidRPr="009A06D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ОУ Чулымская СОШ  </w:t>
      </w:r>
      <w:r w:rsidRPr="009A06D7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A06D7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МБОУ Чулымская СОШ.</w:t>
      </w:r>
    </w:p>
    <w:p w:rsidR="00254C0C" w:rsidRPr="009A06D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A06D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BC514F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C514F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proofErr w:type="gramStart"/>
      <w:r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BC514F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C514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BC514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приказу №  25/1 от 31 мая 2016г. </w:t>
      </w:r>
      <w:r w:rsidRPr="00DC3B25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функции и полномочия по закупкам возложены на</w:t>
      </w:r>
      <w:r>
        <w:rPr>
          <w:rFonts w:ascii="Times New Roman" w:hAnsi="Times New Roman"/>
          <w:sz w:val="26"/>
          <w:szCs w:val="26"/>
          <w:lang w:eastAsia="ru-RU"/>
        </w:rPr>
        <w:t xml:space="preserve"> заместителя директора по АХЧ  Юрасову Алену Сергеевну.</w:t>
      </w:r>
    </w:p>
    <w:p w:rsidR="00254C0C" w:rsidRPr="00155AB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55ABF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</w:t>
      </w:r>
      <w:r>
        <w:rPr>
          <w:rFonts w:ascii="Times New Roman" w:hAnsi="Times New Roman"/>
          <w:sz w:val="26"/>
          <w:szCs w:val="26"/>
          <w:lang w:eastAsia="ru-RU"/>
        </w:rPr>
        <w:t xml:space="preserve">ного закона  №  44 - ФЗ в МБОУ </w:t>
      </w:r>
      <w:proofErr w:type="spellStart"/>
      <w:proofErr w:type="gramStart"/>
      <w:r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155ABF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155ABF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>5 405 651 руб. 19 коп.</w:t>
      </w:r>
    </w:p>
    <w:p w:rsidR="00254C0C" w:rsidRPr="00D55BC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noProof/>
          <w:color w:val="000000"/>
          <w:sz w:val="26"/>
          <w:szCs w:val="26"/>
        </w:rPr>
        <w:t xml:space="preserve">МБОУ Чулымской  СОШ </w:t>
      </w:r>
      <w:r w:rsidRPr="00D55BC3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55BC3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  <w:proofErr w:type="gramEnd"/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2019031930020950010001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 w:rsidR="00A7464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Чулымской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08.02.</w:t>
      </w:r>
      <w:r w:rsidRPr="00A923C9">
        <w:rPr>
          <w:rFonts w:ascii="Times New Roman" w:hAnsi="Times New Roman"/>
          <w:sz w:val="26"/>
          <w:szCs w:val="26"/>
          <w:lang w:eastAsia="ru-RU"/>
        </w:rPr>
        <w:t xml:space="preserve">2019г. без нарушения установленных законом сроков, изменения в план график </w:t>
      </w:r>
      <w:r>
        <w:rPr>
          <w:rFonts w:ascii="Times New Roman" w:hAnsi="Times New Roman"/>
          <w:sz w:val="26"/>
          <w:szCs w:val="26"/>
          <w:lang w:eastAsia="ru-RU"/>
        </w:rPr>
        <w:t>вносились один раз.</w:t>
      </w:r>
    </w:p>
    <w:p w:rsidR="00254C0C" w:rsidRPr="00A923C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A923C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608 902 руб. 19 коп.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A923C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23C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2 182 333 руб. 00 коп.</w:t>
      </w:r>
    </w:p>
    <w:p w:rsidR="00254C0C" w:rsidRPr="00DA289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2897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Чулымской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</w:t>
      </w:r>
      <w:r w:rsidRPr="00DA2897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 xml:space="preserve"> один контракт </w:t>
      </w:r>
      <w:r w:rsidRPr="00DA2897">
        <w:rPr>
          <w:rFonts w:ascii="Times New Roman" w:hAnsi="Times New Roman"/>
          <w:sz w:val="26"/>
          <w:szCs w:val="26"/>
          <w:lang w:eastAsia="ru-RU"/>
        </w:rPr>
        <w:t>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3687">
        <w:rPr>
          <w:rFonts w:ascii="Times New Roman" w:hAnsi="Times New Roman"/>
          <w:sz w:val="26"/>
          <w:szCs w:val="26"/>
          <w:lang w:eastAsia="ru-RU"/>
        </w:rPr>
        <w:t xml:space="preserve">1. Заключен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муниципальный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контракт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37 – Б от 05.02.2019г.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</w:t>
      </w:r>
      <w:r w:rsidR="00A7464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>2 239 449 руб. 49 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30.01.2019г. № 0319300209519000001.</w:t>
      </w:r>
    </w:p>
    <w:p w:rsidR="00254C0C" w:rsidRPr="0095032B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>Поставщик по контракту Акционерное общество «Красноярская региональная энергетическая компания».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2Р1 – 0201 – 0069 от 31.01.2019г.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463389 от 15.02.2019г. на сумму 331 000 руб. 00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366 971 руб. 70 коп.</w:t>
            </w:r>
          </w:p>
        </w:tc>
      </w:tr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Счет фактура № 2Р1 – 0202 – 0069 от 28.02.2019г.,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подтверждающий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оплата по счет фактуре на момент проверки поставщику не 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319 951 руб. 24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331 000 руб. 00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124,56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14.03.2019г.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1 908 449 руб. 49 коп.</w:t>
      </w:r>
    </w:p>
    <w:p w:rsidR="00254C0C" w:rsidRPr="0032418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32418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2418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Чулымской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не установлено нарушений.</w:t>
      </w:r>
    </w:p>
    <w:p w:rsidR="00254C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74647" w:rsidRDefault="00254C0C" w:rsidP="00A74647">
      <w:pPr>
        <w:numPr>
          <w:ilvl w:val="1"/>
          <w:numId w:val="0"/>
        </w:numPr>
        <w:spacing w:after="0"/>
        <w:rPr>
          <w:rFonts w:ascii="Times New Roman" w:hAnsi="Times New Roman"/>
          <w:sz w:val="26"/>
          <w:szCs w:val="26"/>
          <w:lang w:eastAsia="ru-RU"/>
        </w:rPr>
        <w:sectPr w:rsidR="00A74647" w:rsidSect="00A74647">
          <w:headerReference w:type="default" r:id="rId25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18109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</w:t>
      </w:r>
      <w:r w:rsidR="00A74647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181098">
        <w:rPr>
          <w:rFonts w:ascii="Times New Roman" w:hAnsi="Times New Roman"/>
          <w:sz w:val="26"/>
          <w:szCs w:val="26"/>
          <w:lang w:eastAsia="ru-RU"/>
        </w:rPr>
        <w:t xml:space="preserve">     Ю. А. </w:t>
      </w:r>
      <w:proofErr w:type="spellStart"/>
      <w:r w:rsidRPr="0018109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8A6B29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A6B2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A6B29">
        <w:rPr>
          <w:rFonts w:ascii="Times New Roman" w:hAnsi="Times New Roman"/>
          <w:i/>
          <w:spacing w:val="15"/>
          <w:sz w:val="26"/>
          <w:szCs w:val="26"/>
        </w:rPr>
        <w:t>ПРАВКА № 23</w:t>
      </w:r>
    </w:p>
    <w:p w:rsidR="00254C0C" w:rsidRPr="008A6B29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8A6B29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A74647">
        <w:rPr>
          <w:rFonts w:ascii="Times New Roman" w:hAnsi="Times New Roman"/>
          <w:noProof/>
          <w:sz w:val="26"/>
          <w:szCs w:val="26"/>
        </w:rPr>
        <w:t xml:space="preserve">      </w:t>
      </w:r>
      <w:r w:rsidRPr="008A6B29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8A6B29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A6B2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8A6B29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8A6B29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</w:t>
      </w:r>
      <w:r w:rsidR="00A74647">
        <w:rPr>
          <w:rFonts w:ascii="Times New Roman" w:hAnsi="Times New Roman"/>
          <w:noProof/>
          <w:color w:val="000000"/>
          <w:sz w:val="26"/>
          <w:szCs w:val="26"/>
        </w:rPr>
        <w:t xml:space="preserve">ветствии с Федеральным законом </w:t>
      </w:r>
      <w:r w:rsidRPr="008A6B29">
        <w:rPr>
          <w:rFonts w:ascii="Times New Roman" w:hAnsi="Times New Roman"/>
          <w:noProof/>
          <w:color w:val="000000"/>
          <w:sz w:val="26"/>
          <w:szCs w:val="26"/>
        </w:rPr>
        <w:t>№  44 – ФЗ на сайте закупок по заключенным контрактам на основании ст. 54, 59, 70, 78, 83, 90, 93, за</w:t>
      </w:r>
      <w:proofErr w:type="gramEnd"/>
      <w:r w:rsidRPr="008A6B29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8A6B29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6B29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8A6B29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8A6B29">
        <w:rPr>
          <w:rFonts w:ascii="Times New Roman" w:hAnsi="Times New Roman"/>
          <w:noProof/>
          <w:sz w:val="26"/>
          <w:szCs w:val="26"/>
        </w:rPr>
        <w:t>15.03.2019г. по 29.03.2019г.</w:t>
      </w:r>
    </w:p>
    <w:p w:rsidR="00254C0C" w:rsidRPr="008A6B29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A6B29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8A6B29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8A6B29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8A6B29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A6B29">
        <w:rPr>
          <w:rFonts w:ascii="Times New Roman" w:hAnsi="Times New Roman"/>
          <w:noProof/>
          <w:color w:val="000000"/>
          <w:sz w:val="26"/>
          <w:szCs w:val="26"/>
        </w:rPr>
        <w:t>Муниципальное автономное учреждение физкультурно-спортивный центр «Олимп»</w:t>
      </w:r>
    </w:p>
    <w:p w:rsidR="00254C0C" w:rsidRPr="008A6B29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A6B29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дом № 2</w:t>
      </w:r>
    </w:p>
    <w:p w:rsidR="00254C0C" w:rsidRPr="008A6B29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A6B29">
        <w:rPr>
          <w:rFonts w:ascii="Times New Roman" w:hAnsi="Times New Roman"/>
          <w:noProof/>
          <w:color w:val="000000"/>
          <w:sz w:val="26"/>
          <w:szCs w:val="26"/>
        </w:rPr>
        <w:t>ИНН 2403008623,  КПП 240301001</w:t>
      </w:r>
    </w:p>
    <w:p w:rsidR="00254C0C" w:rsidRPr="008A6B29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A6B29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Иконников Андрей Анатольевич. </w:t>
      </w:r>
    </w:p>
    <w:p w:rsidR="00254C0C" w:rsidRPr="008A6B29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A6B29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8A6B29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A6B29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МАУ ФСЦ «Олимп»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Pr="008A6B29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8A6B29">
        <w:rPr>
          <w:rFonts w:ascii="Times New Roman" w:hAnsi="Times New Roman"/>
          <w:noProof/>
          <w:color w:val="000000"/>
          <w:sz w:val="26"/>
          <w:szCs w:val="26"/>
        </w:rPr>
        <w:t>Проверка соблюдения законодательства по размещенным заказам и закупкам для нужд МАУ ФСЦ «Олимп».</w:t>
      </w:r>
    </w:p>
    <w:p w:rsidR="00254C0C" w:rsidRPr="008A6B29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A6B29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8A6B29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18.07.2011г.  №  223-ФЗ  «О защите товаров, работ, услуг отдельными видами юридических лиц» МАУ ФСЦ «Олимп» является заказчиком. </w:t>
      </w:r>
    </w:p>
    <w:p w:rsidR="00254C0C" w:rsidRPr="008A6B29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>Согласно приказу от 13 декабря 2016г. № 33 «О назначении должностного лица, ответственного за осуществление закупок (контрактного управляющего), функции и полномочия по закупкам возложены на директора Иконникова А. А.</w:t>
      </w:r>
    </w:p>
    <w:p w:rsidR="00254C0C" w:rsidRPr="008A6B2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>Совокупный  объем планируемых закупок в соответствии с планом графиком в МАУ ФСЦ «Олимп» на 15.03.2019г.  составляет  2 128 595 руб. 93 коп.</w:t>
      </w:r>
    </w:p>
    <w:p w:rsidR="00254C0C" w:rsidRPr="008A6B2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noProof/>
          <w:color w:val="000000"/>
          <w:sz w:val="26"/>
          <w:szCs w:val="26"/>
        </w:rPr>
        <w:t xml:space="preserve">МАУ ФСЦ «Олимп» </w:t>
      </w:r>
      <w:r w:rsidRPr="008A6B29">
        <w:rPr>
          <w:rFonts w:ascii="Times New Roman" w:hAnsi="Times New Roman"/>
          <w:sz w:val="26"/>
          <w:szCs w:val="26"/>
          <w:lang w:eastAsia="ru-RU"/>
        </w:rPr>
        <w:t xml:space="preserve">составлен план закупки размещения заказов на поставки товаров, выполнение работ, оказание услуг для нужд заказчиков на 2019 год. </w:t>
      </w:r>
    </w:p>
    <w:p w:rsidR="00254C0C" w:rsidRPr="008A6B29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>Согласно сведениям официального сайта план закупки  №  2190353841  размещения заказов для нужд МАУ ФСЦ «Олимп» на 2019 год размещен  22.02.2019г. без нарушения установленных законом сроков.</w:t>
      </w:r>
    </w:p>
    <w:p w:rsidR="00254C0C" w:rsidRPr="008A6B29" w:rsidRDefault="00254C0C" w:rsidP="00254C0C">
      <w:pPr>
        <w:tabs>
          <w:tab w:val="left" w:pos="284"/>
          <w:tab w:val="left" w:pos="709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lastRenderedPageBreak/>
        <w:tab/>
        <w:t>Согласно условиям муниципального контракта (продажа электроэнергии) начальная цена 378 400 руб. 00 коп</w:t>
      </w:r>
      <w:proofErr w:type="gramStart"/>
      <w:r w:rsidRPr="008A6B29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8A6B29">
        <w:rPr>
          <w:rFonts w:ascii="Times New Roman" w:hAnsi="Times New Roman"/>
          <w:sz w:val="26"/>
          <w:szCs w:val="26"/>
          <w:lang w:eastAsia="ru-RU"/>
        </w:rPr>
        <w:t>закупка у единственного поставщика п. 15.</w:t>
      </w:r>
    </w:p>
    <w:p w:rsidR="00254C0C" w:rsidRPr="008A6B2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ab/>
        <w:t xml:space="preserve">Согласно условиям муниципального договора (продажа </w:t>
      </w:r>
      <w:proofErr w:type="spellStart"/>
      <w:r w:rsidRPr="008A6B29">
        <w:rPr>
          <w:rFonts w:ascii="Times New Roman" w:hAnsi="Times New Roman"/>
          <w:sz w:val="26"/>
          <w:szCs w:val="26"/>
          <w:lang w:eastAsia="ru-RU"/>
        </w:rPr>
        <w:t>теплоэнергии</w:t>
      </w:r>
      <w:proofErr w:type="spellEnd"/>
      <w:r w:rsidRPr="008A6B29">
        <w:rPr>
          <w:rFonts w:ascii="Times New Roman" w:hAnsi="Times New Roman"/>
          <w:sz w:val="26"/>
          <w:szCs w:val="26"/>
          <w:lang w:eastAsia="ru-RU"/>
        </w:rPr>
        <w:t>) начальная цена 465 195 руб. 93 коп</w:t>
      </w:r>
      <w:proofErr w:type="gramStart"/>
      <w:r w:rsidRPr="008A6B29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8A6B29">
        <w:rPr>
          <w:rFonts w:ascii="Times New Roman" w:hAnsi="Times New Roman"/>
          <w:sz w:val="26"/>
          <w:szCs w:val="26"/>
          <w:lang w:eastAsia="ru-RU"/>
        </w:rPr>
        <w:t>закупка у единственного поставщика п. 14.</w:t>
      </w:r>
    </w:p>
    <w:p w:rsidR="00254C0C" w:rsidRPr="008A6B2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ab/>
        <w:t xml:space="preserve">Согласно условиям муниципального контракта (разработка </w:t>
      </w:r>
      <w:proofErr w:type="spellStart"/>
      <w:r w:rsidRPr="008A6B29">
        <w:rPr>
          <w:rFonts w:ascii="Times New Roman" w:hAnsi="Times New Roman"/>
          <w:sz w:val="26"/>
          <w:szCs w:val="26"/>
          <w:lang w:eastAsia="ru-RU"/>
        </w:rPr>
        <w:t>проектно</w:t>
      </w:r>
      <w:proofErr w:type="spellEnd"/>
      <w:r w:rsidRPr="008A6B29">
        <w:rPr>
          <w:rFonts w:ascii="Times New Roman" w:hAnsi="Times New Roman"/>
          <w:sz w:val="26"/>
          <w:szCs w:val="26"/>
          <w:lang w:eastAsia="ru-RU"/>
        </w:rPr>
        <w:t xml:space="preserve"> – сметной документации) начальная цена 490 000 руб. 00 коп</w:t>
      </w:r>
      <w:proofErr w:type="gramStart"/>
      <w:r w:rsidRPr="008A6B29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8A6B29">
        <w:rPr>
          <w:rFonts w:ascii="Times New Roman" w:hAnsi="Times New Roman"/>
          <w:sz w:val="26"/>
          <w:szCs w:val="26"/>
          <w:lang w:eastAsia="ru-RU"/>
        </w:rPr>
        <w:t>закупка у единственного поставщика п. 19 ст. 60.</w:t>
      </w:r>
    </w:p>
    <w:p w:rsidR="00254C0C" w:rsidRPr="008A6B2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ab/>
        <w:t xml:space="preserve">Согласно условиям муниципального контракта (разработка </w:t>
      </w:r>
      <w:proofErr w:type="spellStart"/>
      <w:r w:rsidRPr="008A6B29">
        <w:rPr>
          <w:rFonts w:ascii="Times New Roman" w:hAnsi="Times New Roman"/>
          <w:sz w:val="26"/>
          <w:szCs w:val="26"/>
          <w:lang w:eastAsia="ru-RU"/>
        </w:rPr>
        <w:t>проектно</w:t>
      </w:r>
      <w:proofErr w:type="spellEnd"/>
      <w:r w:rsidRPr="008A6B29">
        <w:rPr>
          <w:rFonts w:ascii="Times New Roman" w:hAnsi="Times New Roman"/>
          <w:sz w:val="26"/>
          <w:szCs w:val="26"/>
          <w:lang w:eastAsia="ru-RU"/>
        </w:rPr>
        <w:t xml:space="preserve"> – сметной документации) начальная цена 600 000 руб. 00 коп</w:t>
      </w:r>
      <w:proofErr w:type="gramStart"/>
      <w:r w:rsidRPr="008A6B29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8A6B29">
        <w:rPr>
          <w:rFonts w:ascii="Times New Roman" w:hAnsi="Times New Roman"/>
          <w:sz w:val="26"/>
          <w:szCs w:val="26"/>
          <w:lang w:eastAsia="ru-RU"/>
        </w:rPr>
        <w:t>закупка у единственного поставщика п. 19 ст. 60.</w:t>
      </w:r>
    </w:p>
    <w:p w:rsidR="00254C0C" w:rsidRPr="008A6B2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ab/>
      </w:r>
      <w:proofErr w:type="gramStart"/>
      <w:r w:rsidRPr="008A6B29">
        <w:rPr>
          <w:rFonts w:ascii="Times New Roman" w:hAnsi="Times New Roman"/>
          <w:sz w:val="26"/>
          <w:szCs w:val="26"/>
          <w:lang w:eastAsia="ru-RU"/>
        </w:rPr>
        <w:t>Согласно условиям муниципального контракта (геологические изыскания, на объекте: база отдыха «Приморье» начальная цена 195 000 руб. 00 коп., закупка у единственного поставщика п. 19 ст. 60.</w:t>
      </w:r>
      <w:proofErr w:type="gramEnd"/>
    </w:p>
    <w:p w:rsidR="00254C0C" w:rsidRPr="008A6B29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ab/>
        <w:t>В период с 09.01.2019г. по 29.03.2019г. заказчиком закупки товаров, работ, услуг для обеспечения государственных и муниципальных нужд в электронной форме не осуществлялись.</w:t>
      </w:r>
    </w:p>
    <w:p w:rsidR="00254C0C" w:rsidRPr="008A6B29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8A6B29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8A6B29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6B29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МАУ ФСЦ «Олимп» не установлены нарушения.</w:t>
      </w:r>
    </w:p>
    <w:p w:rsidR="00254C0C" w:rsidRPr="008A6B29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8A6B29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74647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A74647" w:rsidSect="00A74647">
          <w:headerReference w:type="default" r:id="rId26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8A6B2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A6B2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0311F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311F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311F7">
        <w:rPr>
          <w:rFonts w:ascii="Times New Roman" w:hAnsi="Times New Roman"/>
          <w:i/>
          <w:spacing w:val="15"/>
          <w:sz w:val="26"/>
          <w:szCs w:val="26"/>
        </w:rPr>
        <w:t>ПРАВКА № 24</w:t>
      </w:r>
    </w:p>
    <w:p w:rsidR="00254C0C" w:rsidRPr="000311F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0311F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990C1B">
        <w:rPr>
          <w:rFonts w:ascii="Times New Roman" w:hAnsi="Times New Roman"/>
          <w:noProof/>
          <w:sz w:val="26"/>
          <w:szCs w:val="26"/>
        </w:rPr>
        <w:t xml:space="preserve">      </w:t>
      </w:r>
      <w:r w:rsidRPr="000311F7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0311F7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0311F7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311F7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</w:t>
      </w:r>
      <w:r w:rsidR="00990C1B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311F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93, за</w:t>
      </w:r>
      <w:proofErr w:type="gramEnd"/>
      <w:r w:rsidRPr="000311F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0311F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0311F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0311F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0311F7">
        <w:rPr>
          <w:rFonts w:ascii="Times New Roman" w:hAnsi="Times New Roman"/>
          <w:noProof/>
          <w:sz w:val="26"/>
          <w:szCs w:val="26"/>
        </w:rPr>
        <w:t>15.03.2019г. по 29.03.2019г.</w:t>
      </w:r>
    </w:p>
    <w:p w:rsidR="00254C0C" w:rsidRPr="000311F7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0311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 xml:space="preserve">Муниципальное бюджетное учреждение дополнительного образования Балахтинская детская школа искусств 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Богаткова,                            дом № 1, корпус 1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>ИНН 2403002981, КПП  240301001,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Кузнецова Ирина Викторовна. </w:t>
      </w:r>
    </w:p>
    <w:p w:rsidR="00254C0C" w:rsidRPr="000311F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311F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МБУ ДО Балахтинская ДШИ 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>Проверка соблюдения законодательства по размещенным заказам и закупкам для нужд МБУ ДО Балахтинская ДШИ.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311F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0311F7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МБУ ДО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ДШИ является заказчиком.</w:t>
      </w:r>
    </w:p>
    <w:p w:rsidR="00254C0C" w:rsidRPr="000311F7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311F7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</w:t>
      </w:r>
      <w:r w:rsidR="00990C1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311F7">
        <w:rPr>
          <w:rFonts w:ascii="Times New Roman" w:hAnsi="Times New Roman"/>
          <w:sz w:val="26"/>
          <w:szCs w:val="26"/>
          <w:lang w:eastAsia="ru-RU"/>
        </w:rPr>
        <w:t>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 22 апреля 2016г. № 15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заместителя директора по АХР                      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Рогозникова</w:t>
      </w:r>
      <w:proofErr w:type="spell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Д. В.</w:t>
      </w:r>
    </w:p>
    <w:p w:rsidR="00254C0C" w:rsidRPr="000311F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МБУ ДО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ДШИ  на 15.03.2019г. составляет  1 884 944 руб. 57 коп.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 xml:space="preserve">МБУ ДО Балахтинская ДШИ </w:t>
      </w:r>
      <w:r w:rsidRPr="000311F7">
        <w:rPr>
          <w:rFonts w:ascii="Times New Roman" w:hAnsi="Times New Roman"/>
          <w:sz w:val="26"/>
          <w:szCs w:val="26"/>
          <w:lang w:eastAsia="ru-RU"/>
        </w:rPr>
        <w:t>составлен план - график размещения заказов на поставки товаров, выполнение работ, оказание услуг для нужд заказчиков на</w:t>
      </w:r>
      <w:r w:rsidR="00C215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311F7">
        <w:rPr>
          <w:rFonts w:ascii="Times New Roman" w:hAnsi="Times New Roman"/>
          <w:sz w:val="26"/>
          <w:szCs w:val="26"/>
          <w:lang w:eastAsia="ru-RU"/>
        </w:rPr>
        <w:t xml:space="preserve">2019 год. 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                                                       №  2019031930015630010001  размещения заказов для нужд                                                МБУ ДО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ДШИ на 2019 год размещен  18.01.2019г. без нарушения установленных законом сроков, изменения в план график не вносились.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0311F7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(в случае заключения контракта в соответствии </w:t>
      </w:r>
      <w:r w:rsidR="00C215F8">
        <w:rPr>
          <w:rFonts w:ascii="Times New Roman" w:hAnsi="Times New Roman"/>
          <w:sz w:val="26"/>
          <w:szCs w:val="26"/>
          <w:lang w:eastAsia="ru-RU"/>
        </w:rPr>
        <w:t xml:space="preserve">с пунктом 4 части 1 статьи 93 </w:t>
      </w:r>
      <w:r w:rsidRPr="000311F7">
        <w:rPr>
          <w:rFonts w:ascii="Times New Roman" w:hAnsi="Times New Roman"/>
          <w:sz w:val="26"/>
          <w:szCs w:val="26"/>
          <w:lang w:eastAsia="ru-RU"/>
        </w:rPr>
        <w:t xml:space="preserve"> № 44 - Федерального закона) </w:t>
      </w:r>
    </w:p>
    <w:p w:rsidR="00254C0C" w:rsidRPr="000311F7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ab/>
        <w:t>Годовой объем финансового обеспечения – 1 266 444 руб. 57 коп.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 (в случае заключения контракта в соответствии с пунктом 5 части 1 статьи 93                        № 44 - Федерального закона)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Годовой объем финансового обеспечения – 618 500 руб. 00 коп.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В период с 09.01.2019г. по 29.03.2019г. заказчиком закупки товаров, работ, услуг для обеспечения государственных и муниципальных нужд в электронной форме не осуществлялись.</w:t>
      </w:r>
    </w:p>
    <w:p w:rsidR="00254C0C" w:rsidRPr="000311F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311F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МБУ ДО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ДШИ </w:t>
      </w:r>
      <w:r w:rsidRPr="000311F7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311F7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254C0C" w:rsidRPr="000311F7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0311F7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215F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C215F8" w:rsidSect="00990C1B">
          <w:headerReference w:type="default" r:id="rId27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0311F7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311F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311F7">
        <w:rPr>
          <w:rFonts w:ascii="Times New Roman" w:hAnsi="Times New Roman"/>
          <w:i/>
          <w:spacing w:val="15"/>
          <w:sz w:val="26"/>
          <w:szCs w:val="26"/>
        </w:rPr>
        <w:t>ПРАВКА № 25</w:t>
      </w:r>
    </w:p>
    <w:p w:rsidR="00254C0C" w:rsidRPr="000311F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0311F7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C215F8">
        <w:rPr>
          <w:rFonts w:ascii="Times New Roman" w:hAnsi="Times New Roman"/>
          <w:noProof/>
          <w:sz w:val="26"/>
          <w:szCs w:val="26"/>
        </w:rPr>
        <w:t xml:space="preserve">        </w:t>
      </w:r>
      <w:r w:rsidRPr="000311F7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0311F7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0311F7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0311F7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</w:t>
      </w:r>
      <w:r w:rsidR="00C215F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311F7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C215F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0311F7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93, за</w:t>
      </w:r>
      <w:proofErr w:type="gramEnd"/>
      <w:r w:rsidRPr="000311F7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0311F7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0311F7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0311F7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0311F7">
        <w:rPr>
          <w:rFonts w:ascii="Times New Roman" w:hAnsi="Times New Roman"/>
          <w:noProof/>
          <w:sz w:val="26"/>
          <w:szCs w:val="26"/>
        </w:rPr>
        <w:t>15.03.2019г. по 29.03.2019г.</w:t>
      </w:r>
    </w:p>
    <w:p w:rsidR="00254C0C" w:rsidRPr="000311F7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0311F7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культуры «Балахтинская централизованная библиотечная система»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Маяковская,                дом № 17.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>ИНН 2403000712, КПП  240301001,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Шалагина Наталья Евгеньевна. </w:t>
      </w:r>
    </w:p>
    <w:p w:rsidR="00254C0C" w:rsidRPr="000311F7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311F7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МБУК Балахтинская ЦБС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>Проверка соблюдения законодательства по размещенным заказам и закупкам для нужд МБУК Балахтинской ЦБС.</w:t>
      </w:r>
    </w:p>
    <w:p w:rsidR="00254C0C" w:rsidRPr="000311F7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311F7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0311F7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 МБУК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ЦБС является заказчиком. </w:t>
      </w:r>
    </w:p>
    <w:p w:rsidR="00254C0C" w:rsidRPr="000311F7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311F7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Согласно приказу №  31 от 25 декабря 2017г.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заместителя директора Малявко О. Ю.</w:t>
      </w:r>
    </w:p>
    <w:p w:rsidR="00254C0C" w:rsidRPr="000311F7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МБУК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ЦБС на 15.03.2019г. составляет  2 055 719 руб. 33 коп.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noProof/>
          <w:color w:val="000000"/>
          <w:sz w:val="26"/>
          <w:szCs w:val="26"/>
        </w:rPr>
        <w:t xml:space="preserve">МБУК Балахтинской ЦБС </w:t>
      </w:r>
      <w:r w:rsidRPr="000311F7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</w:t>
      </w:r>
      <w:r w:rsidR="00C215F8">
        <w:rPr>
          <w:rFonts w:ascii="Times New Roman" w:hAnsi="Times New Roman"/>
          <w:sz w:val="26"/>
          <w:szCs w:val="26"/>
          <w:lang w:eastAsia="ru-RU"/>
        </w:rPr>
        <w:t>–</w:t>
      </w:r>
      <w:r w:rsidRPr="000311F7">
        <w:rPr>
          <w:rFonts w:ascii="Times New Roman" w:hAnsi="Times New Roman"/>
          <w:sz w:val="26"/>
          <w:szCs w:val="26"/>
          <w:lang w:eastAsia="ru-RU"/>
        </w:rPr>
        <w:t xml:space="preserve"> график</w:t>
      </w:r>
      <w:r w:rsidR="00C215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311F7">
        <w:rPr>
          <w:rFonts w:ascii="Times New Roman" w:hAnsi="Times New Roman"/>
          <w:sz w:val="26"/>
          <w:szCs w:val="26"/>
          <w:lang w:eastAsia="ru-RU"/>
        </w:rPr>
        <w:t xml:space="preserve">№ 2019031930013590010001 размещения заказов для нужд МБУК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ЦБС на 2019 год размещен  08.02.2019г. без нарушения установленных законом сроков, изменения в план график вносились один раз.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0311F7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0311F7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ab/>
        <w:t>Годовой объем финансового обеспечения – 1 094 719 руб. 33 коп.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Годовой объем финансового обеспечения – 961 000 руб. 00 коп.</w:t>
      </w:r>
    </w:p>
    <w:p w:rsidR="00254C0C" w:rsidRPr="000311F7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В период с 09.01.2019г. по 29.03.2019г. заказчиком закупки товаров, работ, услуг для обеспечения государственных и муниципальных нужд в электронной форме не осуществлялись.</w:t>
      </w:r>
    </w:p>
    <w:p w:rsidR="00254C0C" w:rsidRPr="000311F7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0311F7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МБУК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0311F7">
        <w:rPr>
          <w:rFonts w:ascii="Times New Roman" w:hAnsi="Times New Roman"/>
          <w:sz w:val="26"/>
          <w:szCs w:val="26"/>
          <w:lang w:eastAsia="ru-RU"/>
        </w:rPr>
        <w:t xml:space="preserve"> ЦБС не установлено нарушений.</w:t>
      </w:r>
    </w:p>
    <w:p w:rsidR="00254C0C" w:rsidRPr="000311F7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0311F7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215F8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C215F8" w:rsidSect="00C215F8">
          <w:headerReference w:type="default" r:id="rId28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0311F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996F0C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96F0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996F0C">
        <w:rPr>
          <w:rFonts w:ascii="Times New Roman" w:hAnsi="Times New Roman"/>
          <w:i/>
          <w:spacing w:val="15"/>
          <w:sz w:val="26"/>
          <w:szCs w:val="26"/>
        </w:rPr>
        <w:t>ПРАВКА № 26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C822E0">
        <w:rPr>
          <w:rFonts w:ascii="Times New Roman" w:hAnsi="Times New Roman"/>
          <w:noProof/>
          <w:sz w:val="26"/>
          <w:szCs w:val="26"/>
        </w:rPr>
        <w:t xml:space="preserve">       </w:t>
      </w:r>
      <w:r w:rsidRPr="00996F0C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96F0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996F0C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</w:t>
      </w:r>
      <w:r w:rsidR="00C822E0">
        <w:rPr>
          <w:rFonts w:ascii="Times New Roman" w:hAnsi="Times New Roman"/>
          <w:noProof/>
          <w:color w:val="000000"/>
          <w:sz w:val="26"/>
          <w:szCs w:val="26"/>
        </w:rPr>
        <w:t xml:space="preserve">ветствии с Федеральным законом 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93, за</w:t>
      </w:r>
      <w:proofErr w:type="gramEnd"/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996F0C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15.03.2019г. по 29.03.2019г.</w:t>
      </w:r>
    </w:p>
    <w:p w:rsidR="00254C0C" w:rsidRPr="00996F0C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>Муниципальное районное бюджетное учреждение «Балахтинский молодежный центр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Борисевича,                  дом № 17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>ИНН 2403008140, КПП  240301001,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Юркова Татьяна Николаевна. 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МРБУ «БМЦ»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>Проверка соблюдения законодательства по размещенным заказам и закупкам для нужд МРБУ «БМЦ».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996F0C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МРБУ «БМЦ» является заказчиком. </w:t>
      </w:r>
    </w:p>
    <w:p w:rsidR="00254C0C" w:rsidRPr="00996F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96F0C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приказу №  109 от 14 декабря 2016г.  «О назначении должностного лица, ответственного за осуществление закупок (контрактного управляющего), функции и полномочия по закупкам возложены на специалиста по работе с молодежью 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Рогозникова</w:t>
      </w:r>
      <w:proofErr w:type="spell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Д. В.</w:t>
      </w:r>
    </w:p>
    <w:p w:rsidR="00254C0C" w:rsidRPr="00996F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lastRenderedPageBreak/>
        <w:t>Совокупный годовой объем закупок, определенный в соответствии с                                п. 16 статьи 3 Федерального закона  №  44 - ФЗ в МРБУ «БМЦ» на 15.03.2019г. составляет  2 000 000 руб. 00 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МРБУ «БМЦ»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Согласно сведениям официального сайта план - график  № 2019031930027300010001 размещения заказов для нужд МРБУ «БМЦ» на 2019 год размещен  23.01.2019г. без нарушения установленных законом сроков, изменения в план график не вносились.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>Годовой объем финансового обеспечения – 2 000 000 руб. 00 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В период с 09.01.2019г. по 29.03.2019г. заказчиком закупки товаров, работ, услуг для обеспечения государственных и муниципальных нужд в электронной форме не осуществлялись.</w:t>
      </w:r>
    </w:p>
    <w:p w:rsidR="00254C0C" w:rsidRPr="00996F0C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996F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МРБУ «БМЦ» не установлено нарушений.</w:t>
      </w:r>
    </w:p>
    <w:p w:rsidR="00254C0C" w:rsidRPr="00996F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996F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822E0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C822E0" w:rsidSect="00C822E0">
          <w:headerReference w:type="default" r:id="rId29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</w:t>
      </w:r>
      <w:r w:rsidR="00C822E0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  Ю. А. 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D43D36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D43D36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D43D36">
        <w:rPr>
          <w:rFonts w:ascii="Times New Roman" w:hAnsi="Times New Roman"/>
          <w:i/>
          <w:spacing w:val="15"/>
          <w:sz w:val="26"/>
          <w:szCs w:val="26"/>
        </w:rPr>
        <w:t>ПРАВКА № 27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D43D36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C822E0">
        <w:rPr>
          <w:rFonts w:ascii="Times New Roman" w:hAnsi="Times New Roman"/>
          <w:noProof/>
          <w:sz w:val="26"/>
          <w:szCs w:val="26"/>
        </w:rPr>
        <w:t xml:space="preserve">       </w:t>
      </w:r>
      <w:r w:rsidRPr="00D43D36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D43D36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43D36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93, за</w:t>
      </w:r>
      <w:proofErr w:type="gramEnd"/>
      <w:r w:rsidRPr="00D43D36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D43D36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D43D36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D43D36">
        <w:rPr>
          <w:rFonts w:ascii="Times New Roman" w:hAnsi="Times New Roman"/>
          <w:noProof/>
          <w:sz w:val="26"/>
          <w:szCs w:val="26"/>
        </w:rPr>
        <w:t>15.03.2019г. по 29.03.2019г.</w:t>
      </w:r>
    </w:p>
    <w:p w:rsidR="00254C0C" w:rsidRPr="00D43D36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D43D36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культуры «Балахтинский районный краеведческий музей»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Ленина, дом № 48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>ИНН 2403000462, КПП  240301001,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Артошина Елена Михайловна. 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43D36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>Соблюдение при размещении заказов для нужд МБУК Балахтинского  районного  краеведческого музея 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>Проверка соблюдения законодательства по размещенным заказам и закупкам для нужд МБУК Балахтинского районного краеведческого музея.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43D36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D43D36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D36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МБУК </w:t>
      </w:r>
      <w:proofErr w:type="spellStart"/>
      <w:r w:rsidRPr="00D43D36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D43D36">
        <w:rPr>
          <w:rFonts w:ascii="Times New Roman" w:hAnsi="Times New Roman"/>
          <w:sz w:val="26"/>
          <w:szCs w:val="26"/>
          <w:lang w:eastAsia="ru-RU"/>
        </w:rPr>
        <w:t xml:space="preserve"> районный краеведческий музей является заказчиком. </w:t>
      </w:r>
    </w:p>
    <w:p w:rsidR="00254C0C" w:rsidRPr="00D43D36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43D36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D43D36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Pr="007F0A81" w:rsidRDefault="00254C0C" w:rsidP="00254C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F0A81">
        <w:rPr>
          <w:rFonts w:ascii="Times New Roman" w:hAnsi="Times New Roman"/>
          <w:sz w:val="26"/>
          <w:szCs w:val="26"/>
          <w:lang w:eastAsia="ru-RU"/>
        </w:rPr>
        <w:t xml:space="preserve">В МБУК </w:t>
      </w:r>
      <w:proofErr w:type="spellStart"/>
      <w:r w:rsidRPr="007F0A81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7F0A81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7F0A81">
        <w:rPr>
          <w:rFonts w:ascii="Times New Roman" w:hAnsi="Times New Roman"/>
          <w:sz w:val="26"/>
          <w:szCs w:val="26"/>
          <w:lang w:eastAsia="ru-RU"/>
        </w:rPr>
        <w:t>районном</w:t>
      </w:r>
      <w:proofErr w:type="gramEnd"/>
      <w:r w:rsidRPr="007F0A81">
        <w:rPr>
          <w:rFonts w:ascii="Times New Roman" w:hAnsi="Times New Roman"/>
          <w:sz w:val="26"/>
          <w:szCs w:val="26"/>
          <w:lang w:eastAsia="ru-RU"/>
        </w:rPr>
        <w:t xml:space="preserve"> краеведческом музеи  не определен контрактный управляющий.</w:t>
      </w:r>
    </w:p>
    <w:p w:rsidR="00254C0C" w:rsidRPr="007F0A81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F0A81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3 Федерального закона  №  44 - ФЗ в МБУК </w:t>
      </w:r>
      <w:proofErr w:type="spellStart"/>
      <w:r w:rsidRPr="007F0A81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7F0A81">
        <w:rPr>
          <w:rFonts w:ascii="Times New Roman" w:hAnsi="Times New Roman"/>
          <w:sz w:val="26"/>
          <w:szCs w:val="26"/>
          <w:lang w:eastAsia="ru-RU"/>
        </w:rPr>
        <w:t xml:space="preserve"> районном краеведческом музеи на 15.03.2019г. составляет  1 348 318 руб. 62 коп.</w:t>
      </w:r>
    </w:p>
    <w:p w:rsidR="00254C0C" w:rsidRPr="007A63EA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63EA">
        <w:rPr>
          <w:rFonts w:ascii="Times New Roman" w:hAnsi="Times New Roman"/>
          <w:noProof/>
          <w:color w:val="000000"/>
          <w:sz w:val="26"/>
          <w:szCs w:val="26"/>
        </w:rPr>
        <w:lastRenderedPageBreak/>
        <w:t xml:space="preserve">МБУК Балахтинским районным краеведческом музеи </w:t>
      </w:r>
      <w:r w:rsidRPr="007A63EA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Pr="000008A3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08A3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№ 2019031930043520010001 размещения заказов для нужд МБУК </w:t>
      </w:r>
      <w:proofErr w:type="spellStart"/>
      <w:r w:rsidRPr="000008A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008A3">
        <w:rPr>
          <w:rFonts w:ascii="Times New Roman" w:hAnsi="Times New Roman"/>
          <w:sz w:val="26"/>
          <w:szCs w:val="26"/>
          <w:lang w:eastAsia="ru-RU"/>
        </w:rPr>
        <w:t xml:space="preserve"> районного краеведческого музея на 2019 год размещен  18.01.2019г. без нарушения установленных законом сроков, изменения в план график не вносились.</w:t>
      </w:r>
    </w:p>
    <w:p w:rsidR="00254C0C" w:rsidRPr="00783371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3371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783371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3371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783371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3371">
        <w:rPr>
          <w:rFonts w:ascii="Times New Roman" w:hAnsi="Times New Roman"/>
          <w:sz w:val="26"/>
          <w:szCs w:val="26"/>
          <w:lang w:eastAsia="ru-RU"/>
        </w:rPr>
        <w:tab/>
        <w:t>Годовой объем финансового обеспечения – 420 590 руб. 62 коп.</w:t>
      </w:r>
    </w:p>
    <w:p w:rsidR="00254C0C" w:rsidRPr="00EA5930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МБУК </w:t>
      </w:r>
      <w:proofErr w:type="spellStart"/>
      <w:r w:rsidRPr="00EA5930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EA5930">
        <w:rPr>
          <w:rFonts w:ascii="Times New Roman" w:hAnsi="Times New Roman"/>
          <w:sz w:val="26"/>
          <w:szCs w:val="26"/>
          <w:lang w:eastAsia="ru-RU"/>
        </w:rPr>
        <w:t xml:space="preserve"> районным краеведческим музеем заключен один контракт за счет бюджетных средств с единственным поставщиком (подрядчиком, исполнителем).</w:t>
      </w:r>
    </w:p>
    <w:p w:rsidR="00254C0C" w:rsidRPr="00EA5930" w:rsidRDefault="00254C0C" w:rsidP="00254C0C">
      <w:pPr>
        <w:numPr>
          <w:ilvl w:val="0"/>
          <w:numId w:val="20"/>
        </w:numPr>
        <w:spacing w:before="120" w:after="0"/>
        <w:ind w:left="0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 </w:t>
      </w:r>
      <w:r w:rsidRPr="00EA5930">
        <w:rPr>
          <w:rFonts w:ascii="Times New Roman" w:hAnsi="Times New Roman"/>
          <w:sz w:val="26"/>
          <w:szCs w:val="26"/>
          <w:u w:val="single"/>
          <w:lang w:eastAsia="ru-RU"/>
        </w:rPr>
        <w:t>№ 1020001968 от  22.01.2019г.</w:t>
      </w:r>
      <w:r w:rsidRPr="00EA5930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закупка по энергоснабжению на основании п. 29 ч. 1 статьи 93 №  44 – ФЗ.</w:t>
      </w:r>
    </w:p>
    <w:p w:rsidR="00254C0C" w:rsidRPr="00EA5930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EA5930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>Цена настоящего контракта составляет 927 728 руб. 00 коп.</w:t>
      </w:r>
    </w:p>
    <w:p w:rsidR="00254C0C" w:rsidRPr="00EA5930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>Настоящий контра</w:t>
      </w:r>
      <w:proofErr w:type="gramStart"/>
      <w:r w:rsidRPr="00EA5930"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 w:rsidRPr="00EA5930">
        <w:rPr>
          <w:rFonts w:ascii="Times New Roman" w:hAnsi="Times New Roman"/>
          <w:sz w:val="26"/>
          <w:szCs w:val="26"/>
          <w:lang w:eastAsia="ru-RU"/>
        </w:rPr>
        <w:t>упает в силу с момента подписания и распространяет свое действие на отношении сторон с 01.01.2019г. по 31.12.2019г.</w:t>
      </w:r>
    </w:p>
    <w:p w:rsidR="00254C0C" w:rsidRPr="00EA5930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A5930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</w:t>
      </w:r>
      <w:r w:rsidR="00C822E0">
        <w:rPr>
          <w:rFonts w:ascii="Times New Roman" w:hAnsi="Times New Roman"/>
          <w:sz w:val="26"/>
          <w:szCs w:val="26"/>
          <w:lang w:eastAsia="ru-RU"/>
        </w:rPr>
        <w:t xml:space="preserve"> пунктами 4, 5, 23, 42, 44 или </w:t>
      </w:r>
      <w:r w:rsidRPr="00EA5930">
        <w:rPr>
          <w:rFonts w:ascii="Times New Roman" w:hAnsi="Times New Roman"/>
          <w:sz w:val="26"/>
          <w:szCs w:val="26"/>
          <w:lang w:eastAsia="ru-RU"/>
        </w:rPr>
        <w:t xml:space="preserve">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EA5930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EA5930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 Постановление Правительства РФ от 28.11.2013г. № 1093. </w:t>
      </w:r>
    </w:p>
    <w:p w:rsidR="00254C0C" w:rsidRPr="00EA5930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Pr="00A44E14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1E86">
        <w:rPr>
          <w:rFonts w:ascii="Times New Roman" w:hAnsi="Times New Roman"/>
          <w:sz w:val="26"/>
          <w:szCs w:val="26"/>
          <w:lang w:eastAsia="ru-RU"/>
        </w:rPr>
        <w:t xml:space="preserve">Отчет заказчика не момент проверки не опубликован, что является нарушением </w:t>
      </w:r>
      <w:r w:rsidRPr="00A44E14">
        <w:rPr>
          <w:rFonts w:ascii="Times New Roman" w:hAnsi="Times New Roman"/>
          <w:sz w:val="26"/>
          <w:szCs w:val="26"/>
          <w:lang w:eastAsia="ru-RU"/>
        </w:rPr>
        <w:t xml:space="preserve"> сроков предоставления отчета по 44 – ФЗ более чем на два рабоч</w:t>
      </w:r>
      <w:r>
        <w:rPr>
          <w:rFonts w:ascii="Times New Roman" w:hAnsi="Times New Roman"/>
          <w:sz w:val="26"/>
          <w:szCs w:val="26"/>
          <w:lang w:eastAsia="ru-RU"/>
        </w:rPr>
        <w:t xml:space="preserve">их дня грозит штрафом в размере </w:t>
      </w:r>
      <w:r w:rsidRPr="00A44E14">
        <w:rPr>
          <w:rFonts w:ascii="Times New Roman" w:hAnsi="Times New Roman"/>
          <w:sz w:val="26"/>
          <w:szCs w:val="26"/>
          <w:lang w:eastAsia="ru-RU"/>
        </w:rPr>
        <w:t>до 30 т</w:t>
      </w:r>
      <w:r>
        <w:rPr>
          <w:rFonts w:ascii="Times New Roman" w:hAnsi="Times New Roman"/>
          <w:sz w:val="26"/>
          <w:szCs w:val="26"/>
          <w:lang w:eastAsia="ru-RU"/>
        </w:rPr>
        <w:t>ыс</w:t>
      </w:r>
      <w:r w:rsidRPr="00A44E14">
        <w:rPr>
          <w:rFonts w:ascii="Times New Roman" w:hAnsi="Times New Roman"/>
          <w:sz w:val="26"/>
          <w:szCs w:val="26"/>
          <w:lang w:eastAsia="ru-RU"/>
        </w:rPr>
        <w:t>. руб. для 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4E14">
        <w:rPr>
          <w:rFonts w:ascii="Times New Roman" w:hAnsi="Times New Roman"/>
          <w:sz w:val="26"/>
          <w:szCs w:val="26"/>
          <w:lang w:eastAsia="ru-RU"/>
        </w:rPr>
        <w:t>физических лиц и 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4E14">
        <w:rPr>
          <w:rFonts w:ascii="Times New Roman" w:hAnsi="Times New Roman"/>
          <w:sz w:val="26"/>
          <w:szCs w:val="26"/>
          <w:lang w:eastAsia="ru-RU"/>
        </w:rPr>
        <w:t>до 100 тыс. руб. для юридических лиц (ч. 1-1.3 ст. 7.30 КоАП РФ).</w:t>
      </w:r>
    </w:p>
    <w:p w:rsidR="00254C0C" w:rsidRPr="00A81AF7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1AF7">
        <w:rPr>
          <w:rFonts w:ascii="Times New Roman" w:hAnsi="Times New Roman"/>
          <w:sz w:val="26"/>
          <w:szCs w:val="26"/>
          <w:lang w:eastAsia="ru-RU"/>
        </w:rPr>
        <w:lastRenderedPageBreak/>
        <w:t>Размещения извещения на основании п. 29 ч. 1 ст. 93 ФЗ  № 44 не предусмотрено в соответствии с ч. 2 ст. 93 Федерального закона.</w:t>
      </w:r>
    </w:p>
    <w:p w:rsidR="00254C0C" w:rsidRPr="00A81AF7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1AF7">
        <w:rPr>
          <w:rFonts w:ascii="Times New Roman" w:hAnsi="Times New Roman"/>
          <w:sz w:val="26"/>
          <w:szCs w:val="26"/>
          <w:lang w:eastAsia="ru-RU"/>
        </w:rPr>
        <w:t>Поставщик по контракту Публичное акционерное общество «</w:t>
      </w:r>
      <w:proofErr w:type="spellStart"/>
      <w:r w:rsidRPr="00A81AF7">
        <w:rPr>
          <w:rFonts w:ascii="Times New Roman" w:hAnsi="Times New Roman"/>
          <w:sz w:val="26"/>
          <w:szCs w:val="26"/>
          <w:lang w:eastAsia="ru-RU"/>
        </w:rPr>
        <w:t>Красноярскэнергосбыт</w:t>
      </w:r>
      <w:proofErr w:type="spellEnd"/>
      <w:r w:rsidRPr="00A81AF7">
        <w:rPr>
          <w:rFonts w:ascii="Times New Roman" w:hAnsi="Times New Roman"/>
          <w:sz w:val="26"/>
          <w:szCs w:val="26"/>
          <w:lang w:eastAsia="ru-RU"/>
        </w:rPr>
        <w:t>».</w:t>
      </w:r>
    </w:p>
    <w:p w:rsidR="00254C0C" w:rsidRPr="00A81AF7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1AF7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A81AF7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A81AF7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A81AF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Pr="00A81AF7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1AF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11 – 0119 – 1020001968/8 от 31.01.2019г.:</w:t>
            </w:r>
          </w:p>
          <w:p w:rsidR="00254C0C" w:rsidRPr="00A81AF7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1AF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Акт № 61 – 0119 – 1020001968 от 31.01.2019г. о приемки – передачи поставленной электроэнергии:</w:t>
            </w:r>
          </w:p>
          <w:p w:rsidR="00254C0C" w:rsidRPr="00A81AF7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1AF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подтверждающий  документ (оплата произведена частями):</w:t>
            </w:r>
          </w:p>
          <w:p w:rsidR="00254C0C" w:rsidRPr="00A81AF7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1AF7">
              <w:rPr>
                <w:rFonts w:ascii="Times New Roman" w:hAnsi="Times New Roman"/>
                <w:sz w:val="26"/>
                <w:szCs w:val="26"/>
                <w:lang w:eastAsia="ru-RU"/>
              </w:rPr>
              <w:t>№ 857356 от 28.01.2019г. на сумму 44 504 руб. 17 коп</w:t>
            </w:r>
            <w:proofErr w:type="gramStart"/>
            <w:r w:rsidRPr="00A81AF7"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254C0C" w:rsidRPr="00A81AF7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1AF7">
              <w:rPr>
                <w:rFonts w:ascii="Times New Roman" w:hAnsi="Times New Roman"/>
                <w:sz w:val="26"/>
                <w:szCs w:val="26"/>
                <w:lang w:eastAsia="ru-RU"/>
              </w:rPr>
              <w:t>№ 857357 от 28.01.2019г. на сумму 56 913 руб. 91 коп</w:t>
            </w:r>
            <w:proofErr w:type="gramStart"/>
            <w:r w:rsidRPr="00A81AF7">
              <w:rPr>
                <w:rFonts w:ascii="Times New Roman" w:hAnsi="Times New Roman"/>
                <w:sz w:val="26"/>
                <w:szCs w:val="26"/>
                <w:lang w:eastAsia="ru-RU"/>
              </w:rPr>
              <w:t>.,</w:t>
            </w:r>
            <w:proofErr w:type="gramEnd"/>
          </w:p>
          <w:p w:rsidR="00254C0C" w:rsidRPr="00480824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highlight w:val="lightGray"/>
                <w:lang w:eastAsia="ru-RU"/>
              </w:rPr>
            </w:pPr>
            <w:r w:rsidRPr="00A81AF7">
              <w:rPr>
                <w:rFonts w:ascii="Times New Roman" w:hAnsi="Times New Roman"/>
                <w:sz w:val="26"/>
                <w:szCs w:val="26"/>
                <w:lang w:eastAsia="ru-RU"/>
              </w:rPr>
              <w:t>№ 506517 от 18.02.2019г. на сумму 69 318 руб. 44 коп.</w:t>
            </w:r>
          </w:p>
        </w:tc>
        <w:tc>
          <w:tcPr>
            <w:tcW w:w="3183" w:type="dxa"/>
            <w:shd w:val="clear" w:color="auto" w:fill="auto"/>
          </w:tcPr>
          <w:p w:rsidR="00254C0C" w:rsidRPr="00A81AF7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1AF7">
              <w:rPr>
                <w:rFonts w:ascii="Times New Roman" w:hAnsi="Times New Roman"/>
                <w:sz w:val="26"/>
                <w:szCs w:val="26"/>
                <w:lang w:eastAsia="ru-RU"/>
              </w:rPr>
              <w:t>170 736 руб. 52 коп.</w:t>
            </w:r>
          </w:p>
          <w:p w:rsidR="00254C0C" w:rsidRPr="00A81AF7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254C0C" w:rsidRPr="00D96BA5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96BA5">
        <w:rPr>
          <w:rFonts w:ascii="Times New Roman" w:hAnsi="Times New Roman"/>
          <w:sz w:val="26"/>
          <w:szCs w:val="26"/>
          <w:lang w:eastAsia="ru-RU"/>
        </w:rPr>
        <w:t>Исполнено по контракту на 15.03.2019г. на сумму 170 736 руб. 52 коп.</w:t>
      </w:r>
    </w:p>
    <w:p w:rsidR="00254C0C" w:rsidRPr="00D96BA5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96BA5">
        <w:rPr>
          <w:rFonts w:ascii="Times New Roman" w:hAnsi="Times New Roman"/>
          <w:sz w:val="26"/>
          <w:szCs w:val="26"/>
          <w:lang w:eastAsia="ru-RU"/>
        </w:rPr>
        <w:t>Поставка электроэнергии в количестве 22,092 МВт</w:t>
      </w:r>
      <w:proofErr w:type="gramStart"/>
      <w:r w:rsidRPr="00D96BA5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D96BA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D96BA5">
        <w:rPr>
          <w:rFonts w:ascii="Times New Roman" w:hAnsi="Times New Roman"/>
          <w:sz w:val="26"/>
          <w:szCs w:val="26"/>
          <w:lang w:eastAsia="ru-RU"/>
        </w:rPr>
        <w:t>ч</w:t>
      </w:r>
      <w:proofErr w:type="gramEnd"/>
      <w:r w:rsidRPr="00D96BA5"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Pr="00D96BA5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96BA5">
        <w:rPr>
          <w:rFonts w:ascii="Times New Roman" w:hAnsi="Times New Roman"/>
          <w:sz w:val="26"/>
          <w:szCs w:val="26"/>
          <w:lang w:eastAsia="ru-RU"/>
        </w:rPr>
        <w:t>Остаток по контракту на  15.03.2019г. составляет на сумму 756 991 руб. 48 коп.</w:t>
      </w:r>
    </w:p>
    <w:p w:rsidR="00254C0C" w:rsidRPr="00D96BA5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96BA5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96BA5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МБУК </w:t>
      </w:r>
      <w:proofErr w:type="spellStart"/>
      <w:r w:rsidRPr="00D96BA5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D96BA5">
        <w:rPr>
          <w:rFonts w:ascii="Times New Roman" w:hAnsi="Times New Roman"/>
          <w:sz w:val="26"/>
          <w:szCs w:val="26"/>
          <w:lang w:eastAsia="ru-RU"/>
        </w:rPr>
        <w:t xml:space="preserve"> районном краеведческом музеи  установлено нарушение.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55CE5">
        <w:rPr>
          <w:rFonts w:ascii="Times New Roman" w:hAnsi="Times New Roman"/>
          <w:sz w:val="26"/>
          <w:szCs w:val="26"/>
          <w:lang w:eastAsia="ru-RU"/>
        </w:rPr>
        <w:t xml:space="preserve">- несвоевременное размещение должностным лицом заказчика в ЕИС результатов отдельного этапа исполнения контракта, так как оплата за поставку </w:t>
      </w:r>
      <w:r>
        <w:rPr>
          <w:rFonts w:ascii="Times New Roman" w:hAnsi="Times New Roman"/>
          <w:sz w:val="26"/>
          <w:szCs w:val="26"/>
          <w:lang w:eastAsia="ru-RU"/>
        </w:rPr>
        <w:t xml:space="preserve">электроэнергии  </w:t>
      </w:r>
      <w:r w:rsidRPr="00A55CE5">
        <w:rPr>
          <w:rFonts w:ascii="Times New Roman" w:hAnsi="Times New Roman"/>
          <w:sz w:val="26"/>
          <w:szCs w:val="26"/>
          <w:lang w:eastAsia="ru-RU"/>
        </w:rPr>
        <w:t xml:space="preserve">была произведена </w:t>
      </w:r>
      <w:r>
        <w:rPr>
          <w:rFonts w:ascii="Times New Roman" w:hAnsi="Times New Roman"/>
          <w:sz w:val="26"/>
          <w:szCs w:val="26"/>
          <w:lang w:eastAsia="ru-RU"/>
        </w:rPr>
        <w:t>18.02.</w:t>
      </w:r>
      <w:r w:rsidRPr="00A55CE5">
        <w:rPr>
          <w:rFonts w:ascii="Times New Roman" w:hAnsi="Times New Roman"/>
          <w:sz w:val="26"/>
          <w:szCs w:val="26"/>
          <w:lang w:eastAsia="ru-RU"/>
        </w:rPr>
        <w:t>201</w:t>
      </w:r>
      <w:r>
        <w:rPr>
          <w:rFonts w:ascii="Times New Roman" w:hAnsi="Times New Roman"/>
          <w:sz w:val="26"/>
          <w:szCs w:val="26"/>
          <w:lang w:eastAsia="ru-RU"/>
        </w:rPr>
        <w:t>9</w:t>
      </w:r>
      <w:r w:rsidRPr="00A55CE5">
        <w:rPr>
          <w:rFonts w:ascii="Times New Roman" w:hAnsi="Times New Roman"/>
          <w:sz w:val="26"/>
          <w:szCs w:val="26"/>
          <w:lang w:eastAsia="ru-RU"/>
        </w:rPr>
        <w:t xml:space="preserve">г. платежным поручением № </w:t>
      </w:r>
      <w:r>
        <w:rPr>
          <w:rFonts w:ascii="Times New Roman" w:hAnsi="Times New Roman"/>
          <w:sz w:val="26"/>
          <w:szCs w:val="26"/>
          <w:lang w:eastAsia="ru-RU"/>
        </w:rPr>
        <w:t>506517 на сумму                             69 318 руб. 44 коп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то и отчет </w:t>
      </w:r>
      <w:r w:rsidRPr="00A55CE5">
        <w:rPr>
          <w:rFonts w:ascii="Times New Roman" w:hAnsi="Times New Roman"/>
          <w:sz w:val="26"/>
          <w:szCs w:val="26"/>
          <w:lang w:eastAsia="ru-RU"/>
        </w:rPr>
        <w:t>необходимо было выставить не позднее 7 рабочих дней.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55CE5">
        <w:rPr>
          <w:rFonts w:ascii="Times New Roman" w:hAnsi="Times New Roman"/>
          <w:sz w:val="26"/>
          <w:szCs w:val="26"/>
          <w:lang w:eastAsia="ru-RU"/>
        </w:rPr>
        <w:t xml:space="preserve"> Отчет </w:t>
      </w:r>
      <w:r>
        <w:rPr>
          <w:rFonts w:ascii="Times New Roman" w:hAnsi="Times New Roman"/>
          <w:sz w:val="26"/>
          <w:szCs w:val="26"/>
          <w:lang w:eastAsia="ru-RU"/>
        </w:rPr>
        <w:t xml:space="preserve">об исполнении контракта на сайте закупок МБУК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районным краеведческим учреждением опубликован не был.</w:t>
      </w:r>
    </w:p>
    <w:p w:rsidR="00254C0C" w:rsidRPr="00A44E14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4E14">
        <w:rPr>
          <w:rFonts w:ascii="Times New Roman" w:hAnsi="Times New Roman"/>
          <w:sz w:val="26"/>
          <w:szCs w:val="26"/>
          <w:lang w:eastAsia="ru-RU"/>
        </w:rPr>
        <w:t>Нарушение сроков предоставления отчета по 44 – ФЗ более чем на два рабочих дня грозит штрафом в размере до 30 тыс. руб. для физических лиц и до 100 тыс. руб. для юридических лиц (ч. 1-1.3 ст. 7.30 КоАП РФ).</w:t>
      </w:r>
    </w:p>
    <w:p w:rsidR="00254C0C" w:rsidRPr="00D96BA5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822E0" w:rsidRDefault="00254C0C" w:rsidP="00C822E0">
      <w:pPr>
        <w:numPr>
          <w:ilvl w:val="1"/>
          <w:numId w:val="0"/>
        </w:numPr>
        <w:spacing w:after="0"/>
        <w:rPr>
          <w:rFonts w:ascii="Times New Roman" w:hAnsi="Times New Roman"/>
          <w:sz w:val="26"/>
          <w:szCs w:val="26"/>
          <w:lang w:eastAsia="ru-RU"/>
        </w:rPr>
        <w:sectPr w:rsidR="00C822E0" w:rsidSect="00C822E0">
          <w:headerReference w:type="default" r:id="rId30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2535C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</w:t>
      </w:r>
      <w:r w:rsidR="00C822E0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2535C7">
        <w:rPr>
          <w:rFonts w:ascii="Times New Roman" w:hAnsi="Times New Roman"/>
          <w:sz w:val="26"/>
          <w:szCs w:val="26"/>
          <w:lang w:eastAsia="ru-RU"/>
        </w:rPr>
        <w:t xml:space="preserve">    Ю. А. </w:t>
      </w:r>
      <w:proofErr w:type="spellStart"/>
      <w:r w:rsidRPr="002535C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D43D36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D43D36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D43D36">
        <w:rPr>
          <w:rFonts w:ascii="Times New Roman" w:hAnsi="Times New Roman"/>
          <w:i/>
          <w:spacing w:val="15"/>
          <w:sz w:val="26"/>
          <w:szCs w:val="26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D43D36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C822E0">
        <w:rPr>
          <w:rFonts w:ascii="Times New Roman" w:hAnsi="Times New Roman"/>
          <w:noProof/>
          <w:sz w:val="26"/>
          <w:szCs w:val="26"/>
        </w:rPr>
        <w:t xml:space="preserve">        </w:t>
      </w:r>
      <w:r w:rsidRPr="00D43D36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D43D36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43D36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</w:t>
      </w:r>
      <w:r w:rsidR="00C822E0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43D36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93, за</w:t>
      </w:r>
      <w:proofErr w:type="gramEnd"/>
      <w:r w:rsidRPr="00D43D36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D43D36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D43D36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D43D36">
        <w:rPr>
          <w:rFonts w:ascii="Times New Roman" w:hAnsi="Times New Roman"/>
          <w:noProof/>
          <w:sz w:val="26"/>
          <w:szCs w:val="26"/>
        </w:rPr>
        <w:t>15.03.2019г. по 29.03.2019г.</w:t>
      </w:r>
    </w:p>
    <w:p w:rsidR="00254C0C" w:rsidRPr="00D43D36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D43D36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культуры «Балахтинская централизованная клубная система»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97938">
        <w:rPr>
          <w:rFonts w:ascii="Times New Roman" w:hAnsi="Times New Roman"/>
          <w:noProof/>
          <w:color w:val="000000"/>
          <w:sz w:val="26"/>
          <w:szCs w:val="26"/>
        </w:rPr>
        <w:t>662340, Красно</w:t>
      </w:r>
      <w:r>
        <w:rPr>
          <w:rFonts w:ascii="Times New Roman" w:hAnsi="Times New Roman"/>
          <w:noProof/>
          <w:color w:val="000000"/>
          <w:sz w:val="26"/>
          <w:szCs w:val="26"/>
        </w:rPr>
        <w:t>яр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>ский край, Балахтинский район, п</w:t>
      </w:r>
      <w:r>
        <w:rPr>
          <w:rFonts w:ascii="Times New Roman" w:hAnsi="Times New Roman"/>
          <w:noProof/>
          <w:color w:val="000000"/>
          <w:sz w:val="26"/>
          <w:szCs w:val="26"/>
        </w:rPr>
        <w:t>гт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>. Балахта, ул.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60 лет Октября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дом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11,</w:t>
      </w:r>
    </w:p>
    <w:p w:rsidR="00254C0C" w:rsidRPr="00397938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ИНН </w:t>
      </w:r>
      <w:r>
        <w:rPr>
          <w:rFonts w:ascii="Times New Roman" w:hAnsi="Times New Roman"/>
          <w:noProof/>
          <w:color w:val="000000"/>
          <w:sz w:val="26"/>
          <w:szCs w:val="26"/>
        </w:rPr>
        <w:t>2403007370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КПП  </w:t>
      </w:r>
      <w:r>
        <w:rPr>
          <w:rFonts w:ascii="Times New Roman" w:hAnsi="Times New Roman"/>
          <w:noProof/>
          <w:color w:val="000000"/>
          <w:sz w:val="26"/>
          <w:szCs w:val="26"/>
        </w:rPr>
        <w:t>240301001,</w:t>
      </w:r>
    </w:p>
    <w:p w:rsidR="00254C0C" w:rsidRPr="00397938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</w:rPr>
        <w:t>объекте и. о. директора учреждения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Жук Ольга Александровна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. 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43D36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МБУК Балахтинской «ЦКС» </w:t>
      </w:r>
      <w:r w:rsidRPr="00D43D36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МБУК Балахтинской «ЦКС».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43D36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D43D36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D36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</w:t>
      </w:r>
      <w:r>
        <w:rPr>
          <w:rFonts w:ascii="Times New Roman" w:hAnsi="Times New Roman"/>
          <w:sz w:val="26"/>
          <w:szCs w:val="26"/>
          <w:lang w:eastAsia="ru-RU"/>
        </w:rPr>
        <w:t xml:space="preserve">МБУК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«ЦКС» являет</w:t>
      </w:r>
      <w:r w:rsidRPr="00D43D36">
        <w:rPr>
          <w:rFonts w:ascii="Times New Roman" w:hAnsi="Times New Roman"/>
          <w:sz w:val="26"/>
          <w:szCs w:val="26"/>
          <w:lang w:eastAsia="ru-RU"/>
        </w:rPr>
        <w:t xml:space="preserve">ся заказчиком. </w:t>
      </w:r>
    </w:p>
    <w:p w:rsidR="00254C0C" w:rsidRPr="00D43D36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43D36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D43D36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приказу №  </w:t>
      </w:r>
      <w:r>
        <w:rPr>
          <w:rFonts w:ascii="Times New Roman" w:hAnsi="Times New Roman"/>
          <w:sz w:val="26"/>
          <w:szCs w:val="26"/>
          <w:lang w:eastAsia="ru-RU"/>
        </w:rPr>
        <w:t xml:space="preserve">19 от 01.10.2016г.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</w:t>
      </w:r>
      <w:proofErr w:type="gramStart"/>
      <w:r w:rsidRPr="00996F0C">
        <w:rPr>
          <w:rFonts w:ascii="Times New Roman" w:hAnsi="Times New Roman"/>
          <w:sz w:val="26"/>
          <w:szCs w:val="26"/>
          <w:lang w:eastAsia="ru-RU"/>
        </w:rPr>
        <w:t>на</w:t>
      </w:r>
      <w:proofErr w:type="gram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и.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о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. директора учреждения Жук О. А. 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F0A81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МБУК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«ЦКС» на </w:t>
      </w:r>
      <w:r w:rsidRPr="007F0A81">
        <w:rPr>
          <w:rFonts w:ascii="Times New Roman" w:hAnsi="Times New Roman"/>
          <w:sz w:val="26"/>
          <w:szCs w:val="26"/>
          <w:lang w:eastAsia="ru-RU"/>
        </w:rPr>
        <w:t xml:space="preserve">15.03.2019г.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>11 132 514 руб. 34 коп.</w:t>
      </w:r>
    </w:p>
    <w:p w:rsidR="00254C0C" w:rsidRPr="007A63EA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МБУК Балахтинской «ЦКС» </w:t>
      </w:r>
      <w:r w:rsidRPr="007A63EA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08A3">
        <w:rPr>
          <w:rFonts w:ascii="Times New Roman" w:hAnsi="Times New Roman"/>
          <w:sz w:val="26"/>
          <w:szCs w:val="26"/>
          <w:lang w:eastAsia="ru-RU"/>
        </w:rPr>
        <w:t>Согласно сведениям офиц</w:t>
      </w:r>
      <w:r w:rsidR="00C822E0">
        <w:rPr>
          <w:rFonts w:ascii="Times New Roman" w:hAnsi="Times New Roman"/>
          <w:sz w:val="26"/>
          <w:szCs w:val="26"/>
          <w:lang w:eastAsia="ru-RU"/>
        </w:rPr>
        <w:t xml:space="preserve">иального сайта план - график </w:t>
      </w:r>
      <w:r w:rsidRPr="000008A3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2019031930013800010001 </w:t>
      </w:r>
      <w:r w:rsidRPr="000008A3">
        <w:rPr>
          <w:rFonts w:ascii="Times New Roman" w:hAnsi="Times New Roman"/>
          <w:sz w:val="26"/>
          <w:szCs w:val="26"/>
          <w:lang w:eastAsia="ru-RU"/>
        </w:rPr>
        <w:t>размещения заказов для нужд</w:t>
      </w:r>
      <w:r>
        <w:rPr>
          <w:rFonts w:ascii="Times New Roman" w:hAnsi="Times New Roman"/>
          <w:sz w:val="26"/>
          <w:szCs w:val="26"/>
          <w:lang w:eastAsia="ru-RU"/>
        </w:rPr>
        <w:t xml:space="preserve"> МБУК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«ЦКС» </w:t>
      </w:r>
      <w:r w:rsidRPr="000008A3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08.02.</w:t>
      </w:r>
      <w:r w:rsidRPr="000008A3">
        <w:rPr>
          <w:rFonts w:ascii="Times New Roman" w:hAnsi="Times New Roman"/>
          <w:sz w:val="26"/>
          <w:szCs w:val="26"/>
          <w:lang w:eastAsia="ru-RU"/>
        </w:rPr>
        <w:t xml:space="preserve">2019г. без нарушения установленных законом сроков, изменения в план график </w:t>
      </w:r>
      <w:r>
        <w:rPr>
          <w:rFonts w:ascii="Times New Roman" w:hAnsi="Times New Roman"/>
          <w:sz w:val="26"/>
          <w:szCs w:val="26"/>
          <w:lang w:eastAsia="ru-RU"/>
        </w:rPr>
        <w:t>вносились один раз.</w:t>
      </w:r>
    </w:p>
    <w:p w:rsidR="00254C0C" w:rsidRPr="00783371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3371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783371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3371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3371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1 855 281 руб. 73 </w:t>
      </w:r>
      <w:r w:rsidRPr="00783371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5 241 081 </w:t>
      </w:r>
      <w:r w:rsidRPr="000311F7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61</w:t>
      </w:r>
      <w:r w:rsidRPr="000311F7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254C0C" w:rsidRPr="00EA5930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МБУК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«ЦКС» </w:t>
      </w:r>
      <w:r w:rsidRPr="00EA5930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>ы</w:t>
      </w:r>
      <w:r w:rsidRPr="00EA5930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три </w:t>
      </w:r>
      <w:r w:rsidRPr="00EA5930">
        <w:rPr>
          <w:rFonts w:ascii="Times New Roman" w:hAnsi="Times New Roman"/>
          <w:sz w:val="26"/>
          <w:szCs w:val="26"/>
          <w:lang w:eastAsia="ru-RU"/>
        </w:rPr>
        <w:t>контракт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Pr="00EA5930">
        <w:rPr>
          <w:rFonts w:ascii="Times New Roman" w:hAnsi="Times New Roman"/>
          <w:sz w:val="26"/>
          <w:szCs w:val="26"/>
          <w:lang w:eastAsia="ru-RU"/>
        </w:rPr>
        <w:t xml:space="preserve"> 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numPr>
          <w:ilvl w:val="0"/>
          <w:numId w:val="22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2 от 19.02.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</w:t>
      </w:r>
      <w:r>
        <w:rPr>
          <w:rFonts w:ascii="Times New Roman" w:hAnsi="Times New Roman"/>
          <w:sz w:val="26"/>
          <w:szCs w:val="26"/>
          <w:lang w:eastAsia="ru-RU"/>
        </w:rPr>
        <w:t xml:space="preserve">теплоснабжения </w:t>
      </w:r>
      <w:r w:rsidRPr="0042209F">
        <w:rPr>
          <w:rFonts w:ascii="Times New Roman" w:hAnsi="Times New Roman"/>
          <w:sz w:val="26"/>
          <w:szCs w:val="26"/>
          <w:lang w:eastAsia="ru-RU"/>
        </w:rPr>
        <w:t>на основании п. 8 ч. 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778 500 руб. 00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05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>2019г., изменения в отчет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30.01.2019г. № 0319300138019000003.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Открытое акционерное общество «Красное».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54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22973 от 01.03.2019г. на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136 431 руб. 59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136 431 руб. 59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</w:t>
      </w:r>
      <w:r>
        <w:rPr>
          <w:rFonts w:ascii="Times New Roman" w:hAnsi="Times New Roman"/>
          <w:sz w:val="26"/>
          <w:szCs w:val="26"/>
          <w:lang w:eastAsia="ru-RU"/>
        </w:rPr>
        <w:t>15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136 431 руб. 59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15,350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15.03.2019г.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642 068 руб. 41 коп.</w:t>
      </w:r>
    </w:p>
    <w:p w:rsidR="00254C0C" w:rsidRPr="0042209F" w:rsidRDefault="00254C0C" w:rsidP="00254C0C">
      <w:pPr>
        <w:numPr>
          <w:ilvl w:val="0"/>
          <w:numId w:val="22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 от 19.02.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</w:t>
      </w:r>
      <w:r>
        <w:rPr>
          <w:rFonts w:ascii="Times New Roman" w:hAnsi="Times New Roman"/>
          <w:sz w:val="26"/>
          <w:szCs w:val="26"/>
          <w:lang w:eastAsia="ru-RU"/>
        </w:rPr>
        <w:t xml:space="preserve">теплоснабжения на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464 983 руб. 39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Контра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упает в силу с момента его подписания его сторонами, заключается сроком на год и действует по 31.12.2019г.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05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>2019г., изменения в отчет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30.01.2019г. № 0319300138019000002.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Жилищно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– коммунальное хозяйство «Приморье».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000014 от 28.01.2019г.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22972 от 01.03.2019г. на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117 679 руб. 10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117 679 руб. 10 коп.</w:t>
            </w:r>
          </w:p>
        </w:tc>
      </w:tr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000044 от 27.02.2019г.,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подтверждающий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оплата по счет фактуре на момент проверки поставщику не 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117 679 руб. 10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</w:t>
      </w:r>
      <w:r>
        <w:rPr>
          <w:rFonts w:ascii="Times New Roman" w:hAnsi="Times New Roman"/>
          <w:sz w:val="26"/>
          <w:szCs w:val="26"/>
          <w:lang w:eastAsia="ru-RU"/>
        </w:rPr>
        <w:t>15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117 679 руб. 10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50,29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15.03.2019г.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347 304 руб. 29 коп.</w:t>
      </w:r>
    </w:p>
    <w:p w:rsidR="00254C0C" w:rsidRPr="0042209F" w:rsidRDefault="00254C0C" w:rsidP="00254C0C">
      <w:pPr>
        <w:numPr>
          <w:ilvl w:val="0"/>
          <w:numId w:val="22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7 – Т от 21.02.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>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</w:t>
      </w:r>
      <w:r>
        <w:rPr>
          <w:rFonts w:ascii="Times New Roman" w:hAnsi="Times New Roman"/>
          <w:sz w:val="26"/>
          <w:szCs w:val="26"/>
          <w:lang w:eastAsia="ru-RU"/>
        </w:rPr>
        <w:t xml:space="preserve">энергии тепловой отпущенной котельными, на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1 536 067 руб. 49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Контра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упает в силу с момента его подписания его сторонами, заключается сроком на год и действует по 31.12.2019г.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разногласий по контракту от 21.02.2019г. внесены изменения в п. 4.2 – цена контракта на период с 01.01.2019г. по 31.05.2019г.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</w:t>
      </w:r>
      <w:r w:rsidR="00C822E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05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>2019г., изменения в отчет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29.01.2019г. № 0319300138019000001.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Государственное предприятие Красноярского края «Центр развития коммунального комплекса».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22970 от 01.03.2019г. на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786 149 руб. 59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786 149 руб. 59 коп.</w:t>
            </w:r>
          </w:p>
        </w:tc>
      </w:tr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421 от 28.02.2019г.,</w:t>
            </w:r>
          </w:p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подтверждающий документ (оплата произведена частями):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 22974 от 01.03.2019г. на сумму 296 077 руб. 47 коп.</w:t>
            </w:r>
          </w:p>
        </w:tc>
        <w:tc>
          <w:tcPr>
            <w:tcW w:w="3183" w:type="dxa"/>
            <w:shd w:val="clear" w:color="auto" w:fill="auto"/>
          </w:tcPr>
          <w:p w:rsidR="00254C0C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460 668 руб. 14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</w:t>
      </w:r>
      <w:r>
        <w:rPr>
          <w:rFonts w:ascii="Times New Roman" w:hAnsi="Times New Roman"/>
          <w:sz w:val="26"/>
          <w:szCs w:val="26"/>
          <w:lang w:eastAsia="ru-RU"/>
        </w:rPr>
        <w:t>15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1 082 227 руб. 06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190,945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15.03.2019г.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453 840 руб. 43 коп.</w:t>
      </w:r>
    </w:p>
    <w:p w:rsidR="00254C0C" w:rsidRPr="00D96BA5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96BA5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96BA5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МБУК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«ЦКС» не  установлено нарушений</w:t>
      </w:r>
      <w:r w:rsidRPr="00D96BA5"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Pr="00D96BA5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822E0" w:rsidRDefault="00254C0C" w:rsidP="00C822E0">
      <w:pPr>
        <w:numPr>
          <w:ilvl w:val="1"/>
          <w:numId w:val="0"/>
        </w:numPr>
        <w:spacing w:after="0"/>
        <w:rPr>
          <w:rFonts w:ascii="Times New Roman" w:hAnsi="Times New Roman"/>
          <w:sz w:val="26"/>
          <w:szCs w:val="26"/>
          <w:lang w:eastAsia="ru-RU"/>
        </w:rPr>
        <w:sectPr w:rsidR="00C822E0" w:rsidSect="00C822E0">
          <w:headerReference w:type="default" r:id="rId31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2535C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</w:t>
      </w:r>
      <w:r w:rsidR="00C822E0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2535C7">
        <w:rPr>
          <w:rFonts w:ascii="Times New Roman" w:hAnsi="Times New Roman"/>
          <w:sz w:val="26"/>
          <w:szCs w:val="26"/>
          <w:lang w:eastAsia="ru-RU"/>
        </w:rPr>
        <w:t xml:space="preserve">     Ю. А. </w:t>
      </w:r>
      <w:proofErr w:type="spellStart"/>
      <w:r w:rsidRPr="002535C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996F0C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96F0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996F0C">
        <w:rPr>
          <w:rFonts w:ascii="Times New Roman" w:hAnsi="Times New Roman"/>
          <w:i/>
          <w:spacing w:val="15"/>
          <w:sz w:val="26"/>
          <w:szCs w:val="26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553951">
        <w:rPr>
          <w:rFonts w:ascii="Times New Roman" w:hAnsi="Times New Roman"/>
          <w:noProof/>
          <w:sz w:val="26"/>
          <w:szCs w:val="26"/>
        </w:rPr>
        <w:t xml:space="preserve">       </w:t>
      </w:r>
      <w:r w:rsidRPr="00996F0C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96F0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996F0C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55395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93, за</w:t>
      </w:r>
      <w:proofErr w:type="gramEnd"/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996F0C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18</w:t>
      </w:r>
      <w:r w:rsidRPr="00996F0C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996F0C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424C68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24C68">
        <w:rPr>
          <w:rFonts w:ascii="Times New Roman" w:hAnsi="Times New Roman"/>
          <w:noProof/>
          <w:color w:val="000000"/>
          <w:sz w:val="26"/>
          <w:szCs w:val="26"/>
        </w:rPr>
        <w:t>Управление образования администрации Балахтинского района Красноярского края</w:t>
      </w:r>
    </w:p>
    <w:p w:rsidR="00254C0C" w:rsidRPr="00424C68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24C68">
        <w:rPr>
          <w:rFonts w:ascii="Times New Roman" w:hAnsi="Times New Roman"/>
          <w:noProof/>
          <w:color w:val="000000"/>
          <w:sz w:val="26"/>
          <w:szCs w:val="26"/>
        </w:rPr>
        <w:t xml:space="preserve">662340, Красноярский край, Балахтинский район, пгт. Балахта, ул. Сурикова,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     </w:t>
      </w:r>
      <w:r w:rsidRPr="00424C68">
        <w:rPr>
          <w:rFonts w:ascii="Times New Roman" w:hAnsi="Times New Roman"/>
          <w:noProof/>
          <w:color w:val="000000"/>
          <w:sz w:val="26"/>
          <w:szCs w:val="26"/>
        </w:rPr>
        <w:t>дом № 1.</w:t>
      </w:r>
    </w:p>
    <w:p w:rsidR="00254C0C" w:rsidRPr="00397938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ИНН </w:t>
      </w:r>
      <w:r>
        <w:rPr>
          <w:rFonts w:ascii="Times New Roman" w:hAnsi="Times New Roman"/>
          <w:noProof/>
          <w:color w:val="000000"/>
          <w:sz w:val="26"/>
          <w:szCs w:val="26"/>
        </w:rPr>
        <w:t>2403004185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, КПП </w:t>
      </w:r>
      <w:r>
        <w:rPr>
          <w:rFonts w:ascii="Times New Roman" w:hAnsi="Times New Roman"/>
          <w:noProof/>
          <w:color w:val="000000"/>
          <w:sz w:val="26"/>
          <w:szCs w:val="26"/>
        </w:rPr>
        <w:t>240301001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</w:rPr>
        <w:t>объекте директор учреждения</w:t>
      </w:r>
      <w:r w:rsidRPr="00397938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noProof/>
          <w:color w:val="000000"/>
          <w:sz w:val="26"/>
          <w:szCs w:val="26"/>
        </w:rPr>
        <w:t>Кузьмин Константин Андреевич.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УО администрации Балахтинского района Красноярского края т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УО администрации Балахтинского района Красноярского края.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996F0C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</w:t>
      </w:r>
      <w:r>
        <w:rPr>
          <w:rFonts w:ascii="Times New Roman" w:hAnsi="Times New Roman"/>
          <w:sz w:val="26"/>
          <w:szCs w:val="26"/>
          <w:lang w:eastAsia="ru-RU"/>
        </w:rPr>
        <w:t xml:space="preserve">УО администрация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района Красноярского края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Pr="00996F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96F0C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Pr="00996F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 УО администрации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района Красноярского края </w:t>
      </w:r>
      <w:r w:rsidRPr="00996F0C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3 125 640 </w:t>
      </w:r>
      <w:r w:rsidRPr="00996F0C"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>УО администрации Балахтинского района Красноярского края со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ставлен</w:t>
      </w:r>
      <w:proofErr w:type="spell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2019031930020930010001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УО администрации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района Красноярского края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15.01.</w:t>
      </w:r>
      <w:r w:rsidRPr="00996F0C">
        <w:rPr>
          <w:rFonts w:ascii="Times New Roman" w:hAnsi="Times New Roman"/>
          <w:sz w:val="26"/>
          <w:szCs w:val="26"/>
          <w:lang w:eastAsia="ru-RU"/>
        </w:rPr>
        <w:t>2019г. без нарушения установленных законом сроков, изменения в план график не вносились.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1 804 440 </w:t>
      </w:r>
      <w:r w:rsidRPr="00996F0C"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В период с 09.01.2019г. по 29.03.2019г. заказчиком закупки товаров, работ, услуг для обеспечения государственных и муниципальных нужд в электронной форме не осуществлялись.</w:t>
      </w:r>
    </w:p>
    <w:p w:rsidR="00254C0C" w:rsidRPr="00996F0C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996F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УО администрации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района красноярского края </w:t>
      </w:r>
      <w:r w:rsidRPr="00996F0C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254C0C" w:rsidRPr="00996F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996F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53951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553951" w:rsidSect="00553951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D43D36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D43D36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30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D43D36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553951">
        <w:rPr>
          <w:rFonts w:ascii="Times New Roman" w:hAnsi="Times New Roman"/>
          <w:noProof/>
          <w:sz w:val="26"/>
          <w:szCs w:val="26"/>
        </w:rPr>
        <w:t xml:space="preserve">        </w:t>
      </w:r>
      <w:r w:rsidRPr="00D43D36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D43D36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D43D36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</w:t>
      </w:r>
      <w:r w:rsidR="00553951">
        <w:rPr>
          <w:rFonts w:ascii="Times New Roman" w:hAnsi="Times New Roman"/>
          <w:noProof/>
          <w:color w:val="000000"/>
          <w:sz w:val="26"/>
          <w:szCs w:val="26"/>
        </w:rPr>
        <w:t xml:space="preserve"> «Межведомственная бухгалтерия»</w:t>
      </w:r>
      <w:r w:rsidRPr="00D43D36">
        <w:rPr>
          <w:rFonts w:ascii="Times New Roman" w:hAnsi="Times New Roman"/>
          <w:noProof/>
          <w:color w:val="000000"/>
          <w:sz w:val="26"/>
          <w:szCs w:val="26"/>
        </w:rPr>
        <w:t xml:space="preserve"> 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553951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D43D36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93, за</w:t>
      </w:r>
      <w:proofErr w:type="gramEnd"/>
      <w:r w:rsidRPr="00D43D36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D43D36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D43D36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18</w:t>
      </w:r>
      <w:r w:rsidRPr="00D43D36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D43D36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D43D36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9F3DE6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F3DE6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«Детско-юношенская спортивная школа»</w:t>
      </w:r>
    </w:p>
    <w:p w:rsidR="00254C0C" w:rsidRPr="009F3DE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F3DE6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Мудрова,                          дом № 4</w:t>
      </w:r>
    </w:p>
    <w:p w:rsidR="00254C0C" w:rsidRPr="009F3DE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F3DE6">
        <w:rPr>
          <w:rFonts w:ascii="Times New Roman" w:hAnsi="Times New Roman"/>
          <w:noProof/>
          <w:color w:val="000000"/>
          <w:sz w:val="26"/>
          <w:szCs w:val="26"/>
        </w:rPr>
        <w:t>ИНН 2403005573, КПП  240301001,</w:t>
      </w:r>
    </w:p>
    <w:p w:rsidR="00254C0C" w:rsidRPr="009F3DE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F3DE6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Крутень Александр Васильевич. </w:t>
      </w:r>
    </w:p>
    <w:p w:rsidR="00254C0C" w:rsidRPr="00D43D36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43D36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МБУ ДО ДЮСШ </w:t>
      </w:r>
      <w:r w:rsidRPr="00D43D36">
        <w:rPr>
          <w:rFonts w:ascii="Times New Roman" w:hAnsi="Times New Roman"/>
          <w:noProof/>
          <w:color w:val="000000"/>
          <w:sz w:val="26"/>
          <w:szCs w:val="26"/>
        </w:rPr>
        <w:t>требований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D43D36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МБУ ДО ДЮСШ.</w:t>
      </w:r>
    </w:p>
    <w:p w:rsidR="00254C0C" w:rsidRPr="00D43D36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43D36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D43D36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3D36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</w:t>
      </w:r>
      <w:r>
        <w:rPr>
          <w:rFonts w:ascii="Times New Roman" w:hAnsi="Times New Roman"/>
          <w:sz w:val="26"/>
          <w:szCs w:val="26"/>
          <w:lang w:eastAsia="ru-RU"/>
        </w:rPr>
        <w:t>МБУ ДО ДЮСШ являет</w:t>
      </w:r>
      <w:r w:rsidRPr="00D43D36">
        <w:rPr>
          <w:rFonts w:ascii="Times New Roman" w:hAnsi="Times New Roman"/>
          <w:sz w:val="26"/>
          <w:szCs w:val="26"/>
          <w:lang w:eastAsia="ru-RU"/>
        </w:rPr>
        <w:t xml:space="preserve">ся заказчиком. </w:t>
      </w:r>
    </w:p>
    <w:p w:rsidR="00254C0C" w:rsidRPr="00D43D36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43D36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D43D36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приказу </w:t>
      </w:r>
      <w:r>
        <w:rPr>
          <w:rFonts w:ascii="Times New Roman" w:hAnsi="Times New Roman"/>
          <w:sz w:val="26"/>
          <w:szCs w:val="26"/>
          <w:lang w:eastAsia="ru-RU"/>
        </w:rPr>
        <w:t xml:space="preserve">№ 129 от 30 декабря 2013г. 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директора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Крутеня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В.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F0A81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>МБУ ДО ДЮСШ  на 18</w:t>
      </w:r>
      <w:r w:rsidRPr="007F0A81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>1 997 931 руб. 54 коп.</w:t>
      </w:r>
    </w:p>
    <w:p w:rsidR="00254C0C" w:rsidRPr="007A63EA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 xml:space="preserve">МБУ ДО ДЮСШ </w:t>
      </w:r>
      <w:r w:rsidRPr="007A63EA">
        <w:rPr>
          <w:rFonts w:ascii="Times New Roman" w:hAnsi="Times New Roman"/>
          <w:sz w:val="26"/>
          <w:szCs w:val="26"/>
          <w:lang w:eastAsia="ru-RU"/>
        </w:rPr>
        <w:t xml:space="preserve">составлен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08A3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 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2019031930023510010001 </w:t>
      </w:r>
      <w:r w:rsidRPr="000008A3">
        <w:rPr>
          <w:rFonts w:ascii="Times New Roman" w:hAnsi="Times New Roman"/>
          <w:sz w:val="26"/>
          <w:szCs w:val="26"/>
          <w:lang w:eastAsia="ru-RU"/>
        </w:rPr>
        <w:t>размещения заказов для нужд</w:t>
      </w:r>
      <w:r>
        <w:rPr>
          <w:rFonts w:ascii="Times New Roman" w:hAnsi="Times New Roman"/>
          <w:sz w:val="26"/>
          <w:szCs w:val="26"/>
          <w:lang w:eastAsia="ru-RU"/>
        </w:rPr>
        <w:t xml:space="preserve">  МБУ ДО ДЮСШ </w:t>
      </w:r>
      <w:r w:rsidRPr="000008A3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31.01.</w:t>
      </w:r>
      <w:r w:rsidRPr="000008A3">
        <w:rPr>
          <w:rFonts w:ascii="Times New Roman" w:hAnsi="Times New Roman"/>
          <w:sz w:val="26"/>
          <w:szCs w:val="26"/>
          <w:lang w:eastAsia="ru-RU"/>
        </w:rPr>
        <w:t xml:space="preserve">2019г. без нарушения установленных законом сроков, изменения в план график </w:t>
      </w:r>
      <w:r>
        <w:rPr>
          <w:rFonts w:ascii="Times New Roman" w:hAnsi="Times New Roman"/>
          <w:sz w:val="26"/>
          <w:szCs w:val="26"/>
          <w:lang w:eastAsia="ru-RU"/>
        </w:rPr>
        <w:t>не вносились.</w:t>
      </w:r>
    </w:p>
    <w:p w:rsidR="00254C0C" w:rsidRPr="00783371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3371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783371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3371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3371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1 076 112 руб. 66 </w:t>
      </w:r>
      <w:r w:rsidRPr="00783371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232 869 </w:t>
      </w:r>
      <w:r w:rsidRPr="000311F7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00</w:t>
      </w:r>
      <w:r w:rsidRPr="000311F7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254C0C" w:rsidRPr="00EA5930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МБУ ДО ДЮСШ </w:t>
      </w:r>
      <w:r w:rsidRPr="00EA5930">
        <w:rPr>
          <w:rFonts w:ascii="Times New Roman" w:hAnsi="Times New Roman"/>
          <w:sz w:val="26"/>
          <w:szCs w:val="26"/>
          <w:lang w:eastAsia="ru-RU"/>
        </w:rPr>
        <w:t>заключен</w:t>
      </w:r>
      <w:r>
        <w:rPr>
          <w:rFonts w:ascii="Times New Roman" w:hAnsi="Times New Roman"/>
          <w:sz w:val="26"/>
          <w:szCs w:val="26"/>
          <w:lang w:eastAsia="ru-RU"/>
        </w:rPr>
        <w:t xml:space="preserve"> один </w:t>
      </w:r>
      <w:r w:rsidRPr="00EA5930">
        <w:rPr>
          <w:rFonts w:ascii="Times New Roman" w:hAnsi="Times New Roman"/>
          <w:sz w:val="26"/>
          <w:szCs w:val="26"/>
          <w:lang w:eastAsia="ru-RU"/>
        </w:rPr>
        <w:t>контракт за счет бюджетных средств с единственным поставщиком (подрядчиком, исполнителем).</w:t>
      </w:r>
    </w:p>
    <w:p w:rsidR="00254C0C" w:rsidRPr="0042209F" w:rsidRDefault="00254C0C" w:rsidP="00254C0C">
      <w:pPr>
        <w:numPr>
          <w:ilvl w:val="0"/>
          <w:numId w:val="25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18 – Б от 20.02.2019г.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</w:t>
      </w:r>
      <w:r>
        <w:rPr>
          <w:rFonts w:ascii="Times New Roman" w:hAnsi="Times New Roman"/>
          <w:sz w:val="26"/>
          <w:szCs w:val="26"/>
          <w:lang w:eastAsia="ru-RU"/>
        </w:rPr>
        <w:t xml:space="preserve">теплоснабжения </w:t>
      </w:r>
      <w:r w:rsidRPr="0042209F">
        <w:rPr>
          <w:rFonts w:ascii="Times New Roman" w:hAnsi="Times New Roman"/>
          <w:sz w:val="26"/>
          <w:szCs w:val="26"/>
          <w:lang w:eastAsia="ru-RU"/>
        </w:rPr>
        <w:t>на основании п. 8 ч. 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688 949 руб. 88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04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>2019г., изменения в отчет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13.02.2019г. № 0319300235119000001.</w:t>
      </w:r>
    </w:p>
    <w:p w:rsidR="00254C0C" w:rsidRPr="0095032B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>Поставщик по контракту Акционерное общество «Красноярская региональная энергетическая компания».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2Р1 – 0201 – 0509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18846 от 01.03.2019г. на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227 415 руб. 80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227 415 руб. 80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</w:t>
      </w:r>
      <w:r>
        <w:rPr>
          <w:rFonts w:ascii="Times New Roman" w:hAnsi="Times New Roman"/>
          <w:sz w:val="26"/>
          <w:szCs w:val="26"/>
          <w:lang w:eastAsia="ru-RU"/>
        </w:rPr>
        <w:t>18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227 415 руб. 80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77,191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18.03.2019г.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461 534 руб. 08 коп.</w:t>
      </w:r>
    </w:p>
    <w:p w:rsidR="00254C0C" w:rsidRPr="00D96BA5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D96BA5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96BA5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>
        <w:rPr>
          <w:rFonts w:ascii="Times New Roman" w:hAnsi="Times New Roman"/>
          <w:sz w:val="26"/>
          <w:szCs w:val="26"/>
          <w:lang w:eastAsia="ru-RU"/>
        </w:rPr>
        <w:t>МБУ ДОД ДЮСШ  не  установлено нарушений</w:t>
      </w:r>
      <w:r w:rsidRPr="00D96BA5"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Pr="00D96BA5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2535C7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53951" w:rsidRDefault="00254C0C" w:rsidP="00553951">
      <w:pPr>
        <w:numPr>
          <w:ilvl w:val="1"/>
          <w:numId w:val="0"/>
        </w:numPr>
        <w:spacing w:after="0"/>
        <w:rPr>
          <w:rFonts w:ascii="Times New Roman" w:hAnsi="Times New Roman"/>
          <w:sz w:val="26"/>
          <w:szCs w:val="26"/>
          <w:lang w:eastAsia="ru-RU"/>
        </w:rPr>
        <w:sectPr w:rsidR="00553951" w:rsidSect="00553951">
          <w:headerReference w:type="default" r:id="rId32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2535C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</w:t>
      </w:r>
      <w:r w:rsidR="00553951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2535C7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Ю. А. </w:t>
      </w:r>
      <w:proofErr w:type="spellStart"/>
      <w:r w:rsidRPr="002535C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996F0C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96F0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31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29.03.2019г.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96F0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996F0C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93, за</w:t>
      </w:r>
      <w:proofErr w:type="gramEnd"/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996F0C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18</w:t>
      </w:r>
      <w:r w:rsidRPr="00996F0C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996F0C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91785D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дополнительного образования Центр внешкольной работы «Ровесник»</w:t>
      </w:r>
    </w:p>
    <w:p w:rsidR="00254C0C" w:rsidRPr="0091785D" w:rsidRDefault="00254C0C" w:rsidP="00254C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Богаткова,                              дом № 1, строение 2</w:t>
      </w:r>
    </w:p>
    <w:p w:rsidR="00254C0C" w:rsidRPr="0091785D" w:rsidRDefault="00254C0C" w:rsidP="00254C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>ИНН 2403005340, КПП  240301001,</w:t>
      </w:r>
    </w:p>
    <w:p w:rsidR="00254C0C" w:rsidRDefault="00254C0C" w:rsidP="00254C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</w:t>
      </w:r>
      <w:r>
        <w:rPr>
          <w:rFonts w:ascii="Times New Roman" w:hAnsi="Times New Roman"/>
          <w:noProof/>
          <w:color w:val="000000"/>
          <w:sz w:val="26"/>
          <w:szCs w:val="26"/>
        </w:rPr>
        <w:t>Антошкина Мария Викторовна.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МБУ ДО ЦВР «Ровесник» т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МБУ ДО ЦВР «Ровесник».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996F0C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</w:t>
      </w:r>
      <w:r>
        <w:rPr>
          <w:rFonts w:ascii="Times New Roman" w:hAnsi="Times New Roman"/>
          <w:sz w:val="26"/>
          <w:szCs w:val="26"/>
          <w:lang w:eastAsia="ru-RU"/>
        </w:rPr>
        <w:t xml:space="preserve">МБУ ДО ЦВР «Ровесник»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96F0C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приказу </w:t>
      </w:r>
      <w:r>
        <w:rPr>
          <w:rFonts w:ascii="Times New Roman" w:hAnsi="Times New Roman"/>
          <w:sz w:val="26"/>
          <w:szCs w:val="26"/>
          <w:lang w:eastAsia="ru-RU"/>
        </w:rPr>
        <w:t xml:space="preserve">№ 56 от 07 октября 2018г. 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заместителя директора по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учебно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– воспитательной работе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Агаркову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Т. В.</w:t>
      </w:r>
    </w:p>
    <w:p w:rsidR="00254C0C" w:rsidRPr="00996F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 МБУ ДО ЦВР «Ровесник» </w:t>
      </w:r>
      <w:r w:rsidRPr="00996F0C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1 659 636 руб. 63 </w:t>
      </w:r>
      <w:r w:rsidRPr="00996F0C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МБУ ДО ЦВР «Ровесник» со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ставлен</w:t>
      </w:r>
      <w:proofErr w:type="spell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</w:t>
      </w:r>
      <w:r w:rsidR="00553951">
        <w:rPr>
          <w:rFonts w:ascii="Times New Roman" w:hAnsi="Times New Roman"/>
          <w:sz w:val="26"/>
          <w:szCs w:val="26"/>
          <w:lang w:eastAsia="ru-RU"/>
        </w:rPr>
        <w:t>–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 график</w:t>
      </w:r>
      <w:r w:rsidR="0055395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2019031930019470010001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МБУ ДО ЦВР «Ровесник» 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13.03.</w:t>
      </w:r>
      <w:r w:rsidRPr="00996F0C">
        <w:rPr>
          <w:rFonts w:ascii="Times New Roman" w:hAnsi="Times New Roman"/>
          <w:sz w:val="26"/>
          <w:szCs w:val="26"/>
          <w:lang w:eastAsia="ru-RU"/>
        </w:rPr>
        <w:t>2019г. 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 xml:space="preserve">роков, изменения в план график </w:t>
      </w:r>
      <w:r w:rsidRPr="00996F0C">
        <w:rPr>
          <w:rFonts w:ascii="Times New Roman" w:hAnsi="Times New Roman"/>
          <w:sz w:val="26"/>
          <w:szCs w:val="26"/>
          <w:lang w:eastAsia="ru-RU"/>
        </w:rPr>
        <w:t>вносились</w:t>
      </w:r>
      <w:r>
        <w:rPr>
          <w:rFonts w:ascii="Times New Roman" w:hAnsi="Times New Roman"/>
          <w:sz w:val="26"/>
          <w:szCs w:val="26"/>
          <w:lang w:eastAsia="ru-RU"/>
        </w:rPr>
        <w:t xml:space="preserve"> один раз</w:t>
      </w:r>
      <w:r w:rsidRPr="00996F0C"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1 115 951 руб. 66 коп.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400 тыс. рублей                         (в случае заключения контракта в соответствии с пунктом 5 части 1 статьи 93                        44 - Федерального закона)</w:t>
      </w:r>
    </w:p>
    <w:p w:rsidR="00254C0C" w:rsidRPr="000311F7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1F7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543 684 руб. 97 </w:t>
      </w:r>
      <w:r w:rsidRPr="000311F7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В период с 09.01.2019г. по 29.03.2019г. заказчиком закупки товаров, работ, услуг для обеспечения государственных и муниципальных нужд в электронной форме не осуществлялись.</w:t>
      </w:r>
    </w:p>
    <w:p w:rsidR="00254C0C" w:rsidRPr="00996F0C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996F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>
        <w:rPr>
          <w:rFonts w:ascii="Times New Roman" w:hAnsi="Times New Roman"/>
          <w:sz w:val="26"/>
          <w:szCs w:val="26"/>
          <w:lang w:eastAsia="ru-RU"/>
        </w:rPr>
        <w:t>МБУ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Д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о ЦВР «Ровесник» </w:t>
      </w:r>
      <w:r w:rsidRPr="00996F0C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254C0C" w:rsidRPr="00996F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53951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553951" w:rsidSect="00553951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996F0C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96F0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32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3F6FEF">
        <w:rPr>
          <w:rFonts w:ascii="Times New Roman" w:hAnsi="Times New Roman"/>
          <w:noProof/>
          <w:sz w:val="26"/>
          <w:szCs w:val="26"/>
        </w:rPr>
        <w:t xml:space="preserve">        </w:t>
      </w:r>
      <w:r w:rsidRPr="00996F0C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96F0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996F0C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</w:t>
      </w:r>
      <w:r w:rsidR="003F6FE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93, за</w:t>
      </w:r>
      <w:proofErr w:type="gramEnd"/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996F0C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18</w:t>
      </w:r>
      <w:r w:rsidRPr="00996F0C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996F0C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4E4C6B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4C6B">
        <w:rPr>
          <w:rFonts w:ascii="Times New Roman" w:hAnsi="Times New Roman"/>
          <w:noProof/>
          <w:color w:val="000000"/>
          <w:sz w:val="26"/>
          <w:szCs w:val="26"/>
        </w:rPr>
        <w:t>Муниципальное казенное специализированное учреждение по ведению бухгалтерского учета «Межведомственная бухгалтерия Балахтинского района»</w:t>
      </w:r>
    </w:p>
    <w:p w:rsidR="00254C0C" w:rsidRPr="004E4C6B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4C6B">
        <w:rPr>
          <w:rFonts w:ascii="Times New Roman" w:hAnsi="Times New Roman"/>
          <w:noProof/>
          <w:color w:val="000000"/>
          <w:sz w:val="26"/>
          <w:szCs w:val="26"/>
        </w:rPr>
        <w:t xml:space="preserve">662340, Красноярский край, Балахтинский район, пгт. Балахта, ул. Сурикова,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                  </w:t>
      </w:r>
      <w:r w:rsidRPr="004E4C6B">
        <w:rPr>
          <w:rFonts w:ascii="Times New Roman" w:hAnsi="Times New Roman"/>
          <w:noProof/>
          <w:color w:val="000000"/>
          <w:sz w:val="26"/>
          <w:szCs w:val="26"/>
        </w:rPr>
        <w:t>дом № 1.</w:t>
      </w:r>
    </w:p>
    <w:p w:rsidR="00254C0C" w:rsidRPr="004E4C6B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4C6B">
        <w:rPr>
          <w:rFonts w:ascii="Times New Roman" w:hAnsi="Times New Roman"/>
          <w:noProof/>
          <w:color w:val="000000"/>
          <w:sz w:val="26"/>
          <w:szCs w:val="26"/>
        </w:rPr>
        <w:t>ИНН 2403008609, КПП  240301001,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4E4C6B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директор учреждения </w:t>
      </w:r>
      <w:r w:rsidRPr="004E4C6B">
        <w:rPr>
          <w:rFonts w:ascii="Times New Roman" w:hAnsi="Times New Roman"/>
          <w:noProof/>
          <w:color w:val="000000"/>
          <w:sz w:val="26"/>
          <w:szCs w:val="26"/>
        </w:rPr>
        <w:t xml:space="preserve">Абрамчик Татьяна Петровна. 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МКСУ «Межведомственной бухгалтерии» т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МКСУ «Межведомственная бухгалтерия».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996F0C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</w:t>
      </w:r>
      <w:r>
        <w:rPr>
          <w:rFonts w:ascii="Times New Roman" w:hAnsi="Times New Roman"/>
          <w:sz w:val="26"/>
          <w:szCs w:val="26"/>
          <w:lang w:eastAsia="ru-RU"/>
        </w:rPr>
        <w:t xml:space="preserve">МКСУ «Межведомственная бухгалтерия»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96F0C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приказу </w:t>
      </w:r>
      <w:r>
        <w:rPr>
          <w:rFonts w:ascii="Times New Roman" w:hAnsi="Times New Roman"/>
          <w:sz w:val="26"/>
          <w:szCs w:val="26"/>
          <w:lang w:eastAsia="ru-RU"/>
        </w:rPr>
        <w:t xml:space="preserve">№ 12 от 15 сентября 2015г.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ведущего экономиста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Киприну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Л. А. </w:t>
      </w:r>
    </w:p>
    <w:p w:rsidR="00254C0C" w:rsidRPr="00996F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 МКСУ «Межведомственной бухгалтерии» </w:t>
      </w:r>
      <w:r w:rsidRPr="00996F0C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832 200 руб. 00 </w:t>
      </w:r>
      <w:r w:rsidRPr="00996F0C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МКСУ «Межведомственной бухгалтерией» со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ставлен</w:t>
      </w:r>
      <w:proofErr w:type="spell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№ </w:t>
      </w:r>
      <w:r>
        <w:rPr>
          <w:rFonts w:ascii="Times New Roman" w:hAnsi="Times New Roman"/>
          <w:sz w:val="26"/>
          <w:szCs w:val="26"/>
          <w:lang w:eastAsia="ru-RU"/>
        </w:rPr>
        <w:t>2019081930002380010001 ра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МКСУ «Межведомственной бухгалтерии»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14.01.</w:t>
      </w:r>
      <w:r w:rsidRPr="00996F0C">
        <w:rPr>
          <w:rFonts w:ascii="Times New Roman" w:hAnsi="Times New Roman"/>
          <w:sz w:val="26"/>
          <w:szCs w:val="26"/>
          <w:lang w:eastAsia="ru-RU"/>
        </w:rPr>
        <w:t>2019г. 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 xml:space="preserve">роков, изменения в план график не </w:t>
      </w:r>
      <w:r w:rsidRPr="00996F0C">
        <w:rPr>
          <w:rFonts w:ascii="Times New Roman" w:hAnsi="Times New Roman"/>
          <w:sz w:val="26"/>
          <w:szCs w:val="26"/>
          <w:lang w:eastAsia="ru-RU"/>
        </w:rPr>
        <w:t>вносились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832 200 руб. 00 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В период с 09.01.2019г. по 29.03.2019г. заказчиком закупки товаров, работ, услуг для обеспечения государственных и муниципальных нужд в электронной форме не осуществлялись.</w:t>
      </w:r>
    </w:p>
    <w:p w:rsidR="00254C0C" w:rsidRPr="00996F0C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996F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МКСУ «Межведомственной бухгалтерии» </w:t>
      </w:r>
      <w:r w:rsidRPr="00996F0C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254C0C" w:rsidRPr="00996F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F6FEF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3F6FEF" w:rsidSect="003F6FEF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996F0C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96F0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33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</w:t>
      </w:r>
      <w:r w:rsidR="003F6FEF">
        <w:rPr>
          <w:rFonts w:ascii="Times New Roman" w:hAnsi="Times New Roman"/>
          <w:noProof/>
          <w:sz w:val="26"/>
          <w:szCs w:val="26"/>
        </w:rPr>
        <w:t xml:space="preserve">        </w:t>
      </w:r>
      <w:r w:rsidRPr="00996F0C">
        <w:rPr>
          <w:rFonts w:ascii="Times New Roman" w:hAnsi="Times New Roman"/>
          <w:noProof/>
          <w:sz w:val="26"/>
          <w:szCs w:val="26"/>
        </w:rPr>
        <w:t xml:space="preserve"> 29.03.2019г.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96F0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996F0C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93, за</w:t>
      </w:r>
      <w:proofErr w:type="gramEnd"/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996F0C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18</w:t>
      </w:r>
      <w:r w:rsidRPr="00996F0C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996F0C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9E3151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3151">
        <w:rPr>
          <w:rFonts w:ascii="Times New Roman" w:hAnsi="Times New Roman"/>
          <w:noProof/>
          <w:color w:val="000000"/>
          <w:sz w:val="26"/>
          <w:szCs w:val="26"/>
        </w:rPr>
        <w:t>Муниципальное казенное учреждение «Балахтинский технологический центр»</w:t>
      </w:r>
    </w:p>
    <w:p w:rsidR="00254C0C" w:rsidRPr="009E3151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3151">
        <w:rPr>
          <w:rFonts w:ascii="Times New Roman" w:hAnsi="Times New Roman"/>
          <w:noProof/>
          <w:color w:val="000000"/>
          <w:sz w:val="26"/>
          <w:szCs w:val="26"/>
        </w:rPr>
        <w:t>662340, Краснояр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ский край, Балахтинский район, </w:t>
      </w:r>
      <w:r w:rsidRPr="009E3151">
        <w:rPr>
          <w:rFonts w:ascii="Times New Roman" w:hAnsi="Times New Roman"/>
          <w:noProof/>
          <w:color w:val="000000"/>
          <w:sz w:val="26"/>
          <w:szCs w:val="26"/>
        </w:rPr>
        <w:t>п</w:t>
      </w:r>
      <w:r>
        <w:rPr>
          <w:rFonts w:ascii="Times New Roman" w:hAnsi="Times New Roman"/>
          <w:noProof/>
          <w:color w:val="000000"/>
          <w:sz w:val="26"/>
          <w:szCs w:val="26"/>
        </w:rPr>
        <w:t>гт</w:t>
      </w:r>
      <w:r w:rsidRPr="009E3151">
        <w:rPr>
          <w:rFonts w:ascii="Times New Roman" w:hAnsi="Times New Roman"/>
          <w:noProof/>
          <w:color w:val="000000"/>
          <w:sz w:val="26"/>
          <w:szCs w:val="26"/>
        </w:rPr>
        <w:t>. Балахта, ул. 60 лет Октября,                       дом  №  1</w:t>
      </w:r>
    </w:p>
    <w:p w:rsidR="00254C0C" w:rsidRPr="009E3151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3151">
        <w:rPr>
          <w:rFonts w:ascii="Times New Roman" w:hAnsi="Times New Roman"/>
          <w:noProof/>
          <w:color w:val="000000"/>
          <w:sz w:val="26"/>
          <w:szCs w:val="26"/>
        </w:rPr>
        <w:t>ИНН 2403002540, КПП  240301001,</w:t>
      </w:r>
    </w:p>
    <w:p w:rsidR="00254C0C" w:rsidRPr="009E3151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E3151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объекте </w:t>
      </w:r>
      <w:r w:rsidRPr="009E3151">
        <w:rPr>
          <w:rFonts w:ascii="Times New Roman" w:hAnsi="Times New Roman"/>
          <w:noProof/>
          <w:color w:val="000000"/>
          <w:sz w:val="26"/>
          <w:szCs w:val="26"/>
        </w:rPr>
        <w:t xml:space="preserve">директор учреждения Анисимов Юрий Павлович. 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МКУ «БТЦ» т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МКУ «БТЦ».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996F0C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«БТЦ»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96F0C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МКУ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технологическом центре» не определен контрактный управляющий.</w:t>
      </w:r>
    </w:p>
    <w:p w:rsidR="00254C0C" w:rsidRPr="00996F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 МКУ «БТЦ» </w:t>
      </w:r>
      <w:r w:rsidRPr="00996F0C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2 754 400 руб. 00 </w:t>
      </w:r>
      <w:r w:rsidRPr="00996F0C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lastRenderedPageBreak/>
        <w:t>МКУ «БТЦ» со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ставлен</w:t>
      </w:r>
      <w:proofErr w:type="spell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№ </w:t>
      </w:r>
      <w:r>
        <w:rPr>
          <w:rFonts w:ascii="Times New Roman" w:hAnsi="Times New Roman"/>
          <w:sz w:val="26"/>
          <w:szCs w:val="26"/>
          <w:lang w:eastAsia="ru-RU"/>
        </w:rPr>
        <w:t>2019011960000270010001 ра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«БТЦ»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18.02.</w:t>
      </w:r>
      <w:r w:rsidRPr="00996F0C">
        <w:rPr>
          <w:rFonts w:ascii="Times New Roman" w:hAnsi="Times New Roman"/>
          <w:sz w:val="26"/>
          <w:szCs w:val="26"/>
          <w:lang w:eastAsia="ru-RU"/>
        </w:rPr>
        <w:t>2019г. 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 xml:space="preserve">роков, изменения в план график </w:t>
      </w:r>
      <w:r w:rsidRPr="00996F0C">
        <w:rPr>
          <w:rFonts w:ascii="Times New Roman" w:hAnsi="Times New Roman"/>
          <w:sz w:val="26"/>
          <w:szCs w:val="26"/>
          <w:lang w:eastAsia="ru-RU"/>
        </w:rPr>
        <w:t>вносились</w:t>
      </w:r>
      <w:r>
        <w:rPr>
          <w:rFonts w:ascii="Times New Roman" w:hAnsi="Times New Roman"/>
          <w:sz w:val="26"/>
          <w:szCs w:val="26"/>
          <w:lang w:eastAsia="ru-RU"/>
        </w:rPr>
        <w:t xml:space="preserve"> один раз.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2 000 000 руб. 00 коп.</w:t>
      </w:r>
    </w:p>
    <w:p w:rsidR="00254C0C" w:rsidRPr="004F0FCB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«БТЦ» </w:t>
      </w:r>
      <w:r w:rsidRPr="004F0FCB">
        <w:rPr>
          <w:rFonts w:ascii="Times New Roman" w:hAnsi="Times New Roman"/>
          <w:sz w:val="26"/>
          <w:szCs w:val="26"/>
          <w:lang w:eastAsia="ru-RU"/>
        </w:rPr>
        <w:t>запланирована закупка по электронному аукциону за счет бюджетных средств.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марте 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месяце 2019г. состоялась процедура по определению поставщика по электронному аукциону №  </w:t>
      </w:r>
      <w:r>
        <w:rPr>
          <w:rFonts w:ascii="Times New Roman" w:hAnsi="Times New Roman"/>
          <w:sz w:val="26"/>
          <w:szCs w:val="26"/>
          <w:lang w:eastAsia="ru-RU"/>
        </w:rPr>
        <w:t>0119600002719000001 от 01.03.2019.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Электронный аукцион </w:t>
      </w:r>
      <w:r>
        <w:rPr>
          <w:rFonts w:ascii="Times New Roman" w:hAnsi="Times New Roman"/>
          <w:sz w:val="26"/>
          <w:szCs w:val="26"/>
          <w:lang w:eastAsia="ru-RU"/>
        </w:rPr>
        <w:t>по приобретению бензина автомобильного АИ – 92 экологического класса не ниже К5 (розничная реализация).</w:t>
      </w:r>
    </w:p>
    <w:p w:rsidR="00254C0C" w:rsidRPr="004F0FCB" w:rsidRDefault="00254C0C" w:rsidP="00254C0C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    Ориентированная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364 320 </w:t>
      </w:r>
      <w:r w:rsidRPr="004F0FCB"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01.03.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>Дата окончания подачи заявки 11.03.2019г.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15.03.2019г.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01.03.2019г. № 0119600002719000001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 размещено в единой информационной системе.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На основании протокола № </w:t>
      </w:r>
      <w:r>
        <w:rPr>
          <w:rFonts w:ascii="Times New Roman" w:hAnsi="Times New Roman"/>
          <w:sz w:val="26"/>
          <w:szCs w:val="26"/>
          <w:lang w:eastAsia="ru-RU"/>
        </w:rPr>
        <w:t>3ЭА</w:t>
      </w:r>
      <w:r w:rsidRPr="004F0FCB">
        <w:rPr>
          <w:rFonts w:ascii="Times New Roman" w:hAnsi="Times New Roman"/>
          <w:sz w:val="26"/>
          <w:szCs w:val="26"/>
          <w:lang w:eastAsia="ru-RU"/>
        </w:rPr>
        <w:t>/1  рассмотрения заявок на участие в электронном аукционе «</w:t>
      </w:r>
      <w:r>
        <w:rPr>
          <w:rFonts w:ascii="Times New Roman" w:hAnsi="Times New Roman"/>
          <w:sz w:val="26"/>
          <w:szCs w:val="26"/>
          <w:lang w:eastAsia="ru-RU"/>
        </w:rPr>
        <w:t xml:space="preserve">Бензин автомобильный АИ – 92 экологического класса не ниже К5 (розничная реализация) </w:t>
      </w:r>
      <w:r w:rsidRPr="004F0FCB">
        <w:rPr>
          <w:rFonts w:ascii="Times New Roman" w:hAnsi="Times New Roman"/>
          <w:sz w:val="26"/>
          <w:szCs w:val="26"/>
          <w:lang w:eastAsia="ru-RU"/>
        </w:rPr>
        <w:t>от 12.03.2019г.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На основании первых частей заявок участников, допущено к участию в открытом аукционе в электронной форме и признано 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 участника электронного аукциона.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3 ЭА/2 рассмотрения заявки единственного участника электронного аукциона «Бензин автомобильный АИ – 92 экологического класса не ниже К5 (розничная реализация) от 18.03.2019г.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На основании </w:t>
      </w:r>
      <w:r>
        <w:rPr>
          <w:rFonts w:ascii="Times New Roman" w:hAnsi="Times New Roman"/>
          <w:sz w:val="26"/>
          <w:szCs w:val="26"/>
          <w:lang w:eastAsia="ru-RU"/>
        </w:rPr>
        <w:t>результатов рассмотрения вторых частей на участие в электронном аукционе признать заявку соответствующей требованиям, установленным документацией об электронном аукционе.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соответствии с частью 16 ст. 66 ФЗ от 05.04.2013г. № 44 – ФЗ электронный аукцион признан несостоявшимся.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рассмотрения заявок на участие в электронном аукционе признать победителем  - Общество с ограниченной ответственностью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Евроойл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».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Предложение о цене контракта – 362 498 руб. 40 коп.</w:t>
      </w:r>
    </w:p>
    <w:p w:rsidR="00254C0C" w:rsidRPr="004F0FCB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4F0FCB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«БТЦ» </w:t>
      </w:r>
      <w:r w:rsidRPr="004F0FCB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4F0FCB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F6FEF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3F6FEF" w:rsidSect="003F6FEF">
          <w:headerReference w:type="default" r:id="rId33"/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4F0FC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996F0C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96F0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34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</w:t>
      </w:r>
      <w:r w:rsidR="003F6FEF">
        <w:rPr>
          <w:rFonts w:ascii="Times New Roman" w:hAnsi="Times New Roman"/>
          <w:noProof/>
          <w:sz w:val="26"/>
          <w:szCs w:val="26"/>
        </w:rPr>
        <w:t xml:space="preserve">        </w:t>
      </w:r>
      <w:r w:rsidRPr="00996F0C">
        <w:rPr>
          <w:rFonts w:ascii="Times New Roman" w:hAnsi="Times New Roman"/>
          <w:noProof/>
          <w:sz w:val="26"/>
          <w:szCs w:val="26"/>
        </w:rPr>
        <w:t xml:space="preserve">  29.03.2019г.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96F0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996F0C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 № 44 – ФЗ на сайте закупок по заключенным контрактам на основании ст. 54, 59, 70, 78, 83, 90, 93, за</w:t>
      </w:r>
      <w:proofErr w:type="gramEnd"/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996F0C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18</w:t>
      </w:r>
      <w:r w:rsidRPr="00996F0C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996F0C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Муниципалольное казенное учреждение «Управление имуществом, землепользованием и землеустройством»</w:t>
      </w:r>
    </w:p>
    <w:p w:rsidR="00254C0C" w:rsidRPr="0091785D" w:rsidRDefault="00254C0C" w:rsidP="00254C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 xml:space="preserve">662340, Красноярский край, Балахтинский район, пгт. Балахта, ул. </w:t>
      </w:r>
      <w:r>
        <w:rPr>
          <w:rFonts w:ascii="Times New Roman" w:hAnsi="Times New Roman"/>
          <w:noProof/>
          <w:color w:val="000000"/>
          <w:sz w:val="26"/>
          <w:szCs w:val="26"/>
        </w:rPr>
        <w:t>Сурикова</w:t>
      </w:r>
      <w:r w:rsidRPr="0091785D">
        <w:rPr>
          <w:rFonts w:ascii="Times New Roman" w:hAnsi="Times New Roman"/>
          <w:noProof/>
          <w:color w:val="000000"/>
          <w:sz w:val="26"/>
          <w:szCs w:val="26"/>
        </w:rPr>
        <w:t>,                              дом №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8,</w:t>
      </w:r>
    </w:p>
    <w:p w:rsidR="00254C0C" w:rsidRPr="0091785D" w:rsidRDefault="00254C0C" w:rsidP="00254C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 xml:space="preserve">ИНН </w:t>
      </w:r>
      <w:r>
        <w:rPr>
          <w:rFonts w:ascii="Times New Roman" w:hAnsi="Times New Roman"/>
          <w:noProof/>
          <w:color w:val="000000"/>
          <w:sz w:val="26"/>
          <w:szCs w:val="26"/>
        </w:rPr>
        <w:t>2403001755</w:t>
      </w:r>
      <w:r w:rsidRPr="0091785D">
        <w:rPr>
          <w:rFonts w:ascii="Times New Roman" w:hAnsi="Times New Roman"/>
          <w:noProof/>
          <w:color w:val="000000"/>
          <w:sz w:val="26"/>
          <w:szCs w:val="26"/>
        </w:rPr>
        <w:t xml:space="preserve">, КПП  </w:t>
      </w:r>
      <w:r>
        <w:rPr>
          <w:rFonts w:ascii="Times New Roman" w:hAnsi="Times New Roman"/>
          <w:noProof/>
          <w:color w:val="000000"/>
          <w:sz w:val="26"/>
          <w:szCs w:val="26"/>
        </w:rPr>
        <w:t>240301001</w:t>
      </w:r>
      <w:r w:rsidRPr="0091785D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</w:t>
      </w:r>
      <w:r>
        <w:rPr>
          <w:rFonts w:ascii="Times New Roman" w:hAnsi="Times New Roman"/>
          <w:noProof/>
          <w:color w:val="000000"/>
          <w:sz w:val="26"/>
          <w:szCs w:val="26"/>
        </w:rPr>
        <w:t>Ивашина Елена Викторовна.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МКУ УИЗИЗ т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ребований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МКУ УИЗИЗ.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996F0C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УИЗИЗ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является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96F0C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приказу </w:t>
      </w:r>
      <w:r>
        <w:rPr>
          <w:rFonts w:ascii="Times New Roman" w:hAnsi="Times New Roman"/>
          <w:sz w:val="26"/>
          <w:szCs w:val="26"/>
          <w:lang w:eastAsia="ru-RU"/>
        </w:rPr>
        <w:t xml:space="preserve">№ 3 от 15 февраля 2018г. 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юрисконсульта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Чиханчину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В.</w:t>
      </w:r>
    </w:p>
    <w:p w:rsidR="00254C0C" w:rsidRPr="00996F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УИЗИЗ </w:t>
      </w:r>
      <w:r w:rsidRPr="00996F0C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16 210 600 руб. 00 </w:t>
      </w:r>
      <w:r w:rsidRPr="00996F0C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МКУ УИЗИЗ со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ставлен</w:t>
      </w:r>
      <w:proofErr w:type="spell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- график 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2019031930027020010001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УИЗИЗ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18.01.</w:t>
      </w:r>
      <w:r w:rsidRPr="00996F0C">
        <w:rPr>
          <w:rFonts w:ascii="Times New Roman" w:hAnsi="Times New Roman"/>
          <w:sz w:val="26"/>
          <w:szCs w:val="26"/>
          <w:lang w:eastAsia="ru-RU"/>
        </w:rPr>
        <w:t>2019г. 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 xml:space="preserve">роков, изменения в план график не </w:t>
      </w:r>
      <w:r w:rsidRPr="00996F0C">
        <w:rPr>
          <w:rFonts w:ascii="Times New Roman" w:hAnsi="Times New Roman"/>
          <w:sz w:val="26"/>
          <w:szCs w:val="26"/>
          <w:lang w:eastAsia="ru-RU"/>
        </w:rPr>
        <w:t>вносились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924 300 руб. 00 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В период с 09.01.2019г. по 29.03.2019г. заказчиком закупки товаров, работ, услуг для обеспечения государственных и муниципальных нужд в электронной форме не осуществлялись.</w:t>
      </w:r>
    </w:p>
    <w:p w:rsidR="00254C0C" w:rsidRPr="00996F0C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996F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УИЗИЗ </w:t>
      </w:r>
      <w:r w:rsidRPr="00996F0C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254C0C" w:rsidRPr="00996F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F6FEF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3F6FEF" w:rsidSect="003F6FEF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996F0C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96F0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35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</w:t>
      </w:r>
      <w:r w:rsidR="003F6FEF">
        <w:rPr>
          <w:rFonts w:ascii="Times New Roman" w:hAnsi="Times New Roman"/>
          <w:noProof/>
          <w:sz w:val="26"/>
          <w:szCs w:val="26"/>
        </w:rPr>
        <w:t xml:space="preserve">         </w:t>
      </w:r>
      <w:r w:rsidRPr="00996F0C">
        <w:rPr>
          <w:rFonts w:ascii="Times New Roman" w:hAnsi="Times New Roman"/>
          <w:noProof/>
          <w:sz w:val="26"/>
          <w:szCs w:val="26"/>
        </w:rPr>
        <w:t xml:space="preserve">  29.03.2019г.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96F0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996F0C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3F6FE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93, за</w:t>
      </w:r>
      <w:proofErr w:type="gramEnd"/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996F0C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18</w:t>
      </w:r>
      <w:r w:rsidRPr="00996F0C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996F0C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Муниципалольное казенное учреждение «Служба заказчика Балахтинского района»</w:t>
      </w:r>
    </w:p>
    <w:p w:rsidR="00254C0C" w:rsidRPr="0091785D" w:rsidRDefault="00254C0C" w:rsidP="00254C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 xml:space="preserve">662340, Красноярский край, Балахтинский район, пгт. Балахта, ул. </w:t>
      </w:r>
      <w:r>
        <w:rPr>
          <w:rFonts w:ascii="Times New Roman" w:hAnsi="Times New Roman"/>
          <w:noProof/>
          <w:color w:val="000000"/>
          <w:sz w:val="26"/>
          <w:szCs w:val="26"/>
        </w:rPr>
        <w:t>Сурикова</w:t>
      </w:r>
      <w:r w:rsidRPr="0091785D">
        <w:rPr>
          <w:rFonts w:ascii="Times New Roman" w:hAnsi="Times New Roman"/>
          <w:noProof/>
          <w:color w:val="000000"/>
          <w:sz w:val="26"/>
          <w:szCs w:val="26"/>
        </w:rPr>
        <w:t>,                              дом №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 8,</w:t>
      </w:r>
    </w:p>
    <w:p w:rsidR="00254C0C" w:rsidRPr="0091785D" w:rsidRDefault="00254C0C" w:rsidP="00254C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 xml:space="preserve">ИНН </w:t>
      </w:r>
      <w:r>
        <w:rPr>
          <w:rFonts w:ascii="Times New Roman" w:hAnsi="Times New Roman"/>
          <w:noProof/>
          <w:color w:val="000000"/>
          <w:sz w:val="26"/>
          <w:szCs w:val="26"/>
        </w:rPr>
        <w:t>2403007884</w:t>
      </w:r>
      <w:r w:rsidRPr="0091785D">
        <w:rPr>
          <w:rFonts w:ascii="Times New Roman" w:hAnsi="Times New Roman"/>
          <w:noProof/>
          <w:color w:val="000000"/>
          <w:sz w:val="26"/>
          <w:szCs w:val="26"/>
        </w:rPr>
        <w:t xml:space="preserve">, КПП  </w:t>
      </w:r>
      <w:r>
        <w:rPr>
          <w:rFonts w:ascii="Times New Roman" w:hAnsi="Times New Roman"/>
          <w:noProof/>
          <w:color w:val="000000"/>
          <w:sz w:val="26"/>
          <w:szCs w:val="26"/>
        </w:rPr>
        <w:t>52284604</w:t>
      </w:r>
      <w:r w:rsidRPr="0091785D">
        <w:rPr>
          <w:rFonts w:ascii="Times New Roman" w:hAnsi="Times New Roman"/>
          <w:noProof/>
          <w:color w:val="000000"/>
          <w:sz w:val="26"/>
          <w:szCs w:val="26"/>
        </w:rPr>
        <w:t>,</w:t>
      </w:r>
    </w:p>
    <w:p w:rsidR="00254C0C" w:rsidRDefault="00254C0C" w:rsidP="00254C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1785D">
        <w:rPr>
          <w:rFonts w:ascii="Times New Roman" w:hAnsi="Times New Roman"/>
          <w:noProof/>
          <w:color w:val="000000"/>
          <w:sz w:val="26"/>
          <w:szCs w:val="26"/>
        </w:rPr>
        <w:t xml:space="preserve">В проверяемом объекте директор учреждения </w:t>
      </w:r>
      <w:r>
        <w:rPr>
          <w:rFonts w:ascii="Times New Roman" w:hAnsi="Times New Roman"/>
          <w:noProof/>
          <w:color w:val="000000"/>
          <w:sz w:val="26"/>
          <w:szCs w:val="26"/>
        </w:rPr>
        <w:t>Нелюбина Галина Валерьевна.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МКУ «Служба заказчика» требов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МКУ «Службы заказчика».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Pr="00996F0C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</w:t>
      </w:r>
      <w:r>
        <w:rPr>
          <w:rFonts w:ascii="Times New Roman" w:hAnsi="Times New Roman"/>
          <w:sz w:val="26"/>
          <w:szCs w:val="26"/>
          <w:lang w:eastAsia="ru-RU"/>
        </w:rPr>
        <w:t>МКУ «Службы заказчика» я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вляется заказчиком. 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96F0C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приказу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17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а от 21.11.2016г.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специалиста в сфере закупок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Хистову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С.</w:t>
      </w:r>
    </w:p>
    <w:p w:rsidR="00254C0C" w:rsidRPr="00996F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«Службы заказчика» </w:t>
      </w:r>
      <w:r w:rsidRPr="00996F0C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993 200 руб. 00 </w:t>
      </w:r>
      <w:r w:rsidRPr="00996F0C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МКУ «Служба заказчика»  со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ставлен</w:t>
      </w:r>
      <w:proofErr w:type="spell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Согласно сведениям оф</w:t>
      </w:r>
      <w:r w:rsidR="003F6FEF">
        <w:rPr>
          <w:rFonts w:ascii="Times New Roman" w:hAnsi="Times New Roman"/>
          <w:sz w:val="26"/>
          <w:szCs w:val="26"/>
          <w:lang w:eastAsia="ru-RU"/>
        </w:rPr>
        <w:t xml:space="preserve">ициального сайта план - график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2019081930004350010001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«Служба заказчика»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2019 год размещен  </w:t>
      </w:r>
      <w:r>
        <w:rPr>
          <w:rFonts w:ascii="Times New Roman" w:hAnsi="Times New Roman"/>
          <w:sz w:val="26"/>
          <w:szCs w:val="26"/>
          <w:lang w:eastAsia="ru-RU"/>
        </w:rPr>
        <w:t>21.01.</w:t>
      </w:r>
      <w:r w:rsidRPr="00996F0C">
        <w:rPr>
          <w:rFonts w:ascii="Times New Roman" w:hAnsi="Times New Roman"/>
          <w:sz w:val="26"/>
          <w:szCs w:val="26"/>
          <w:lang w:eastAsia="ru-RU"/>
        </w:rPr>
        <w:t>2019г. 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 xml:space="preserve">роков, изменения в план график не </w:t>
      </w:r>
      <w:r w:rsidRPr="00996F0C">
        <w:rPr>
          <w:rFonts w:ascii="Times New Roman" w:hAnsi="Times New Roman"/>
          <w:sz w:val="26"/>
          <w:szCs w:val="26"/>
          <w:lang w:eastAsia="ru-RU"/>
        </w:rPr>
        <w:t>вносились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942 700 руб. 00 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В период с 09.01.2019г. по 29.03.2019г. заказчиком закупки товаров, работ, услуг для обеспечения государственных и муниципальных нужд в электронной форме не осуществлялись.</w:t>
      </w:r>
    </w:p>
    <w:p w:rsidR="00254C0C" w:rsidRPr="00996F0C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996F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МКУ «Службы заказчика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района» не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 установлено нарушений.</w:t>
      </w:r>
    </w:p>
    <w:p w:rsidR="00254C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996F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F6FEF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  <w:sectPr w:rsidR="003F6FEF" w:rsidSect="003F6FEF">
          <w:pgSz w:w="11906" w:h="16838" w:code="9"/>
          <w:pgMar w:top="1134" w:right="567" w:bottom="851" w:left="1134" w:header="284" w:footer="567" w:gutter="0"/>
          <w:cols w:space="708"/>
          <w:docGrid w:linePitch="360"/>
        </w:sect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Pr="00996F0C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96F0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36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</w:t>
      </w:r>
      <w:r w:rsidR="003F6FEF">
        <w:rPr>
          <w:rFonts w:ascii="Times New Roman" w:hAnsi="Times New Roman"/>
          <w:noProof/>
          <w:sz w:val="26"/>
          <w:szCs w:val="26"/>
        </w:rPr>
        <w:t xml:space="preserve">        </w:t>
      </w:r>
      <w:r w:rsidRPr="00996F0C">
        <w:rPr>
          <w:rFonts w:ascii="Times New Roman" w:hAnsi="Times New Roman"/>
          <w:noProof/>
          <w:sz w:val="26"/>
          <w:szCs w:val="26"/>
        </w:rPr>
        <w:t>29.03.2019г.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996F0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50" w:before="120" w:afterLines="50" w:after="120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996F0C">
        <w:rPr>
          <w:rFonts w:ascii="Times New Roman" w:hAnsi="Times New Roman"/>
          <w:noProof/>
          <w:color w:val="000000"/>
          <w:sz w:val="26"/>
          <w:szCs w:val="26"/>
        </w:rPr>
        <w:t>На основании приказа МКСУ «Межведомственная бухгалтерия» от  11.03.2019г.  № 3, контролером - ревизором МКСУ «Межведомственная бухгалтерия» Ю.  А.  Бихнер на основании плана проведения контрольных мероприятий  проведена плановая проверка соблюдения требований действующего законодательства Российской Федерации в сфере закупок в соответствии с Федеральным законом</w:t>
      </w:r>
      <w:r w:rsidR="003F6FEF">
        <w:rPr>
          <w:rFonts w:ascii="Times New Roman" w:hAnsi="Times New Roman"/>
          <w:noProof/>
          <w:color w:val="000000"/>
          <w:sz w:val="26"/>
          <w:szCs w:val="26"/>
        </w:rPr>
        <w:t xml:space="preserve"> 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№ 44 – ФЗ на сайте закупок по заключенным контрактам на основании ст. 54, 59, 70, 78, 83, 90, 93, за</w:t>
      </w:r>
      <w:proofErr w:type="gramEnd"/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 первый квартал 2019г.</w:t>
      </w:r>
    </w:p>
    <w:p w:rsidR="00254C0C" w:rsidRPr="00996F0C" w:rsidRDefault="00254C0C" w:rsidP="00254C0C">
      <w:pPr>
        <w:autoSpaceDE w:val="0"/>
        <w:autoSpaceDN w:val="0"/>
        <w:adjustRightInd w:val="0"/>
        <w:spacing w:before="120"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 w:rsidRPr="00996F0C">
        <w:rPr>
          <w:rFonts w:ascii="Times New Roman" w:hAnsi="Times New Roman"/>
          <w:noProof/>
          <w:sz w:val="26"/>
          <w:szCs w:val="26"/>
        </w:rPr>
        <w:t>Сроки проведения проверки: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18</w:t>
      </w:r>
      <w:r w:rsidRPr="00996F0C">
        <w:rPr>
          <w:rFonts w:ascii="Times New Roman" w:hAnsi="Times New Roman"/>
          <w:noProof/>
          <w:sz w:val="26"/>
          <w:szCs w:val="26"/>
        </w:rPr>
        <w:t>.03.2019г. по 29.03.2019г.</w:t>
      </w:r>
    </w:p>
    <w:p w:rsidR="00254C0C" w:rsidRPr="00996F0C" w:rsidRDefault="00254C0C" w:rsidP="00254C0C">
      <w:pPr>
        <w:spacing w:after="0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Объект проверки: </w:t>
      </w:r>
    </w:p>
    <w:p w:rsidR="00254C0C" w:rsidRPr="000F13A4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F13A4">
        <w:rPr>
          <w:rFonts w:ascii="Times New Roman" w:hAnsi="Times New Roman"/>
          <w:noProof/>
          <w:color w:val="000000"/>
          <w:sz w:val="26"/>
          <w:szCs w:val="26"/>
        </w:rPr>
        <w:t>Муниципальное бюджетное учреждение Балахтинского района «Трансавто»</w:t>
      </w:r>
    </w:p>
    <w:p w:rsidR="00254C0C" w:rsidRPr="000F13A4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F13A4">
        <w:rPr>
          <w:rFonts w:ascii="Times New Roman" w:hAnsi="Times New Roman"/>
          <w:noProof/>
          <w:color w:val="000000"/>
          <w:sz w:val="26"/>
          <w:szCs w:val="26"/>
        </w:rPr>
        <w:t>662340, Красноярский край, Балахтинский район, пгт. Балахта, ул. Космонавтов,                            дом  №  1, корпус а,</w:t>
      </w:r>
    </w:p>
    <w:p w:rsidR="00254C0C" w:rsidRPr="000F13A4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F13A4">
        <w:rPr>
          <w:rFonts w:ascii="Times New Roman" w:hAnsi="Times New Roman"/>
          <w:noProof/>
          <w:color w:val="000000"/>
          <w:sz w:val="26"/>
          <w:szCs w:val="26"/>
        </w:rPr>
        <w:t>ИНН 2403008479, КПП  240301001,</w:t>
      </w:r>
    </w:p>
    <w:p w:rsidR="00254C0C" w:rsidRPr="000F13A4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0F13A4">
        <w:rPr>
          <w:rFonts w:ascii="Times New Roman" w:hAnsi="Times New Roman"/>
          <w:noProof/>
          <w:color w:val="000000"/>
          <w:sz w:val="26"/>
          <w:szCs w:val="26"/>
        </w:rPr>
        <w:t>В проверяемом объекте директор учреждения Спрягайлов Виктор Григорьевич.</w:t>
      </w:r>
    </w:p>
    <w:p w:rsidR="00254C0C" w:rsidRPr="00996F0C" w:rsidRDefault="00254C0C" w:rsidP="00254C0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Цель проверки: 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Соблюдение при размещении заказов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МБУ «Трансавто» требов</w:t>
      </w:r>
      <w:r w:rsidRPr="00996F0C">
        <w:rPr>
          <w:rFonts w:ascii="Times New Roman" w:hAnsi="Times New Roman"/>
          <w:noProof/>
          <w:color w:val="000000"/>
          <w:sz w:val="26"/>
          <w:szCs w:val="26"/>
        </w:rPr>
        <w:t>аний законодательства Российской Федерации и иных нормативных правовых актов Российской Федерации о размещении заказов.</w:t>
      </w:r>
    </w:p>
    <w:p w:rsidR="00254C0C" w:rsidRDefault="00254C0C" w:rsidP="00254C0C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996F0C">
        <w:rPr>
          <w:rFonts w:ascii="Times New Roman" w:hAnsi="Times New Roman"/>
          <w:noProof/>
          <w:color w:val="000000"/>
          <w:sz w:val="26"/>
          <w:szCs w:val="26"/>
        </w:rPr>
        <w:t xml:space="preserve">Проверка соблюдения законодательства по размещенным заказам и закупкам для нужд </w:t>
      </w:r>
      <w:r>
        <w:rPr>
          <w:rFonts w:ascii="Times New Roman" w:hAnsi="Times New Roman"/>
          <w:noProof/>
          <w:color w:val="000000"/>
          <w:sz w:val="26"/>
          <w:szCs w:val="26"/>
        </w:rPr>
        <w:t>МБУ «Трансавто».</w:t>
      </w:r>
    </w:p>
    <w:p w:rsidR="00254C0C" w:rsidRPr="00996F0C" w:rsidRDefault="00254C0C" w:rsidP="00254C0C">
      <w:pPr>
        <w:autoSpaceDE w:val="0"/>
        <w:autoSpaceDN w:val="0"/>
        <w:adjustRightInd w:val="0"/>
        <w:spacing w:beforeLines="30" w:before="72" w:afterLines="30" w:after="72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 xml:space="preserve">Проверкой установлено: </w:t>
      </w:r>
    </w:p>
    <w:p w:rsidR="00254C0C" w:rsidRDefault="00254C0C" w:rsidP="00254C0C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основании Федерального закона от 05.04.2013г. №  44 - ФЗ  «О контрактной системе в сфере закупок товаров, работ, услуг для государственных и муниципальных служб» </w:t>
      </w:r>
      <w:r>
        <w:rPr>
          <w:rFonts w:ascii="Times New Roman" w:hAnsi="Times New Roman"/>
          <w:sz w:val="26"/>
          <w:szCs w:val="26"/>
          <w:lang w:eastAsia="ru-RU"/>
        </w:rPr>
        <w:t>МБУ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».</w:t>
      </w:r>
    </w:p>
    <w:p w:rsidR="00254C0C" w:rsidRDefault="00254C0C" w:rsidP="00254C0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96F0C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38 Федерального закона от 05.04.2013г.                         № 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</w:t>
      </w:r>
      <w:proofErr w:type="gram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приказу </w:t>
      </w:r>
      <w:r>
        <w:rPr>
          <w:rFonts w:ascii="Times New Roman" w:hAnsi="Times New Roman"/>
          <w:sz w:val="26"/>
          <w:szCs w:val="26"/>
          <w:lang w:eastAsia="ru-RU"/>
        </w:rPr>
        <w:t xml:space="preserve">№ 6/1 от 09 января 2018г.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директора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Спрягайлова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В. Г.</w:t>
      </w:r>
    </w:p>
    <w:p w:rsidR="00254C0C" w:rsidRPr="00996F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Совокупный годовой объем закупок, определенный в соответствии с                                п. 16 статьи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>МБУ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996F0C">
        <w:rPr>
          <w:rFonts w:ascii="Times New Roman" w:hAnsi="Times New Roman"/>
          <w:sz w:val="26"/>
          <w:szCs w:val="26"/>
          <w:lang w:eastAsia="ru-RU"/>
        </w:rPr>
        <w:t>на 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.03.2019г.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8 242 944 руб. 61 </w:t>
      </w:r>
      <w:r w:rsidRPr="00996F0C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color w:val="000000"/>
          <w:sz w:val="26"/>
          <w:szCs w:val="26"/>
        </w:rPr>
        <w:t>МБУ «Трансавто» со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ставлен</w:t>
      </w:r>
      <w:proofErr w:type="spellEnd"/>
      <w:r w:rsidRPr="00996F0C">
        <w:rPr>
          <w:rFonts w:ascii="Times New Roman" w:hAnsi="Times New Roman"/>
          <w:sz w:val="26"/>
          <w:szCs w:val="26"/>
          <w:lang w:eastAsia="ru-RU"/>
        </w:rPr>
        <w:t xml:space="preserve"> план - график размещения заказов на поставки товаров, выполнение работ, оказание услуг для нужд заказчиков на 2019 год. 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Согласно сведениям официального сайта план </w:t>
      </w:r>
      <w:r w:rsidR="003F6FEF">
        <w:rPr>
          <w:rFonts w:ascii="Times New Roman" w:hAnsi="Times New Roman"/>
          <w:sz w:val="26"/>
          <w:szCs w:val="26"/>
          <w:lang w:eastAsia="ru-RU"/>
        </w:rPr>
        <w:t>–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 график</w:t>
      </w:r>
      <w:r w:rsidR="003F6FE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 2019031930038060010001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размещения заказов для нужд </w:t>
      </w:r>
      <w:r>
        <w:rPr>
          <w:rFonts w:ascii="Times New Roman" w:hAnsi="Times New Roman"/>
          <w:sz w:val="26"/>
          <w:szCs w:val="26"/>
          <w:lang w:eastAsia="ru-RU"/>
        </w:rPr>
        <w:t>МБУ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» 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на 2019 год размещен </w:t>
      </w:r>
      <w:r>
        <w:rPr>
          <w:rFonts w:ascii="Times New Roman" w:hAnsi="Times New Roman"/>
          <w:sz w:val="26"/>
          <w:szCs w:val="26"/>
          <w:lang w:eastAsia="ru-RU"/>
        </w:rPr>
        <w:t xml:space="preserve">06.03.2019г. </w:t>
      </w:r>
      <w:r w:rsidRPr="00996F0C">
        <w:rPr>
          <w:rFonts w:ascii="Times New Roman" w:hAnsi="Times New Roman"/>
          <w:sz w:val="26"/>
          <w:szCs w:val="26"/>
          <w:lang w:eastAsia="ru-RU"/>
        </w:rPr>
        <w:t>без нарушения установленных законом с</w:t>
      </w:r>
      <w:r>
        <w:rPr>
          <w:rFonts w:ascii="Times New Roman" w:hAnsi="Times New Roman"/>
          <w:sz w:val="26"/>
          <w:szCs w:val="26"/>
          <w:lang w:eastAsia="ru-RU"/>
        </w:rPr>
        <w:t xml:space="preserve">роков, изменения в план график </w:t>
      </w:r>
      <w:r w:rsidRPr="00996F0C">
        <w:rPr>
          <w:rFonts w:ascii="Times New Roman" w:hAnsi="Times New Roman"/>
          <w:sz w:val="26"/>
          <w:szCs w:val="26"/>
          <w:lang w:eastAsia="ru-RU"/>
        </w:rPr>
        <w:t>вносились</w:t>
      </w:r>
      <w:r>
        <w:rPr>
          <w:rFonts w:ascii="Times New Roman" w:hAnsi="Times New Roman"/>
          <w:sz w:val="26"/>
          <w:szCs w:val="26"/>
          <w:lang w:eastAsia="ru-RU"/>
        </w:rPr>
        <w:t xml:space="preserve"> 4 раза.</w:t>
      </w:r>
    </w:p>
    <w:p w:rsidR="00254C0C" w:rsidRPr="00996F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>По плану - графику закупки запланированы:</w:t>
      </w:r>
    </w:p>
    <w:p w:rsidR="00254C0C" w:rsidRPr="00996F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100 тыс. рублей                        (в случае заключения контракта в соответствии с пунктом 4 части 1 статьи 93                       44 - Федерального закона) </w:t>
      </w:r>
    </w:p>
    <w:p w:rsidR="00254C0C" w:rsidRDefault="00254C0C" w:rsidP="00254C0C">
      <w:pPr>
        <w:tabs>
          <w:tab w:val="left" w:pos="284"/>
          <w:tab w:val="left" w:pos="851"/>
        </w:tabs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– </w:t>
      </w:r>
      <w:r>
        <w:rPr>
          <w:rFonts w:ascii="Times New Roman" w:hAnsi="Times New Roman"/>
          <w:sz w:val="26"/>
          <w:szCs w:val="26"/>
          <w:lang w:eastAsia="ru-RU"/>
        </w:rPr>
        <w:t>2 000 000 руб. 00 коп.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5930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«О контрактной системе в сфере закупок, товаров, работ, услуг  для обеспечения государственных и муниципальных нужд» </w:t>
      </w:r>
      <w:r>
        <w:rPr>
          <w:rFonts w:ascii="Times New Roman" w:hAnsi="Times New Roman"/>
          <w:sz w:val="26"/>
          <w:szCs w:val="26"/>
          <w:lang w:eastAsia="ru-RU"/>
        </w:rPr>
        <w:t>МБУ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5B15DD">
        <w:rPr>
          <w:rFonts w:ascii="Times New Roman" w:hAnsi="Times New Roman"/>
          <w:sz w:val="26"/>
          <w:szCs w:val="26"/>
          <w:lang w:eastAsia="ru-RU"/>
        </w:rPr>
        <w:t>заключено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254C0C" w:rsidRDefault="00254C0C" w:rsidP="00254C0C">
      <w:pPr>
        <w:numPr>
          <w:ilvl w:val="0"/>
          <w:numId w:val="26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 от 31.01.2019г.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</w:t>
      </w:r>
      <w:r>
        <w:rPr>
          <w:rFonts w:ascii="Times New Roman" w:hAnsi="Times New Roman"/>
          <w:sz w:val="26"/>
          <w:szCs w:val="26"/>
          <w:lang w:eastAsia="ru-RU"/>
        </w:rPr>
        <w:t>аренда нежилого помещения (аренда гаража под стоянку транспорта).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30 000 руб. 00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Контракт заключается на срок с 01.01.2019г. по </w:t>
      </w:r>
      <w:r>
        <w:rPr>
          <w:rFonts w:ascii="Times New Roman" w:hAnsi="Times New Roman"/>
          <w:sz w:val="26"/>
          <w:szCs w:val="26"/>
          <w:lang w:eastAsia="ru-RU"/>
        </w:rPr>
        <w:t>31.12.2019г.</w:t>
      </w:r>
      <w:r w:rsidRPr="0042209F">
        <w:rPr>
          <w:rFonts w:ascii="Times New Roman" w:hAnsi="Times New Roman"/>
          <w:sz w:val="26"/>
          <w:szCs w:val="26"/>
          <w:lang w:eastAsia="ru-RU"/>
        </w:rPr>
        <w:t>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Период пользования указанного помещения на основании контракта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1.1 места с 01.01.2019г. по 30.04.2019г. и 01.11.2019г. по 31.12.2019г.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И. П. Вершкова Елена Владимировна.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на момент проверки по счет фактуре оплата не 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5 000 руб. 00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</w:t>
      </w:r>
      <w:r>
        <w:rPr>
          <w:rFonts w:ascii="Times New Roman" w:hAnsi="Times New Roman"/>
          <w:sz w:val="26"/>
          <w:szCs w:val="26"/>
          <w:lang w:eastAsia="ru-RU"/>
        </w:rPr>
        <w:t>18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0 руб. 00 коп.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18.03.2019г.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30 000 руб. 00 коп.</w:t>
      </w:r>
    </w:p>
    <w:p w:rsidR="00254C0C" w:rsidRDefault="00254C0C" w:rsidP="00254C0C">
      <w:pPr>
        <w:numPr>
          <w:ilvl w:val="0"/>
          <w:numId w:val="26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01 от 28.01.2019г.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</w:t>
      </w:r>
      <w:r>
        <w:rPr>
          <w:rFonts w:ascii="Times New Roman" w:hAnsi="Times New Roman"/>
          <w:sz w:val="26"/>
          <w:szCs w:val="26"/>
          <w:lang w:eastAsia="ru-RU"/>
        </w:rPr>
        <w:t>аренда нежилого помещения (аренда гаража под стоянку транспорта).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36 619 руб. 35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Контракт заключается на срок с 01.01.2019г. по </w:t>
      </w:r>
      <w:r>
        <w:rPr>
          <w:rFonts w:ascii="Times New Roman" w:hAnsi="Times New Roman"/>
          <w:sz w:val="26"/>
          <w:szCs w:val="26"/>
          <w:lang w:eastAsia="ru-RU"/>
        </w:rPr>
        <w:t>31.12.2019г.</w:t>
      </w:r>
      <w:r w:rsidRPr="0042209F">
        <w:rPr>
          <w:rFonts w:ascii="Times New Roman" w:hAnsi="Times New Roman"/>
          <w:sz w:val="26"/>
          <w:szCs w:val="26"/>
          <w:lang w:eastAsia="ru-RU"/>
        </w:rPr>
        <w:t>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Период пользования указанного помещения на основании контракта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1.1 места с 01.01.2019г. по 31.03.2019г. и 15.10.2019г. по 31.12.2019г.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Общество с ограниченной ответственностью «Исток».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 проверяемый период исполнение контракта по сдаче в наем не осуществлялось.</w:t>
      </w:r>
    </w:p>
    <w:p w:rsidR="00254C0C" w:rsidRDefault="00254C0C" w:rsidP="00254C0C">
      <w:pPr>
        <w:numPr>
          <w:ilvl w:val="0"/>
          <w:numId w:val="26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феврале  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месяце 2019г. состоялась процедура по определению поставщика по электронному аукциону №  </w:t>
      </w:r>
      <w:r>
        <w:rPr>
          <w:rFonts w:ascii="Times New Roman" w:hAnsi="Times New Roman"/>
          <w:sz w:val="26"/>
          <w:szCs w:val="26"/>
          <w:lang w:eastAsia="ru-RU"/>
        </w:rPr>
        <w:t>0319300380619000002 от 08.02.2019г.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Электронный аукцион </w:t>
      </w:r>
      <w:r>
        <w:rPr>
          <w:rFonts w:ascii="Times New Roman" w:hAnsi="Times New Roman"/>
          <w:sz w:val="26"/>
          <w:szCs w:val="26"/>
          <w:lang w:eastAsia="ru-RU"/>
        </w:rPr>
        <w:t>по выполнению работ по ремонту автотранспортных средств.</w:t>
      </w:r>
    </w:p>
    <w:p w:rsidR="00254C0C" w:rsidRPr="004F0FCB" w:rsidRDefault="00254C0C" w:rsidP="00254C0C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    Ориентированная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550 000 </w:t>
      </w:r>
      <w:r w:rsidRPr="004F0FCB"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08.02.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18.02.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22.02.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 xml:space="preserve">08.02.2019г. № 0319300380619000002 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 размещено в единой информационной системе.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основании протокола № </w:t>
      </w:r>
      <w:r>
        <w:rPr>
          <w:rFonts w:ascii="Times New Roman" w:hAnsi="Times New Roman"/>
          <w:sz w:val="26"/>
          <w:szCs w:val="26"/>
          <w:lang w:eastAsia="ru-RU"/>
        </w:rPr>
        <w:t>1ЭА</w:t>
      </w:r>
      <w:r w:rsidRPr="004F0FCB">
        <w:rPr>
          <w:rFonts w:ascii="Times New Roman" w:hAnsi="Times New Roman"/>
          <w:sz w:val="26"/>
          <w:szCs w:val="26"/>
          <w:lang w:eastAsia="ru-RU"/>
        </w:rPr>
        <w:t>/1  рассмотрения заявок на участие в электронном аукционе «</w:t>
      </w:r>
      <w:r>
        <w:rPr>
          <w:rFonts w:ascii="Times New Roman" w:hAnsi="Times New Roman"/>
          <w:sz w:val="26"/>
          <w:szCs w:val="26"/>
          <w:lang w:eastAsia="ru-RU"/>
        </w:rPr>
        <w:t xml:space="preserve">выполнение работ по ремонту автотранспортных средств» 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sz w:val="26"/>
          <w:szCs w:val="26"/>
          <w:lang w:eastAsia="ru-RU"/>
        </w:rPr>
        <w:t>19.02.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На основании первых частей заявок участников, допущено к участию в открытом аукционе в электронной форме и признано 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 участника электронного аукциона.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 ЭА/2 подведения итогов электронного аукциона «выполнение работ по ремонту автотранспортных средств» от 26.02.2019г.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На основании </w:t>
      </w:r>
      <w:r>
        <w:rPr>
          <w:rFonts w:ascii="Times New Roman" w:hAnsi="Times New Roman"/>
          <w:sz w:val="26"/>
          <w:szCs w:val="26"/>
          <w:lang w:eastAsia="ru-RU"/>
        </w:rPr>
        <w:t>результатов рассмотрения вторых частей на участие в электронном аукционе признать заявку соответствующей требованиям, установленным документацией об электронном аукционе.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рассмотрения заявок на участие в электронном аукционе признать победителем  - Индивидуального предпринимателя Бабкина Игоря Анатольевича.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Предложение о цене контракта – 541 250 руб. 00 коп.</w:t>
      </w:r>
    </w:p>
    <w:p w:rsidR="00254C0C" w:rsidRDefault="00254C0C" w:rsidP="00254C0C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изложенного выше заключен муниципальный контракт                                    № 0319300380619000002 от 11.03.2019г., предметов которого является выполнение работ по ремонту автотранспортных средств.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541 250 руб. 00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Настоящий контра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упает в силу с момента его подписания и действует по 31.12.2019г., а в части принятых на себя обязательств до полного исполнения их сторонами.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 проверяемый период исполнение по контракту не осуществлялось.</w:t>
      </w:r>
    </w:p>
    <w:p w:rsidR="00254C0C" w:rsidRDefault="00254C0C" w:rsidP="00254C0C">
      <w:pPr>
        <w:numPr>
          <w:ilvl w:val="0"/>
          <w:numId w:val="26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8 от 30.01.2019г.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</w:t>
      </w:r>
      <w:r>
        <w:rPr>
          <w:rFonts w:ascii="Times New Roman" w:hAnsi="Times New Roman"/>
          <w:sz w:val="26"/>
          <w:szCs w:val="26"/>
          <w:lang w:eastAsia="ru-RU"/>
        </w:rPr>
        <w:t>аренда нежилого помещения (аренда гаража под стоянку транспорта).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91 200 руб. 00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Контракт заключается на срок с 01.01.2019г. по </w:t>
      </w:r>
      <w:r>
        <w:rPr>
          <w:rFonts w:ascii="Times New Roman" w:hAnsi="Times New Roman"/>
          <w:sz w:val="26"/>
          <w:szCs w:val="26"/>
          <w:lang w:eastAsia="ru-RU"/>
        </w:rPr>
        <w:t>31.08.2019г.</w:t>
      </w:r>
      <w:r w:rsidRPr="0042209F">
        <w:rPr>
          <w:rFonts w:ascii="Times New Roman" w:hAnsi="Times New Roman"/>
          <w:sz w:val="26"/>
          <w:szCs w:val="26"/>
          <w:lang w:eastAsia="ru-RU"/>
        </w:rPr>
        <w:t>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Отчет заказчика опубликован в срок 25 февраля 2019г., изменения в отчет не вносились.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Государственное предприятие Красноярского края «Краевое автотранспортное предприятие».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30/3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№ 713984 от 21.02.2019г. на сумму 11 400 руб. 00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11 400 руб. 00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</w:t>
      </w:r>
      <w:r>
        <w:rPr>
          <w:rFonts w:ascii="Times New Roman" w:hAnsi="Times New Roman"/>
          <w:sz w:val="26"/>
          <w:szCs w:val="26"/>
          <w:lang w:eastAsia="ru-RU"/>
        </w:rPr>
        <w:t>18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11 400 руб. 00 коп.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18.03.2019г.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79 800 руб. 00 коп.</w:t>
      </w:r>
    </w:p>
    <w:p w:rsidR="00254C0C" w:rsidRDefault="00254C0C" w:rsidP="00254C0C">
      <w:pPr>
        <w:numPr>
          <w:ilvl w:val="0"/>
          <w:numId w:val="26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марте  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месяце 2019г. состоялась процедура по определению поставщика по электронному аукциону №  </w:t>
      </w:r>
      <w:r>
        <w:rPr>
          <w:rFonts w:ascii="Times New Roman" w:hAnsi="Times New Roman"/>
          <w:sz w:val="26"/>
          <w:szCs w:val="26"/>
          <w:lang w:eastAsia="ru-RU"/>
        </w:rPr>
        <w:t>0319300380619000003 от 11.03.2019г.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Электронный аукцион </w:t>
      </w:r>
      <w:r>
        <w:rPr>
          <w:rFonts w:ascii="Times New Roman" w:hAnsi="Times New Roman"/>
          <w:sz w:val="26"/>
          <w:szCs w:val="26"/>
          <w:lang w:eastAsia="ru-RU"/>
        </w:rPr>
        <w:t>по предоставлению бензина автомобильного АИ – 92 экологического класса не ниже  К5 (розничная реализация).</w:t>
      </w:r>
    </w:p>
    <w:p w:rsidR="00254C0C" w:rsidRPr="004F0FCB" w:rsidRDefault="00254C0C" w:rsidP="00254C0C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    Ориентированная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2 470 256 </w:t>
      </w:r>
      <w:r w:rsidRPr="004F0FCB"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11.03.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19.03.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25.03.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 xml:space="preserve">11.03.2019г. № 0319300380619000003 </w:t>
      </w:r>
      <w:r w:rsidRPr="004F0FCB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11.03.2019г. закупка автоматически переведена на этап подачи заявок.</w:t>
      </w:r>
    </w:p>
    <w:p w:rsidR="00254C0C" w:rsidRDefault="00254C0C" w:rsidP="00254C0C">
      <w:pPr>
        <w:numPr>
          <w:ilvl w:val="0"/>
          <w:numId w:val="26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марте  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месяце 2019г. состоялась процедура по определению поставщика по электронному аукциону №  </w:t>
      </w:r>
      <w:r>
        <w:rPr>
          <w:rFonts w:ascii="Times New Roman" w:hAnsi="Times New Roman"/>
          <w:sz w:val="26"/>
          <w:szCs w:val="26"/>
          <w:lang w:eastAsia="ru-RU"/>
        </w:rPr>
        <w:t>0319300380619000005 от 18.03.2019г.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Электронный аукцион </w:t>
      </w:r>
      <w:r>
        <w:rPr>
          <w:rFonts w:ascii="Times New Roman" w:hAnsi="Times New Roman"/>
          <w:sz w:val="26"/>
          <w:szCs w:val="26"/>
          <w:lang w:eastAsia="ru-RU"/>
        </w:rPr>
        <w:t>по поставке автомобильных шин.</w:t>
      </w:r>
    </w:p>
    <w:p w:rsidR="00254C0C" w:rsidRPr="004F0FCB" w:rsidRDefault="00254C0C" w:rsidP="00254C0C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    Ориентированная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246 772 руб. 50 </w:t>
      </w:r>
      <w:r w:rsidRPr="004F0FCB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18.03.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26.03.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01.04.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 xml:space="preserve">18.03.2019г. № 0319300380619000005 </w:t>
      </w:r>
      <w:r w:rsidRPr="004F0FCB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11.03.2019г. закупка автоматически переведена на этап подачи заявок.</w:t>
      </w:r>
    </w:p>
    <w:p w:rsidR="00254C0C" w:rsidRDefault="00254C0C" w:rsidP="00254C0C">
      <w:pPr>
        <w:numPr>
          <w:ilvl w:val="0"/>
          <w:numId w:val="26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марте  </w:t>
      </w:r>
      <w:r w:rsidRPr="004F0FCB">
        <w:rPr>
          <w:rFonts w:ascii="Times New Roman" w:hAnsi="Times New Roman"/>
          <w:sz w:val="26"/>
          <w:szCs w:val="26"/>
          <w:lang w:eastAsia="ru-RU"/>
        </w:rPr>
        <w:t xml:space="preserve">месяце 2019г. состоялась процедура по определению поставщика по электронному аукциону №  </w:t>
      </w:r>
      <w:r>
        <w:rPr>
          <w:rFonts w:ascii="Times New Roman" w:hAnsi="Times New Roman"/>
          <w:sz w:val="26"/>
          <w:szCs w:val="26"/>
          <w:lang w:eastAsia="ru-RU"/>
        </w:rPr>
        <w:t>031930038061900004 от 12.03.2019г.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Электронный аукцион </w:t>
      </w:r>
      <w:r>
        <w:rPr>
          <w:rFonts w:ascii="Times New Roman" w:hAnsi="Times New Roman"/>
          <w:sz w:val="26"/>
          <w:szCs w:val="26"/>
          <w:lang w:eastAsia="ru-RU"/>
        </w:rPr>
        <w:t>по выполнению работ по техническому обслуживанию транспортного средства.</w:t>
      </w:r>
    </w:p>
    <w:p w:rsidR="00254C0C" w:rsidRDefault="00254C0C" w:rsidP="00254C0C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    Ориентированная цена контракта </w:t>
      </w:r>
      <w:r>
        <w:rPr>
          <w:rFonts w:ascii="Times New Roman" w:hAnsi="Times New Roman"/>
          <w:sz w:val="26"/>
          <w:szCs w:val="26"/>
          <w:lang w:eastAsia="ru-RU"/>
        </w:rPr>
        <w:t>824 960 руб. 00 коп.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12.03.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20.03.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Pr="004F0FCB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25.03.</w:t>
      </w:r>
      <w:r w:rsidRPr="004F0FCB">
        <w:rPr>
          <w:rFonts w:ascii="Times New Roman" w:hAnsi="Times New Roman"/>
          <w:sz w:val="26"/>
          <w:szCs w:val="26"/>
          <w:lang w:eastAsia="ru-RU"/>
        </w:rPr>
        <w:t>2019г.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0FCB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 xml:space="preserve">12.03.2019г. №  0319300380619000004 </w:t>
      </w:r>
      <w:r w:rsidRPr="004F0FCB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11.03.2019г. закупка автоматически переведена на этап подачи заявок.</w:t>
      </w:r>
    </w:p>
    <w:p w:rsidR="00254C0C" w:rsidRPr="0042209F" w:rsidRDefault="00254C0C" w:rsidP="00254C0C">
      <w:pPr>
        <w:numPr>
          <w:ilvl w:val="0"/>
          <w:numId w:val="26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D36637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>50 – Б от 05.02.</w:t>
      </w:r>
      <w:r w:rsidRPr="00D36637">
        <w:rPr>
          <w:rFonts w:ascii="Times New Roman" w:hAnsi="Times New Roman"/>
          <w:sz w:val="26"/>
          <w:szCs w:val="26"/>
          <w:lang w:eastAsia="ru-RU"/>
        </w:rPr>
        <w:t>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поставка энергии тепловой, отпущенная котельными на основании п. 8 ч. 1 статьи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209F">
        <w:rPr>
          <w:rFonts w:ascii="Times New Roman" w:hAnsi="Times New Roman"/>
          <w:sz w:val="26"/>
          <w:szCs w:val="26"/>
          <w:lang w:eastAsia="ru-RU"/>
        </w:rPr>
        <w:t>93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2209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105 766 руб. 57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01.01.2019г. по 31.05.2019г.,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Отчет заказчика опубликован в срок, </w:t>
      </w:r>
      <w:r>
        <w:rPr>
          <w:rFonts w:ascii="Times New Roman" w:hAnsi="Times New Roman"/>
          <w:sz w:val="26"/>
          <w:szCs w:val="26"/>
          <w:lang w:eastAsia="ru-RU"/>
        </w:rPr>
        <w:t xml:space="preserve">04 марта </w:t>
      </w:r>
      <w:r w:rsidRPr="00B91F59">
        <w:rPr>
          <w:rFonts w:ascii="Times New Roman" w:hAnsi="Times New Roman"/>
          <w:sz w:val="26"/>
          <w:szCs w:val="26"/>
          <w:lang w:eastAsia="ru-RU"/>
        </w:rPr>
        <w:t>2019г., изменения в отчет не вносились.</w:t>
      </w:r>
    </w:p>
    <w:p w:rsidR="00254C0C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 Извещение о проведение закупки у единственного поставщика подрядчика опубликовано  в  срок  от  </w:t>
      </w:r>
      <w:r>
        <w:rPr>
          <w:rFonts w:ascii="Times New Roman" w:hAnsi="Times New Roman"/>
          <w:sz w:val="26"/>
          <w:szCs w:val="26"/>
          <w:lang w:eastAsia="ru-RU"/>
        </w:rPr>
        <w:t>30.01.201г. № 0319300380619000001.</w:t>
      </w:r>
    </w:p>
    <w:p w:rsidR="00254C0C" w:rsidRPr="0095032B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lastRenderedPageBreak/>
        <w:t>Поставщик по контракту Акционерное общество «Красноярская региональная энергетическая компания».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2Р1 – 0201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1587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  31.01.2019г.,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18878 от 01.03.2019г.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32 716 руб. 94 коп.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32 716 руб. 94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>Исполнено по контракту на 1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32 716 руб. 94 коп.</w:t>
      </w:r>
    </w:p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Поставка энергии тепловой в 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количестве </w:t>
      </w:r>
      <w:r>
        <w:rPr>
          <w:rFonts w:ascii="Times New Roman" w:hAnsi="Times New Roman"/>
          <w:sz w:val="26"/>
          <w:szCs w:val="26"/>
          <w:lang w:eastAsia="ru-RU"/>
        </w:rPr>
        <w:t>11,105 Гкал.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18.03.2019г.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73 049 руб. 63 коп.</w:t>
      </w:r>
    </w:p>
    <w:p w:rsidR="00254C0C" w:rsidRDefault="00254C0C" w:rsidP="00254C0C">
      <w:pPr>
        <w:numPr>
          <w:ilvl w:val="0"/>
          <w:numId w:val="26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 от 28.01.2019г.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</w:t>
      </w:r>
      <w:r>
        <w:rPr>
          <w:rFonts w:ascii="Times New Roman" w:hAnsi="Times New Roman"/>
          <w:sz w:val="26"/>
          <w:szCs w:val="26"/>
          <w:lang w:eastAsia="ru-RU"/>
        </w:rPr>
        <w:t>аренда нежилого помещения (аренда гаража под стоянку транспорта).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55 000 руб. 00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Контракт заключается на срок с 01.01.2019г. по </w:t>
      </w:r>
      <w:r>
        <w:rPr>
          <w:rFonts w:ascii="Times New Roman" w:hAnsi="Times New Roman"/>
          <w:sz w:val="26"/>
          <w:szCs w:val="26"/>
          <w:lang w:eastAsia="ru-RU"/>
        </w:rPr>
        <w:t>31.12.2019г.</w:t>
      </w:r>
      <w:r w:rsidRPr="0042209F">
        <w:rPr>
          <w:rFonts w:ascii="Times New Roman" w:hAnsi="Times New Roman"/>
          <w:sz w:val="26"/>
          <w:szCs w:val="26"/>
          <w:lang w:eastAsia="ru-RU"/>
        </w:rPr>
        <w:t>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Период пользования указанного помещения на основании контракта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1.1 места с 01.01.2019г. по 31.03.2019г. и 15.10.2019г. по 31.12.2019г.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Общество с ограниченной ответственностью «Крестьянское хозяйство «Родник»».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52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на момент проверки по счет фактуре оплата не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10 000 руб. 00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Исполнено по контракту на </w:t>
      </w:r>
      <w:r>
        <w:rPr>
          <w:rFonts w:ascii="Times New Roman" w:hAnsi="Times New Roman"/>
          <w:sz w:val="26"/>
          <w:szCs w:val="26"/>
          <w:lang w:eastAsia="ru-RU"/>
        </w:rPr>
        <w:t>18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0 руб. 00 коп.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18.03.2019г.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55 000 руб. 00 коп.</w:t>
      </w:r>
    </w:p>
    <w:p w:rsidR="00254C0C" w:rsidRDefault="00254C0C" w:rsidP="00254C0C">
      <w:pPr>
        <w:numPr>
          <w:ilvl w:val="0"/>
          <w:numId w:val="26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 от 28.01.2019г.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</w:t>
      </w:r>
      <w:r>
        <w:rPr>
          <w:rFonts w:ascii="Times New Roman" w:hAnsi="Times New Roman"/>
          <w:sz w:val="26"/>
          <w:szCs w:val="26"/>
          <w:lang w:eastAsia="ru-RU"/>
        </w:rPr>
        <w:t>аренда нежилого помещения (аренда гаража под стоянку транспорта).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44 000 руб. 00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Контракт заключается на срок с 01.01.2019г. по </w:t>
      </w:r>
      <w:r>
        <w:rPr>
          <w:rFonts w:ascii="Times New Roman" w:hAnsi="Times New Roman"/>
          <w:sz w:val="26"/>
          <w:szCs w:val="26"/>
          <w:lang w:eastAsia="ru-RU"/>
        </w:rPr>
        <w:t>31.11.2019г.</w:t>
      </w:r>
      <w:r w:rsidRPr="0042209F">
        <w:rPr>
          <w:rFonts w:ascii="Times New Roman" w:hAnsi="Times New Roman"/>
          <w:sz w:val="26"/>
          <w:szCs w:val="26"/>
          <w:lang w:eastAsia="ru-RU"/>
        </w:rPr>
        <w:t>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Период пользования указанного помещения на основании контракта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1. В течени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одиннадцати месяцев 2019г.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Закрытое акционерное общество «Приморье».</w:t>
      </w:r>
    </w:p>
    <w:p w:rsidR="00254C0C" w:rsidRPr="004F2D49" w:rsidRDefault="00254C0C" w:rsidP="00254C0C">
      <w:pPr>
        <w:spacing w:before="6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2D49">
        <w:rPr>
          <w:rFonts w:ascii="Times New Roman" w:hAnsi="Times New Roman"/>
          <w:sz w:val="26"/>
          <w:szCs w:val="26"/>
          <w:lang w:eastAsia="ru-RU"/>
        </w:rPr>
        <w:t xml:space="preserve">За проверяемый период исполнение контракта осуществлено </w:t>
      </w:r>
      <w:r w:rsidRPr="004F2D49">
        <w:rPr>
          <w:rFonts w:ascii="Times New Roman" w:hAnsi="Times New Roman"/>
          <w:sz w:val="26"/>
          <w:szCs w:val="26"/>
          <w:u w:val="single"/>
          <w:lang w:eastAsia="ru-RU"/>
        </w:rPr>
        <w:t>частично,</w:t>
      </w:r>
      <w:r w:rsidRPr="004F2D49">
        <w:rPr>
          <w:rFonts w:ascii="Times New Roman" w:hAnsi="Times New Roman"/>
          <w:sz w:val="26"/>
          <w:szCs w:val="26"/>
          <w:lang w:eastAsia="ru-RU"/>
        </w:rPr>
        <w:t xml:space="preserve">  что подтверждается платежными поручениями и счетами фактур: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70"/>
        <w:gridCol w:w="3183"/>
      </w:tblGrid>
      <w:tr w:rsidR="00254C0C" w:rsidRPr="008A19A7" w:rsidTr="00567F9D">
        <w:trPr>
          <w:trHeight w:val="403"/>
        </w:trPr>
        <w:tc>
          <w:tcPr>
            <w:tcW w:w="6670" w:type="dxa"/>
            <w:shd w:val="clear" w:color="auto" w:fill="auto"/>
          </w:tcPr>
          <w:p w:rsidR="00254C0C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Счет фактура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6 от 31.01.2019г.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4F2D4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подтверждающий  документ:</w:t>
            </w:r>
          </w:p>
          <w:p w:rsidR="00254C0C" w:rsidRPr="004F2D49" w:rsidRDefault="00254C0C" w:rsidP="00567F9D">
            <w:pPr>
              <w:spacing w:before="30" w:after="1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на момент проверки по счет фактуре оплата не поступила</w:t>
            </w:r>
          </w:p>
        </w:tc>
        <w:tc>
          <w:tcPr>
            <w:tcW w:w="3183" w:type="dxa"/>
            <w:shd w:val="clear" w:color="auto" w:fill="auto"/>
          </w:tcPr>
          <w:p w:rsidR="00254C0C" w:rsidRPr="004F2D49" w:rsidRDefault="00254C0C" w:rsidP="00567F9D">
            <w:pPr>
              <w:spacing w:before="30" w:after="120"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4 000 руб. 00 коп.</w:t>
            </w:r>
          </w:p>
        </w:tc>
      </w:tr>
    </w:tbl>
    <w:p w:rsidR="00254C0C" w:rsidRPr="00FE040A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040A">
        <w:rPr>
          <w:rFonts w:ascii="Times New Roman" w:hAnsi="Times New Roman"/>
          <w:sz w:val="26"/>
          <w:szCs w:val="26"/>
          <w:lang w:eastAsia="ru-RU"/>
        </w:rPr>
        <w:t xml:space="preserve">Исполнено по контракту на </w:t>
      </w:r>
      <w:r>
        <w:rPr>
          <w:rFonts w:ascii="Times New Roman" w:hAnsi="Times New Roman"/>
          <w:sz w:val="26"/>
          <w:szCs w:val="26"/>
          <w:lang w:eastAsia="ru-RU"/>
        </w:rPr>
        <w:t>18</w:t>
      </w:r>
      <w:r w:rsidRPr="00FE040A">
        <w:rPr>
          <w:rFonts w:ascii="Times New Roman" w:hAnsi="Times New Roman"/>
          <w:sz w:val="26"/>
          <w:szCs w:val="26"/>
          <w:lang w:eastAsia="ru-RU"/>
        </w:rPr>
        <w:t xml:space="preserve">.03.2019г. на сумму </w:t>
      </w:r>
      <w:r>
        <w:rPr>
          <w:rFonts w:ascii="Times New Roman" w:hAnsi="Times New Roman"/>
          <w:sz w:val="26"/>
          <w:szCs w:val="26"/>
          <w:lang w:eastAsia="ru-RU"/>
        </w:rPr>
        <w:t>0 руб. 00 коп.</w:t>
      </w:r>
    </w:p>
    <w:p w:rsidR="00254C0C" w:rsidRDefault="00254C0C" w:rsidP="00254C0C">
      <w:pPr>
        <w:spacing w:before="120" w:after="1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AE6">
        <w:rPr>
          <w:rFonts w:ascii="Times New Roman" w:hAnsi="Times New Roman"/>
          <w:sz w:val="26"/>
          <w:szCs w:val="26"/>
          <w:lang w:eastAsia="ru-RU"/>
        </w:rPr>
        <w:t xml:space="preserve">Остаток по контракту на  </w:t>
      </w:r>
      <w:r>
        <w:rPr>
          <w:rFonts w:ascii="Times New Roman" w:hAnsi="Times New Roman"/>
          <w:sz w:val="26"/>
          <w:szCs w:val="26"/>
          <w:lang w:eastAsia="ru-RU"/>
        </w:rPr>
        <w:t>18.03.2019г. составляет н</w:t>
      </w:r>
      <w:r w:rsidRPr="00826AE6">
        <w:rPr>
          <w:rFonts w:ascii="Times New Roman" w:hAnsi="Times New Roman"/>
          <w:sz w:val="26"/>
          <w:szCs w:val="26"/>
          <w:lang w:eastAsia="ru-RU"/>
        </w:rPr>
        <w:t xml:space="preserve">а сумму </w:t>
      </w:r>
      <w:r>
        <w:rPr>
          <w:rFonts w:ascii="Times New Roman" w:hAnsi="Times New Roman"/>
          <w:sz w:val="26"/>
          <w:szCs w:val="26"/>
          <w:lang w:eastAsia="ru-RU"/>
        </w:rPr>
        <w:t>44 000 руб. 00 коп.</w:t>
      </w:r>
    </w:p>
    <w:p w:rsidR="00254C0C" w:rsidRDefault="00254C0C" w:rsidP="00254C0C">
      <w:pPr>
        <w:numPr>
          <w:ilvl w:val="0"/>
          <w:numId w:val="26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5 от 28.01.2019г.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</w:t>
      </w:r>
      <w:r>
        <w:rPr>
          <w:rFonts w:ascii="Times New Roman" w:hAnsi="Times New Roman"/>
          <w:sz w:val="26"/>
          <w:szCs w:val="26"/>
          <w:lang w:eastAsia="ru-RU"/>
        </w:rPr>
        <w:t>аренда нежилого помещения (аренда гаража под стоянку транспорта).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50 000 руб. 00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lastRenderedPageBreak/>
        <w:t xml:space="preserve">Контракт заключается на срок с 01.01.2019г. по </w:t>
      </w:r>
      <w:r>
        <w:rPr>
          <w:rFonts w:ascii="Times New Roman" w:hAnsi="Times New Roman"/>
          <w:sz w:val="26"/>
          <w:szCs w:val="26"/>
          <w:lang w:eastAsia="ru-RU"/>
        </w:rPr>
        <w:t>31.10.2019г.</w:t>
      </w:r>
      <w:r w:rsidRPr="0042209F">
        <w:rPr>
          <w:rFonts w:ascii="Times New Roman" w:hAnsi="Times New Roman"/>
          <w:sz w:val="26"/>
          <w:szCs w:val="26"/>
          <w:lang w:eastAsia="ru-RU"/>
        </w:rPr>
        <w:t>, вступает в действие с момента подписания его обеими сторонами, и действует до полного исполнения сторонами своих обязательств по контракту.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Индивидуальный предприниматель Белева К. Н.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 проверяемый период исполнение по контракту не осуществлялось.</w:t>
      </w:r>
    </w:p>
    <w:p w:rsidR="00254C0C" w:rsidRDefault="00254C0C" w:rsidP="00254C0C">
      <w:pPr>
        <w:numPr>
          <w:ilvl w:val="0"/>
          <w:numId w:val="26"/>
        </w:numPr>
        <w:spacing w:before="120" w:after="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контракт </w:t>
      </w:r>
      <w:r w:rsidRPr="0042209F"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3-3-1/19-Нз от 30.01.2019г.</w:t>
      </w:r>
      <w:r w:rsidRPr="0042209F">
        <w:rPr>
          <w:rFonts w:ascii="Times New Roman" w:hAnsi="Times New Roman"/>
          <w:sz w:val="26"/>
          <w:szCs w:val="26"/>
          <w:lang w:eastAsia="ru-RU"/>
        </w:rPr>
        <w:t xml:space="preserve"> закупка у единого поставщика (подрядчика, исполнителя), предметом которого является </w:t>
      </w:r>
      <w:r>
        <w:rPr>
          <w:rFonts w:ascii="Times New Roman" w:hAnsi="Times New Roman"/>
          <w:sz w:val="26"/>
          <w:szCs w:val="26"/>
          <w:lang w:eastAsia="ru-RU"/>
        </w:rPr>
        <w:t>аренда нежилого помещения.</w:t>
      </w:r>
    </w:p>
    <w:p w:rsidR="00254C0C" w:rsidRPr="0042209F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>Данная закупка предусмотрена планом графиком на 2019 финансовый год.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09F">
        <w:rPr>
          <w:rFonts w:ascii="Times New Roman" w:hAnsi="Times New Roman"/>
          <w:sz w:val="26"/>
          <w:szCs w:val="26"/>
          <w:lang w:eastAsia="ru-RU"/>
        </w:rPr>
        <w:t xml:space="preserve">Цена настоящего контракта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821 065 руб. 80 </w:t>
      </w:r>
      <w:r w:rsidRPr="0042209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контракта объект сдаётся в аренду сроком с 01.01.2019г. по 31.10.2019г., по окончанию срока аренды действие настоящего контракта прекращается.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Срок действие контракта с момента подписания по 31.10.2019г.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91F59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91F59">
        <w:rPr>
          <w:rFonts w:ascii="Times New Roman" w:hAnsi="Times New Roman"/>
          <w:sz w:val="26"/>
          <w:szCs w:val="26"/>
          <w:lang w:eastAsia="ru-RU"/>
        </w:rPr>
        <w:t>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B91F59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B91F59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91F59">
        <w:rPr>
          <w:rFonts w:ascii="Times New Roman" w:hAnsi="Times New Roman"/>
          <w:sz w:val="26"/>
          <w:szCs w:val="26"/>
          <w:lang w:eastAsia="ru-RU"/>
        </w:rPr>
        <w:t>В соответствии с пунктом 3 положения отчет размещается заказчиком в единой системе в течение 7 рабочих дней.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032B">
        <w:rPr>
          <w:rFonts w:ascii="Times New Roman" w:hAnsi="Times New Roman"/>
          <w:sz w:val="26"/>
          <w:szCs w:val="26"/>
          <w:lang w:eastAsia="ru-RU"/>
        </w:rPr>
        <w:t xml:space="preserve">Поставщик по контракту </w:t>
      </w:r>
      <w:r>
        <w:rPr>
          <w:rFonts w:ascii="Times New Roman" w:hAnsi="Times New Roman"/>
          <w:sz w:val="26"/>
          <w:szCs w:val="26"/>
          <w:lang w:eastAsia="ru-RU"/>
        </w:rPr>
        <w:t>Акционерное общество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Красноярсккрайгаз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».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 проверяемый период исполнение по контракту не осуществлялось.</w:t>
      </w:r>
    </w:p>
    <w:p w:rsidR="00254C0C" w:rsidRDefault="00254C0C" w:rsidP="00254C0C">
      <w:pPr>
        <w:numPr>
          <w:ilvl w:val="0"/>
          <w:numId w:val="26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5063E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декабре </w:t>
      </w:r>
      <w:r w:rsidRPr="0085063E">
        <w:rPr>
          <w:rFonts w:ascii="Times New Roman" w:hAnsi="Times New Roman"/>
          <w:sz w:val="26"/>
          <w:szCs w:val="26"/>
          <w:lang w:eastAsia="ru-RU"/>
        </w:rPr>
        <w:t xml:space="preserve">месяце 2018г. состоялась процедура по определению поставщика по </w:t>
      </w:r>
      <w:r>
        <w:rPr>
          <w:rFonts w:ascii="Times New Roman" w:hAnsi="Times New Roman"/>
          <w:sz w:val="26"/>
          <w:szCs w:val="26"/>
          <w:lang w:eastAsia="ru-RU"/>
        </w:rPr>
        <w:t xml:space="preserve">запросу котировок </w:t>
      </w:r>
      <w:r w:rsidRPr="0085063E"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 0319300380618000021 от 17.12.2018г.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2615">
        <w:rPr>
          <w:rFonts w:ascii="Times New Roman" w:hAnsi="Times New Roman"/>
          <w:sz w:val="26"/>
          <w:szCs w:val="26"/>
          <w:lang w:eastAsia="ru-RU"/>
        </w:rPr>
        <w:t xml:space="preserve">Закупка </w:t>
      </w:r>
      <w:r>
        <w:rPr>
          <w:rFonts w:ascii="Times New Roman" w:hAnsi="Times New Roman"/>
          <w:sz w:val="26"/>
          <w:szCs w:val="26"/>
          <w:lang w:eastAsia="ru-RU"/>
        </w:rPr>
        <w:t>по оказанию медицинских услуг (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предрейсовый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и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послерейсовый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медицинский осмотр водителей автотранспортных средств).</w:t>
      </w:r>
    </w:p>
    <w:p w:rsidR="00254C0C" w:rsidRPr="00712615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2615">
        <w:rPr>
          <w:rFonts w:ascii="Times New Roman" w:hAnsi="Times New Roman"/>
          <w:sz w:val="26"/>
          <w:szCs w:val="26"/>
          <w:lang w:eastAsia="ru-RU"/>
        </w:rPr>
        <w:lastRenderedPageBreak/>
        <w:t>Начальная (максимальная) цена контракта  499 200 руб. 00 коп.</w:t>
      </w:r>
    </w:p>
    <w:p w:rsidR="00254C0C" w:rsidRPr="00712615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2615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заявок  </w:t>
      </w:r>
      <w:r>
        <w:rPr>
          <w:rFonts w:ascii="Times New Roman" w:hAnsi="Times New Roman"/>
          <w:sz w:val="26"/>
          <w:szCs w:val="26"/>
          <w:lang w:eastAsia="ru-RU"/>
        </w:rPr>
        <w:t>18.12.</w:t>
      </w:r>
      <w:r w:rsidRPr="00712615">
        <w:rPr>
          <w:rFonts w:ascii="Times New Roman" w:hAnsi="Times New Roman"/>
          <w:sz w:val="26"/>
          <w:szCs w:val="26"/>
          <w:lang w:eastAsia="ru-RU"/>
        </w:rPr>
        <w:t>2018г.</w:t>
      </w:r>
    </w:p>
    <w:p w:rsidR="00254C0C" w:rsidRPr="00712615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2615">
        <w:rPr>
          <w:rFonts w:ascii="Times New Roman" w:hAnsi="Times New Roman"/>
          <w:sz w:val="26"/>
          <w:szCs w:val="26"/>
          <w:lang w:eastAsia="ru-RU"/>
        </w:rPr>
        <w:t xml:space="preserve">Дата конца подачи заявок  </w:t>
      </w:r>
      <w:r>
        <w:rPr>
          <w:rFonts w:ascii="Times New Roman" w:hAnsi="Times New Roman"/>
          <w:sz w:val="26"/>
          <w:szCs w:val="26"/>
          <w:lang w:eastAsia="ru-RU"/>
        </w:rPr>
        <w:t>27.12.</w:t>
      </w:r>
      <w:r w:rsidRPr="00712615">
        <w:rPr>
          <w:rFonts w:ascii="Times New Roman" w:hAnsi="Times New Roman"/>
          <w:sz w:val="26"/>
          <w:szCs w:val="26"/>
          <w:lang w:eastAsia="ru-RU"/>
        </w:rPr>
        <w:t>2018г.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2615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запроса котировок </w:t>
      </w:r>
      <w:r>
        <w:rPr>
          <w:rFonts w:ascii="Times New Roman" w:hAnsi="Times New Roman"/>
          <w:sz w:val="26"/>
          <w:szCs w:val="26"/>
          <w:lang w:eastAsia="ru-RU"/>
        </w:rPr>
        <w:t xml:space="preserve"> № 0319300380618000021 от 17.12.2018г.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74A0">
        <w:rPr>
          <w:rFonts w:ascii="Times New Roman" w:hAnsi="Times New Roman"/>
          <w:sz w:val="26"/>
          <w:szCs w:val="26"/>
          <w:lang w:eastAsia="ru-RU"/>
        </w:rPr>
        <w:t xml:space="preserve">На основании протокола рассмотрения и оценки заявок на участие в запросе котировок от </w:t>
      </w:r>
      <w:r>
        <w:rPr>
          <w:rFonts w:ascii="Times New Roman" w:hAnsi="Times New Roman"/>
          <w:sz w:val="26"/>
          <w:szCs w:val="26"/>
          <w:lang w:eastAsia="ru-RU"/>
        </w:rPr>
        <w:t>27.12.2018г.</w:t>
      </w:r>
    </w:p>
    <w:p w:rsidR="00254C0C" w:rsidRPr="005974A0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974A0">
        <w:rPr>
          <w:rFonts w:ascii="Times New Roman" w:hAnsi="Times New Roman"/>
          <w:sz w:val="26"/>
          <w:szCs w:val="26"/>
          <w:lang w:eastAsia="ru-RU"/>
        </w:rPr>
        <w:t xml:space="preserve">Запрос котировок признан несостоявшимся по основанию, предусмотренному                   частью 6 статьи 77 Федерального закона от 05.04.2013г № 44- ФЗ «О контрактной системе в сфере закупок товаров, работ, услуг для обеспечения государственных и муниципальных нужд» в связи с тем, что по окончании срока подачи заявок на участие в запросе котировок подана только одна заявка. </w:t>
      </w:r>
      <w:proofErr w:type="gramEnd"/>
    </w:p>
    <w:p w:rsidR="00254C0C" w:rsidRPr="00030AF5" w:rsidRDefault="00254C0C" w:rsidP="00254C0C">
      <w:pPr>
        <w:spacing w:before="3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0AF5">
        <w:rPr>
          <w:rFonts w:ascii="Times New Roman" w:hAnsi="Times New Roman"/>
          <w:sz w:val="26"/>
          <w:szCs w:val="26"/>
          <w:lang w:eastAsia="ru-RU"/>
        </w:rPr>
        <w:t>Такая заявка признана соответствующей требованиям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и требованиям, указанным в извещении.</w:t>
      </w:r>
    </w:p>
    <w:p w:rsidR="00254C0C" w:rsidRPr="00030AF5" w:rsidRDefault="00254C0C" w:rsidP="00254C0C">
      <w:pPr>
        <w:spacing w:before="3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30AF5">
        <w:rPr>
          <w:rFonts w:ascii="Times New Roman" w:hAnsi="Times New Roman"/>
          <w:sz w:val="26"/>
          <w:szCs w:val="26"/>
          <w:lang w:eastAsia="ru-RU"/>
        </w:rPr>
        <w:t>В соответствии с пунктом 1 части 1 статьи 79 Федерального закона от 05.04.2013                   № 44 – ФЗ «О контрактной системе в сфере закупок  товаров, работ, услуг для обеспечения государственных и муниципальных нужд», заказчик заключает контракт с единственным поставщиков (подрядчиком, исполнителем) в соответствии с пунктом 25 части 1 статьи 93 Федерального закона № 44 – ФЗ».</w:t>
      </w:r>
      <w:proofErr w:type="gramEnd"/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выше изложенного заключен муниципальный контракт                                      № 1 от 10.01.2019г. 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Цена контракта составляет на сумму 499 200 руб. 00 коп.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Цена контракта является твердой и определяется на весь срок исполнения контракта.</w:t>
      </w:r>
    </w:p>
    <w:p w:rsidR="00254C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Настоящий контра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упает в силу с даты его подписания и действует до 31.12.2019г., в части исполнения обязательств.</w:t>
      </w:r>
    </w:p>
    <w:p w:rsidR="00254C0C" w:rsidRPr="00302AB5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02AB5">
        <w:rPr>
          <w:rFonts w:ascii="Times New Roman" w:hAnsi="Times New Roman"/>
          <w:sz w:val="26"/>
          <w:szCs w:val="26"/>
          <w:lang w:eastAsia="ru-RU"/>
        </w:rPr>
        <w:t>В соответствии с частью 9 статьи 94 Федерального закона № 44 – ФЗ от 04.05.2013г. результаты отдельного этапа исполнения контракта (за исключением контракта, заключенного в соответствии с пунктами 4, 5, 23, 42, 44 или 46 части 1 статьи 93 Закона о контрактной системе), информация о поставленном товаре, выполненной работе или об оказанной услуге отражаются заказчиком в отчете, размещенном в единой информационной</w:t>
      </w:r>
      <w:proofErr w:type="gramEnd"/>
      <w:r w:rsidRPr="00302AB5">
        <w:rPr>
          <w:rFonts w:ascii="Times New Roman" w:hAnsi="Times New Roman"/>
          <w:sz w:val="26"/>
          <w:szCs w:val="26"/>
          <w:lang w:eastAsia="ru-RU"/>
        </w:rPr>
        <w:t xml:space="preserve"> системе. </w:t>
      </w:r>
    </w:p>
    <w:p w:rsidR="00254C0C" w:rsidRPr="009B4912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4912">
        <w:rPr>
          <w:rFonts w:ascii="Times New Roman" w:hAnsi="Times New Roman"/>
          <w:sz w:val="26"/>
          <w:szCs w:val="26"/>
          <w:lang w:eastAsia="ru-RU"/>
        </w:rPr>
        <w:t xml:space="preserve">Порядок подготовки и размещения в единой информационной системе отчета, форма и срок определены Постановление Правительства РФ от 28.11.2013г. № 1093. </w:t>
      </w:r>
    </w:p>
    <w:p w:rsidR="00254C0C" w:rsidRPr="009B4912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4912">
        <w:rPr>
          <w:rFonts w:ascii="Times New Roman" w:hAnsi="Times New Roman"/>
          <w:sz w:val="26"/>
          <w:szCs w:val="26"/>
          <w:lang w:eastAsia="ru-RU"/>
        </w:rPr>
        <w:t xml:space="preserve">В соответствии с пунктом 3 </w:t>
      </w:r>
      <w:r>
        <w:rPr>
          <w:rFonts w:ascii="Times New Roman" w:hAnsi="Times New Roman"/>
          <w:sz w:val="26"/>
          <w:szCs w:val="26"/>
          <w:lang w:eastAsia="ru-RU"/>
        </w:rPr>
        <w:t>п</w:t>
      </w:r>
      <w:r w:rsidRPr="009B4912">
        <w:rPr>
          <w:rFonts w:ascii="Times New Roman" w:hAnsi="Times New Roman"/>
          <w:sz w:val="26"/>
          <w:szCs w:val="26"/>
          <w:lang w:eastAsia="ru-RU"/>
        </w:rPr>
        <w:t>оложения отчет размещается заказчиком в единой системе в течение 7 рабочих дней.</w:t>
      </w:r>
    </w:p>
    <w:p w:rsidR="00254C0C" w:rsidRPr="00C52523" w:rsidRDefault="00254C0C" w:rsidP="00254C0C">
      <w:pPr>
        <w:spacing w:before="3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2523">
        <w:rPr>
          <w:rFonts w:ascii="Times New Roman" w:hAnsi="Times New Roman"/>
          <w:sz w:val="26"/>
          <w:szCs w:val="26"/>
          <w:lang w:eastAsia="ru-RU"/>
        </w:rPr>
        <w:t>Поставщик по контракту Краевое государственное бюджетное учреждение здравоохранения «</w:t>
      </w:r>
      <w:proofErr w:type="spellStart"/>
      <w:r w:rsidRPr="00C52523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C52523">
        <w:rPr>
          <w:rFonts w:ascii="Times New Roman" w:hAnsi="Times New Roman"/>
          <w:sz w:val="26"/>
          <w:szCs w:val="26"/>
          <w:lang w:eastAsia="ru-RU"/>
        </w:rPr>
        <w:t xml:space="preserve"> районная больница».</w:t>
      </w:r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За проверяемый период исполнение по контракту не осуществлялось.</w:t>
      </w:r>
    </w:p>
    <w:p w:rsidR="00254C0C" w:rsidRPr="00996F0C" w:rsidRDefault="00254C0C" w:rsidP="00254C0C">
      <w:pPr>
        <w:spacing w:before="120" w:after="0"/>
        <w:jc w:val="both"/>
        <w:rPr>
          <w:rFonts w:ascii="Times New Roman" w:hAnsi="Times New Roman"/>
          <w:b/>
          <w:noProof/>
          <w:sz w:val="26"/>
          <w:szCs w:val="26"/>
        </w:rPr>
      </w:pPr>
      <w:r w:rsidRPr="00996F0C">
        <w:rPr>
          <w:rFonts w:ascii="Times New Roman" w:hAnsi="Times New Roman"/>
          <w:b/>
          <w:noProof/>
          <w:sz w:val="26"/>
          <w:szCs w:val="26"/>
        </w:rPr>
        <w:t>Заключение по результатам проверки:</w:t>
      </w:r>
    </w:p>
    <w:p w:rsidR="00254C0C" w:rsidRPr="00996F0C" w:rsidRDefault="00254C0C" w:rsidP="00254C0C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 Таким образом, 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>
        <w:rPr>
          <w:rFonts w:ascii="Times New Roman" w:hAnsi="Times New Roman"/>
          <w:sz w:val="26"/>
          <w:szCs w:val="26"/>
          <w:lang w:eastAsia="ru-RU"/>
        </w:rPr>
        <w:t>МБУ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996F0C">
        <w:rPr>
          <w:rFonts w:ascii="Times New Roman" w:hAnsi="Times New Roman"/>
          <w:sz w:val="26"/>
          <w:szCs w:val="26"/>
          <w:lang w:eastAsia="ru-RU"/>
        </w:rPr>
        <w:t>установлено нарушений.</w:t>
      </w:r>
    </w:p>
    <w:p w:rsidR="00254C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996F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Default="00254C0C" w:rsidP="00254C0C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6F0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</w:t>
      </w:r>
      <w:r w:rsidR="00927404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996F0C">
        <w:rPr>
          <w:rFonts w:ascii="Times New Roman" w:hAnsi="Times New Roman"/>
          <w:sz w:val="26"/>
          <w:szCs w:val="26"/>
          <w:lang w:eastAsia="ru-RU"/>
        </w:rPr>
        <w:t xml:space="preserve">   Ю. А. </w:t>
      </w:r>
      <w:proofErr w:type="spellStart"/>
      <w:r w:rsidRPr="00996F0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54C0C" w:rsidRDefault="00254C0C" w:rsidP="00254C0C">
      <w:pPr>
        <w:spacing w:before="6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C0C" w:rsidRPr="00CE0176" w:rsidRDefault="00254C0C" w:rsidP="00254C0C">
      <w:pPr>
        <w:numPr>
          <w:ilvl w:val="1"/>
          <w:numId w:val="0"/>
        </w:numPr>
        <w:spacing w:after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41E3" w:rsidRPr="00CE0176" w:rsidRDefault="004341E3" w:rsidP="00417FA3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4341E3" w:rsidRPr="00CE0176" w:rsidSect="003F6FEF">
      <w:pgSz w:w="11906" w:h="16838" w:code="9"/>
      <w:pgMar w:top="1134" w:right="567" w:bottom="851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824" w:rsidRDefault="00480824" w:rsidP="00E531CF">
      <w:pPr>
        <w:spacing w:after="0" w:line="240" w:lineRule="auto"/>
      </w:pPr>
      <w:r>
        <w:separator/>
      </w:r>
    </w:p>
  </w:endnote>
  <w:endnote w:type="continuationSeparator" w:id="0">
    <w:p w:rsidR="00480824" w:rsidRDefault="00480824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824" w:rsidRDefault="00480824" w:rsidP="00E531CF">
      <w:pPr>
        <w:spacing w:after="0" w:line="240" w:lineRule="auto"/>
      </w:pPr>
      <w:r>
        <w:separator/>
      </w:r>
    </w:p>
  </w:footnote>
  <w:footnote w:type="continuationSeparator" w:id="0">
    <w:p w:rsidR="00480824" w:rsidRDefault="00480824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D" w:rsidRDefault="00567F9D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AFA"/>
    <w:multiLevelType w:val="hybridMultilevel"/>
    <w:tmpl w:val="BC3E13D2"/>
    <w:lvl w:ilvl="0" w:tplc="23827E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063154"/>
    <w:multiLevelType w:val="hybridMultilevel"/>
    <w:tmpl w:val="6E3C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979F1"/>
    <w:multiLevelType w:val="hybridMultilevel"/>
    <w:tmpl w:val="94920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4A7889"/>
    <w:multiLevelType w:val="hybridMultilevel"/>
    <w:tmpl w:val="E70655A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0341D3"/>
    <w:multiLevelType w:val="hybridMultilevel"/>
    <w:tmpl w:val="AF42005C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88164B"/>
    <w:multiLevelType w:val="hybridMultilevel"/>
    <w:tmpl w:val="86C6E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486F99"/>
    <w:multiLevelType w:val="hybridMultilevel"/>
    <w:tmpl w:val="3702D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D7B43"/>
    <w:multiLevelType w:val="hybridMultilevel"/>
    <w:tmpl w:val="E80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24BC"/>
    <w:multiLevelType w:val="hybridMultilevel"/>
    <w:tmpl w:val="1C0C46FE"/>
    <w:lvl w:ilvl="0" w:tplc="15B0744A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9">
    <w:nsid w:val="1B74738D"/>
    <w:multiLevelType w:val="hybridMultilevel"/>
    <w:tmpl w:val="6EE6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0406A"/>
    <w:multiLevelType w:val="hybridMultilevel"/>
    <w:tmpl w:val="40428F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30432631"/>
    <w:multiLevelType w:val="hybridMultilevel"/>
    <w:tmpl w:val="B3FC7B74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48B6712"/>
    <w:multiLevelType w:val="hybridMultilevel"/>
    <w:tmpl w:val="E2CAF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600AD5"/>
    <w:multiLevelType w:val="hybridMultilevel"/>
    <w:tmpl w:val="47F051F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1B0719"/>
    <w:multiLevelType w:val="hybridMultilevel"/>
    <w:tmpl w:val="14322E64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4D992EDA"/>
    <w:multiLevelType w:val="hybridMultilevel"/>
    <w:tmpl w:val="215C31F8"/>
    <w:lvl w:ilvl="0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6">
    <w:nsid w:val="516A1E2D"/>
    <w:multiLevelType w:val="hybridMultilevel"/>
    <w:tmpl w:val="AB3CC2C6"/>
    <w:lvl w:ilvl="0" w:tplc="CF8A6EF6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7">
    <w:nsid w:val="53E67415"/>
    <w:multiLevelType w:val="multilevel"/>
    <w:tmpl w:val="215C31F8"/>
    <w:lvl w:ilvl="0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8">
    <w:nsid w:val="54114BAC"/>
    <w:multiLevelType w:val="hybridMultilevel"/>
    <w:tmpl w:val="6E3C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546AC5"/>
    <w:multiLevelType w:val="hybridMultilevel"/>
    <w:tmpl w:val="7C1A4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47320F"/>
    <w:multiLevelType w:val="hybridMultilevel"/>
    <w:tmpl w:val="E2CAF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EB4E66"/>
    <w:multiLevelType w:val="hybridMultilevel"/>
    <w:tmpl w:val="D62A85F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5E0B0F03"/>
    <w:multiLevelType w:val="hybridMultilevel"/>
    <w:tmpl w:val="E2CAF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C731A1"/>
    <w:multiLevelType w:val="hybridMultilevel"/>
    <w:tmpl w:val="52249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DF37E7"/>
    <w:multiLevelType w:val="hybridMultilevel"/>
    <w:tmpl w:val="D7B4C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61C29"/>
    <w:multiLevelType w:val="hybridMultilevel"/>
    <w:tmpl w:val="E2CAF8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BC07238"/>
    <w:multiLevelType w:val="hybridMultilevel"/>
    <w:tmpl w:val="4C68C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21CB5"/>
    <w:multiLevelType w:val="hybridMultilevel"/>
    <w:tmpl w:val="20829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2D6BBD"/>
    <w:multiLevelType w:val="hybridMultilevel"/>
    <w:tmpl w:val="06789140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>
    <w:nsid w:val="7A822178"/>
    <w:multiLevelType w:val="hybridMultilevel"/>
    <w:tmpl w:val="C7B868B4"/>
    <w:lvl w:ilvl="0" w:tplc="2D28CB16">
      <w:start w:val="1"/>
      <w:numFmt w:val="decimal"/>
      <w:lvlText w:val="%1"/>
      <w:lvlJc w:val="left"/>
      <w:pPr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3E4E37"/>
    <w:multiLevelType w:val="hybridMultilevel"/>
    <w:tmpl w:val="6E3C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C0C"/>
    <w:multiLevelType w:val="multilevel"/>
    <w:tmpl w:val="D62A85F8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29"/>
  </w:num>
  <w:num w:numId="4">
    <w:abstractNumId w:val="2"/>
  </w:num>
  <w:num w:numId="5">
    <w:abstractNumId w:val="26"/>
  </w:num>
  <w:num w:numId="6">
    <w:abstractNumId w:val="28"/>
  </w:num>
  <w:num w:numId="7">
    <w:abstractNumId w:val="14"/>
  </w:num>
  <w:num w:numId="8">
    <w:abstractNumId w:val="10"/>
  </w:num>
  <w:num w:numId="9">
    <w:abstractNumId w:val="21"/>
  </w:num>
  <w:num w:numId="10">
    <w:abstractNumId w:val="31"/>
  </w:num>
  <w:num w:numId="11">
    <w:abstractNumId w:val="11"/>
  </w:num>
  <w:num w:numId="12">
    <w:abstractNumId w:val="15"/>
  </w:num>
  <w:num w:numId="13">
    <w:abstractNumId w:val="17"/>
  </w:num>
  <w:num w:numId="14">
    <w:abstractNumId w:val="8"/>
  </w:num>
  <w:num w:numId="15">
    <w:abstractNumId w:val="5"/>
  </w:num>
  <w:num w:numId="16">
    <w:abstractNumId w:val="19"/>
  </w:num>
  <w:num w:numId="17">
    <w:abstractNumId w:val="7"/>
  </w:num>
  <w:num w:numId="18">
    <w:abstractNumId w:val="0"/>
  </w:num>
  <w:num w:numId="19">
    <w:abstractNumId w:val="3"/>
  </w:num>
  <w:num w:numId="20">
    <w:abstractNumId w:val="9"/>
  </w:num>
  <w:num w:numId="21">
    <w:abstractNumId w:val="27"/>
  </w:num>
  <w:num w:numId="22">
    <w:abstractNumId w:val="1"/>
  </w:num>
  <w:num w:numId="23">
    <w:abstractNumId w:val="18"/>
  </w:num>
  <w:num w:numId="24">
    <w:abstractNumId w:val="30"/>
  </w:num>
  <w:num w:numId="25">
    <w:abstractNumId w:val="6"/>
  </w:num>
  <w:num w:numId="26">
    <w:abstractNumId w:val="22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25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4AD0"/>
    <w:rsid w:val="00004DC2"/>
    <w:rsid w:val="00006924"/>
    <w:rsid w:val="00011750"/>
    <w:rsid w:val="00011AF4"/>
    <w:rsid w:val="000120A2"/>
    <w:rsid w:val="00013382"/>
    <w:rsid w:val="00015865"/>
    <w:rsid w:val="000207E6"/>
    <w:rsid w:val="00020E78"/>
    <w:rsid w:val="00021FB8"/>
    <w:rsid w:val="000228E7"/>
    <w:rsid w:val="0002362B"/>
    <w:rsid w:val="00023894"/>
    <w:rsid w:val="000254C5"/>
    <w:rsid w:val="0002649B"/>
    <w:rsid w:val="000273D4"/>
    <w:rsid w:val="00030C91"/>
    <w:rsid w:val="00030F60"/>
    <w:rsid w:val="00031EF7"/>
    <w:rsid w:val="000330DC"/>
    <w:rsid w:val="00034726"/>
    <w:rsid w:val="000361C3"/>
    <w:rsid w:val="00036F12"/>
    <w:rsid w:val="00041A98"/>
    <w:rsid w:val="000429BE"/>
    <w:rsid w:val="00045A03"/>
    <w:rsid w:val="00050802"/>
    <w:rsid w:val="00050BFE"/>
    <w:rsid w:val="00050E35"/>
    <w:rsid w:val="00057091"/>
    <w:rsid w:val="0005711B"/>
    <w:rsid w:val="000577F7"/>
    <w:rsid w:val="000677AD"/>
    <w:rsid w:val="0007126B"/>
    <w:rsid w:val="00072C76"/>
    <w:rsid w:val="00072E70"/>
    <w:rsid w:val="00075D4D"/>
    <w:rsid w:val="00077068"/>
    <w:rsid w:val="00077352"/>
    <w:rsid w:val="00080051"/>
    <w:rsid w:val="00085D9B"/>
    <w:rsid w:val="000873C7"/>
    <w:rsid w:val="0009184F"/>
    <w:rsid w:val="0009215C"/>
    <w:rsid w:val="00096481"/>
    <w:rsid w:val="00097519"/>
    <w:rsid w:val="000A1CE5"/>
    <w:rsid w:val="000A1D9D"/>
    <w:rsid w:val="000A5D97"/>
    <w:rsid w:val="000A6A88"/>
    <w:rsid w:val="000B1955"/>
    <w:rsid w:val="000B19F2"/>
    <w:rsid w:val="000B2ACD"/>
    <w:rsid w:val="000B635C"/>
    <w:rsid w:val="000C1223"/>
    <w:rsid w:val="000C1747"/>
    <w:rsid w:val="000C3272"/>
    <w:rsid w:val="000C45AF"/>
    <w:rsid w:val="000C4E4B"/>
    <w:rsid w:val="000C7AD8"/>
    <w:rsid w:val="000D1B7A"/>
    <w:rsid w:val="000D2606"/>
    <w:rsid w:val="000D2B4A"/>
    <w:rsid w:val="000D2CCA"/>
    <w:rsid w:val="000E72E3"/>
    <w:rsid w:val="000F1B3E"/>
    <w:rsid w:val="000F23B5"/>
    <w:rsid w:val="000F3B5E"/>
    <w:rsid w:val="000F3D17"/>
    <w:rsid w:val="000F74CB"/>
    <w:rsid w:val="0010062D"/>
    <w:rsid w:val="001017D7"/>
    <w:rsid w:val="00102D43"/>
    <w:rsid w:val="0010325A"/>
    <w:rsid w:val="00113A37"/>
    <w:rsid w:val="00113E13"/>
    <w:rsid w:val="0011715D"/>
    <w:rsid w:val="001179DE"/>
    <w:rsid w:val="00120028"/>
    <w:rsid w:val="00121A26"/>
    <w:rsid w:val="00122018"/>
    <w:rsid w:val="00122FCB"/>
    <w:rsid w:val="00130B61"/>
    <w:rsid w:val="00132BDE"/>
    <w:rsid w:val="0013316C"/>
    <w:rsid w:val="001358B1"/>
    <w:rsid w:val="00141B0B"/>
    <w:rsid w:val="00142275"/>
    <w:rsid w:val="00147D7C"/>
    <w:rsid w:val="00151AE4"/>
    <w:rsid w:val="00152AE1"/>
    <w:rsid w:val="00152D61"/>
    <w:rsid w:val="0015306F"/>
    <w:rsid w:val="00153FDE"/>
    <w:rsid w:val="00155ABF"/>
    <w:rsid w:val="00155C26"/>
    <w:rsid w:val="00155E4B"/>
    <w:rsid w:val="001608B2"/>
    <w:rsid w:val="001613BD"/>
    <w:rsid w:val="0016224B"/>
    <w:rsid w:val="00162A58"/>
    <w:rsid w:val="001658F9"/>
    <w:rsid w:val="00165EF0"/>
    <w:rsid w:val="0016665F"/>
    <w:rsid w:val="00166DE2"/>
    <w:rsid w:val="00170F3B"/>
    <w:rsid w:val="001741A7"/>
    <w:rsid w:val="00174686"/>
    <w:rsid w:val="001757BE"/>
    <w:rsid w:val="00177C1F"/>
    <w:rsid w:val="001802DD"/>
    <w:rsid w:val="0018031F"/>
    <w:rsid w:val="00181098"/>
    <w:rsid w:val="00181891"/>
    <w:rsid w:val="00184794"/>
    <w:rsid w:val="00184D83"/>
    <w:rsid w:val="00185047"/>
    <w:rsid w:val="00186A6F"/>
    <w:rsid w:val="00187515"/>
    <w:rsid w:val="00190C41"/>
    <w:rsid w:val="00193129"/>
    <w:rsid w:val="00194492"/>
    <w:rsid w:val="001944B5"/>
    <w:rsid w:val="00194ED7"/>
    <w:rsid w:val="00196DD5"/>
    <w:rsid w:val="001A1C33"/>
    <w:rsid w:val="001A28A8"/>
    <w:rsid w:val="001A7069"/>
    <w:rsid w:val="001B2BD3"/>
    <w:rsid w:val="001B3D8A"/>
    <w:rsid w:val="001B45A6"/>
    <w:rsid w:val="001B67FF"/>
    <w:rsid w:val="001C092B"/>
    <w:rsid w:val="001C24B6"/>
    <w:rsid w:val="001C3953"/>
    <w:rsid w:val="001C42DD"/>
    <w:rsid w:val="001C5421"/>
    <w:rsid w:val="001C5CA2"/>
    <w:rsid w:val="001C66EA"/>
    <w:rsid w:val="001C7B99"/>
    <w:rsid w:val="001D1CC3"/>
    <w:rsid w:val="001D29FE"/>
    <w:rsid w:val="001D330D"/>
    <w:rsid w:val="001D5589"/>
    <w:rsid w:val="001D6366"/>
    <w:rsid w:val="001D6FCD"/>
    <w:rsid w:val="001D723C"/>
    <w:rsid w:val="001E0260"/>
    <w:rsid w:val="001E0286"/>
    <w:rsid w:val="001E171A"/>
    <w:rsid w:val="001E1A3B"/>
    <w:rsid w:val="001E232F"/>
    <w:rsid w:val="001E3862"/>
    <w:rsid w:val="001E40E3"/>
    <w:rsid w:val="001E44C3"/>
    <w:rsid w:val="001E6BC7"/>
    <w:rsid w:val="001F03C8"/>
    <w:rsid w:val="001F32CE"/>
    <w:rsid w:val="001F37D7"/>
    <w:rsid w:val="001F405C"/>
    <w:rsid w:val="001F5019"/>
    <w:rsid w:val="001F5CB5"/>
    <w:rsid w:val="001F5FFD"/>
    <w:rsid w:val="001F7C72"/>
    <w:rsid w:val="00200381"/>
    <w:rsid w:val="002006CE"/>
    <w:rsid w:val="0020309C"/>
    <w:rsid w:val="00205198"/>
    <w:rsid w:val="00205F51"/>
    <w:rsid w:val="00206A4F"/>
    <w:rsid w:val="00206EED"/>
    <w:rsid w:val="00207279"/>
    <w:rsid w:val="00207886"/>
    <w:rsid w:val="00207B4F"/>
    <w:rsid w:val="00207EEC"/>
    <w:rsid w:val="00212834"/>
    <w:rsid w:val="002132C2"/>
    <w:rsid w:val="00213A8F"/>
    <w:rsid w:val="00220425"/>
    <w:rsid w:val="00220E27"/>
    <w:rsid w:val="002212CF"/>
    <w:rsid w:val="002247DB"/>
    <w:rsid w:val="00225D83"/>
    <w:rsid w:val="0022742B"/>
    <w:rsid w:val="002277A7"/>
    <w:rsid w:val="00232B8E"/>
    <w:rsid w:val="00233C0E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51C43"/>
    <w:rsid w:val="0025459D"/>
    <w:rsid w:val="00254C0C"/>
    <w:rsid w:val="00256039"/>
    <w:rsid w:val="0025667E"/>
    <w:rsid w:val="002573A3"/>
    <w:rsid w:val="002576C6"/>
    <w:rsid w:val="00261235"/>
    <w:rsid w:val="00262D74"/>
    <w:rsid w:val="00264399"/>
    <w:rsid w:val="00276D9B"/>
    <w:rsid w:val="00277636"/>
    <w:rsid w:val="0028000D"/>
    <w:rsid w:val="00284B54"/>
    <w:rsid w:val="00287703"/>
    <w:rsid w:val="00287736"/>
    <w:rsid w:val="00287B97"/>
    <w:rsid w:val="0029073C"/>
    <w:rsid w:val="00290CF9"/>
    <w:rsid w:val="00293016"/>
    <w:rsid w:val="00296712"/>
    <w:rsid w:val="00297148"/>
    <w:rsid w:val="00297F69"/>
    <w:rsid w:val="002A1823"/>
    <w:rsid w:val="002A1B8A"/>
    <w:rsid w:val="002A1F2E"/>
    <w:rsid w:val="002A3C96"/>
    <w:rsid w:val="002A62CB"/>
    <w:rsid w:val="002A6800"/>
    <w:rsid w:val="002A6E91"/>
    <w:rsid w:val="002A7398"/>
    <w:rsid w:val="002A7510"/>
    <w:rsid w:val="002B1F4F"/>
    <w:rsid w:val="002B2BCF"/>
    <w:rsid w:val="002B3709"/>
    <w:rsid w:val="002B401C"/>
    <w:rsid w:val="002B5B50"/>
    <w:rsid w:val="002C0EFE"/>
    <w:rsid w:val="002C745F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267"/>
    <w:rsid w:val="002E42E1"/>
    <w:rsid w:val="002E5444"/>
    <w:rsid w:val="002E5656"/>
    <w:rsid w:val="002E5D2D"/>
    <w:rsid w:val="002F23F3"/>
    <w:rsid w:val="002F3B4E"/>
    <w:rsid w:val="002F60FD"/>
    <w:rsid w:val="002F6400"/>
    <w:rsid w:val="002F6D26"/>
    <w:rsid w:val="003022E5"/>
    <w:rsid w:val="00302AB5"/>
    <w:rsid w:val="00302CFA"/>
    <w:rsid w:val="0030372A"/>
    <w:rsid w:val="003051BD"/>
    <w:rsid w:val="003060DE"/>
    <w:rsid w:val="00311D48"/>
    <w:rsid w:val="00313935"/>
    <w:rsid w:val="003157FD"/>
    <w:rsid w:val="00315C89"/>
    <w:rsid w:val="00316C72"/>
    <w:rsid w:val="003173B9"/>
    <w:rsid w:val="00321CCA"/>
    <w:rsid w:val="00322A15"/>
    <w:rsid w:val="003236F1"/>
    <w:rsid w:val="00324187"/>
    <w:rsid w:val="00324820"/>
    <w:rsid w:val="003270F7"/>
    <w:rsid w:val="00330CEB"/>
    <w:rsid w:val="00332BE0"/>
    <w:rsid w:val="00333780"/>
    <w:rsid w:val="0033458A"/>
    <w:rsid w:val="00346B1C"/>
    <w:rsid w:val="003500F3"/>
    <w:rsid w:val="003520E0"/>
    <w:rsid w:val="003530BD"/>
    <w:rsid w:val="00357523"/>
    <w:rsid w:val="0036137E"/>
    <w:rsid w:val="003613CC"/>
    <w:rsid w:val="00361F67"/>
    <w:rsid w:val="00363F43"/>
    <w:rsid w:val="003669ED"/>
    <w:rsid w:val="003705A1"/>
    <w:rsid w:val="003733FC"/>
    <w:rsid w:val="00376896"/>
    <w:rsid w:val="00376A48"/>
    <w:rsid w:val="00376BDB"/>
    <w:rsid w:val="00376F88"/>
    <w:rsid w:val="00380D5D"/>
    <w:rsid w:val="0038112A"/>
    <w:rsid w:val="003828CF"/>
    <w:rsid w:val="00385230"/>
    <w:rsid w:val="00387371"/>
    <w:rsid w:val="003876C7"/>
    <w:rsid w:val="00391BCE"/>
    <w:rsid w:val="00391F84"/>
    <w:rsid w:val="003921E7"/>
    <w:rsid w:val="003921ED"/>
    <w:rsid w:val="003928B7"/>
    <w:rsid w:val="00393092"/>
    <w:rsid w:val="00395413"/>
    <w:rsid w:val="00397938"/>
    <w:rsid w:val="003A0EC1"/>
    <w:rsid w:val="003A16B9"/>
    <w:rsid w:val="003A19FC"/>
    <w:rsid w:val="003A1B92"/>
    <w:rsid w:val="003A2F57"/>
    <w:rsid w:val="003A540A"/>
    <w:rsid w:val="003A71E0"/>
    <w:rsid w:val="003B0A13"/>
    <w:rsid w:val="003B1EBF"/>
    <w:rsid w:val="003B2E7C"/>
    <w:rsid w:val="003B4816"/>
    <w:rsid w:val="003B4B2D"/>
    <w:rsid w:val="003B7F10"/>
    <w:rsid w:val="003C1D39"/>
    <w:rsid w:val="003C2F2A"/>
    <w:rsid w:val="003C5E52"/>
    <w:rsid w:val="003C6338"/>
    <w:rsid w:val="003D1550"/>
    <w:rsid w:val="003D2ABB"/>
    <w:rsid w:val="003D2F32"/>
    <w:rsid w:val="003D4FB5"/>
    <w:rsid w:val="003E0C27"/>
    <w:rsid w:val="003E156F"/>
    <w:rsid w:val="003E266D"/>
    <w:rsid w:val="003E36AB"/>
    <w:rsid w:val="003F311C"/>
    <w:rsid w:val="003F5D99"/>
    <w:rsid w:val="003F6FEF"/>
    <w:rsid w:val="003F748B"/>
    <w:rsid w:val="003F74B7"/>
    <w:rsid w:val="00405F3C"/>
    <w:rsid w:val="00406A6A"/>
    <w:rsid w:val="004109FF"/>
    <w:rsid w:val="00410C2C"/>
    <w:rsid w:val="00414DAE"/>
    <w:rsid w:val="00417FA3"/>
    <w:rsid w:val="00420474"/>
    <w:rsid w:val="0042209F"/>
    <w:rsid w:val="004220DB"/>
    <w:rsid w:val="00423F4A"/>
    <w:rsid w:val="0042439D"/>
    <w:rsid w:val="004247F7"/>
    <w:rsid w:val="00424B6D"/>
    <w:rsid w:val="004273B1"/>
    <w:rsid w:val="004277EC"/>
    <w:rsid w:val="00430E03"/>
    <w:rsid w:val="00431D53"/>
    <w:rsid w:val="00432C2C"/>
    <w:rsid w:val="004341E3"/>
    <w:rsid w:val="00435502"/>
    <w:rsid w:val="00440FAF"/>
    <w:rsid w:val="00441AE2"/>
    <w:rsid w:val="00442086"/>
    <w:rsid w:val="00444E56"/>
    <w:rsid w:val="004525E0"/>
    <w:rsid w:val="0045276E"/>
    <w:rsid w:val="00452959"/>
    <w:rsid w:val="00454C0E"/>
    <w:rsid w:val="0045723F"/>
    <w:rsid w:val="004614F4"/>
    <w:rsid w:val="004623C8"/>
    <w:rsid w:val="00465818"/>
    <w:rsid w:val="00467540"/>
    <w:rsid w:val="00467DF5"/>
    <w:rsid w:val="004704E2"/>
    <w:rsid w:val="004712E4"/>
    <w:rsid w:val="00471333"/>
    <w:rsid w:val="00472B2C"/>
    <w:rsid w:val="00472F62"/>
    <w:rsid w:val="00473212"/>
    <w:rsid w:val="00473878"/>
    <w:rsid w:val="00473A4B"/>
    <w:rsid w:val="004746DF"/>
    <w:rsid w:val="004751A7"/>
    <w:rsid w:val="0047754A"/>
    <w:rsid w:val="00477978"/>
    <w:rsid w:val="00477BD5"/>
    <w:rsid w:val="00480824"/>
    <w:rsid w:val="0048148D"/>
    <w:rsid w:val="0048488A"/>
    <w:rsid w:val="004851D4"/>
    <w:rsid w:val="00485B17"/>
    <w:rsid w:val="004869CD"/>
    <w:rsid w:val="00486AEA"/>
    <w:rsid w:val="00490583"/>
    <w:rsid w:val="00493CC2"/>
    <w:rsid w:val="00494C08"/>
    <w:rsid w:val="00495604"/>
    <w:rsid w:val="0049661C"/>
    <w:rsid w:val="004A03A2"/>
    <w:rsid w:val="004A1FA2"/>
    <w:rsid w:val="004A224D"/>
    <w:rsid w:val="004B035A"/>
    <w:rsid w:val="004B091D"/>
    <w:rsid w:val="004B6F05"/>
    <w:rsid w:val="004B6FD5"/>
    <w:rsid w:val="004B7907"/>
    <w:rsid w:val="004C07F7"/>
    <w:rsid w:val="004C1008"/>
    <w:rsid w:val="004C1D34"/>
    <w:rsid w:val="004C3431"/>
    <w:rsid w:val="004C362F"/>
    <w:rsid w:val="004C3D52"/>
    <w:rsid w:val="004C3DDF"/>
    <w:rsid w:val="004C508D"/>
    <w:rsid w:val="004C5C27"/>
    <w:rsid w:val="004C729B"/>
    <w:rsid w:val="004D36C1"/>
    <w:rsid w:val="004D38FC"/>
    <w:rsid w:val="004E06D7"/>
    <w:rsid w:val="004E0888"/>
    <w:rsid w:val="004E2583"/>
    <w:rsid w:val="004E350D"/>
    <w:rsid w:val="004E3A71"/>
    <w:rsid w:val="004E6349"/>
    <w:rsid w:val="004E6FDC"/>
    <w:rsid w:val="004E73F3"/>
    <w:rsid w:val="004F0BBC"/>
    <w:rsid w:val="004F2D49"/>
    <w:rsid w:val="004F32D0"/>
    <w:rsid w:val="004F525A"/>
    <w:rsid w:val="00502773"/>
    <w:rsid w:val="0050284A"/>
    <w:rsid w:val="005053E1"/>
    <w:rsid w:val="005066F5"/>
    <w:rsid w:val="00506A8E"/>
    <w:rsid w:val="00507381"/>
    <w:rsid w:val="00511866"/>
    <w:rsid w:val="0051542E"/>
    <w:rsid w:val="005159DA"/>
    <w:rsid w:val="00517589"/>
    <w:rsid w:val="005220E9"/>
    <w:rsid w:val="00523DE1"/>
    <w:rsid w:val="00524BC6"/>
    <w:rsid w:val="00531232"/>
    <w:rsid w:val="005315E4"/>
    <w:rsid w:val="00534068"/>
    <w:rsid w:val="005347BB"/>
    <w:rsid w:val="0053557E"/>
    <w:rsid w:val="005358F8"/>
    <w:rsid w:val="005402EE"/>
    <w:rsid w:val="00542779"/>
    <w:rsid w:val="00543BE3"/>
    <w:rsid w:val="005450FA"/>
    <w:rsid w:val="0054733E"/>
    <w:rsid w:val="0055064C"/>
    <w:rsid w:val="00553951"/>
    <w:rsid w:val="00555667"/>
    <w:rsid w:val="00555B1C"/>
    <w:rsid w:val="005661B8"/>
    <w:rsid w:val="00567F9D"/>
    <w:rsid w:val="005719B8"/>
    <w:rsid w:val="0057239E"/>
    <w:rsid w:val="0057613A"/>
    <w:rsid w:val="0058422C"/>
    <w:rsid w:val="005850EF"/>
    <w:rsid w:val="00585AFB"/>
    <w:rsid w:val="005861B4"/>
    <w:rsid w:val="00590AFE"/>
    <w:rsid w:val="0059176C"/>
    <w:rsid w:val="00591829"/>
    <w:rsid w:val="005933B5"/>
    <w:rsid w:val="005966C2"/>
    <w:rsid w:val="00596C03"/>
    <w:rsid w:val="005A32E1"/>
    <w:rsid w:val="005A38A6"/>
    <w:rsid w:val="005A3EFE"/>
    <w:rsid w:val="005A498D"/>
    <w:rsid w:val="005A7805"/>
    <w:rsid w:val="005B0826"/>
    <w:rsid w:val="005B1D26"/>
    <w:rsid w:val="005B2D75"/>
    <w:rsid w:val="005B3B5F"/>
    <w:rsid w:val="005B5450"/>
    <w:rsid w:val="005C0F4D"/>
    <w:rsid w:val="005C1655"/>
    <w:rsid w:val="005C20FA"/>
    <w:rsid w:val="005C21F1"/>
    <w:rsid w:val="005C2841"/>
    <w:rsid w:val="005C3C10"/>
    <w:rsid w:val="005C3FBF"/>
    <w:rsid w:val="005C658D"/>
    <w:rsid w:val="005C7BC5"/>
    <w:rsid w:val="005D025A"/>
    <w:rsid w:val="005D260C"/>
    <w:rsid w:val="005D69FA"/>
    <w:rsid w:val="005E1B49"/>
    <w:rsid w:val="005E359B"/>
    <w:rsid w:val="005E4FB7"/>
    <w:rsid w:val="005E61D1"/>
    <w:rsid w:val="005E73FD"/>
    <w:rsid w:val="005F533E"/>
    <w:rsid w:val="005F56A9"/>
    <w:rsid w:val="005F61F6"/>
    <w:rsid w:val="005F68D5"/>
    <w:rsid w:val="00600058"/>
    <w:rsid w:val="006016A5"/>
    <w:rsid w:val="00601FDB"/>
    <w:rsid w:val="006028FE"/>
    <w:rsid w:val="00610EC3"/>
    <w:rsid w:val="006111DD"/>
    <w:rsid w:val="00616453"/>
    <w:rsid w:val="00616EF1"/>
    <w:rsid w:val="006217F3"/>
    <w:rsid w:val="00622AE0"/>
    <w:rsid w:val="0062346F"/>
    <w:rsid w:val="006247B0"/>
    <w:rsid w:val="00625AA5"/>
    <w:rsid w:val="00627204"/>
    <w:rsid w:val="00631551"/>
    <w:rsid w:val="006334F2"/>
    <w:rsid w:val="00633653"/>
    <w:rsid w:val="00633D2D"/>
    <w:rsid w:val="00637254"/>
    <w:rsid w:val="00640B74"/>
    <w:rsid w:val="00640BE1"/>
    <w:rsid w:val="00640D39"/>
    <w:rsid w:val="00642681"/>
    <w:rsid w:val="006434A1"/>
    <w:rsid w:val="00644C0D"/>
    <w:rsid w:val="006452DC"/>
    <w:rsid w:val="00647C23"/>
    <w:rsid w:val="006503D2"/>
    <w:rsid w:val="00651BEE"/>
    <w:rsid w:val="00652847"/>
    <w:rsid w:val="00657F13"/>
    <w:rsid w:val="006609E7"/>
    <w:rsid w:val="006628D3"/>
    <w:rsid w:val="006643EE"/>
    <w:rsid w:val="006671C5"/>
    <w:rsid w:val="00671B09"/>
    <w:rsid w:val="00673687"/>
    <w:rsid w:val="00673F01"/>
    <w:rsid w:val="006751D0"/>
    <w:rsid w:val="00675EC6"/>
    <w:rsid w:val="00680131"/>
    <w:rsid w:val="0068095B"/>
    <w:rsid w:val="006809AF"/>
    <w:rsid w:val="00680EA7"/>
    <w:rsid w:val="0068230B"/>
    <w:rsid w:val="00684F27"/>
    <w:rsid w:val="00687192"/>
    <w:rsid w:val="00692D61"/>
    <w:rsid w:val="006A0774"/>
    <w:rsid w:val="006A08DB"/>
    <w:rsid w:val="006A1AAC"/>
    <w:rsid w:val="006A2B6B"/>
    <w:rsid w:val="006A2EB7"/>
    <w:rsid w:val="006A5F05"/>
    <w:rsid w:val="006A72A7"/>
    <w:rsid w:val="006B4AD8"/>
    <w:rsid w:val="006C5F3D"/>
    <w:rsid w:val="006C5F6E"/>
    <w:rsid w:val="006D2926"/>
    <w:rsid w:val="006D7588"/>
    <w:rsid w:val="006D77D4"/>
    <w:rsid w:val="006D79F0"/>
    <w:rsid w:val="006D7E3E"/>
    <w:rsid w:val="006E1373"/>
    <w:rsid w:val="006E2201"/>
    <w:rsid w:val="006E2DAD"/>
    <w:rsid w:val="006E4043"/>
    <w:rsid w:val="006E7ACC"/>
    <w:rsid w:val="006F3423"/>
    <w:rsid w:val="006F64EF"/>
    <w:rsid w:val="006F7998"/>
    <w:rsid w:val="00700166"/>
    <w:rsid w:val="00701D76"/>
    <w:rsid w:val="007022E8"/>
    <w:rsid w:val="007058D9"/>
    <w:rsid w:val="00707E2A"/>
    <w:rsid w:val="007116E0"/>
    <w:rsid w:val="00712001"/>
    <w:rsid w:val="007135E8"/>
    <w:rsid w:val="00715ADD"/>
    <w:rsid w:val="00717828"/>
    <w:rsid w:val="00717EFE"/>
    <w:rsid w:val="0072290F"/>
    <w:rsid w:val="007234EB"/>
    <w:rsid w:val="00723BD9"/>
    <w:rsid w:val="0072560B"/>
    <w:rsid w:val="00730B3E"/>
    <w:rsid w:val="00731445"/>
    <w:rsid w:val="007315B8"/>
    <w:rsid w:val="00732DE8"/>
    <w:rsid w:val="007338F2"/>
    <w:rsid w:val="0073414A"/>
    <w:rsid w:val="00734546"/>
    <w:rsid w:val="00735D21"/>
    <w:rsid w:val="00736505"/>
    <w:rsid w:val="0073664A"/>
    <w:rsid w:val="00736FFA"/>
    <w:rsid w:val="007375CF"/>
    <w:rsid w:val="007472D6"/>
    <w:rsid w:val="00751EB2"/>
    <w:rsid w:val="00753028"/>
    <w:rsid w:val="00754CD0"/>
    <w:rsid w:val="0075535B"/>
    <w:rsid w:val="007570DD"/>
    <w:rsid w:val="00760E5A"/>
    <w:rsid w:val="00760F53"/>
    <w:rsid w:val="00763120"/>
    <w:rsid w:val="00765759"/>
    <w:rsid w:val="00765863"/>
    <w:rsid w:val="00765B50"/>
    <w:rsid w:val="007668F9"/>
    <w:rsid w:val="00766D90"/>
    <w:rsid w:val="00767242"/>
    <w:rsid w:val="00767CCF"/>
    <w:rsid w:val="0077096A"/>
    <w:rsid w:val="00771C23"/>
    <w:rsid w:val="00772B50"/>
    <w:rsid w:val="00773848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6B4B"/>
    <w:rsid w:val="00791106"/>
    <w:rsid w:val="00791F15"/>
    <w:rsid w:val="00792C16"/>
    <w:rsid w:val="00793FAE"/>
    <w:rsid w:val="00794319"/>
    <w:rsid w:val="00794C08"/>
    <w:rsid w:val="007A01FA"/>
    <w:rsid w:val="007A0DCE"/>
    <w:rsid w:val="007A1367"/>
    <w:rsid w:val="007A16CF"/>
    <w:rsid w:val="007A435D"/>
    <w:rsid w:val="007A44AD"/>
    <w:rsid w:val="007A5DBF"/>
    <w:rsid w:val="007A6E26"/>
    <w:rsid w:val="007A727C"/>
    <w:rsid w:val="007A7835"/>
    <w:rsid w:val="007B2487"/>
    <w:rsid w:val="007B2554"/>
    <w:rsid w:val="007B406B"/>
    <w:rsid w:val="007B4D7D"/>
    <w:rsid w:val="007C0155"/>
    <w:rsid w:val="007C237F"/>
    <w:rsid w:val="007C243B"/>
    <w:rsid w:val="007C613F"/>
    <w:rsid w:val="007C72C6"/>
    <w:rsid w:val="007D1AB8"/>
    <w:rsid w:val="007D7B2A"/>
    <w:rsid w:val="007E164C"/>
    <w:rsid w:val="007E2144"/>
    <w:rsid w:val="007E30C0"/>
    <w:rsid w:val="007E4AC6"/>
    <w:rsid w:val="007E61DC"/>
    <w:rsid w:val="007E625F"/>
    <w:rsid w:val="007E65A1"/>
    <w:rsid w:val="007E7378"/>
    <w:rsid w:val="007F0D3C"/>
    <w:rsid w:val="007F0E63"/>
    <w:rsid w:val="007F2673"/>
    <w:rsid w:val="007F30F5"/>
    <w:rsid w:val="007F61F2"/>
    <w:rsid w:val="007F6733"/>
    <w:rsid w:val="00802030"/>
    <w:rsid w:val="00802E5E"/>
    <w:rsid w:val="00803ECE"/>
    <w:rsid w:val="0080466B"/>
    <w:rsid w:val="0080570B"/>
    <w:rsid w:val="00805BF0"/>
    <w:rsid w:val="008066D7"/>
    <w:rsid w:val="0080676B"/>
    <w:rsid w:val="008118F0"/>
    <w:rsid w:val="008120E2"/>
    <w:rsid w:val="0081306E"/>
    <w:rsid w:val="0082035A"/>
    <w:rsid w:val="00825D73"/>
    <w:rsid w:val="008300E7"/>
    <w:rsid w:val="00831038"/>
    <w:rsid w:val="00831C89"/>
    <w:rsid w:val="008364C5"/>
    <w:rsid w:val="00836DB4"/>
    <w:rsid w:val="00837CDE"/>
    <w:rsid w:val="00840E63"/>
    <w:rsid w:val="00841F08"/>
    <w:rsid w:val="00845026"/>
    <w:rsid w:val="008457DA"/>
    <w:rsid w:val="00845866"/>
    <w:rsid w:val="00847454"/>
    <w:rsid w:val="00853BC1"/>
    <w:rsid w:val="0085700F"/>
    <w:rsid w:val="00863862"/>
    <w:rsid w:val="008643D6"/>
    <w:rsid w:val="00864FF3"/>
    <w:rsid w:val="00871B38"/>
    <w:rsid w:val="00871BB8"/>
    <w:rsid w:val="00874982"/>
    <w:rsid w:val="0087544C"/>
    <w:rsid w:val="008762D3"/>
    <w:rsid w:val="00880506"/>
    <w:rsid w:val="0089048B"/>
    <w:rsid w:val="00890570"/>
    <w:rsid w:val="008913D1"/>
    <w:rsid w:val="00891C17"/>
    <w:rsid w:val="00895650"/>
    <w:rsid w:val="00896712"/>
    <w:rsid w:val="00897A2E"/>
    <w:rsid w:val="008A0BF2"/>
    <w:rsid w:val="008A0D00"/>
    <w:rsid w:val="008A0D73"/>
    <w:rsid w:val="008A19A7"/>
    <w:rsid w:val="008A4A69"/>
    <w:rsid w:val="008C2842"/>
    <w:rsid w:val="008C360F"/>
    <w:rsid w:val="008C55E8"/>
    <w:rsid w:val="008C634C"/>
    <w:rsid w:val="008D102E"/>
    <w:rsid w:val="008D1D3C"/>
    <w:rsid w:val="008D1DEC"/>
    <w:rsid w:val="008D2095"/>
    <w:rsid w:val="008D40C3"/>
    <w:rsid w:val="008D519A"/>
    <w:rsid w:val="008E08D5"/>
    <w:rsid w:val="008E18E2"/>
    <w:rsid w:val="008E1E19"/>
    <w:rsid w:val="008E3A6A"/>
    <w:rsid w:val="008E50AF"/>
    <w:rsid w:val="008E635C"/>
    <w:rsid w:val="008F2CF0"/>
    <w:rsid w:val="008F4697"/>
    <w:rsid w:val="008F481A"/>
    <w:rsid w:val="00900C27"/>
    <w:rsid w:val="009025B4"/>
    <w:rsid w:val="009071C1"/>
    <w:rsid w:val="00907613"/>
    <w:rsid w:val="0090787B"/>
    <w:rsid w:val="009110E9"/>
    <w:rsid w:val="009125BF"/>
    <w:rsid w:val="00913971"/>
    <w:rsid w:val="00913E34"/>
    <w:rsid w:val="009153D3"/>
    <w:rsid w:val="00915AE8"/>
    <w:rsid w:val="0091606F"/>
    <w:rsid w:val="00917899"/>
    <w:rsid w:val="00917989"/>
    <w:rsid w:val="00917C40"/>
    <w:rsid w:val="00920632"/>
    <w:rsid w:val="0092172C"/>
    <w:rsid w:val="00921AB7"/>
    <w:rsid w:val="009244C0"/>
    <w:rsid w:val="00925917"/>
    <w:rsid w:val="00927404"/>
    <w:rsid w:val="00927A19"/>
    <w:rsid w:val="00932210"/>
    <w:rsid w:val="00932622"/>
    <w:rsid w:val="00932D82"/>
    <w:rsid w:val="00934284"/>
    <w:rsid w:val="00934812"/>
    <w:rsid w:val="00936330"/>
    <w:rsid w:val="009366FC"/>
    <w:rsid w:val="009406D9"/>
    <w:rsid w:val="00940A5B"/>
    <w:rsid w:val="00942F5E"/>
    <w:rsid w:val="00943030"/>
    <w:rsid w:val="0094407A"/>
    <w:rsid w:val="0094424B"/>
    <w:rsid w:val="009467A9"/>
    <w:rsid w:val="0095032B"/>
    <w:rsid w:val="00951402"/>
    <w:rsid w:val="00954022"/>
    <w:rsid w:val="00956E1E"/>
    <w:rsid w:val="009606FF"/>
    <w:rsid w:val="00963BCA"/>
    <w:rsid w:val="00965699"/>
    <w:rsid w:val="00966220"/>
    <w:rsid w:val="009664FB"/>
    <w:rsid w:val="00970E85"/>
    <w:rsid w:val="00970EFF"/>
    <w:rsid w:val="009713BD"/>
    <w:rsid w:val="009725AE"/>
    <w:rsid w:val="00974EBE"/>
    <w:rsid w:val="00975185"/>
    <w:rsid w:val="009754DE"/>
    <w:rsid w:val="009779F8"/>
    <w:rsid w:val="00980774"/>
    <w:rsid w:val="009809FE"/>
    <w:rsid w:val="00983165"/>
    <w:rsid w:val="0099015E"/>
    <w:rsid w:val="00990C1B"/>
    <w:rsid w:val="00990EFE"/>
    <w:rsid w:val="009929B7"/>
    <w:rsid w:val="0099479E"/>
    <w:rsid w:val="00995721"/>
    <w:rsid w:val="00997D2F"/>
    <w:rsid w:val="009A06D7"/>
    <w:rsid w:val="009A0808"/>
    <w:rsid w:val="009A191D"/>
    <w:rsid w:val="009A3846"/>
    <w:rsid w:val="009A70BE"/>
    <w:rsid w:val="009A79AB"/>
    <w:rsid w:val="009B0067"/>
    <w:rsid w:val="009B0EC0"/>
    <w:rsid w:val="009B1252"/>
    <w:rsid w:val="009B16D8"/>
    <w:rsid w:val="009B1968"/>
    <w:rsid w:val="009B4912"/>
    <w:rsid w:val="009B56A9"/>
    <w:rsid w:val="009B59B7"/>
    <w:rsid w:val="009B5D56"/>
    <w:rsid w:val="009C123C"/>
    <w:rsid w:val="009C1480"/>
    <w:rsid w:val="009C2A2E"/>
    <w:rsid w:val="009C556F"/>
    <w:rsid w:val="009D06EE"/>
    <w:rsid w:val="009D09B3"/>
    <w:rsid w:val="009D1A1B"/>
    <w:rsid w:val="009D64DE"/>
    <w:rsid w:val="009E048D"/>
    <w:rsid w:val="009E3C0C"/>
    <w:rsid w:val="009E3E87"/>
    <w:rsid w:val="009E4130"/>
    <w:rsid w:val="009E5178"/>
    <w:rsid w:val="009E55AD"/>
    <w:rsid w:val="009E5AD0"/>
    <w:rsid w:val="009E5D89"/>
    <w:rsid w:val="009F0541"/>
    <w:rsid w:val="009F3953"/>
    <w:rsid w:val="009F7CB7"/>
    <w:rsid w:val="00A00A91"/>
    <w:rsid w:val="00A02F0B"/>
    <w:rsid w:val="00A048A0"/>
    <w:rsid w:val="00A072A3"/>
    <w:rsid w:val="00A11A4A"/>
    <w:rsid w:val="00A13305"/>
    <w:rsid w:val="00A138D4"/>
    <w:rsid w:val="00A16B35"/>
    <w:rsid w:val="00A212A4"/>
    <w:rsid w:val="00A24E41"/>
    <w:rsid w:val="00A26313"/>
    <w:rsid w:val="00A26B1B"/>
    <w:rsid w:val="00A307F5"/>
    <w:rsid w:val="00A310FD"/>
    <w:rsid w:val="00A31302"/>
    <w:rsid w:val="00A32DC8"/>
    <w:rsid w:val="00A356B2"/>
    <w:rsid w:val="00A43132"/>
    <w:rsid w:val="00A45301"/>
    <w:rsid w:val="00A515BF"/>
    <w:rsid w:val="00A55A3A"/>
    <w:rsid w:val="00A55CE5"/>
    <w:rsid w:val="00A57500"/>
    <w:rsid w:val="00A60347"/>
    <w:rsid w:val="00A60AAB"/>
    <w:rsid w:val="00A61EF8"/>
    <w:rsid w:val="00A72A3F"/>
    <w:rsid w:val="00A738AE"/>
    <w:rsid w:val="00A7398A"/>
    <w:rsid w:val="00A74647"/>
    <w:rsid w:val="00A7568F"/>
    <w:rsid w:val="00A80766"/>
    <w:rsid w:val="00A812D5"/>
    <w:rsid w:val="00A8206E"/>
    <w:rsid w:val="00A82F87"/>
    <w:rsid w:val="00A8614F"/>
    <w:rsid w:val="00A87B29"/>
    <w:rsid w:val="00A90226"/>
    <w:rsid w:val="00A923C9"/>
    <w:rsid w:val="00A9387E"/>
    <w:rsid w:val="00A94F4F"/>
    <w:rsid w:val="00A954F7"/>
    <w:rsid w:val="00A96577"/>
    <w:rsid w:val="00A970B9"/>
    <w:rsid w:val="00AA04B9"/>
    <w:rsid w:val="00AA1A14"/>
    <w:rsid w:val="00AA48DD"/>
    <w:rsid w:val="00AA4A1B"/>
    <w:rsid w:val="00AA530F"/>
    <w:rsid w:val="00AA7C8A"/>
    <w:rsid w:val="00AB12B5"/>
    <w:rsid w:val="00AB689D"/>
    <w:rsid w:val="00AB7E78"/>
    <w:rsid w:val="00AC1474"/>
    <w:rsid w:val="00AC175D"/>
    <w:rsid w:val="00AC37FA"/>
    <w:rsid w:val="00AC3FE6"/>
    <w:rsid w:val="00AC52E2"/>
    <w:rsid w:val="00AD0280"/>
    <w:rsid w:val="00AD2735"/>
    <w:rsid w:val="00AD2A5C"/>
    <w:rsid w:val="00AD318A"/>
    <w:rsid w:val="00AD55C4"/>
    <w:rsid w:val="00AD6B38"/>
    <w:rsid w:val="00AE10C5"/>
    <w:rsid w:val="00AE236D"/>
    <w:rsid w:val="00AE5F31"/>
    <w:rsid w:val="00AE68A7"/>
    <w:rsid w:val="00AE7338"/>
    <w:rsid w:val="00AF0014"/>
    <w:rsid w:val="00AF1F10"/>
    <w:rsid w:val="00AF22DA"/>
    <w:rsid w:val="00AF39F0"/>
    <w:rsid w:val="00AF3E06"/>
    <w:rsid w:val="00AF5402"/>
    <w:rsid w:val="00AF5781"/>
    <w:rsid w:val="00B00657"/>
    <w:rsid w:val="00B0150C"/>
    <w:rsid w:val="00B0390A"/>
    <w:rsid w:val="00B063C3"/>
    <w:rsid w:val="00B06685"/>
    <w:rsid w:val="00B06C43"/>
    <w:rsid w:val="00B11ABF"/>
    <w:rsid w:val="00B14FF9"/>
    <w:rsid w:val="00B175A6"/>
    <w:rsid w:val="00B2057C"/>
    <w:rsid w:val="00B20CD4"/>
    <w:rsid w:val="00B22028"/>
    <w:rsid w:val="00B234FC"/>
    <w:rsid w:val="00B25194"/>
    <w:rsid w:val="00B31BAC"/>
    <w:rsid w:val="00B35BAA"/>
    <w:rsid w:val="00B40784"/>
    <w:rsid w:val="00B411DA"/>
    <w:rsid w:val="00B46E31"/>
    <w:rsid w:val="00B50F11"/>
    <w:rsid w:val="00B5124C"/>
    <w:rsid w:val="00B53E07"/>
    <w:rsid w:val="00B54FB3"/>
    <w:rsid w:val="00B55221"/>
    <w:rsid w:val="00B57839"/>
    <w:rsid w:val="00B6029B"/>
    <w:rsid w:val="00B61D7B"/>
    <w:rsid w:val="00B6282A"/>
    <w:rsid w:val="00B62ADC"/>
    <w:rsid w:val="00B62C5A"/>
    <w:rsid w:val="00B634DB"/>
    <w:rsid w:val="00B717AA"/>
    <w:rsid w:val="00B741ED"/>
    <w:rsid w:val="00B7452D"/>
    <w:rsid w:val="00B747CF"/>
    <w:rsid w:val="00B76DB2"/>
    <w:rsid w:val="00B77465"/>
    <w:rsid w:val="00B81CC5"/>
    <w:rsid w:val="00B857DC"/>
    <w:rsid w:val="00B86299"/>
    <w:rsid w:val="00B8642A"/>
    <w:rsid w:val="00B870FA"/>
    <w:rsid w:val="00B878C1"/>
    <w:rsid w:val="00B91F59"/>
    <w:rsid w:val="00B922D3"/>
    <w:rsid w:val="00B9367F"/>
    <w:rsid w:val="00B9553F"/>
    <w:rsid w:val="00B95D46"/>
    <w:rsid w:val="00BA08AD"/>
    <w:rsid w:val="00BA0BE3"/>
    <w:rsid w:val="00BA16B9"/>
    <w:rsid w:val="00BA42C4"/>
    <w:rsid w:val="00BA45B6"/>
    <w:rsid w:val="00BA495B"/>
    <w:rsid w:val="00BA6017"/>
    <w:rsid w:val="00BB2702"/>
    <w:rsid w:val="00BB2CB8"/>
    <w:rsid w:val="00BB30C1"/>
    <w:rsid w:val="00BB3327"/>
    <w:rsid w:val="00BB40EF"/>
    <w:rsid w:val="00BB59DA"/>
    <w:rsid w:val="00BB62AE"/>
    <w:rsid w:val="00BC50A0"/>
    <w:rsid w:val="00BC514F"/>
    <w:rsid w:val="00BC51FF"/>
    <w:rsid w:val="00BC586C"/>
    <w:rsid w:val="00BC60F1"/>
    <w:rsid w:val="00BD0A60"/>
    <w:rsid w:val="00BD20FB"/>
    <w:rsid w:val="00BD68AF"/>
    <w:rsid w:val="00BE08AD"/>
    <w:rsid w:val="00BE0FBE"/>
    <w:rsid w:val="00BE238C"/>
    <w:rsid w:val="00BE7B82"/>
    <w:rsid w:val="00BF0211"/>
    <w:rsid w:val="00BF02E1"/>
    <w:rsid w:val="00BF1134"/>
    <w:rsid w:val="00BF2DDF"/>
    <w:rsid w:val="00BF75F7"/>
    <w:rsid w:val="00C00146"/>
    <w:rsid w:val="00C01C70"/>
    <w:rsid w:val="00C02568"/>
    <w:rsid w:val="00C0433E"/>
    <w:rsid w:val="00C102EA"/>
    <w:rsid w:val="00C125CE"/>
    <w:rsid w:val="00C1489A"/>
    <w:rsid w:val="00C15609"/>
    <w:rsid w:val="00C170E8"/>
    <w:rsid w:val="00C200F9"/>
    <w:rsid w:val="00C215F8"/>
    <w:rsid w:val="00C37398"/>
    <w:rsid w:val="00C40AB3"/>
    <w:rsid w:val="00C4209C"/>
    <w:rsid w:val="00C43266"/>
    <w:rsid w:val="00C50031"/>
    <w:rsid w:val="00C504D0"/>
    <w:rsid w:val="00C50C33"/>
    <w:rsid w:val="00C5314B"/>
    <w:rsid w:val="00C55275"/>
    <w:rsid w:val="00C559D6"/>
    <w:rsid w:val="00C566AE"/>
    <w:rsid w:val="00C56B33"/>
    <w:rsid w:val="00C61AA1"/>
    <w:rsid w:val="00C63ECF"/>
    <w:rsid w:val="00C644F2"/>
    <w:rsid w:val="00C671DA"/>
    <w:rsid w:val="00C672B0"/>
    <w:rsid w:val="00C67D0B"/>
    <w:rsid w:val="00C7082E"/>
    <w:rsid w:val="00C71D13"/>
    <w:rsid w:val="00C72BBC"/>
    <w:rsid w:val="00C732E3"/>
    <w:rsid w:val="00C75302"/>
    <w:rsid w:val="00C7551B"/>
    <w:rsid w:val="00C822E0"/>
    <w:rsid w:val="00C82D4D"/>
    <w:rsid w:val="00C8530F"/>
    <w:rsid w:val="00C863D5"/>
    <w:rsid w:val="00C87466"/>
    <w:rsid w:val="00C90B7A"/>
    <w:rsid w:val="00C91835"/>
    <w:rsid w:val="00C91FA0"/>
    <w:rsid w:val="00C93116"/>
    <w:rsid w:val="00C9467A"/>
    <w:rsid w:val="00C96595"/>
    <w:rsid w:val="00CA27A8"/>
    <w:rsid w:val="00CA2E7B"/>
    <w:rsid w:val="00CA34AD"/>
    <w:rsid w:val="00CA41DA"/>
    <w:rsid w:val="00CA625F"/>
    <w:rsid w:val="00CB2766"/>
    <w:rsid w:val="00CB2BF2"/>
    <w:rsid w:val="00CB31CB"/>
    <w:rsid w:val="00CB38E8"/>
    <w:rsid w:val="00CB4F8F"/>
    <w:rsid w:val="00CB5B72"/>
    <w:rsid w:val="00CB7473"/>
    <w:rsid w:val="00CC0CE6"/>
    <w:rsid w:val="00CC1595"/>
    <w:rsid w:val="00CC1F4A"/>
    <w:rsid w:val="00CC29A4"/>
    <w:rsid w:val="00CC78EB"/>
    <w:rsid w:val="00CE0176"/>
    <w:rsid w:val="00CE0DDB"/>
    <w:rsid w:val="00CE1494"/>
    <w:rsid w:val="00CE2215"/>
    <w:rsid w:val="00CE443B"/>
    <w:rsid w:val="00CE48DF"/>
    <w:rsid w:val="00CE5666"/>
    <w:rsid w:val="00CE64B6"/>
    <w:rsid w:val="00CE669A"/>
    <w:rsid w:val="00CE771F"/>
    <w:rsid w:val="00CE7EA9"/>
    <w:rsid w:val="00CF199F"/>
    <w:rsid w:val="00CF2CB5"/>
    <w:rsid w:val="00CF47A8"/>
    <w:rsid w:val="00CF5925"/>
    <w:rsid w:val="00CF5AEA"/>
    <w:rsid w:val="00CF5EB9"/>
    <w:rsid w:val="00CF6678"/>
    <w:rsid w:val="00CF6859"/>
    <w:rsid w:val="00CF69CD"/>
    <w:rsid w:val="00D0264E"/>
    <w:rsid w:val="00D05C85"/>
    <w:rsid w:val="00D0720F"/>
    <w:rsid w:val="00D07749"/>
    <w:rsid w:val="00D1016E"/>
    <w:rsid w:val="00D10B77"/>
    <w:rsid w:val="00D137EB"/>
    <w:rsid w:val="00D16767"/>
    <w:rsid w:val="00D16CFC"/>
    <w:rsid w:val="00D2350E"/>
    <w:rsid w:val="00D26D00"/>
    <w:rsid w:val="00D2725D"/>
    <w:rsid w:val="00D27C58"/>
    <w:rsid w:val="00D30566"/>
    <w:rsid w:val="00D30FA7"/>
    <w:rsid w:val="00D329C5"/>
    <w:rsid w:val="00D34692"/>
    <w:rsid w:val="00D37F2F"/>
    <w:rsid w:val="00D42073"/>
    <w:rsid w:val="00D47761"/>
    <w:rsid w:val="00D5054D"/>
    <w:rsid w:val="00D5399E"/>
    <w:rsid w:val="00D55BC3"/>
    <w:rsid w:val="00D57CD0"/>
    <w:rsid w:val="00D6167C"/>
    <w:rsid w:val="00D616F8"/>
    <w:rsid w:val="00D61C73"/>
    <w:rsid w:val="00D654D8"/>
    <w:rsid w:val="00D6591F"/>
    <w:rsid w:val="00D66455"/>
    <w:rsid w:val="00D71332"/>
    <w:rsid w:val="00D726DD"/>
    <w:rsid w:val="00D72CC7"/>
    <w:rsid w:val="00D7451E"/>
    <w:rsid w:val="00D7651C"/>
    <w:rsid w:val="00D775CE"/>
    <w:rsid w:val="00D776C5"/>
    <w:rsid w:val="00D778E1"/>
    <w:rsid w:val="00D77FEA"/>
    <w:rsid w:val="00D8001D"/>
    <w:rsid w:val="00D81501"/>
    <w:rsid w:val="00D84360"/>
    <w:rsid w:val="00D85DA0"/>
    <w:rsid w:val="00D9086F"/>
    <w:rsid w:val="00D93898"/>
    <w:rsid w:val="00DA1BC6"/>
    <w:rsid w:val="00DA2897"/>
    <w:rsid w:val="00DA2F01"/>
    <w:rsid w:val="00DA5273"/>
    <w:rsid w:val="00DA7456"/>
    <w:rsid w:val="00DB3174"/>
    <w:rsid w:val="00DB39E0"/>
    <w:rsid w:val="00DB61B1"/>
    <w:rsid w:val="00DB7EAA"/>
    <w:rsid w:val="00DC0475"/>
    <w:rsid w:val="00DC1126"/>
    <w:rsid w:val="00DC33C5"/>
    <w:rsid w:val="00DC3B25"/>
    <w:rsid w:val="00DC4DD7"/>
    <w:rsid w:val="00DC4FAE"/>
    <w:rsid w:val="00DC70D8"/>
    <w:rsid w:val="00DD02D8"/>
    <w:rsid w:val="00DD4441"/>
    <w:rsid w:val="00DD5727"/>
    <w:rsid w:val="00DD711E"/>
    <w:rsid w:val="00DE581D"/>
    <w:rsid w:val="00DF0615"/>
    <w:rsid w:val="00DF2058"/>
    <w:rsid w:val="00DF3A86"/>
    <w:rsid w:val="00DF5EBD"/>
    <w:rsid w:val="00DF7B68"/>
    <w:rsid w:val="00E00D9F"/>
    <w:rsid w:val="00E0110B"/>
    <w:rsid w:val="00E06DEA"/>
    <w:rsid w:val="00E07661"/>
    <w:rsid w:val="00E079FE"/>
    <w:rsid w:val="00E1111C"/>
    <w:rsid w:val="00E15803"/>
    <w:rsid w:val="00E16DB5"/>
    <w:rsid w:val="00E1706B"/>
    <w:rsid w:val="00E17FAF"/>
    <w:rsid w:val="00E225CB"/>
    <w:rsid w:val="00E22623"/>
    <w:rsid w:val="00E2277A"/>
    <w:rsid w:val="00E25E79"/>
    <w:rsid w:val="00E27F20"/>
    <w:rsid w:val="00E3192E"/>
    <w:rsid w:val="00E327E8"/>
    <w:rsid w:val="00E337D3"/>
    <w:rsid w:val="00E40D3B"/>
    <w:rsid w:val="00E41DFF"/>
    <w:rsid w:val="00E50C9A"/>
    <w:rsid w:val="00E50E71"/>
    <w:rsid w:val="00E531CF"/>
    <w:rsid w:val="00E53F22"/>
    <w:rsid w:val="00E54E06"/>
    <w:rsid w:val="00E56EE9"/>
    <w:rsid w:val="00E60445"/>
    <w:rsid w:val="00E60C58"/>
    <w:rsid w:val="00E61BC2"/>
    <w:rsid w:val="00E67059"/>
    <w:rsid w:val="00E721F3"/>
    <w:rsid w:val="00E7259D"/>
    <w:rsid w:val="00E7518D"/>
    <w:rsid w:val="00E802A8"/>
    <w:rsid w:val="00E814D5"/>
    <w:rsid w:val="00E8264B"/>
    <w:rsid w:val="00E8371E"/>
    <w:rsid w:val="00E854F8"/>
    <w:rsid w:val="00E912B9"/>
    <w:rsid w:val="00E92F96"/>
    <w:rsid w:val="00E940DE"/>
    <w:rsid w:val="00E94A09"/>
    <w:rsid w:val="00E95E67"/>
    <w:rsid w:val="00E9710A"/>
    <w:rsid w:val="00EA1404"/>
    <w:rsid w:val="00EA2689"/>
    <w:rsid w:val="00EA2C32"/>
    <w:rsid w:val="00EA376E"/>
    <w:rsid w:val="00EA38EC"/>
    <w:rsid w:val="00EA47DE"/>
    <w:rsid w:val="00EA6FA5"/>
    <w:rsid w:val="00EB2166"/>
    <w:rsid w:val="00EB35F8"/>
    <w:rsid w:val="00EB6A0B"/>
    <w:rsid w:val="00EB6E71"/>
    <w:rsid w:val="00EC4473"/>
    <w:rsid w:val="00EC5D75"/>
    <w:rsid w:val="00EC644C"/>
    <w:rsid w:val="00EC779D"/>
    <w:rsid w:val="00ED02C8"/>
    <w:rsid w:val="00ED2D8A"/>
    <w:rsid w:val="00ED5FE5"/>
    <w:rsid w:val="00ED61C1"/>
    <w:rsid w:val="00ED6F67"/>
    <w:rsid w:val="00EE1A00"/>
    <w:rsid w:val="00EE200D"/>
    <w:rsid w:val="00EE265E"/>
    <w:rsid w:val="00EE32E1"/>
    <w:rsid w:val="00EE348A"/>
    <w:rsid w:val="00EE5BC1"/>
    <w:rsid w:val="00EE5C43"/>
    <w:rsid w:val="00EE5C96"/>
    <w:rsid w:val="00EE6037"/>
    <w:rsid w:val="00EE6BE1"/>
    <w:rsid w:val="00EF4040"/>
    <w:rsid w:val="00EF5423"/>
    <w:rsid w:val="00EF6980"/>
    <w:rsid w:val="00EF70D4"/>
    <w:rsid w:val="00F02273"/>
    <w:rsid w:val="00F036BC"/>
    <w:rsid w:val="00F06732"/>
    <w:rsid w:val="00F1318B"/>
    <w:rsid w:val="00F17CFF"/>
    <w:rsid w:val="00F217A3"/>
    <w:rsid w:val="00F324CA"/>
    <w:rsid w:val="00F33096"/>
    <w:rsid w:val="00F36148"/>
    <w:rsid w:val="00F36204"/>
    <w:rsid w:val="00F367AD"/>
    <w:rsid w:val="00F507D5"/>
    <w:rsid w:val="00F5106D"/>
    <w:rsid w:val="00F52AFD"/>
    <w:rsid w:val="00F52C14"/>
    <w:rsid w:val="00F52C57"/>
    <w:rsid w:val="00F57C92"/>
    <w:rsid w:val="00F61A48"/>
    <w:rsid w:val="00F6300D"/>
    <w:rsid w:val="00F716FD"/>
    <w:rsid w:val="00F71C34"/>
    <w:rsid w:val="00F81B05"/>
    <w:rsid w:val="00F83D6C"/>
    <w:rsid w:val="00F8471E"/>
    <w:rsid w:val="00F847DD"/>
    <w:rsid w:val="00F877B6"/>
    <w:rsid w:val="00F87B86"/>
    <w:rsid w:val="00F93D3F"/>
    <w:rsid w:val="00F940A4"/>
    <w:rsid w:val="00F9472E"/>
    <w:rsid w:val="00F950DE"/>
    <w:rsid w:val="00F961C1"/>
    <w:rsid w:val="00F96EFA"/>
    <w:rsid w:val="00FA0344"/>
    <w:rsid w:val="00FA064A"/>
    <w:rsid w:val="00FA2911"/>
    <w:rsid w:val="00FA481C"/>
    <w:rsid w:val="00FA5D97"/>
    <w:rsid w:val="00FA6F1A"/>
    <w:rsid w:val="00FB2E05"/>
    <w:rsid w:val="00FB38D8"/>
    <w:rsid w:val="00FB4594"/>
    <w:rsid w:val="00FB5CEF"/>
    <w:rsid w:val="00FB78B8"/>
    <w:rsid w:val="00FB7A0B"/>
    <w:rsid w:val="00FC07FC"/>
    <w:rsid w:val="00FC3A97"/>
    <w:rsid w:val="00FC3E42"/>
    <w:rsid w:val="00FC4201"/>
    <w:rsid w:val="00FC6A77"/>
    <w:rsid w:val="00FD0219"/>
    <w:rsid w:val="00FD02FD"/>
    <w:rsid w:val="00FD0659"/>
    <w:rsid w:val="00FD2226"/>
    <w:rsid w:val="00FD386E"/>
    <w:rsid w:val="00FD44F5"/>
    <w:rsid w:val="00FD4804"/>
    <w:rsid w:val="00FD5CB3"/>
    <w:rsid w:val="00FD63D6"/>
    <w:rsid w:val="00FE040A"/>
    <w:rsid w:val="00FE3214"/>
    <w:rsid w:val="00FE7485"/>
    <w:rsid w:val="00FE7BE3"/>
    <w:rsid w:val="00FF0218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8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33" Type="http://schemas.openxmlformats.org/officeDocument/2006/relationships/header" Target="header25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header" Target="header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32" Type="http://schemas.openxmlformats.org/officeDocument/2006/relationships/header" Target="header24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header" Target="header20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31" Type="http://schemas.openxmlformats.org/officeDocument/2006/relationships/header" Target="header2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header" Target="header19.xml"/><Relationship Id="rId30" Type="http://schemas.openxmlformats.org/officeDocument/2006/relationships/header" Target="header22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69A0D-025C-4334-9C58-16D03CEBB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4778</TotalTime>
  <Pages>1</Pages>
  <Words>33629</Words>
  <Characters>191687</Characters>
  <Application>Microsoft Office Word</Application>
  <DocSecurity>0</DocSecurity>
  <Lines>1597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1091</cp:revision>
  <cp:lastPrinted>2019-11-29T01:20:00Z</cp:lastPrinted>
  <dcterms:created xsi:type="dcterms:W3CDTF">2016-03-31T02:28:00Z</dcterms:created>
  <dcterms:modified xsi:type="dcterms:W3CDTF">2019-11-29T01:20:00Z</dcterms:modified>
</cp:coreProperties>
</file>