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2721FD">
      <w:pPr>
        <w:keepNext/>
        <w:keepLines/>
        <w:spacing w:before="480" w:after="0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  <w:t xml:space="preserve">                         </w:t>
      </w: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E77EB4" w:rsidRDefault="006007D4" w:rsidP="00E77EB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BA67AD">
        <w:rPr>
          <w:rFonts w:ascii="Times New Roman" w:hAnsi="Times New Roman"/>
          <w:sz w:val="20"/>
          <w:szCs w:val="20"/>
          <w:lang w:eastAsia="ru-RU"/>
        </w:rPr>
        <w:t>21.06.2021г.</w:t>
      </w:r>
      <w:r w:rsidR="00EB434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06A73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="00C95CE0"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="009B0499">
        <w:rPr>
          <w:rFonts w:ascii="Times New Roman" w:hAnsi="Times New Roman"/>
          <w:sz w:val="20"/>
          <w:szCs w:val="20"/>
          <w:lang w:eastAsia="ru-RU"/>
        </w:rPr>
        <w:t xml:space="preserve">                      </w:t>
      </w:r>
      <w:r w:rsidR="00BA67AD">
        <w:rPr>
          <w:rFonts w:ascii="Times New Roman" w:hAnsi="Times New Roman"/>
          <w:sz w:val="20"/>
          <w:szCs w:val="20"/>
          <w:lang w:eastAsia="ru-RU"/>
        </w:rPr>
        <w:t xml:space="preserve">             </w:t>
      </w:r>
      <w:r w:rsidR="00C95CE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Балахта                               </w:t>
      </w:r>
      <w:r w:rsidR="00E77EB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№</w:t>
      </w:r>
      <w:r w:rsidR="00BA67AD">
        <w:rPr>
          <w:rFonts w:ascii="Times New Roman" w:hAnsi="Times New Roman"/>
          <w:sz w:val="20"/>
          <w:szCs w:val="20"/>
          <w:lang w:eastAsia="ru-RU"/>
        </w:rPr>
        <w:t>344</w:t>
      </w:r>
    </w:p>
    <w:p w:rsidR="00506A73" w:rsidRDefault="00506A73" w:rsidP="00E77EB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95CE0" w:rsidRDefault="002721FD" w:rsidP="00E77EB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6A73">
        <w:rPr>
          <w:rFonts w:ascii="Times New Roman" w:hAnsi="Times New Roman"/>
          <w:b/>
          <w:sz w:val="28"/>
          <w:szCs w:val="28"/>
          <w:lang w:eastAsia="ru-RU"/>
        </w:rPr>
        <w:t>благодарственным письмом</w:t>
      </w:r>
    </w:p>
    <w:p w:rsidR="000E6D87" w:rsidRDefault="00B62DCF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BF0EA0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C2901" w:rsidRPr="00506A73" w:rsidRDefault="00C349BF" w:rsidP="00B61A9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В связи с ходатайством главного редактора КГАУ «Редакция газеты «Сельская новь»,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454EA3" w:rsidRDefault="00506A73" w:rsidP="00454EA3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349BF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C95CE0">
        <w:rPr>
          <w:rFonts w:ascii="Times New Roman" w:hAnsi="Times New Roman"/>
          <w:sz w:val="28"/>
          <w:szCs w:val="28"/>
          <w:lang w:eastAsia="ru-RU"/>
        </w:rPr>
        <w:t xml:space="preserve">. Наградить благодарственным письмом </w:t>
      </w:r>
      <w:r w:rsidR="00B62DCF">
        <w:rPr>
          <w:rFonts w:ascii="Times New Roman" w:hAnsi="Times New Roman"/>
          <w:sz w:val="28"/>
          <w:szCs w:val="28"/>
          <w:lang w:eastAsia="ru-RU"/>
        </w:rPr>
        <w:t>Г</w:t>
      </w:r>
      <w:bookmarkStart w:id="0" w:name="_GoBack"/>
      <w:bookmarkEnd w:id="0"/>
      <w:r w:rsidR="00C95CE0" w:rsidRPr="00665857">
        <w:rPr>
          <w:rFonts w:ascii="Times New Roman" w:hAnsi="Times New Roman"/>
          <w:sz w:val="28"/>
          <w:szCs w:val="28"/>
          <w:lang w:eastAsia="ru-RU"/>
        </w:rPr>
        <w:t>лавы Балахтинского района</w:t>
      </w:r>
      <w:r w:rsidR="00C95CE0">
        <w:rPr>
          <w:rFonts w:ascii="Times New Roman" w:hAnsi="Times New Roman"/>
          <w:sz w:val="28"/>
          <w:szCs w:val="28"/>
          <w:lang w:eastAsia="ru-RU"/>
        </w:rPr>
        <w:t xml:space="preserve">  в связи с</w:t>
      </w:r>
      <w:r w:rsidR="00C349BF">
        <w:rPr>
          <w:rFonts w:ascii="Times New Roman" w:hAnsi="Times New Roman"/>
          <w:sz w:val="28"/>
          <w:szCs w:val="28"/>
          <w:lang w:eastAsia="ru-RU"/>
        </w:rPr>
        <w:t xml:space="preserve"> 90-летием газеты «Сельская новь»</w:t>
      </w:r>
      <w:r w:rsidR="00AB66E3">
        <w:rPr>
          <w:rFonts w:ascii="Times New Roman" w:hAnsi="Times New Roman"/>
          <w:sz w:val="28"/>
          <w:szCs w:val="28"/>
          <w:lang w:eastAsia="ru-RU"/>
        </w:rPr>
        <w:t>:</w:t>
      </w:r>
    </w:p>
    <w:p w:rsidR="00535BDE" w:rsidRDefault="00C349BF" w:rsidP="00C349BF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35B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6A73">
        <w:rPr>
          <w:rFonts w:ascii="Times New Roman" w:hAnsi="Times New Roman"/>
          <w:sz w:val="28"/>
          <w:szCs w:val="28"/>
          <w:lang w:eastAsia="ru-RU"/>
        </w:rPr>
        <w:t>-</w:t>
      </w:r>
      <w:r w:rsidR="00AB66E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Никитину Марину Сергеевну – заведующую отделом КГАУ «Редакция газеты «Сельская новь», за многолетний добросовестный труд;</w:t>
      </w:r>
    </w:p>
    <w:p w:rsidR="00C349BF" w:rsidRDefault="00C349BF" w:rsidP="00C349BF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Марьясова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Алексея Анатольевича - заведующего отделом КГАУ «Редакция газеты «Сельская новь», за заслуги в развитии полиграфии, многолетний добросовестный труд.</w:t>
      </w:r>
    </w:p>
    <w:p w:rsidR="007D09DD" w:rsidRDefault="00BC6310" w:rsidP="00577390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349B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06A73">
        <w:rPr>
          <w:rFonts w:ascii="Times New Roman" w:hAnsi="Times New Roman"/>
          <w:sz w:val="28"/>
          <w:szCs w:val="28"/>
          <w:lang w:eastAsia="ru-RU"/>
        </w:rPr>
        <w:t>2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2721FD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2721FD">
        <w:rPr>
          <w:rFonts w:ascii="Times New Roman" w:hAnsi="Times New Roman"/>
          <w:sz w:val="28"/>
          <w:szCs w:val="28"/>
          <w:lang w:eastAsia="ru-RU"/>
        </w:rPr>
        <w:t xml:space="preserve"> выполнением нас</w:t>
      </w:r>
      <w:r w:rsidR="00DE0F82">
        <w:rPr>
          <w:rFonts w:ascii="Times New Roman" w:hAnsi="Times New Roman"/>
          <w:sz w:val="28"/>
          <w:szCs w:val="28"/>
          <w:lang w:eastAsia="ru-RU"/>
        </w:rPr>
        <w:t xml:space="preserve">тоящего постановления возложить </w:t>
      </w:r>
      <w:r w:rsidR="002721FD">
        <w:rPr>
          <w:rFonts w:ascii="Times New Roman" w:hAnsi="Times New Roman"/>
          <w:sz w:val="28"/>
          <w:szCs w:val="28"/>
          <w:lang w:eastAsia="ru-RU"/>
        </w:rPr>
        <w:t>на заместителя главы района по общим вопросам и работе</w:t>
      </w:r>
      <w:r w:rsidR="009E1521">
        <w:rPr>
          <w:rFonts w:ascii="Times New Roman" w:hAnsi="Times New Roman"/>
          <w:sz w:val="28"/>
          <w:szCs w:val="28"/>
          <w:lang w:eastAsia="ru-RU"/>
        </w:rPr>
        <w:t xml:space="preserve"> с территориями </w:t>
      </w:r>
      <w:r w:rsidR="009758E2"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:rsidR="00AC7451" w:rsidRDefault="00BC6310" w:rsidP="0066585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06A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49B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06A73">
        <w:rPr>
          <w:rFonts w:ascii="Times New Roman" w:hAnsi="Times New Roman"/>
          <w:sz w:val="28"/>
          <w:szCs w:val="28"/>
          <w:lang w:eastAsia="ru-RU"/>
        </w:rPr>
        <w:t>3</w:t>
      </w:r>
      <w:r w:rsidR="007D09D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721FD">
        <w:rPr>
          <w:rFonts w:ascii="Times New Roman" w:hAnsi="Times New Roman"/>
          <w:sz w:val="28"/>
          <w:szCs w:val="28"/>
          <w:lang w:eastAsia="ru-RU"/>
        </w:rPr>
        <w:t>Постан</w:t>
      </w:r>
      <w:r w:rsidR="007D09DD">
        <w:rPr>
          <w:rFonts w:ascii="Times New Roman" w:hAnsi="Times New Roman"/>
          <w:sz w:val="28"/>
          <w:szCs w:val="28"/>
          <w:lang w:eastAsia="ru-RU"/>
        </w:rPr>
        <w:t xml:space="preserve">овление </w:t>
      </w:r>
      <w:r w:rsidR="00747EC3">
        <w:rPr>
          <w:rFonts w:ascii="Times New Roman" w:hAnsi="Times New Roman"/>
          <w:sz w:val="28"/>
          <w:szCs w:val="28"/>
          <w:lang w:eastAsia="ru-RU"/>
        </w:rPr>
        <w:t xml:space="preserve">разместить </w:t>
      </w:r>
      <w:r w:rsidR="007D09DD">
        <w:rPr>
          <w:rFonts w:ascii="Times New Roman" w:hAnsi="Times New Roman"/>
          <w:sz w:val="28"/>
          <w:szCs w:val="28"/>
          <w:lang w:eastAsia="ru-RU"/>
        </w:rPr>
        <w:t>на официальном сайте администрации Балахтинского района.</w:t>
      </w:r>
      <w:r w:rsidR="00E300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D09DD" w:rsidRDefault="00506A73" w:rsidP="0066585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349BF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7D09DD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9D7782" w:rsidRDefault="009D7782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67BE" w:rsidRDefault="009F67BE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680F">
        <w:rPr>
          <w:rFonts w:ascii="Times New Roman" w:hAnsi="Times New Roman"/>
          <w:sz w:val="28"/>
          <w:szCs w:val="28"/>
          <w:lang w:eastAsia="ru-RU"/>
        </w:rPr>
        <w:t>И.о. главы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                                                </w:t>
      </w:r>
      <w:r w:rsidR="00B3680F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B63CC1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3680F">
        <w:rPr>
          <w:rFonts w:ascii="Times New Roman" w:hAnsi="Times New Roman"/>
          <w:sz w:val="28"/>
          <w:szCs w:val="28"/>
          <w:lang w:eastAsia="ru-RU"/>
        </w:rPr>
        <w:t xml:space="preserve">  А.А. </w:t>
      </w:r>
      <w:proofErr w:type="spellStart"/>
      <w:r w:rsidR="00B3680F">
        <w:rPr>
          <w:rFonts w:ascii="Times New Roman" w:hAnsi="Times New Roman"/>
          <w:sz w:val="28"/>
          <w:szCs w:val="28"/>
          <w:lang w:eastAsia="ru-RU"/>
        </w:rPr>
        <w:t>Штуккерт</w:t>
      </w:r>
      <w:proofErr w:type="spellEnd"/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4785A" w:rsidRDefault="0024785A"/>
    <w:sectPr w:rsidR="0024785A" w:rsidSect="002C25DA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16B47"/>
    <w:rsid w:val="00037304"/>
    <w:rsid w:val="000477E1"/>
    <w:rsid w:val="0007412B"/>
    <w:rsid w:val="00093048"/>
    <w:rsid w:val="000A2DD3"/>
    <w:rsid w:val="000C1249"/>
    <w:rsid w:val="000C2D8C"/>
    <w:rsid w:val="000C6FB3"/>
    <w:rsid w:val="000C7573"/>
    <w:rsid w:val="000E6D87"/>
    <w:rsid w:val="000E77B3"/>
    <w:rsid w:val="00101C47"/>
    <w:rsid w:val="001137FF"/>
    <w:rsid w:val="00130F20"/>
    <w:rsid w:val="00142A4A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C5F2E"/>
    <w:rsid w:val="001E1698"/>
    <w:rsid w:val="001F6694"/>
    <w:rsid w:val="0020597B"/>
    <w:rsid w:val="0022232A"/>
    <w:rsid w:val="002246EE"/>
    <w:rsid w:val="00233440"/>
    <w:rsid w:val="00241BB5"/>
    <w:rsid w:val="0024785A"/>
    <w:rsid w:val="002521D5"/>
    <w:rsid w:val="002721FD"/>
    <w:rsid w:val="00273E3C"/>
    <w:rsid w:val="0028015C"/>
    <w:rsid w:val="002C25DA"/>
    <w:rsid w:val="002E2B0F"/>
    <w:rsid w:val="003041AC"/>
    <w:rsid w:val="003138B2"/>
    <w:rsid w:val="00333F37"/>
    <w:rsid w:val="00360329"/>
    <w:rsid w:val="00363D3E"/>
    <w:rsid w:val="0038266B"/>
    <w:rsid w:val="00390E6A"/>
    <w:rsid w:val="00393C14"/>
    <w:rsid w:val="0039480B"/>
    <w:rsid w:val="00394F68"/>
    <w:rsid w:val="003A3FD1"/>
    <w:rsid w:val="003E083F"/>
    <w:rsid w:val="00415D87"/>
    <w:rsid w:val="004258AD"/>
    <w:rsid w:val="00440225"/>
    <w:rsid w:val="00452F75"/>
    <w:rsid w:val="004534CC"/>
    <w:rsid w:val="00454EA3"/>
    <w:rsid w:val="004718A3"/>
    <w:rsid w:val="004720EE"/>
    <w:rsid w:val="00477C2F"/>
    <w:rsid w:val="00480CAE"/>
    <w:rsid w:val="00495B10"/>
    <w:rsid w:val="00497B52"/>
    <w:rsid w:val="004A3A64"/>
    <w:rsid w:val="004E1B8A"/>
    <w:rsid w:val="004E57E1"/>
    <w:rsid w:val="004E78A2"/>
    <w:rsid w:val="004F1DCF"/>
    <w:rsid w:val="004F5CB4"/>
    <w:rsid w:val="00506A73"/>
    <w:rsid w:val="0053310E"/>
    <w:rsid w:val="00535BDE"/>
    <w:rsid w:val="00546918"/>
    <w:rsid w:val="00577390"/>
    <w:rsid w:val="005900E9"/>
    <w:rsid w:val="00592811"/>
    <w:rsid w:val="005B0954"/>
    <w:rsid w:val="005B63D7"/>
    <w:rsid w:val="005D46C0"/>
    <w:rsid w:val="005D5827"/>
    <w:rsid w:val="005E6A85"/>
    <w:rsid w:val="005F0290"/>
    <w:rsid w:val="006002EF"/>
    <w:rsid w:val="006007D4"/>
    <w:rsid w:val="006117F3"/>
    <w:rsid w:val="006119FE"/>
    <w:rsid w:val="00631A57"/>
    <w:rsid w:val="006453F7"/>
    <w:rsid w:val="00664C62"/>
    <w:rsid w:val="00665857"/>
    <w:rsid w:val="00681E2E"/>
    <w:rsid w:val="00693567"/>
    <w:rsid w:val="006A4088"/>
    <w:rsid w:val="006B30F7"/>
    <w:rsid w:val="006B6FF2"/>
    <w:rsid w:val="006C6C7B"/>
    <w:rsid w:val="006D0CB2"/>
    <w:rsid w:val="006D1F9D"/>
    <w:rsid w:val="006E20EB"/>
    <w:rsid w:val="006E6261"/>
    <w:rsid w:val="00703A5C"/>
    <w:rsid w:val="00710CB6"/>
    <w:rsid w:val="00725C6D"/>
    <w:rsid w:val="00747EC3"/>
    <w:rsid w:val="00766453"/>
    <w:rsid w:val="007A5DF6"/>
    <w:rsid w:val="007B0EAE"/>
    <w:rsid w:val="007C2901"/>
    <w:rsid w:val="007D09DD"/>
    <w:rsid w:val="007D19B5"/>
    <w:rsid w:val="007E784A"/>
    <w:rsid w:val="007F2972"/>
    <w:rsid w:val="007F5785"/>
    <w:rsid w:val="007F5FFA"/>
    <w:rsid w:val="00806517"/>
    <w:rsid w:val="0082258E"/>
    <w:rsid w:val="0082731E"/>
    <w:rsid w:val="00834FA6"/>
    <w:rsid w:val="00841EFA"/>
    <w:rsid w:val="0086267D"/>
    <w:rsid w:val="0089405D"/>
    <w:rsid w:val="0089699C"/>
    <w:rsid w:val="008D03A4"/>
    <w:rsid w:val="008F1621"/>
    <w:rsid w:val="008F5DFF"/>
    <w:rsid w:val="00913599"/>
    <w:rsid w:val="00920AAA"/>
    <w:rsid w:val="00926A90"/>
    <w:rsid w:val="00933F25"/>
    <w:rsid w:val="00952467"/>
    <w:rsid w:val="009549CC"/>
    <w:rsid w:val="009758E2"/>
    <w:rsid w:val="00990929"/>
    <w:rsid w:val="009A3117"/>
    <w:rsid w:val="009B0499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35C43"/>
    <w:rsid w:val="00A40BD4"/>
    <w:rsid w:val="00A52D36"/>
    <w:rsid w:val="00A63FF2"/>
    <w:rsid w:val="00A7518B"/>
    <w:rsid w:val="00A80DB9"/>
    <w:rsid w:val="00AA132A"/>
    <w:rsid w:val="00AB66E3"/>
    <w:rsid w:val="00AC2106"/>
    <w:rsid w:val="00AC7451"/>
    <w:rsid w:val="00AE19A8"/>
    <w:rsid w:val="00B00DE8"/>
    <w:rsid w:val="00B01EE7"/>
    <w:rsid w:val="00B07632"/>
    <w:rsid w:val="00B14DAC"/>
    <w:rsid w:val="00B23940"/>
    <w:rsid w:val="00B34E17"/>
    <w:rsid w:val="00B35D87"/>
    <w:rsid w:val="00B3680F"/>
    <w:rsid w:val="00B43D54"/>
    <w:rsid w:val="00B469D2"/>
    <w:rsid w:val="00B5182C"/>
    <w:rsid w:val="00B61A9C"/>
    <w:rsid w:val="00B62DCF"/>
    <w:rsid w:val="00B63CC1"/>
    <w:rsid w:val="00B65387"/>
    <w:rsid w:val="00B77059"/>
    <w:rsid w:val="00B9253D"/>
    <w:rsid w:val="00B96BFD"/>
    <w:rsid w:val="00BA4004"/>
    <w:rsid w:val="00BA67AD"/>
    <w:rsid w:val="00BC4CDC"/>
    <w:rsid w:val="00BC6310"/>
    <w:rsid w:val="00BD0CFA"/>
    <w:rsid w:val="00BD2DC0"/>
    <w:rsid w:val="00BE731E"/>
    <w:rsid w:val="00BF0EA0"/>
    <w:rsid w:val="00BF1B27"/>
    <w:rsid w:val="00C0675E"/>
    <w:rsid w:val="00C07C43"/>
    <w:rsid w:val="00C22C60"/>
    <w:rsid w:val="00C244C6"/>
    <w:rsid w:val="00C349BF"/>
    <w:rsid w:val="00C6749A"/>
    <w:rsid w:val="00C76253"/>
    <w:rsid w:val="00C95CE0"/>
    <w:rsid w:val="00CA3734"/>
    <w:rsid w:val="00CB65A0"/>
    <w:rsid w:val="00CC4BA4"/>
    <w:rsid w:val="00CD7B59"/>
    <w:rsid w:val="00CE2767"/>
    <w:rsid w:val="00CE2A14"/>
    <w:rsid w:val="00CF1BB5"/>
    <w:rsid w:val="00CF6940"/>
    <w:rsid w:val="00D03DCA"/>
    <w:rsid w:val="00D149DC"/>
    <w:rsid w:val="00D15901"/>
    <w:rsid w:val="00D222F3"/>
    <w:rsid w:val="00D43046"/>
    <w:rsid w:val="00D84EDC"/>
    <w:rsid w:val="00D870DC"/>
    <w:rsid w:val="00DA4552"/>
    <w:rsid w:val="00DD3393"/>
    <w:rsid w:val="00DE0F82"/>
    <w:rsid w:val="00DE5512"/>
    <w:rsid w:val="00E02A8B"/>
    <w:rsid w:val="00E253A8"/>
    <w:rsid w:val="00E25CA1"/>
    <w:rsid w:val="00E3007C"/>
    <w:rsid w:val="00E34743"/>
    <w:rsid w:val="00E369BE"/>
    <w:rsid w:val="00E55B5D"/>
    <w:rsid w:val="00E70DB6"/>
    <w:rsid w:val="00E72F20"/>
    <w:rsid w:val="00E77EB4"/>
    <w:rsid w:val="00E9771B"/>
    <w:rsid w:val="00EA4989"/>
    <w:rsid w:val="00EB434F"/>
    <w:rsid w:val="00EB581C"/>
    <w:rsid w:val="00EE249E"/>
    <w:rsid w:val="00EE3352"/>
    <w:rsid w:val="00EE4F9B"/>
    <w:rsid w:val="00EF3EC0"/>
    <w:rsid w:val="00F07602"/>
    <w:rsid w:val="00F328E1"/>
    <w:rsid w:val="00F40886"/>
    <w:rsid w:val="00F51447"/>
    <w:rsid w:val="00F54DB4"/>
    <w:rsid w:val="00F60C32"/>
    <w:rsid w:val="00F737E6"/>
    <w:rsid w:val="00F76918"/>
    <w:rsid w:val="00F9649D"/>
    <w:rsid w:val="00FA3736"/>
    <w:rsid w:val="00FB2300"/>
    <w:rsid w:val="00FC3430"/>
    <w:rsid w:val="00FE4C08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6B08-12EC-42C4-A2B4-4AD77C75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125</cp:revision>
  <cp:lastPrinted>2021-06-16T01:30:00Z</cp:lastPrinted>
  <dcterms:created xsi:type="dcterms:W3CDTF">2016-12-08T08:39:00Z</dcterms:created>
  <dcterms:modified xsi:type="dcterms:W3CDTF">2021-06-21T02:11:00Z</dcterms:modified>
</cp:coreProperties>
</file>