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05059F06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4541DA" w:rsidRPr="004541DA">
        <w:rPr>
          <w:sz w:val="28"/>
          <w:szCs w:val="28"/>
        </w:rPr>
        <w:t>24:03:1200004:3049</w:t>
      </w:r>
      <w:r>
        <w:rPr>
          <w:sz w:val="28"/>
          <w:szCs w:val="28"/>
        </w:rPr>
        <w:t xml:space="preserve">, площадью </w:t>
      </w:r>
      <w:r w:rsidR="004541DA" w:rsidRPr="004541DA">
        <w:rPr>
          <w:sz w:val="28"/>
          <w:szCs w:val="28"/>
        </w:rPr>
        <w:t>1498</w:t>
      </w:r>
      <w:r w:rsidR="00454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разрешённое использование: </w:t>
      </w:r>
      <w:r w:rsidR="004541DA" w:rsidRPr="004541DA">
        <w:rPr>
          <w:sz w:val="28"/>
          <w:szCs w:val="28"/>
        </w:rPr>
        <w:t>ведение личного подсобного хозяйства на полевых участках (код 1.16)</w:t>
      </w:r>
      <w:r>
        <w:rPr>
          <w:sz w:val="28"/>
          <w:szCs w:val="28"/>
        </w:rPr>
        <w:t xml:space="preserve">, категория земель – </w:t>
      </w:r>
      <w:r w:rsidR="004541DA" w:rsidRPr="004541DA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4541DA" w:rsidRPr="004541DA">
        <w:rPr>
          <w:sz w:val="28"/>
          <w:szCs w:val="28"/>
        </w:rPr>
        <w:t>Российская Федерация Красноярский край Балахтинский муниципальный район сельское поселение Приморский сельсовет, урочище "Каштак", в 806 м. северо-западнее ЗУ с К№ 24:03:1200004:776</w:t>
      </w:r>
      <w:r w:rsidR="00E479F7">
        <w:rPr>
          <w:sz w:val="28"/>
          <w:szCs w:val="28"/>
        </w:rPr>
        <w:t>.</w:t>
      </w:r>
    </w:p>
    <w:p w14:paraId="2F591B1C" w14:textId="3343A93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4D627F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15BCF"/>
    <w:rsid w:val="004541DA"/>
    <w:rsid w:val="00457D46"/>
    <w:rsid w:val="004D4D16"/>
    <w:rsid w:val="004D627F"/>
    <w:rsid w:val="00597D06"/>
    <w:rsid w:val="006D5F66"/>
    <w:rsid w:val="00701655"/>
    <w:rsid w:val="009B0098"/>
    <w:rsid w:val="00A0162C"/>
    <w:rsid w:val="00B0483B"/>
    <w:rsid w:val="00B04C60"/>
    <w:rsid w:val="00B569C3"/>
    <w:rsid w:val="00BC354D"/>
    <w:rsid w:val="00E123FA"/>
    <w:rsid w:val="00E4062C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1064</Characters>
  <Application>Microsoft Office Word</Application>
  <DocSecurity>0</DocSecurity>
  <Lines>8</Lines>
  <Paragraphs>2</Paragraphs>
  <ScaleCrop>false</ScaleCrop>
  <Company>*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12</cp:revision>
  <dcterms:created xsi:type="dcterms:W3CDTF">2022-07-12T03:44:00Z</dcterms:created>
  <dcterms:modified xsi:type="dcterms:W3CDTF">2024-12-19T01:55:00Z</dcterms:modified>
</cp:coreProperties>
</file>